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9A5FE" w14:textId="18D7513C" w:rsidR="00F715A3" w:rsidRPr="001E39A6" w:rsidRDefault="00F715A3" w:rsidP="004148BE">
      <w:pPr>
        <w:pStyle w:val="Heading1"/>
        <w:jc w:val="center"/>
        <w:rPr>
          <w:rStyle w:val="Hyperlink"/>
          <w:rFonts w:ascii="Times New Roman" w:hAnsi="Times New Roman" w:cs="Times New Roman"/>
          <w:color w:val="2F5496" w:themeColor="accent5" w:themeShade="BF"/>
          <w:sz w:val="16"/>
          <w:szCs w:val="16"/>
          <w:u w:val="none"/>
        </w:rPr>
      </w:pPr>
      <w:r w:rsidRPr="001E39A6">
        <w:rPr>
          <w:rFonts w:ascii="Times New Roman" w:hAnsi="Times New Roman" w:cs="Times New Roman"/>
        </w:rPr>
        <w:fldChar w:fldCharType="begin"/>
      </w:r>
      <w:r w:rsidR="00ED0888">
        <w:rPr>
          <w:rFonts w:ascii="Times New Roman" w:hAnsi="Times New Roman" w:cs="Times New Roman"/>
        </w:rPr>
        <w:instrText>HYPERLINK "https://ijrei.com/table.php?volume=volume-8&amp;&amp;issue=issue-4"</w:instrText>
      </w:r>
      <w:r w:rsidRPr="001E39A6">
        <w:rPr>
          <w:rFonts w:ascii="Times New Roman" w:hAnsi="Times New Roman" w:cs="Times New Roman"/>
        </w:rPr>
      </w:r>
      <w:r w:rsidRPr="001E39A6">
        <w:rPr>
          <w:rFonts w:ascii="Times New Roman" w:hAnsi="Times New Roman" w:cs="Times New Roman"/>
        </w:rPr>
        <w:fldChar w:fldCharType="separate"/>
      </w:r>
      <w:r w:rsidRPr="001E39A6">
        <w:rPr>
          <w:rStyle w:val="Hyperlink"/>
          <w:rFonts w:ascii="Times New Roman" w:hAnsi="Times New Roman" w:cs="Times New Roman"/>
          <w:color w:val="2F5496" w:themeColor="accent5" w:themeShade="BF"/>
          <w:spacing w:val="-3"/>
          <w:sz w:val="16"/>
          <w:szCs w:val="16"/>
          <w:u w:val="none"/>
        </w:rPr>
        <w:t>I</w:t>
      </w:r>
      <w:r w:rsidRPr="001E39A6">
        <w:rPr>
          <w:rStyle w:val="Hyperlink"/>
          <w:rFonts w:ascii="Times New Roman" w:hAnsi="Times New Roman" w:cs="Times New Roman"/>
          <w:color w:val="2F5496" w:themeColor="accent5" w:themeShade="BF"/>
          <w:spacing w:val="1"/>
          <w:sz w:val="16"/>
          <w:szCs w:val="16"/>
          <w:u w:val="none"/>
        </w:rPr>
        <w:t>nt</w:t>
      </w:r>
      <w:r w:rsidRPr="001E39A6">
        <w:rPr>
          <w:rStyle w:val="Hyperlink"/>
          <w:rFonts w:ascii="Times New Roman" w:hAnsi="Times New Roman" w:cs="Times New Roman"/>
          <w:color w:val="2F5496" w:themeColor="accent5" w:themeShade="BF"/>
          <w:spacing w:val="-2"/>
          <w:sz w:val="16"/>
          <w:szCs w:val="16"/>
          <w:u w:val="none"/>
        </w:rPr>
        <w:t>e</w:t>
      </w:r>
      <w:r w:rsidRPr="001E39A6">
        <w:rPr>
          <w:rStyle w:val="Hyperlink"/>
          <w:rFonts w:ascii="Times New Roman" w:hAnsi="Times New Roman" w:cs="Times New Roman"/>
          <w:color w:val="2F5496" w:themeColor="accent5" w:themeShade="BF"/>
          <w:spacing w:val="-1"/>
          <w:sz w:val="16"/>
          <w:szCs w:val="16"/>
          <w:u w:val="none"/>
        </w:rPr>
        <w:t>r</w:t>
      </w:r>
      <w:r w:rsidRPr="001E39A6">
        <w:rPr>
          <w:rStyle w:val="Hyperlink"/>
          <w:rFonts w:ascii="Times New Roman" w:hAnsi="Times New Roman" w:cs="Times New Roman"/>
          <w:color w:val="2F5496" w:themeColor="accent5" w:themeShade="BF"/>
          <w:spacing w:val="1"/>
          <w:sz w:val="16"/>
          <w:szCs w:val="16"/>
          <w:u w:val="none"/>
        </w:rPr>
        <w:t>nati</w:t>
      </w:r>
      <w:r w:rsidRPr="001E39A6">
        <w:rPr>
          <w:rStyle w:val="Hyperlink"/>
          <w:rFonts w:ascii="Times New Roman" w:hAnsi="Times New Roman" w:cs="Times New Roman"/>
          <w:color w:val="2F5496" w:themeColor="accent5" w:themeShade="BF"/>
          <w:spacing w:val="-1"/>
          <w:sz w:val="16"/>
          <w:szCs w:val="16"/>
          <w:u w:val="none"/>
        </w:rPr>
        <w:t>on</w:t>
      </w:r>
      <w:r w:rsidRPr="001E39A6">
        <w:rPr>
          <w:rStyle w:val="Hyperlink"/>
          <w:rFonts w:ascii="Times New Roman" w:hAnsi="Times New Roman" w:cs="Times New Roman"/>
          <w:color w:val="2F5496" w:themeColor="accent5" w:themeShade="BF"/>
          <w:spacing w:val="1"/>
          <w:sz w:val="16"/>
          <w:szCs w:val="16"/>
          <w:u w:val="none"/>
        </w:rPr>
        <w:t>a</w:t>
      </w:r>
      <w:r w:rsidRPr="001E39A6">
        <w:rPr>
          <w:rStyle w:val="Hyperlink"/>
          <w:rFonts w:ascii="Times New Roman" w:hAnsi="Times New Roman" w:cs="Times New Roman"/>
          <w:color w:val="2F5496" w:themeColor="accent5" w:themeShade="BF"/>
          <w:sz w:val="16"/>
          <w:szCs w:val="16"/>
          <w:u w:val="none"/>
        </w:rPr>
        <w:t>l J</w:t>
      </w:r>
      <w:r w:rsidRPr="001E39A6">
        <w:rPr>
          <w:rStyle w:val="Hyperlink"/>
          <w:rFonts w:ascii="Times New Roman" w:hAnsi="Times New Roman" w:cs="Times New Roman"/>
          <w:color w:val="2F5496" w:themeColor="accent5" w:themeShade="BF"/>
          <w:spacing w:val="-1"/>
          <w:sz w:val="16"/>
          <w:szCs w:val="16"/>
          <w:u w:val="none"/>
        </w:rPr>
        <w:t>o</w:t>
      </w:r>
      <w:r w:rsidRPr="001E39A6">
        <w:rPr>
          <w:rStyle w:val="Hyperlink"/>
          <w:rFonts w:ascii="Times New Roman" w:hAnsi="Times New Roman" w:cs="Times New Roman"/>
          <w:color w:val="2F5496" w:themeColor="accent5" w:themeShade="BF"/>
          <w:spacing w:val="1"/>
          <w:sz w:val="16"/>
          <w:szCs w:val="16"/>
          <w:u w:val="none"/>
        </w:rPr>
        <w:t>u</w:t>
      </w:r>
      <w:r w:rsidRPr="001E39A6">
        <w:rPr>
          <w:rStyle w:val="Hyperlink"/>
          <w:rFonts w:ascii="Times New Roman" w:hAnsi="Times New Roman" w:cs="Times New Roman"/>
          <w:color w:val="2F5496" w:themeColor="accent5" w:themeShade="BF"/>
          <w:spacing w:val="-3"/>
          <w:sz w:val="16"/>
          <w:szCs w:val="16"/>
          <w:u w:val="none"/>
        </w:rPr>
        <w:t>r</w:t>
      </w:r>
      <w:r w:rsidRPr="001E39A6">
        <w:rPr>
          <w:rStyle w:val="Hyperlink"/>
          <w:rFonts w:ascii="Times New Roman" w:hAnsi="Times New Roman" w:cs="Times New Roman"/>
          <w:color w:val="2F5496" w:themeColor="accent5" w:themeShade="BF"/>
          <w:spacing w:val="1"/>
          <w:sz w:val="16"/>
          <w:szCs w:val="16"/>
          <w:u w:val="none"/>
        </w:rPr>
        <w:t>na</w:t>
      </w:r>
      <w:r w:rsidRPr="001E39A6">
        <w:rPr>
          <w:rStyle w:val="Hyperlink"/>
          <w:rFonts w:ascii="Times New Roman" w:hAnsi="Times New Roman" w:cs="Times New Roman"/>
          <w:color w:val="2F5496" w:themeColor="accent5" w:themeShade="BF"/>
          <w:sz w:val="16"/>
          <w:szCs w:val="16"/>
          <w:u w:val="none"/>
        </w:rPr>
        <w:t>l</w:t>
      </w:r>
      <w:r w:rsidRPr="001E39A6">
        <w:rPr>
          <w:rStyle w:val="Hyperlink"/>
          <w:rFonts w:ascii="Times New Roman" w:hAnsi="Times New Roman" w:cs="Times New Roman"/>
          <w:color w:val="2F5496" w:themeColor="accent5" w:themeShade="BF"/>
          <w:spacing w:val="-1"/>
          <w:sz w:val="16"/>
          <w:szCs w:val="16"/>
          <w:u w:val="none"/>
        </w:rPr>
        <w:t xml:space="preserve"> o</w:t>
      </w:r>
      <w:r w:rsidRPr="001E39A6">
        <w:rPr>
          <w:rStyle w:val="Hyperlink"/>
          <w:rFonts w:ascii="Times New Roman" w:hAnsi="Times New Roman" w:cs="Times New Roman"/>
          <w:color w:val="2F5496" w:themeColor="accent5" w:themeShade="BF"/>
          <w:sz w:val="16"/>
          <w:szCs w:val="16"/>
          <w:u w:val="none"/>
        </w:rPr>
        <w:t xml:space="preserve">f </w:t>
      </w:r>
      <w:r w:rsidRPr="001E39A6">
        <w:rPr>
          <w:rStyle w:val="Hyperlink"/>
          <w:rFonts w:ascii="Times New Roman" w:hAnsi="Times New Roman" w:cs="Times New Roman"/>
          <w:color w:val="2F5496" w:themeColor="accent5" w:themeShade="BF"/>
          <w:spacing w:val="1"/>
          <w:sz w:val="16"/>
          <w:szCs w:val="16"/>
          <w:u w:val="none"/>
        </w:rPr>
        <w:t>R</w:t>
      </w:r>
      <w:r w:rsidRPr="001E39A6">
        <w:rPr>
          <w:rStyle w:val="Hyperlink"/>
          <w:rFonts w:ascii="Times New Roman" w:hAnsi="Times New Roman" w:cs="Times New Roman"/>
          <w:color w:val="2F5496" w:themeColor="accent5" w:themeShade="BF"/>
          <w:spacing w:val="-2"/>
          <w:sz w:val="16"/>
          <w:szCs w:val="16"/>
          <w:u w:val="none"/>
        </w:rPr>
        <w:t>e</w:t>
      </w:r>
      <w:r w:rsidRPr="001E39A6">
        <w:rPr>
          <w:rStyle w:val="Hyperlink"/>
          <w:rFonts w:ascii="Times New Roman" w:hAnsi="Times New Roman" w:cs="Times New Roman"/>
          <w:color w:val="2F5496" w:themeColor="accent5" w:themeShade="BF"/>
          <w:sz w:val="16"/>
          <w:szCs w:val="16"/>
          <w:u w:val="none"/>
        </w:rPr>
        <w:t>s</w:t>
      </w:r>
      <w:r w:rsidRPr="001E39A6">
        <w:rPr>
          <w:rStyle w:val="Hyperlink"/>
          <w:rFonts w:ascii="Times New Roman" w:hAnsi="Times New Roman" w:cs="Times New Roman"/>
          <w:color w:val="2F5496" w:themeColor="accent5" w:themeShade="BF"/>
          <w:spacing w:val="-2"/>
          <w:sz w:val="16"/>
          <w:szCs w:val="16"/>
          <w:u w:val="none"/>
        </w:rPr>
        <w:t>e</w:t>
      </w:r>
      <w:r w:rsidRPr="001E39A6">
        <w:rPr>
          <w:rStyle w:val="Hyperlink"/>
          <w:rFonts w:ascii="Times New Roman" w:hAnsi="Times New Roman" w:cs="Times New Roman"/>
          <w:color w:val="2F5496" w:themeColor="accent5" w:themeShade="BF"/>
          <w:spacing w:val="1"/>
          <w:sz w:val="16"/>
          <w:szCs w:val="16"/>
          <w:u w:val="none"/>
        </w:rPr>
        <w:t>a</w:t>
      </w:r>
      <w:r w:rsidRPr="001E39A6">
        <w:rPr>
          <w:rStyle w:val="Hyperlink"/>
          <w:rFonts w:ascii="Times New Roman" w:hAnsi="Times New Roman" w:cs="Times New Roman"/>
          <w:color w:val="2F5496" w:themeColor="accent5" w:themeShade="BF"/>
          <w:spacing w:val="-1"/>
          <w:sz w:val="16"/>
          <w:szCs w:val="16"/>
          <w:u w:val="none"/>
        </w:rPr>
        <w:t>r</w:t>
      </w:r>
      <w:r w:rsidRPr="001E39A6">
        <w:rPr>
          <w:rStyle w:val="Hyperlink"/>
          <w:rFonts w:ascii="Times New Roman" w:hAnsi="Times New Roman" w:cs="Times New Roman"/>
          <w:color w:val="2F5496" w:themeColor="accent5" w:themeShade="BF"/>
          <w:spacing w:val="1"/>
          <w:sz w:val="16"/>
          <w:szCs w:val="16"/>
          <w:u w:val="none"/>
        </w:rPr>
        <w:t>c</w:t>
      </w:r>
      <w:r w:rsidRPr="001E39A6">
        <w:rPr>
          <w:rStyle w:val="Hyperlink"/>
          <w:rFonts w:ascii="Times New Roman" w:hAnsi="Times New Roman" w:cs="Times New Roman"/>
          <w:color w:val="2F5496" w:themeColor="accent5" w:themeShade="BF"/>
          <w:sz w:val="16"/>
          <w:szCs w:val="16"/>
          <w:u w:val="none"/>
        </w:rPr>
        <w:t xml:space="preserve">h </w:t>
      </w:r>
      <w:r w:rsidRPr="001E39A6">
        <w:rPr>
          <w:rStyle w:val="Hyperlink"/>
          <w:rFonts w:ascii="Times New Roman" w:hAnsi="Times New Roman" w:cs="Times New Roman"/>
          <w:color w:val="2F5496" w:themeColor="accent5" w:themeShade="BF"/>
          <w:spacing w:val="-1"/>
          <w:sz w:val="16"/>
          <w:szCs w:val="16"/>
          <w:u w:val="none"/>
        </w:rPr>
        <w:t>i</w:t>
      </w:r>
      <w:r w:rsidRPr="001E39A6">
        <w:rPr>
          <w:rStyle w:val="Hyperlink"/>
          <w:rFonts w:ascii="Times New Roman" w:hAnsi="Times New Roman" w:cs="Times New Roman"/>
          <w:color w:val="2F5496" w:themeColor="accent5" w:themeShade="BF"/>
          <w:sz w:val="16"/>
          <w:szCs w:val="16"/>
          <w:u w:val="none"/>
        </w:rPr>
        <w:t xml:space="preserve">n </w:t>
      </w:r>
      <w:r w:rsidRPr="001E39A6">
        <w:rPr>
          <w:rStyle w:val="Hyperlink"/>
          <w:rFonts w:ascii="Times New Roman" w:hAnsi="Times New Roman" w:cs="Times New Roman"/>
          <w:color w:val="2F5496" w:themeColor="accent5" w:themeShade="BF"/>
          <w:spacing w:val="-2"/>
          <w:sz w:val="16"/>
          <w:szCs w:val="16"/>
          <w:u w:val="none"/>
        </w:rPr>
        <w:t>E</w:t>
      </w:r>
      <w:r w:rsidRPr="001E39A6">
        <w:rPr>
          <w:rStyle w:val="Hyperlink"/>
          <w:rFonts w:ascii="Times New Roman" w:hAnsi="Times New Roman" w:cs="Times New Roman"/>
          <w:color w:val="2F5496" w:themeColor="accent5" w:themeShade="BF"/>
          <w:spacing w:val="1"/>
          <w:sz w:val="16"/>
          <w:szCs w:val="16"/>
          <w:u w:val="none"/>
        </w:rPr>
        <w:t>n</w:t>
      </w:r>
      <w:r w:rsidRPr="001E39A6">
        <w:rPr>
          <w:rStyle w:val="Hyperlink"/>
          <w:rFonts w:ascii="Times New Roman" w:hAnsi="Times New Roman" w:cs="Times New Roman"/>
          <w:color w:val="2F5496" w:themeColor="accent5" w:themeShade="BF"/>
          <w:spacing w:val="-1"/>
          <w:sz w:val="16"/>
          <w:szCs w:val="16"/>
          <w:u w:val="none"/>
        </w:rPr>
        <w:t>g</w:t>
      </w:r>
      <w:r w:rsidRPr="001E39A6">
        <w:rPr>
          <w:rStyle w:val="Hyperlink"/>
          <w:rFonts w:ascii="Times New Roman" w:hAnsi="Times New Roman" w:cs="Times New Roman"/>
          <w:color w:val="2F5496" w:themeColor="accent5" w:themeShade="BF"/>
          <w:spacing w:val="1"/>
          <w:sz w:val="16"/>
          <w:szCs w:val="16"/>
          <w:u w:val="none"/>
        </w:rPr>
        <w:t>in</w:t>
      </w:r>
      <w:r w:rsidRPr="001E39A6">
        <w:rPr>
          <w:rStyle w:val="Hyperlink"/>
          <w:rFonts w:ascii="Times New Roman" w:hAnsi="Times New Roman" w:cs="Times New Roman"/>
          <w:color w:val="2F5496" w:themeColor="accent5" w:themeShade="BF"/>
          <w:spacing w:val="-2"/>
          <w:sz w:val="16"/>
          <w:szCs w:val="16"/>
          <w:u w:val="none"/>
        </w:rPr>
        <w:t>ee</w:t>
      </w:r>
      <w:r w:rsidRPr="001E39A6">
        <w:rPr>
          <w:rStyle w:val="Hyperlink"/>
          <w:rFonts w:ascii="Times New Roman" w:hAnsi="Times New Roman" w:cs="Times New Roman"/>
          <w:color w:val="2F5496" w:themeColor="accent5" w:themeShade="BF"/>
          <w:spacing w:val="-1"/>
          <w:sz w:val="16"/>
          <w:szCs w:val="16"/>
          <w:u w:val="none"/>
        </w:rPr>
        <w:t>r</w:t>
      </w:r>
      <w:r w:rsidRPr="001E39A6">
        <w:rPr>
          <w:rStyle w:val="Hyperlink"/>
          <w:rFonts w:ascii="Times New Roman" w:hAnsi="Times New Roman" w:cs="Times New Roman"/>
          <w:color w:val="2F5496" w:themeColor="accent5" w:themeShade="BF"/>
          <w:spacing w:val="1"/>
          <w:sz w:val="16"/>
          <w:szCs w:val="16"/>
          <w:u w:val="none"/>
        </w:rPr>
        <w:t>in</w:t>
      </w:r>
      <w:r w:rsidRPr="001E39A6">
        <w:rPr>
          <w:rStyle w:val="Hyperlink"/>
          <w:rFonts w:ascii="Times New Roman" w:hAnsi="Times New Roman" w:cs="Times New Roman"/>
          <w:color w:val="2F5496" w:themeColor="accent5" w:themeShade="BF"/>
          <w:sz w:val="16"/>
          <w:szCs w:val="16"/>
          <w:u w:val="none"/>
        </w:rPr>
        <w:t xml:space="preserve">g </w:t>
      </w:r>
      <w:r w:rsidRPr="001E39A6">
        <w:rPr>
          <w:rStyle w:val="Hyperlink"/>
          <w:rFonts w:ascii="Times New Roman" w:hAnsi="Times New Roman" w:cs="Times New Roman"/>
          <w:color w:val="2F5496" w:themeColor="accent5" w:themeShade="BF"/>
          <w:spacing w:val="1"/>
          <w:sz w:val="16"/>
          <w:szCs w:val="16"/>
          <w:u w:val="none"/>
        </w:rPr>
        <w:t>a</w:t>
      </w:r>
      <w:r w:rsidRPr="001E39A6">
        <w:rPr>
          <w:rStyle w:val="Hyperlink"/>
          <w:rFonts w:ascii="Times New Roman" w:hAnsi="Times New Roman" w:cs="Times New Roman"/>
          <w:color w:val="2F5496" w:themeColor="accent5" w:themeShade="BF"/>
          <w:spacing w:val="-1"/>
          <w:sz w:val="16"/>
          <w:szCs w:val="16"/>
          <w:u w:val="none"/>
        </w:rPr>
        <w:t>n</w:t>
      </w:r>
      <w:r w:rsidRPr="001E39A6">
        <w:rPr>
          <w:rStyle w:val="Hyperlink"/>
          <w:rFonts w:ascii="Times New Roman" w:hAnsi="Times New Roman" w:cs="Times New Roman"/>
          <w:color w:val="2F5496" w:themeColor="accent5" w:themeShade="BF"/>
          <w:sz w:val="16"/>
          <w:szCs w:val="16"/>
          <w:u w:val="none"/>
        </w:rPr>
        <w:t xml:space="preserve">d </w:t>
      </w:r>
      <w:r w:rsidRPr="001E39A6">
        <w:rPr>
          <w:rStyle w:val="Hyperlink"/>
          <w:rFonts w:ascii="Times New Roman" w:hAnsi="Times New Roman" w:cs="Times New Roman"/>
          <w:color w:val="2F5496" w:themeColor="accent5" w:themeShade="BF"/>
          <w:spacing w:val="-5"/>
          <w:sz w:val="16"/>
          <w:szCs w:val="16"/>
          <w:u w:val="none"/>
        </w:rPr>
        <w:t>I</w:t>
      </w:r>
      <w:r w:rsidRPr="001E39A6">
        <w:rPr>
          <w:rStyle w:val="Hyperlink"/>
          <w:rFonts w:ascii="Times New Roman" w:hAnsi="Times New Roman" w:cs="Times New Roman"/>
          <w:color w:val="2F5496" w:themeColor="accent5" w:themeShade="BF"/>
          <w:spacing w:val="1"/>
          <w:sz w:val="16"/>
          <w:szCs w:val="16"/>
          <w:u w:val="none"/>
        </w:rPr>
        <w:t>nn</w:t>
      </w:r>
      <w:r w:rsidRPr="001E39A6">
        <w:rPr>
          <w:rStyle w:val="Hyperlink"/>
          <w:rFonts w:ascii="Times New Roman" w:hAnsi="Times New Roman" w:cs="Times New Roman"/>
          <w:color w:val="2F5496" w:themeColor="accent5" w:themeShade="BF"/>
          <w:spacing w:val="-1"/>
          <w:sz w:val="16"/>
          <w:szCs w:val="16"/>
          <w:u w:val="none"/>
        </w:rPr>
        <w:t>ov</w:t>
      </w:r>
      <w:r w:rsidRPr="001E39A6">
        <w:rPr>
          <w:rStyle w:val="Hyperlink"/>
          <w:rFonts w:ascii="Times New Roman" w:hAnsi="Times New Roman" w:cs="Times New Roman"/>
          <w:color w:val="2F5496" w:themeColor="accent5" w:themeShade="BF"/>
          <w:spacing w:val="1"/>
          <w:sz w:val="16"/>
          <w:szCs w:val="16"/>
          <w:u w:val="none"/>
        </w:rPr>
        <w:t>ati</w:t>
      </w:r>
      <w:r w:rsidRPr="001E39A6">
        <w:rPr>
          <w:rStyle w:val="Hyperlink"/>
          <w:rFonts w:ascii="Times New Roman" w:hAnsi="Times New Roman" w:cs="Times New Roman"/>
          <w:color w:val="2F5496" w:themeColor="accent5" w:themeShade="BF"/>
          <w:spacing w:val="-1"/>
          <w:sz w:val="16"/>
          <w:szCs w:val="16"/>
          <w:u w:val="none"/>
        </w:rPr>
        <w:t>o</w:t>
      </w:r>
      <w:r w:rsidRPr="001E39A6">
        <w:rPr>
          <w:rStyle w:val="Hyperlink"/>
          <w:rFonts w:ascii="Times New Roman" w:hAnsi="Times New Roman" w:cs="Times New Roman"/>
          <w:color w:val="2F5496" w:themeColor="accent5" w:themeShade="BF"/>
          <w:sz w:val="16"/>
          <w:szCs w:val="16"/>
          <w:u w:val="none"/>
        </w:rPr>
        <w:t>n</w:t>
      </w:r>
      <w:r w:rsidRPr="001E39A6">
        <w:rPr>
          <w:rStyle w:val="Hyperlink"/>
          <w:rFonts w:ascii="Times New Roman" w:hAnsi="Times New Roman" w:cs="Times New Roman"/>
          <w:color w:val="2F5496" w:themeColor="accent5" w:themeShade="BF"/>
          <w:spacing w:val="-1"/>
          <w:sz w:val="16"/>
          <w:szCs w:val="16"/>
          <w:u w:val="none"/>
        </w:rPr>
        <w:t xml:space="preserve"> Vo</w:t>
      </w:r>
      <w:r w:rsidRPr="001E39A6">
        <w:rPr>
          <w:rStyle w:val="Hyperlink"/>
          <w:rFonts w:ascii="Times New Roman" w:hAnsi="Times New Roman" w:cs="Times New Roman"/>
          <w:color w:val="2F5496" w:themeColor="accent5" w:themeShade="BF"/>
          <w:spacing w:val="-2"/>
          <w:sz w:val="16"/>
          <w:szCs w:val="16"/>
          <w:u w:val="none"/>
        </w:rPr>
        <w:t>l</w:t>
      </w:r>
      <w:r w:rsidR="00EA3644" w:rsidRPr="001E39A6">
        <w:rPr>
          <w:rStyle w:val="Hyperlink"/>
          <w:rFonts w:ascii="Times New Roman" w:hAnsi="Times New Roman" w:cs="Times New Roman"/>
          <w:color w:val="2F5496" w:themeColor="accent5" w:themeShade="BF"/>
          <w:spacing w:val="-1"/>
          <w:sz w:val="16"/>
          <w:szCs w:val="16"/>
          <w:u w:val="none"/>
        </w:rPr>
        <w:t>-</w:t>
      </w:r>
      <w:r w:rsidR="00D82748" w:rsidRPr="001E39A6">
        <w:rPr>
          <w:rStyle w:val="Hyperlink"/>
          <w:rFonts w:ascii="Times New Roman" w:hAnsi="Times New Roman" w:cs="Times New Roman"/>
          <w:color w:val="2F5496" w:themeColor="accent5" w:themeShade="BF"/>
          <w:spacing w:val="-1"/>
          <w:sz w:val="16"/>
          <w:szCs w:val="16"/>
          <w:u w:val="none"/>
        </w:rPr>
        <w:t>8</w:t>
      </w:r>
      <w:r w:rsidRPr="001E39A6">
        <w:rPr>
          <w:rStyle w:val="Hyperlink"/>
          <w:rFonts w:ascii="Times New Roman" w:hAnsi="Times New Roman" w:cs="Times New Roman"/>
          <w:color w:val="2F5496" w:themeColor="accent5" w:themeShade="BF"/>
          <w:sz w:val="16"/>
          <w:szCs w:val="16"/>
          <w:u w:val="none"/>
        </w:rPr>
        <w:t>,</w:t>
      </w:r>
      <w:r w:rsidRPr="001E39A6">
        <w:rPr>
          <w:rStyle w:val="Hyperlink"/>
          <w:rFonts w:ascii="Times New Roman" w:hAnsi="Times New Roman" w:cs="Times New Roman"/>
          <w:color w:val="2F5496" w:themeColor="accent5" w:themeShade="BF"/>
          <w:spacing w:val="-5"/>
          <w:sz w:val="16"/>
          <w:szCs w:val="16"/>
          <w:u w:val="none"/>
        </w:rPr>
        <w:t xml:space="preserve"> Issue</w:t>
      </w:r>
      <w:r w:rsidRPr="001E39A6">
        <w:rPr>
          <w:rStyle w:val="Hyperlink"/>
          <w:rFonts w:ascii="Times New Roman" w:hAnsi="Times New Roman" w:cs="Times New Roman"/>
          <w:color w:val="2F5496" w:themeColor="accent5" w:themeShade="BF"/>
          <w:spacing w:val="-1"/>
          <w:sz w:val="16"/>
          <w:szCs w:val="16"/>
          <w:u w:val="none"/>
        </w:rPr>
        <w:t>-</w:t>
      </w:r>
      <w:r w:rsidR="00EA3398">
        <w:rPr>
          <w:rStyle w:val="Hyperlink"/>
          <w:rFonts w:ascii="Times New Roman" w:hAnsi="Times New Roman" w:cs="Times New Roman"/>
          <w:color w:val="2F5496" w:themeColor="accent5" w:themeShade="BF"/>
          <w:spacing w:val="-1"/>
          <w:sz w:val="16"/>
          <w:szCs w:val="16"/>
          <w:u w:val="none"/>
        </w:rPr>
        <w:t>4</w:t>
      </w:r>
      <w:r w:rsidRPr="001E39A6">
        <w:rPr>
          <w:rStyle w:val="Hyperlink"/>
          <w:rFonts w:ascii="Times New Roman" w:hAnsi="Times New Roman" w:cs="Times New Roman"/>
          <w:color w:val="2F5496" w:themeColor="accent5" w:themeShade="BF"/>
          <w:spacing w:val="-1"/>
          <w:sz w:val="16"/>
          <w:szCs w:val="16"/>
          <w:u w:val="none"/>
        </w:rPr>
        <w:t xml:space="preserve"> (202</w:t>
      </w:r>
      <w:r w:rsidR="008C19FE" w:rsidRPr="001E39A6">
        <w:rPr>
          <w:rStyle w:val="Hyperlink"/>
          <w:rFonts w:ascii="Times New Roman" w:hAnsi="Times New Roman" w:cs="Times New Roman"/>
          <w:color w:val="2F5496" w:themeColor="accent5" w:themeShade="BF"/>
          <w:spacing w:val="-1"/>
          <w:sz w:val="16"/>
          <w:szCs w:val="16"/>
          <w:u w:val="none"/>
        </w:rPr>
        <w:t>4</w:t>
      </w:r>
      <w:r w:rsidRPr="001E39A6">
        <w:rPr>
          <w:rStyle w:val="Hyperlink"/>
          <w:rFonts w:ascii="Times New Roman" w:hAnsi="Times New Roman" w:cs="Times New Roman"/>
          <w:color w:val="2F5496" w:themeColor="accent5" w:themeShade="BF"/>
          <w:spacing w:val="-1"/>
          <w:sz w:val="16"/>
          <w:szCs w:val="16"/>
          <w:u w:val="none"/>
        </w:rPr>
        <w:t>)</w:t>
      </w:r>
      <w:r w:rsidRPr="001E39A6">
        <w:rPr>
          <w:rStyle w:val="Hyperlink"/>
          <w:rFonts w:ascii="Times New Roman" w:hAnsi="Times New Roman" w:cs="Times New Roman"/>
          <w:color w:val="2F5496" w:themeColor="accent5" w:themeShade="BF"/>
          <w:sz w:val="16"/>
          <w:szCs w:val="16"/>
          <w:u w:val="none"/>
        </w:rPr>
        <w:t>,</w:t>
      </w:r>
      <w:r w:rsidR="004E3D20" w:rsidRPr="001E39A6">
        <w:rPr>
          <w:rStyle w:val="Hyperlink"/>
          <w:rFonts w:ascii="Times New Roman" w:hAnsi="Times New Roman" w:cs="Times New Roman"/>
          <w:color w:val="2F5496" w:themeColor="accent5" w:themeShade="BF"/>
          <w:sz w:val="16"/>
          <w:szCs w:val="16"/>
          <w:u w:val="none"/>
        </w:rPr>
        <w:t xml:space="preserve"> </w:t>
      </w:r>
      <w:r w:rsidR="005A3A54" w:rsidRPr="001E39A6">
        <w:rPr>
          <w:rStyle w:val="Hyperlink"/>
          <w:rFonts w:ascii="Times New Roman" w:hAnsi="Times New Roman" w:cs="Times New Roman"/>
          <w:color w:val="2F5496" w:themeColor="accent5" w:themeShade="BF"/>
          <w:sz w:val="16"/>
          <w:szCs w:val="16"/>
          <w:u w:val="none"/>
        </w:rPr>
        <w:t>1</w:t>
      </w:r>
      <w:r w:rsidR="0069632C">
        <w:rPr>
          <w:rStyle w:val="Hyperlink"/>
          <w:rFonts w:ascii="Times New Roman" w:hAnsi="Times New Roman" w:cs="Times New Roman"/>
          <w:color w:val="2F5496" w:themeColor="accent5" w:themeShade="BF"/>
          <w:sz w:val="16"/>
          <w:szCs w:val="16"/>
          <w:u w:val="none"/>
        </w:rPr>
        <w:t>35-143</w:t>
      </w:r>
    </w:p>
    <w:p w14:paraId="3C21C41C" w14:textId="4747DE52" w:rsidR="001050D0" w:rsidRPr="001E39A6" w:rsidRDefault="00E245B1" w:rsidP="004148BE">
      <w:pPr>
        <w:pStyle w:val="Header"/>
        <w:tabs>
          <w:tab w:val="clear" w:pos="9360"/>
        </w:tabs>
        <w:ind w:right="-18"/>
        <w:rPr>
          <w:rFonts w:ascii="Times New Roman" w:hAnsi="Times New Roman" w:cs="Times New Roman"/>
          <w:sz w:val="24"/>
          <w:szCs w:val="24"/>
        </w:rPr>
      </w:pPr>
      <w:r>
        <w:rPr>
          <w:noProof/>
        </w:rPr>
        <w:drawing>
          <wp:anchor distT="0" distB="0" distL="114300" distR="114300" simplePos="0" relativeHeight="251679744" behindDoc="1" locked="0" layoutInCell="1" allowOverlap="1" wp14:anchorId="20C5CB48" wp14:editId="2B28BBFE">
            <wp:simplePos x="0" y="0"/>
            <wp:positionH relativeFrom="column">
              <wp:posOffset>5854700</wp:posOffset>
            </wp:positionH>
            <wp:positionV relativeFrom="paragraph">
              <wp:posOffset>149860</wp:posOffset>
            </wp:positionV>
            <wp:extent cx="805180" cy="977900"/>
            <wp:effectExtent l="0" t="0" r="0" b="0"/>
            <wp:wrapTight wrapText="bothSides">
              <wp:wrapPolygon edited="0">
                <wp:start x="0" y="0"/>
                <wp:lineTo x="0" y="21039"/>
                <wp:lineTo x="20953" y="21039"/>
                <wp:lineTo x="20953" y="0"/>
                <wp:lineTo x="0" y="0"/>
              </wp:wrapPolygon>
            </wp:wrapTight>
            <wp:docPr id="609529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518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5A3" w:rsidRPr="001E39A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DF46C68" wp14:editId="054E36E3">
                <wp:simplePos x="0" y="0"/>
                <wp:positionH relativeFrom="column">
                  <wp:posOffset>883919</wp:posOffset>
                </wp:positionH>
                <wp:positionV relativeFrom="paragraph">
                  <wp:posOffset>149860</wp:posOffset>
                </wp:positionV>
                <wp:extent cx="4962525" cy="981075"/>
                <wp:effectExtent l="0" t="0" r="9525" b="9525"/>
                <wp:wrapNone/>
                <wp:docPr id="50" name="Rectangle 50"/>
                <wp:cNvGraphicFramePr/>
                <a:graphic xmlns:a="http://schemas.openxmlformats.org/drawingml/2006/main">
                  <a:graphicData uri="http://schemas.microsoft.com/office/word/2010/wordprocessingShape">
                    <wps:wsp>
                      <wps:cNvSpPr/>
                      <wps:spPr>
                        <a:xfrm>
                          <a:off x="0" y="0"/>
                          <a:ext cx="4962525" cy="98107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A2B58A" w14:textId="77777777" w:rsidR="008E04DA" w:rsidRPr="001050D0" w:rsidRDefault="008E04DA" w:rsidP="001050D0">
                            <w:pPr>
                              <w:autoSpaceDE w:val="0"/>
                              <w:autoSpaceDN w:val="0"/>
                              <w:adjustRightInd w:val="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0D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 Journal of Research in Engineering and Innovation</w:t>
                            </w:r>
                          </w:p>
                          <w:p w14:paraId="221B56FC" w14:textId="77777777" w:rsidR="008E04DA" w:rsidRPr="001050D0" w:rsidRDefault="008E04DA" w:rsidP="001050D0">
                            <w:pPr>
                              <w:autoSpaceDE w:val="0"/>
                              <w:autoSpaceDN w:val="0"/>
                              <w:adjustRightInd w:val="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0D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(IJREI)</w:t>
                            </w:r>
                          </w:p>
                          <w:p w14:paraId="0DE4D1F3" w14:textId="77777777" w:rsidR="008E04DA" w:rsidRPr="001050D0" w:rsidRDefault="008E04DA" w:rsidP="001050D0">
                            <w:pPr>
                              <w:autoSpaceDE w:val="0"/>
                              <w:autoSpaceDN w:val="0"/>
                              <w:adjustRightInd w:val="0"/>
                              <w:jc w:val="center"/>
                              <w:rPr>
                                <w:rStyle w:val="Hyperlink"/>
                                <w:rFonts w:ascii="Times New Roman" w:hAnsi="Times New Roman" w:cs="Times New Roman"/>
                                <w:bCs/>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0D0">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journal home page: </w:t>
                            </w:r>
                            <w:hyperlink r:id="rId9" w:history="1">
                              <w:r w:rsidRPr="001050D0">
                                <w:rPr>
                                  <w:rStyle w:val="Hyperlink"/>
                                  <w:rFonts w:ascii="Times New Roman" w:hAnsi="Times New Roman" w:cs="Times New Roman"/>
                                  <w:bCs/>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http://www.ijrei.com</w:t>
                              </w:r>
                            </w:hyperlink>
                          </w:p>
                          <w:p w14:paraId="1E5706EF" w14:textId="77777777" w:rsidR="008E04DA" w:rsidRPr="001050D0" w:rsidRDefault="008E04DA" w:rsidP="001050D0">
                            <w:pPr>
                              <w:autoSpaceDE w:val="0"/>
                              <w:autoSpaceDN w:val="0"/>
                              <w:adjustRightInd w:val="0"/>
                              <w:jc w:val="center"/>
                              <w:rPr>
                                <w:rStyle w:val="Hyperlink"/>
                                <w:rFonts w:ascii="Times New Roman" w:hAnsi="Times New Roman" w:cs="Times New Roman"/>
                                <w:bCs/>
                                <w:color w:val="000000" w:themeColor="text1"/>
                                <w:sz w:val="10"/>
                                <w:szCs w:val="1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B1C662" w14:textId="77777777" w:rsidR="008E04DA" w:rsidRPr="001050D0" w:rsidRDefault="008E04DA" w:rsidP="001050D0">
                            <w:pPr>
                              <w:autoSpaceDE w:val="0"/>
                              <w:autoSpaceDN w:val="0"/>
                              <w:adjustRightInd w:val="0"/>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0D0">
                              <w:rPr>
                                <w:rStyle w:val="Hyperlink"/>
                                <w:rFonts w:ascii="Times New Roman" w:hAnsi="Times New Roman" w:cs="Times New Roman"/>
                                <w:bCs/>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ISSN (Online): 2456-6934</w:t>
                            </w:r>
                          </w:p>
                          <w:p w14:paraId="3E1462FC"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263F08"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4CD571"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55174"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329D37"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C62B2A"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46C68" id="Rectangle 50" o:spid="_x0000_s1026" style="position:absolute;margin-left:69.6pt;margin-top:11.8pt;width:390.75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" fillcolor="#e2efd9 [665]" stroked="f" strokeweight="1pt">
                <v:textbox>
                  <w:txbxContent>
                    <w:p w14:paraId="69A2B58A" w14:textId="77777777" w:rsidR="008E04DA" w:rsidRPr="001050D0" w:rsidRDefault="008E04DA" w:rsidP="001050D0">
                      <w:pPr>
                        <w:autoSpaceDE w:val="0"/>
                        <w:autoSpaceDN w:val="0"/>
                        <w:adjustRightInd w:val="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0D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International Journal of Research in Engineering and Innovation</w:t>
                      </w:r>
                    </w:p>
                    <w:p w14:paraId="221B56FC" w14:textId="77777777" w:rsidR="008E04DA" w:rsidRPr="001050D0" w:rsidRDefault="008E04DA" w:rsidP="001050D0">
                      <w:pPr>
                        <w:autoSpaceDE w:val="0"/>
                        <w:autoSpaceDN w:val="0"/>
                        <w:adjustRightInd w:val="0"/>
                        <w:jc w:val="cente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0D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(IJREI)</w:t>
                      </w:r>
                    </w:p>
                    <w:p w14:paraId="0DE4D1F3" w14:textId="77777777" w:rsidR="008E04DA" w:rsidRPr="001050D0" w:rsidRDefault="008E04DA" w:rsidP="001050D0">
                      <w:pPr>
                        <w:autoSpaceDE w:val="0"/>
                        <w:autoSpaceDN w:val="0"/>
                        <w:adjustRightInd w:val="0"/>
                        <w:jc w:val="center"/>
                        <w:rPr>
                          <w:rStyle w:val="Hyperlink"/>
                          <w:rFonts w:ascii="Times New Roman" w:hAnsi="Times New Roman" w:cs="Times New Roman"/>
                          <w:bCs/>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0D0">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journal home page: </w:t>
                      </w:r>
                      <w:hyperlink r:id="rId10" w:history="1">
                        <w:r w:rsidRPr="001050D0">
                          <w:rPr>
                            <w:rStyle w:val="Hyperlink"/>
                            <w:rFonts w:ascii="Times New Roman" w:hAnsi="Times New Roman" w:cs="Times New Roman"/>
                            <w:bCs/>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http://www.ijrei.com</w:t>
                        </w:r>
                      </w:hyperlink>
                    </w:p>
                    <w:p w14:paraId="1E5706EF" w14:textId="77777777" w:rsidR="008E04DA" w:rsidRPr="001050D0" w:rsidRDefault="008E04DA" w:rsidP="001050D0">
                      <w:pPr>
                        <w:autoSpaceDE w:val="0"/>
                        <w:autoSpaceDN w:val="0"/>
                        <w:adjustRightInd w:val="0"/>
                        <w:jc w:val="center"/>
                        <w:rPr>
                          <w:rStyle w:val="Hyperlink"/>
                          <w:rFonts w:ascii="Times New Roman" w:hAnsi="Times New Roman" w:cs="Times New Roman"/>
                          <w:bCs/>
                          <w:color w:val="000000" w:themeColor="text1"/>
                          <w:sz w:val="10"/>
                          <w:szCs w:val="1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B1C662" w14:textId="77777777" w:rsidR="008E04DA" w:rsidRPr="001050D0" w:rsidRDefault="008E04DA" w:rsidP="001050D0">
                      <w:pPr>
                        <w:autoSpaceDE w:val="0"/>
                        <w:autoSpaceDN w:val="0"/>
                        <w:adjustRightInd w:val="0"/>
                        <w:jc w:val="cente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50D0">
                        <w:rPr>
                          <w:rStyle w:val="Hyperlink"/>
                          <w:rFonts w:ascii="Times New Roman" w:hAnsi="Times New Roman" w:cs="Times New Roman"/>
                          <w:bCs/>
                          <w:color w:val="000000" w:themeColor="text1"/>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ISSN (Online): 2456-6934</w:t>
                      </w:r>
                    </w:p>
                    <w:p w14:paraId="3E1462FC"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F263F08"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94CD571"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3A55174"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329D37"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8C62B2A" w14:textId="77777777" w:rsidR="008E04DA" w:rsidRPr="001050D0" w:rsidRDefault="008E04DA" w:rsidP="001050D0">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00F715A3" w:rsidRPr="001E39A6">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8899097" wp14:editId="107CCDFF">
                <wp:simplePos x="0" y="0"/>
                <wp:positionH relativeFrom="column">
                  <wp:posOffset>-59055</wp:posOffset>
                </wp:positionH>
                <wp:positionV relativeFrom="paragraph">
                  <wp:posOffset>73660</wp:posOffset>
                </wp:positionV>
                <wp:extent cx="6720840" cy="0"/>
                <wp:effectExtent l="0" t="19050" r="22860" b="19050"/>
                <wp:wrapNone/>
                <wp:docPr id="6" name="Straight Connector 6"/>
                <wp:cNvGraphicFramePr/>
                <a:graphic xmlns:a="http://schemas.openxmlformats.org/drawingml/2006/main">
                  <a:graphicData uri="http://schemas.microsoft.com/office/word/2010/wordprocessingShape">
                    <wps:wsp>
                      <wps:cNvCnPr/>
                      <wps:spPr>
                        <a:xfrm>
                          <a:off x="0" y="0"/>
                          <a:ext cx="672084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D0A8C4" id="Straight Connector 6"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5pt,5.8pt" to="524.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" strokecolor="black [3200]" strokeweight="2.25pt">
                <v:stroke joinstyle="miter"/>
              </v:line>
            </w:pict>
          </mc:Fallback>
        </mc:AlternateContent>
      </w:r>
      <w:r w:rsidR="00F715A3" w:rsidRPr="001E39A6">
        <w:rPr>
          <w:rFonts w:ascii="Times New Roman" w:hAnsi="Times New Roman" w:cs="Times New Roman"/>
          <w:spacing w:val="-3"/>
          <w:sz w:val="16"/>
          <w:szCs w:val="16"/>
        </w:rPr>
        <w:fldChar w:fldCharType="end"/>
      </w:r>
      <w:r w:rsidR="00E362A1" w:rsidRPr="001E39A6">
        <w:rPr>
          <w:rFonts w:ascii="Times New Roman" w:hAnsi="Times New Roman" w:cs="Times New Roman"/>
        </w:rPr>
        <w:t xml:space="preserve"> </w:t>
      </w:r>
      <w:r w:rsidR="00653545" w:rsidRPr="001E39A6">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3A29C0A" wp14:editId="0A9780D8">
                <wp:simplePos x="0" y="0"/>
                <wp:positionH relativeFrom="column">
                  <wp:posOffset>5938</wp:posOffset>
                </wp:positionH>
                <wp:positionV relativeFrom="paragraph">
                  <wp:posOffset>150948</wp:posOffset>
                </wp:positionV>
                <wp:extent cx="822960" cy="981075"/>
                <wp:effectExtent l="0" t="0" r="0" b="0"/>
                <wp:wrapNone/>
                <wp:docPr id="49" name="Rectangle 49"/>
                <wp:cNvGraphicFramePr/>
                <a:graphic xmlns:a="http://schemas.openxmlformats.org/drawingml/2006/main">
                  <a:graphicData uri="http://schemas.microsoft.com/office/word/2010/wordprocessingShape">
                    <wps:wsp>
                      <wps:cNvSpPr/>
                      <wps:spPr>
                        <a:xfrm>
                          <a:off x="0" y="0"/>
                          <a:ext cx="822960" cy="981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270AC" w14:textId="77777777" w:rsidR="008E04DA" w:rsidRDefault="008E04DA" w:rsidP="001050D0">
                            <w:pPr>
                              <w:jc w:val="center"/>
                            </w:pPr>
                            <w:r w:rsidRPr="00A3133E">
                              <w:rPr>
                                <w:rFonts w:ascii="Times New Roman" w:hAnsi="Times New Roman" w:cs="Times New Roman"/>
                                <w:noProof/>
                                <w:sz w:val="20"/>
                                <w:szCs w:val="20"/>
                              </w:rPr>
                              <w:drawing>
                                <wp:inline distT="0" distB="0" distL="0" distR="0" wp14:anchorId="2C365AA0" wp14:editId="75C5224E">
                                  <wp:extent cx="640080" cy="822960"/>
                                  <wp:effectExtent l="0" t="0" r="7620" b="0"/>
                                  <wp:docPr id="1128361526" name="Picture 1128361526" descr="D:\Husain\Journal Design\IJREI Paper\Logo final_star we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Husain\Journal Design\IJREI Paper\Logo final_star 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A29C0A" id="Rectangle 49" o:spid="_x0000_s1027" style="position:absolute;margin-left:.45pt;margin-top:11.9pt;width:64.8pt;height:77.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" filled="f" stroked="f" strokeweight="1pt">
                <v:textbox>
                  <w:txbxContent>
                    <w:p w14:paraId="084270AC" w14:textId="77777777" w:rsidR="008E04DA" w:rsidRDefault="008E04DA" w:rsidP="001050D0">
                      <w:pPr>
                        <w:jc w:val="center"/>
                      </w:pPr>
                      <w:r w:rsidRPr="00A3133E">
                        <w:rPr>
                          <w:rFonts w:ascii="Times New Roman" w:hAnsi="Times New Roman" w:cs="Times New Roman"/>
                          <w:noProof/>
                          <w:sz w:val="20"/>
                          <w:szCs w:val="20"/>
                        </w:rPr>
                        <w:drawing>
                          <wp:inline distT="0" distB="0" distL="0" distR="0" wp14:anchorId="2C365AA0" wp14:editId="75C5224E">
                            <wp:extent cx="640080" cy="822960"/>
                            <wp:effectExtent l="0" t="0" r="7620" b="0"/>
                            <wp:docPr id="1128361526" name="Picture 1128361526" descr="D:\Husain\Journal Design\IJREI Paper\Logo final_star we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Husain\Journal Design\IJREI Paper\Logo final_star w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080" cy="822960"/>
                                    </a:xfrm>
                                    <a:prstGeom prst="rect">
                                      <a:avLst/>
                                    </a:prstGeom>
                                    <a:noFill/>
                                    <a:ln>
                                      <a:noFill/>
                                    </a:ln>
                                  </pic:spPr>
                                </pic:pic>
                              </a:graphicData>
                            </a:graphic>
                          </wp:inline>
                        </w:drawing>
                      </w:r>
                    </w:p>
                  </w:txbxContent>
                </v:textbox>
              </v:rect>
            </w:pict>
          </mc:Fallback>
        </mc:AlternateContent>
      </w:r>
    </w:p>
    <w:p w14:paraId="766D40E8" w14:textId="39F9B1D6" w:rsidR="001050D0" w:rsidRPr="001E39A6" w:rsidRDefault="001050D0" w:rsidP="004148BE">
      <w:pPr>
        <w:pStyle w:val="Header"/>
        <w:tabs>
          <w:tab w:val="clear" w:pos="9360"/>
        </w:tabs>
        <w:ind w:right="-18"/>
        <w:rPr>
          <w:rFonts w:ascii="Times New Roman" w:hAnsi="Times New Roman" w:cs="Times New Roman"/>
          <w:sz w:val="24"/>
          <w:szCs w:val="24"/>
        </w:rPr>
      </w:pPr>
    </w:p>
    <w:p w14:paraId="58600335" w14:textId="6F5B4A05" w:rsidR="001050D0" w:rsidRPr="001E39A6" w:rsidRDefault="001050D0" w:rsidP="004148BE">
      <w:pPr>
        <w:pStyle w:val="Header"/>
        <w:tabs>
          <w:tab w:val="clear" w:pos="9360"/>
        </w:tabs>
        <w:ind w:right="-18"/>
        <w:rPr>
          <w:rFonts w:ascii="Times New Roman" w:hAnsi="Times New Roman" w:cs="Times New Roman"/>
          <w:sz w:val="24"/>
          <w:szCs w:val="24"/>
        </w:rPr>
      </w:pPr>
    </w:p>
    <w:p w14:paraId="7667FD10" w14:textId="58CAA0EF" w:rsidR="001050D0" w:rsidRPr="001E39A6" w:rsidRDefault="001050D0" w:rsidP="004148BE">
      <w:pPr>
        <w:pStyle w:val="Header"/>
        <w:tabs>
          <w:tab w:val="clear" w:pos="9360"/>
        </w:tabs>
        <w:ind w:right="-18"/>
        <w:rPr>
          <w:rFonts w:ascii="Times New Roman" w:hAnsi="Times New Roman" w:cs="Times New Roman"/>
          <w:sz w:val="24"/>
          <w:szCs w:val="24"/>
        </w:rPr>
      </w:pPr>
    </w:p>
    <w:p w14:paraId="0E6455D6" w14:textId="02F33A0A" w:rsidR="001050D0" w:rsidRPr="001E39A6" w:rsidRDefault="001050D0" w:rsidP="004148BE">
      <w:pPr>
        <w:pStyle w:val="Header"/>
        <w:tabs>
          <w:tab w:val="clear" w:pos="9360"/>
        </w:tabs>
        <w:ind w:right="-18"/>
        <w:rPr>
          <w:rFonts w:ascii="Times New Roman" w:hAnsi="Times New Roman" w:cs="Times New Roman"/>
          <w:sz w:val="24"/>
          <w:szCs w:val="24"/>
        </w:rPr>
      </w:pPr>
    </w:p>
    <w:p w14:paraId="3A3DB282" w14:textId="7C4281C1" w:rsidR="001050D0" w:rsidRPr="001E39A6" w:rsidRDefault="001050D0" w:rsidP="004148BE">
      <w:pPr>
        <w:pStyle w:val="Header"/>
        <w:tabs>
          <w:tab w:val="clear" w:pos="9360"/>
        </w:tabs>
        <w:ind w:right="-18"/>
        <w:rPr>
          <w:rFonts w:ascii="Times New Roman" w:hAnsi="Times New Roman" w:cs="Times New Roman"/>
          <w:sz w:val="24"/>
          <w:szCs w:val="24"/>
        </w:rPr>
      </w:pPr>
    </w:p>
    <w:p w14:paraId="6BF5EECE" w14:textId="25B3941B" w:rsidR="00510118" w:rsidRPr="001E39A6" w:rsidRDefault="00F96BEB" w:rsidP="004148BE">
      <w:pPr>
        <w:pStyle w:val="Header"/>
        <w:tabs>
          <w:tab w:val="clear" w:pos="9360"/>
        </w:tabs>
        <w:ind w:right="-18"/>
        <w:rPr>
          <w:rFonts w:ascii="Times New Roman" w:hAnsi="Times New Roman" w:cs="Times New Roman"/>
          <w:sz w:val="24"/>
          <w:szCs w:val="24"/>
        </w:rPr>
      </w:pPr>
      <w:r w:rsidRPr="001E39A6">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E2FAFF0" wp14:editId="07A7AF3D">
                <wp:simplePos x="0" y="0"/>
                <wp:positionH relativeFrom="column">
                  <wp:posOffset>-65921</wp:posOffset>
                </wp:positionH>
                <wp:positionV relativeFrom="paragraph">
                  <wp:posOffset>181935</wp:posOffset>
                </wp:positionV>
                <wp:extent cx="1971970" cy="354842"/>
                <wp:effectExtent l="0" t="0" r="9525" b="7620"/>
                <wp:wrapNone/>
                <wp:docPr id="2" name="Rectangle 2"/>
                <wp:cNvGraphicFramePr/>
                <a:graphic xmlns:a="http://schemas.openxmlformats.org/drawingml/2006/main">
                  <a:graphicData uri="http://schemas.microsoft.com/office/word/2010/wordprocessingShape">
                    <wps:wsp>
                      <wps:cNvSpPr/>
                      <wps:spPr>
                        <a:xfrm>
                          <a:off x="0" y="0"/>
                          <a:ext cx="1971970" cy="354842"/>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3DB110" w14:textId="77777777" w:rsidR="008E04DA" w:rsidRPr="00AB77B9" w:rsidRDefault="008E04DA" w:rsidP="009D2FCD">
                            <w:pP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ORIGINAL </w:t>
                            </w:r>
                            <w:r w:rsidRPr="00AB77B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2FAFF0" id="Rectangle 2" o:spid="_x0000_s1028" style="position:absolute;margin-left:-5.2pt;margin-top:14.35pt;width:155.25pt;height:27.9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" fillcolor="#c5e0b3 [1305]" stroked="f" strokeweight="1pt">
                <v:textbox>
                  <w:txbxContent>
                    <w:p w14:paraId="473DB110" w14:textId="77777777" w:rsidR="008E04DA" w:rsidRPr="00AB77B9" w:rsidRDefault="008E04DA" w:rsidP="009D2FCD">
                      <w:pP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ORIGINAL </w:t>
                      </w:r>
                      <w:r w:rsidRPr="00AB77B9">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w:t>
                      </w:r>
                    </w:p>
                  </w:txbxContent>
                </v:textbox>
              </v:rect>
            </w:pict>
          </mc:Fallback>
        </mc:AlternateContent>
      </w:r>
      <w:r w:rsidR="00510118" w:rsidRPr="001E39A6">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24DFF68" wp14:editId="454C1086">
                <wp:simplePos x="0" y="0"/>
                <wp:positionH relativeFrom="column">
                  <wp:posOffset>-60960</wp:posOffset>
                </wp:positionH>
                <wp:positionV relativeFrom="paragraph">
                  <wp:posOffset>148590</wp:posOffset>
                </wp:positionV>
                <wp:extent cx="6720840" cy="0"/>
                <wp:effectExtent l="0" t="19050" r="22860" b="19050"/>
                <wp:wrapNone/>
                <wp:docPr id="57" name="Straight Connector 57"/>
                <wp:cNvGraphicFramePr/>
                <a:graphic xmlns:a="http://schemas.openxmlformats.org/drawingml/2006/main">
                  <a:graphicData uri="http://schemas.microsoft.com/office/word/2010/wordprocessingShape">
                    <wps:wsp>
                      <wps:cNvCnPr/>
                      <wps:spPr>
                        <a:xfrm>
                          <a:off x="0" y="0"/>
                          <a:ext cx="672084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F357C30" id="Straight Connector 57"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pt,11.7pt" to="524.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" strokecolor="black [3200]" strokeweight="2.25pt">
                <v:stroke joinstyle="miter"/>
              </v:line>
            </w:pict>
          </mc:Fallback>
        </mc:AlternateContent>
      </w:r>
    </w:p>
    <w:p w14:paraId="54D73CE9" w14:textId="1E950ED2" w:rsidR="001050D0" w:rsidRPr="001E39A6" w:rsidRDefault="001050D0" w:rsidP="004148BE">
      <w:pPr>
        <w:pStyle w:val="Header"/>
        <w:tabs>
          <w:tab w:val="clear" w:pos="9360"/>
        </w:tabs>
        <w:ind w:right="-18"/>
        <w:rPr>
          <w:rFonts w:ascii="Times New Roman" w:hAnsi="Times New Roman" w:cs="Times New Roman"/>
          <w:b/>
          <w:sz w:val="24"/>
          <w:szCs w:val="24"/>
        </w:rPr>
      </w:pPr>
    </w:p>
    <w:p w14:paraId="60489C05" w14:textId="117EC492" w:rsidR="00AB77B9" w:rsidRPr="001E39A6" w:rsidRDefault="00AB77B9" w:rsidP="004148BE">
      <w:pPr>
        <w:pStyle w:val="Header"/>
        <w:tabs>
          <w:tab w:val="clear" w:pos="9360"/>
        </w:tabs>
        <w:ind w:right="-18"/>
        <w:rPr>
          <w:rFonts w:ascii="Times New Roman" w:hAnsi="Times New Roman" w:cs="Times New Roman"/>
          <w:b/>
          <w:sz w:val="24"/>
          <w:szCs w:val="24"/>
        </w:rPr>
      </w:pPr>
    </w:p>
    <w:p w14:paraId="5C9662CD" w14:textId="78699E41" w:rsidR="00AB77B9" w:rsidRPr="001E39A6" w:rsidRDefault="00AB77B9" w:rsidP="004148BE">
      <w:pPr>
        <w:pStyle w:val="Header"/>
        <w:tabs>
          <w:tab w:val="clear" w:pos="9360"/>
        </w:tabs>
        <w:ind w:right="-18"/>
        <w:rPr>
          <w:rFonts w:ascii="Times New Roman" w:hAnsi="Times New Roman" w:cs="Times New Roman"/>
          <w:b/>
          <w:sz w:val="24"/>
          <w:szCs w:val="24"/>
        </w:rPr>
      </w:pPr>
    </w:p>
    <w:p w14:paraId="0EF77219" w14:textId="77777777" w:rsidR="00E20927" w:rsidRPr="00CC6E0F" w:rsidRDefault="00E20927" w:rsidP="00E20927">
      <w:pPr>
        <w:rPr>
          <w:rFonts w:ascii="Times New Roman" w:hAnsi="Times New Roman" w:cs="Times New Roman"/>
          <w:sz w:val="32"/>
          <w:szCs w:val="32"/>
        </w:rPr>
      </w:pPr>
      <w:r w:rsidRPr="00CC6E0F">
        <w:rPr>
          <w:rFonts w:ascii="Times New Roman" w:hAnsi="Times New Roman" w:cs="Times New Roman"/>
          <w:sz w:val="32"/>
          <w:szCs w:val="32"/>
        </w:rPr>
        <w:t xml:space="preserve">Title Heading for IJREI Journal 16 time New Roman </w:t>
      </w:r>
    </w:p>
    <w:p w14:paraId="45E0EB8B" w14:textId="77777777" w:rsidR="00E20927" w:rsidRPr="00E16FB0" w:rsidRDefault="00E20927" w:rsidP="00E20927">
      <w:pPr>
        <w:rPr>
          <w:rFonts w:ascii="Times New Roman" w:hAnsi="Times New Roman" w:cs="Times New Roman"/>
          <w:b/>
          <w:sz w:val="16"/>
          <w:szCs w:val="36"/>
        </w:rPr>
      </w:pPr>
    </w:p>
    <w:p w14:paraId="60B911C1" w14:textId="77777777" w:rsidR="00E20927" w:rsidRPr="00D04EED" w:rsidRDefault="00E20927" w:rsidP="00E20927">
      <w:pPr>
        <w:spacing w:after="120"/>
        <w:rPr>
          <w:rFonts w:ascii="Times New Roman" w:hAnsi="Times New Roman" w:cs="Times New Roman"/>
          <w:b/>
          <w:sz w:val="24"/>
          <w:szCs w:val="24"/>
          <w:vertAlign w:val="superscript"/>
        </w:rPr>
      </w:pPr>
      <w:r w:rsidRPr="00D04EED">
        <w:rPr>
          <w:rFonts w:ascii="Times New Roman" w:hAnsi="Times New Roman" w:cs="Times New Roman"/>
          <w:b/>
          <w:sz w:val="24"/>
          <w:szCs w:val="24"/>
        </w:rPr>
        <w:t>First Author</w:t>
      </w:r>
      <w:r w:rsidRPr="00D04EED">
        <w:rPr>
          <w:rFonts w:ascii="Times New Roman" w:hAnsi="Times New Roman" w:cs="Times New Roman"/>
          <w:b/>
          <w:sz w:val="24"/>
          <w:szCs w:val="24"/>
          <w:vertAlign w:val="superscript"/>
        </w:rPr>
        <w:t>1</w:t>
      </w:r>
      <w:r w:rsidRPr="00D04EED">
        <w:rPr>
          <w:rFonts w:ascii="Times New Roman" w:hAnsi="Times New Roman" w:cs="Times New Roman"/>
          <w:b/>
          <w:sz w:val="24"/>
          <w:szCs w:val="24"/>
        </w:rPr>
        <w:t>, Second Author</w:t>
      </w:r>
      <w:r w:rsidRPr="00D04EED">
        <w:rPr>
          <w:rFonts w:ascii="Times New Roman" w:hAnsi="Times New Roman" w:cs="Times New Roman"/>
          <w:b/>
          <w:sz w:val="24"/>
          <w:szCs w:val="24"/>
          <w:vertAlign w:val="superscript"/>
        </w:rPr>
        <w:t>2</w:t>
      </w:r>
      <w:r w:rsidRPr="00D04EED">
        <w:rPr>
          <w:rFonts w:ascii="Times New Roman" w:hAnsi="Times New Roman" w:cs="Times New Roman"/>
          <w:b/>
          <w:sz w:val="24"/>
          <w:szCs w:val="24"/>
        </w:rPr>
        <w:t>, Third Author</w:t>
      </w:r>
      <w:r w:rsidRPr="00D04EED">
        <w:rPr>
          <w:rFonts w:ascii="Times New Roman" w:hAnsi="Times New Roman" w:cs="Times New Roman"/>
          <w:b/>
          <w:sz w:val="24"/>
          <w:szCs w:val="24"/>
          <w:vertAlign w:val="superscript"/>
        </w:rPr>
        <w:t xml:space="preserve">3 </w:t>
      </w:r>
      <w:r w:rsidRPr="00D04EED">
        <w:rPr>
          <w:rFonts w:ascii="Times New Roman" w:hAnsi="Times New Roman" w:cs="Times New Roman"/>
          <w:b/>
          <w:sz w:val="24"/>
          <w:szCs w:val="24"/>
        </w:rPr>
        <w:t>(</w:t>
      </w:r>
      <w:r>
        <w:rPr>
          <w:rFonts w:ascii="Times New Roman" w:hAnsi="Times New Roman" w:cs="Times New Roman"/>
          <w:b/>
          <w:sz w:val="24"/>
          <w:szCs w:val="24"/>
        </w:rPr>
        <w:t>12</w:t>
      </w:r>
      <w:r w:rsidRPr="00D04EED">
        <w:rPr>
          <w:rFonts w:ascii="Times New Roman" w:hAnsi="Times New Roman" w:cs="Times New Roman"/>
          <w:b/>
          <w:sz w:val="24"/>
          <w:szCs w:val="24"/>
        </w:rPr>
        <w:t>, time new roman and bold)</w:t>
      </w:r>
    </w:p>
    <w:p w14:paraId="36EB0649" w14:textId="77777777" w:rsidR="00E20927" w:rsidRDefault="00E20927" w:rsidP="00E20927">
      <w:pPr>
        <w:pStyle w:val="IEEEAuthorAffiliation"/>
        <w:spacing w:after="0"/>
        <w:jc w:val="left"/>
        <w:rPr>
          <w:sz w:val="18"/>
          <w:szCs w:val="18"/>
          <w:vertAlign w:val="superscript"/>
        </w:rPr>
      </w:pPr>
    </w:p>
    <w:p w14:paraId="715CEAF2" w14:textId="77777777" w:rsidR="00E20927" w:rsidRPr="00251D55" w:rsidRDefault="00E20927" w:rsidP="00E20927">
      <w:pPr>
        <w:pStyle w:val="IEEEAuthorAffiliation"/>
        <w:spacing w:after="0"/>
        <w:jc w:val="left"/>
        <w:rPr>
          <w:sz w:val="18"/>
          <w:szCs w:val="18"/>
        </w:rPr>
      </w:pPr>
      <w:r w:rsidRPr="00251D55">
        <w:rPr>
          <w:sz w:val="18"/>
          <w:szCs w:val="18"/>
          <w:vertAlign w:val="superscript"/>
        </w:rPr>
        <w:t>1</w:t>
      </w:r>
      <w:r w:rsidRPr="00251D55">
        <w:rPr>
          <w:sz w:val="18"/>
          <w:szCs w:val="18"/>
        </w:rPr>
        <w:t>First Author, Second Author</w:t>
      </w:r>
      <w:r w:rsidRPr="00251D55">
        <w:rPr>
          <w:sz w:val="18"/>
          <w:szCs w:val="18"/>
          <w:vertAlign w:val="superscript"/>
        </w:rPr>
        <w:t>2</w:t>
      </w:r>
      <w:r w:rsidRPr="00251D55">
        <w:rPr>
          <w:sz w:val="18"/>
          <w:szCs w:val="18"/>
        </w:rPr>
        <w:t>, Third Author</w:t>
      </w:r>
      <w:r w:rsidRPr="00251D55">
        <w:rPr>
          <w:sz w:val="18"/>
          <w:szCs w:val="18"/>
          <w:vertAlign w:val="superscript"/>
        </w:rPr>
        <w:t>3</w:t>
      </w:r>
      <w:r w:rsidRPr="00251D55">
        <w:rPr>
          <w:sz w:val="18"/>
          <w:szCs w:val="18"/>
        </w:rPr>
        <w:t xml:space="preserve"> (9, time new roman)</w:t>
      </w:r>
    </w:p>
    <w:p w14:paraId="14AE2A3F" w14:textId="77777777" w:rsidR="00E20927" w:rsidRPr="00251D55" w:rsidRDefault="00E20927" w:rsidP="00E20927">
      <w:pPr>
        <w:pStyle w:val="IEEEAuthorAffiliation"/>
        <w:spacing w:after="0"/>
        <w:jc w:val="left"/>
        <w:rPr>
          <w:sz w:val="18"/>
          <w:szCs w:val="18"/>
        </w:rPr>
      </w:pPr>
      <w:r w:rsidRPr="00251D55">
        <w:rPr>
          <w:sz w:val="18"/>
          <w:szCs w:val="18"/>
          <w:vertAlign w:val="superscript"/>
        </w:rPr>
        <w:t>1</w:t>
      </w:r>
      <w:r w:rsidRPr="00251D55">
        <w:rPr>
          <w:sz w:val="18"/>
          <w:szCs w:val="18"/>
        </w:rPr>
        <w:t>Department, Affiliation &amp; Address with country name, 9, time new roman))</w:t>
      </w:r>
    </w:p>
    <w:p w14:paraId="78976EC0" w14:textId="77777777" w:rsidR="00E20927" w:rsidRPr="00251D55" w:rsidRDefault="00E20927" w:rsidP="00E20927">
      <w:pPr>
        <w:pStyle w:val="IEEEAuthorAffiliation"/>
        <w:spacing w:after="0"/>
        <w:jc w:val="left"/>
        <w:rPr>
          <w:sz w:val="18"/>
          <w:szCs w:val="18"/>
        </w:rPr>
      </w:pPr>
      <w:r w:rsidRPr="00251D55">
        <w:rPr>
          <w:sz w:val="18"/>
          <w:szCs w:val="18"/>
          <w:vertAlign w:val="superscript"/>
        </w:rPr>
        <w:t>2</w:t>
      </w:r>
      <w:r w:rsidRPr="00251D55">
        <w:rPr>
          <w:sz w:val="18"/>
          <w:szCs w:val="18"/>
        </w:rPr>
        <w:t xml:space="preserve"> Department, Affiliation &amp; Address with country name, 9, time new roman))</w:t>
      </w:r>
    </w:p>
    <w:p w14:paraId="6480C0F8" w14:textId="77777777" w:rsidR="00E20927" w:rsidRPr="00251D55" w:rsidRDefault="00E20927" w:rsidP="00E20927">
      <w:pPr>
        <w:pStyle w:val="IEEEAuthorAffiliation"/>
        <w:spacing w:after="0"/>
        <w:jc w:val="left"/>
        <w:rPr>
          <w:b/>
          <w:sz w:val="24"/>
        </w:rPr>
      </w:pPr>
      <w:r w:rsidRPr="00251D55">
        <w:rPr>
          <w:sz w:val="18"/>
          <w:szCs w:val="18"/>
          <w:vertAlign w:val="superscript"/>
        </w:rPr>
        <w:t>3</w:t>
      </w:r>
      <w:r w:rsidRPr="00251D55">
        <w:rPr>
          <w:sz w:val="18"/>
          <w:szCs w:val="18"/>
        </w:rPr>
        <w:t xml:space="preserve"> Department, Affiliation &amp; Address with country name 9, time new roman</w:t>
      </w:r>
    </w:p>
    <w:p w14:paraId="65E851BC" w14:textId="4AB4A3A9" w:rsidR="004C4118" w:rsidRPr="001E39A6" w:rsidRDefault="00AA361C" w:rsidP="004148BE">
      <w:pPr>
        <w:pStyle w:val="IEEEAuthorAffiliation"/>
        <w:spacing w:after="0"/>
        <w:jc w:val="left"/>
        <w:rPr>
          <w:b/>
          <w:i w:val="0"/>
          <w:sz w:val="24"/>
        </w:rPr>
        <w:sectPr w:rsidR="004C4118" w:rsidRPr="001E39A6" w:rsidSect="00E15292">
          <w:footerReference w:type="default" r:id="rId12"/>
          <w:pgSz w:w="12240" w:h="15840"/>
          <w:pgMar w:top="720" w:right="720" w:bottom="720" w:left="1008" w:header="446" w:footer="1109" w:gutter="0"/>
          <w:pgNumType w:start="135"/>
          <w:cols w:space="720"/>
        </w:sectPr>
      </w:pPr>
      <w:r w:rsidRPr="001E39A6">
        <w:rPr>
          <w:b/>
          <w:i w:val="0"/>
          <w:sz w:val="18"/>
          <w:szCs w:val="18"/>
        </w:rPr>
        <w:t>_</w:t>
      </w:r>
      <w:r w:rsidR="000143E9" w:rsidRPr="001E39A6">
        <w:rPr>
          <w:b/>
          <w:i w:val="0"/>
          <w:sz w:val="18"/>
          <w:szCs w:val="18"/>
        </w:rPr>
        <w:t>________________________________________________________________________________________</w:t>
      </w:r>
      <w:r w:rsidR="00CD12A9" w:rsidRPr="001E39A6">
        <w:rPr>
          <w:b/>
          <w:i w:val="0"/>
          <w:sz w:val="18"/>
          <w:szCs w:val="18"/>
        </w:rPr>
        <w:t>_____</w:t>
      </w:r>
      <w:r w:rsidR="00BF1829" w:rsidRPr="001E39A6">
        <w:rPr>
          <w:b/>
          <w:i w:val="0"/>
          <w:sz w:val="18"/>
          <w:szCs w:val="18"/>
        </w:rPr>
        <w:t>_</w:t>
      </w:r>
      <w:r w:rsidR="00CD12A9" w:rsidRPr="001E39A6">
        <w:rPr>
          <w:b/>
          <w:i w:val="0"/>
          <w:sz w:val="18"/>
          <w:szCs w:val="18"/>
        </w:rPr>
        <w:t>_________</w:t>
      </w:r>
      <w:r w:rsidR="003030DC" w:rsidRPr="001E39A6">
        <w:rPr>
          <w:b/>
          <w:i w:val="0"/>
          <w:sz w:val="18"/>
          <w:szCs w:val="18"/>
        </w:rPr>
        <w:t>_</w:t>
      </w:r>
      <w:r w:rsidR="00F715A3" w:rsidRPr="001E39A6">
        <w:rPr>
          <w:b/>
          <w:i w:val="0"/>
          <w:sz w:val="18"/>
          <w:szCs w:val="18"/>
        </w:rPr>
        <w:t>___________</w:t>
      </w:r>
    </w:p>
    <w:p w14:paraId="1C947F6D" w14:textId="64F02024" w:rsidR="00555295" w:rsidRPr="001E39A6" w:rsidRDefault="001D17D8" w:rsidP="004148BE">
      <w:pPr>
        <w:pStyle w:val="Heading4"/>
        <w:spacing w:before="0"/>
        <w:ind w:left="0" w:firstLine="0"/>
        <w:jc w:val="both"/>
        <w:rPr>
          <w:rFonts w:cs="Times New Roman"/>
          <w:sz w:val="24"/>
          <w:szCs w:val="24"/>
        </w:rPr>
      </w:pPr>
      <w:r w:rsidRPr="001E39A6">
        <w:rPr>
          <w:rFonts w:cs="Times New Roman"/>
          <w:noProof/>
          <w:sz w:val="24"/>
          <w:szCs w:val="24"/>
        </w:rPr>
        <mc:AlternateContent>
          <mc:Choice Requires="wps">
            <w:drawing>
              <wp:anchor distT="0" distB="0" distL="114300" distR="114300" simplePos="0" relativeHeight="251661312" behindDoc="0" locked="0" layoutInCell="1" allowOverlap="1" wp14:anchorId="1222B30F" wp14:editId="667D3DAB">
                <wp:simplePos x="0" y="0"/>
                <wp:positionH relativeFrom="column">
                  <wp:posOffset>-9698</wp:posOffset>
                </wp:positionH>
                <wp:positionV relativeFrom="paragraph">
                  <wp:posOffset>116494</wp:posOffset>
                </wp:positionV>
                <wp:extent cx="1908175" cy="2874760"/>
                <wp:effectExtent l="0" t="0" r="0" b="1905"/>
                <wp:wrapNone/>
                <wp:docPr id="48" name="Rectangle 48"/>
                <wp:cNvGraphicFramePr/>
                <a:graphic xmlns:a="http://schemas.openxmlformats.org/drawingml/2006/main">
                  <a:graphicData uri="http://schemas.microsoft.com/office/word/2010/wordprocessingShape">
                    <wps:wsp>
                      <wps:cNvSpPr/>
                      <wps:spPr>
                        <a:xfrm>
                          <a:off x="0" y="0"/>
                          <a:ext cx="1908175" cy="287476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2351F0" w14:textId="77777777" w:rsidR="008E04DA" w:rsidRPr="008D061E" w:rsidRDefault="008E04DA"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Information</w:t>
                            </w:r>
                          </w:p>
                          <w:p w14:paraId="260B4DEA" w14:textId="77777777" w:rsidR="008E04DA" w:rsidRPr="008D061E" w:rsidRDefault="008E04DA"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5DF262" w14:textId="58EE5CA5" w:rsidR="008E04DA" w:rsidRDefault="00716FE2"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Received: </w:t>
                            </w:r>
                            <w:r w:rsidR="00DD5C5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02 February </w:t>
                            </w:r>
                            <w:r w:rsidR="008E04DA">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3DFC1C31" w14:textId="6901C02D" w:rsidR="008E04DA" w:rsidRPr="008D061E" w:rsidRDefault="008E04DA"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Revised:  </w:t>
                            </w:r>
                            <w:r w:rsidR="00DD5C5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April </w:t>
                            </w:r>
                            <w:r w:rsidR="00783BA0">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79FD3BD0" w14:textId="67DDB580" w:rsidR="008E04DA" w:rsidRDefault="008E04DA"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Accepted: </w:t>
                            </w:r>
                            <w:r w:rsidR="00DD5C5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May </w:t>
                            </w:r>
                            <w:r w:rsidR="00783BA0">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7BD41A33" w14:textId="6F96A663" w:rsidR="008E04DA" w:rsidRDefault="008E04DA"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Available online: </w:t>
                            </w:r>
                            <w:r w:rsidR="0024728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 June </w:t>
                            </w:r>
                            <w:r w:rsidR="00FE1CC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1F091DA4" w14:textId="28E888C8" w:rsidR="008E04DA" w:rsidRPr="008D061E" w:rsidRDefault="008E04DA"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w:t>
                            </w: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w:t>
                            </w:r>
                          </w:p>
                          <w:p w14:paraId="3BC2EDA7" w14:textId="77777777" w:rsidR="008E04DA" w:rsidRDefault="008E04DA"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23E7AD" w14:textId="5472F91E" w:rsidR="008E04DA" w:rsidRDefault="008E04DA"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Keywords: </w:t>
                            </w:r>
                          </w:p>
                          <w:p w14:paraId="207720CD" w14:textId="77777777" w:rsidR="003B4273" w:rsidRDefault="003B4273"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2F76D4" w14:textId="77777777" w:rsidR="00961096" w:rsidRDefault="00961096" w:rsidP="00961096">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1096">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GWP refrigerants,</w:t>
                            </w:r>
                          </w:p>
                          <w:p w14:paraId="2C2673AA" w14:textId="77777777" w:rsidR="00961096" w:rsidRDefault="00961096" w:rsidP="00961096">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1096">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Thermal performance enhancement</w:t>
                            </w:r>
                          </w:p>
                          <w:p w14:paraId="6AFE4203" w14:textId="1C601E3F" w:rsidR="002D4E52" w:rsidRDefault="00961096" w:rsidP="00961096">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1096">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Cascaded VAR+VCR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2B30F" id="Rectangle 48" o:spid="_x0000_s1029" style="position:absolute;left:0;text-align:left;margin-left:-.75pt;margin-top:9.15pt;width:150.25pt;height:2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" fillcolor="#e2efd9 [665]" stroked="f" strokeweight="1pt">
                <v:textbox>
                  <w:txbxContent>
                    <w:p w14:paraId="402351F0" w14:textId="77777777" w:rsidR="008E04DA" w:rsidRPr="008D061E" w:rsidRDefault="008E04DA"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Article Information</w:t>
                      </w:r>
                    </w:p>
                    <w:p w14:paraId="260B4DEA" w14:textId="77777777" w:rsidR="008E04DA" w:rsidRPr="008D061E" w:rsidRDefault="008E04DA"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5DF262" w14:textId="58EE5CA5" w:rsidR="008E04DA" w:rsidRDefault="00716FE2"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Received: </w:t>
                      </w:r>
                      <w:r w:rsidR="00DD5C5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02 February </w:t>
                      </w:r>
                      <w:r w:rsidR="008E04DA">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2023</w:t>
                      </w:r>
                    </w:p>
                    <w:p w14:paraId="3DFC1C31" w14:textId="6901C02D" w:rsidR="008E04DA" w:rsidRPr="008D061E" w:rsidRDefault="008E04DA"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Revised:  </w:t>
                      </w:r>
                      <w:r w:rsidR="00DD5C5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24 April </w:t>
                      </w:r>
                      <w:r w:rsidR="00783BA0">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79FD3BD0" w14:textId="67DDB580" w:rsidR="008E04DA" w:rsidRDefault="008E04DA"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Accepted: </w:t>
                      </w:r>
                      <w:r w:rsidR="00DD5C54">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19 May </w:t>
                      </w:r>
                      <w:r w:rsidR="00783BA0">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7BD41A33" w14:textId="6F96A663" w:rsidR="008E04DA" w:rsidRDefault="008E04DA"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Available online: </w:t>
                      </w:r>
                      <w:r w:rsidR="0024728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09 June </w:t>
                      </w:r>
                      <w:r w:rsidR="00FE1CC9">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2024</w:t>
                      </w:r>
                    </w:p>
                    <w:p w14:paraId="1F091DA4" w14:textId="28E888C8" w:rsidR="008E04DA" w:rsidRPr="008D061E" w:rsidRDefault="008E04DA" w:rsidP="00D2667A">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w:t>
                      </w: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w:t>
                      </w:r>
                      <w: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w:t>
                      </w:r>
                    </w:p>
                    <w:p w14:paraId="3BC2EDA7" w14:textId="77777777" w:rsidR="008E04DA" w:rsidRDefault="008E04DA"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023E7AD" w14:textId="5472F91E" w:rsidR="008E04DA" w:rsidRDefault="008E04DA"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061E">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Keywords: </w:t>
                      </w:r>
                    </w:p>
                    <w:p w14:paraId="207720CD" w14:textId="77777777" w:rsidR="003B4273" w:rsidRDefault="003B4273" w:rsidP="00B7298E">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2F76D4" w14:textId="77777777" w:rsidR="00961096" w:rsidRDefault="00961096" w:rsidP="00961096">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1096">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Low GWP refrigerants,</w:t>
                      </w:r>
                    </w:p>
                    <w:p w14:paraId="2C2673AA" w14:textId="77777777" w:rsidR="00961096" w:rsidRDefault="00961096" w:rsidP="00961096">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1096">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Thermal performance enhancement</w:t>
                      </w:r>
                    </w:p>
                    <w:p w14:paraId="6AFE4203" w14:textId="1C601E3F" w:rsidR="002D4E52" w:rsidRDefault="00961096" w:rsidP="00961096">
                      <w:pPr>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1096">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Cascaded VAR+VCR systems</w:t>
                      </w:r>
                    </w:p>
                  </w:txbxContent>
                </v:textbox>
              </v:rect>
            </w:pict>
          </mc:Fallback>
        </mc:AlternateContent>
      </w:r>
      <w:r w:rsidR="001969AC" w:rsidRPr="001E39A6">
        <w:rPr>
          <w:rFonts w:cs="Times New Roman"/>
          <w:noProof/>
          <w:sz w:val="24"/>
          <w:szCs w:val="24"/>
        </w:rPr>
        <mc:AlternateContent>
          <mc:Choice Requires="wps">
            <w:drawing>
              <wp:anchor distT="0" distB="0" distL="114300" distR="114300" simplePos="0" relativeHeight="251660288" behindDoc="0" locked="0" layoutInCell="1" allowOverlap="1" wp14:anchorId="0FEA0B08" wp14:editId="50BD2E3D">
                <wp:simplePos x="0" y="0"/>
                <wp:positionH relativeFrom="margin">
                  <wp:posOffset>1971502</wp:posOffset>
                </wp:positionH>
                <wp:positionV relativeFrom="paragraph">
                  <wp:posOffset>102639</wp:posOffset>
                </wp:positionV>
                <wp:extent cx="4671060" cy="2888673"/>
                <wp:effectExtent l="0" t="0" r="0" b="6985"/>
                <wp:wrapNone/>
                <wp:docPr id="11" name="Rectangle 11"/>
                <wp:cNvGraphicFramePr/>
                <a:graphic xmlns:a="http://schemas.openxmlformats.org/drawingml/2006/main">
                  <a:graphicData uri="http://schemas.microsoft.com/office/word/2010/wordprocessingShape">
                    <wps:wsp>
                      <wps:cNvSpPr/>
                      <wps:spPr>
                        <a:xfrm>
                          <a:off x="0" y="0"/>
                          <a:ext cx="4671060" cy="2888673"/>
                        </a:xfrm>
                        <a:prstGeom prst="rect">
                          <a:avLst/>
                        </a:prstGeom>
                        <a:solidFill>
                          <a:schemeClr val="accent6">
                            <a:lumMod val="20000"/>
                            <a:lumOff val="80000"/>
                          </a:schemeClr>
                        </a:solidFill>
                        <a:ln>
                          <a:noFill/>
                        </a:ln>
                      </wps:spPr>
                      <wps:style>
                        <a:lnRef idx="1">
                          <a:schemeClr val="accent1"/>
                        </a:lnRef>
                        <a:fillRef idx="1001">
                          <a:schemeClr val="lt2"/>
                        </a:fillRef>
                        <a:effectRef idx="1">
                          <a:schemeClr val="accent1"/>
                        </a:effectRef>
                        <a:fontRef idx="minor">
                          <a:schemeClr val="dk1"/>
                        </a:fontRef>
                      </wps:style>
                      <wps:txbx>
                        <w:txbxContent>
                          <w:p w14:paraId="573DD01D" w14:textId="77777777" w:rsidR="008E04DA" w:rsidRPr="006440A6" w:rsidRDefault="008E04DA" w:rsidP="00AD0DAF">
                            <w:pPr>
                              <w:pStyle w:val="Heading4"/>
                              <w:spacing w:before="0"/>
                              <w:ind w:left="0" w:firstLine="0"/>
                              <w:jc w:val="both"/>
                              <w:rPr>
                                <w:rFonts w:cs="Times New Roman"/>
                                <w:color w:val="000000" w:themeColor="text1"/>
                                <w:sz w:val="24"/>
                                <w:szCs w:val="24"/>
                              </w:rPr>
                            </w:pPr>
                            <w:r w:rsidRPr="006440A6">
                              <w:rPr>
                                <w:rFonts w:cs="Times New Roman"/>
                                <w:color w:val="000000" w:themeColor="text1"/>
                                <w:sz w:val="24"/>
                                <w:szCs w:val="24"/>
                              </w:rPr>
                              <w:t xml:space="preserve">Abstract </w:t>
                            </w:r>
                          </w:p>
                          <w:p w14:paraId="7965C6F1" w14:textId="15965452" w:rsidR="008E04DA" w:rsidRDefault="008E04DA" w:rsidP="00AD0DAF">
                            <w:pPr>
                              <w:adjustRightInd w:val="0"/>
                              <w:jc w:val="both"/>
                              <w:rPr>
                                <w:rFonts w:ascii="Times New Roman" w:hAnsi="Times New Roman" w:cs="Times New Roman"/>
                                <w:color w:val="000000" w:themeColor="text1"/>
                                <w:sz w:val="20"/>
                              </w:rPr>
                            </w:pPr>
                          </w:p>
                          <w:p w14:paraId="0DEB01D5" w14:textId="5A54A3C0" w:rsidR="009502B6" w:rsidRPr="00DA7DC6" w:rsidRDefault="009502B6" w:rsidP="009502B6">
                            <w:pPr>
                              <w:jc w:val="both"/>
                              <w:rPr>
                                <w:rFonts w:ascii="Times New Roman" w:hAnsi="Times New Roman" w:cs="Times New Roman"/>
                                <w:sz w:val="20"/>
                              </w:rPr>
                            </w:pPr>
                            <w:r w:rsidRPr="00DA7DC6">
                              <w:rPr>
                                <w:rFonts w:ascii="Times New Roman" w:hAnsi="Times New Roman" w:cs="Times New Roman"/>
                                <w:sz w:val="20"/>
                              </w:rPr>
                              <w:t xml:space="preserve">An abstract should be </w:t>
                            </w:r>
                            <w:proofErr w:type="gramStart"/>
                            <w:r w:rsidRPr="00DA7DC6">
                              <w:rPr>
                                <w:rFonts w:ascii="Times New Roman" w:hAnsi="Times New Roman" w:cs="Times New Roman"/>
                                <w:sz w:val="20"/>
                              </w:rPr>
                              <w:t>summarizes</w:t>
                            </w:r>
                            <w:proofErr w:type="gramEnd"/>
                            <w:r w:rsidRPr="00DA7DC6">
                              <w:rPr>
                                <w:rFonts w:ascii="Times New Roman" w:hAnsi="Times New Roman" w:cs="Times New Roman"/>
                                <w:sz w:val="20"/>
                              </w:rPr>
                              <w:t xml:space="preserve"> in one paragraph with time new roman font size 10, single line spacing, italic, should be justify and should contain at least 200-250 words, do not make references and any types of equation in abstract. An abstract should be summarizes in one paragraph with time new roman font size 10, single line spacing, italic, should be justify and should contain at least 200-250 words, do not make references and any types of equation in abstract</w:t>
                            </w:r>
                            <w:r>
                              <w:rPr>
                                <w:rFonts w:ascii="Times New Roman" w:hAnsi="Times New Roman" w:cs="Times New Roman"/>
                                <w:sz w:val="20"/>
                              </w:rPr>
                              <w:t xml:space="preserve"> </w:t>
                            </w:r>
                            <w:r w:rsidRPr="00DA7DC6">
                              <w:rPr>
                                <w:rFonts w:ascii="Times New Roman" w:hAnsi="Times New Roman" w:cs="Times New Roman"/>
                                <w:sz w:val="20"/>
                              </w:rPr>
                              <w:t>An abstract should be summarizes in one paragraph with time new roman font size 10, single line spacing, italic, should be justify and should contain at least 200-250 words, do not make references and any types of equation in abstract</w:t>
                            </w:r>
                            <w:r>
                              <w:rPr>
                                <w:rFonts w:ascii="Times New Roman" w:hAnsi="Times New Roman" w:cs="Times New Roman"/>
                                <w:sz w:val="20"/>
                              </w:rPr>
                              <w:t xml:space="preserve"> </w:t>
                            </w:r>
                            <w:r w:rsidRPr="00DA7DC6">
                              <w:rPr>
                                <w:rFonts w:ascii="Times New Roman" w:hAnsi="Times New Roman" w:cs="Times New Roman"/>
                                <w:sz w:val="20"/>
                              </w:rPr>
                              <w:t>An abstract should be summarizes in one paragraph with time new roman font size 10, single line spacing, italic, should be justify and should contain at least 200-250 words, do not make references and any types of equation in abstract An abstract should be summarizes in one paragraph with time new roman font size 10, single line spacing, italic, should be justify and should contain at least 200-250 words, do not make references and any types of equation in abstract.</w:t>
                            </w:r>
                          </w:p>
                          <w:p w14:paraId="0BB1F15E" w14:textId="77777777" w:rsidR="009502B6" w:rsidRPr="00E16FB0" w:rsidRDefault="009502B6" w:rsidP="009502B6">
                            <w:pPr>
                              <w:pStyle w:val="BodyText"/>
                              <w:spacing w:before="40"/>
                              <w:ind w:left="0" w:right="70"/>
                              <w:rPr>
                                <w:rFonts w:eastAsia="Courier New" w:cs="Times New Roman"/>
                                <w:i/>
                                <w:sz w:val="20"/>
                                <w:szCs w:val="20"/>
                              </w:rPr>
                            </w:pPr>
                            <w:r w:rsidRPr="00DA7DC6">
                              <w:rPr>
                                <w:rFonts w:cs="Times New Roman"/>
                                <w:i/>
                                <w:sz w:val="20"/>
                              </w:rPr>
                              <w:t>Keywords</w:t>
                            </w:r>
                            <w:r>
                              <w:rPr>
                                <w:rFonts w:cs="Times New Roman"/>
                                <w:i/>
                                <w:sz w:val="20"/>
                              </w:rPr>
                              <w:t xml:space="preserve">: </w:t>
                            </w:r>
                            <w:r w:rsidRPr="00E16FB0">
                              <w:rPr>
                                <w:rFonts w:cs="Times New Roman"/>
                              </w:rPr>
                              <w:t>Vermiculite,</w:t>
                            </w:r>
                            <w:r>
                              <w:rPr>
                                <w:rFonts w:cs="Times New Roman"/>
                              </w:rPr>
                              <w:t xml:space="preserve"> </w:t>
                            </w:r>
                            <w:r w:rsidRPr="00E16FB0">
                              <w:rPr>
                                <w:rFonts w:cs="Times New Roman"/>
                              </w:rPr>
                              <w:t>Mechanical</w:t>
                            </w:r>
                            <w:r>
                              <w:rPr>
                                <w:rFonts w:cs="Times New Roman"/>
                              </w:rPr>
                              <w:t xml:space="preserve">, </w:t>
                            </w:r>
                            <w:r w:rsidRPr="00E16FB0">
                              <w:rPr>
                                <w:rFonts w:cs="Times New Roman"/>
                              </w:rPr>
                              <w:t>Isotherms,</w:t>
                            </w:r>
                            <w:r>
                              <w:rPr>
                                <w:rFonts w:cs="Times New Roman"/>
                              </w:rPr>
                              <w:t xml:space="preserve"> </w:t>
                            </w:r>
                            <w:r w:rsidRPr="00E16FB0">
                              <w:rPr>
                                <w:rFonts w:cs="Times New Roman"/>
                                <w:spacing w:val="-1"/>
                              </w:rPr>
                              <w:t>Thermodynamics</w:t>
                            </w:r>
                          </w:p>
                          <w:p w14:paraId="508E06A8" w14:textId="3A2E2E03" w:rsidR="008E04DA" w:rsidRPr="006440A6" w:rsidRDefault="0076012E" w:rsidP="0076012E">
                            <w:pPr>
                              <w:adjustRightInd w:val="0"/>
                              <w:jc w:val="both"/>
                              <w:rPr>
                                <w:rFonts w:ascii="Times New Roman" w:hAnsi="Times New Roman" w:cs="Times New Roman"/>
                                <w:color w:val="000000" w:themeColor="text1"/>
                                <w:sz w:val="20"/>
                                <w:szCs w:val="20"/>
                              </w:rPr>
                            </w:pPr>
                            <w:r w:rsidRPr="001969AC">
                              <w:rPr>
                                <w:rFonts w:ascii="Times New Roman" w:hAnsi="Times New Roman" w:cs="Times New Roman"/>
                                <w:sz w:val="20"/>
                                <w:szCs w:val="20"/>
                              </w:rPr>
                              <w:tab/>
                            </w:r>
                            <w:r w:rsidR="00081A85">
                              <w:rPr>
                                <w:rFonts w:ascii="Times New Roman" w:hAnsi="Times New Roman" w:cs="Times New Roman"/>
                                <w:sz w:val="16"/>
                                <w:szCs w:val="16"/>
                              </w:rPr>
                              <w:t xml:space="preserve">     </w:t>
                            </w:r>
                            <w:r>
                              <w:rPr>
                                <w:rFonts w:ascii="Times New Roman" w:hAnsi="Times New Roman" w:cs="Times New Roman"/>
                                <w:sz w:val="16"/>
                                <w:szCs w:val="16"/>
                              </w:rPr>
                              <w:t xml:space="preserve"> </w:t>
                            </w:r>
                            <w:r w:rsidR="00CF20E1">
                              <w:rPr>
                                <w:rFonts w:ascii="Times New Roman" w:hAnsi="Times New Roman" w:cs="Times New Roman"/>
                                <w:sz w:val="16"/>
                                <w:szCs w:val="16"/>
                              </w:rPr>
                              <w:t xml:space="preserve">     </w:t>
                            </w:r>
                            <w:r w:rsidR="001969AC">
                              <w:rPr>
                                <w:rFonts w:ascii="Times New Roman" w:hAnsi="Times New Roman" w:cs="Times New Roman"/>
                                <w:sz w:val="16"/>
                                <w:szCs w:val="16"/>
                              </w:rPr>
                              <w:tab/>
                            </w:r>
                            <w:r w:rsidR="001969AC">
                              <w:rPr>
                                <w:rFonts w:ascii="Times New Roman" w:hAnsi="Times New Roman" w:cs="Times New Roman"/>
                                <w:sz w:val="16"/>
                                <w:szCs w:val="16"/>
                              </w:rPr>
                              <w:tab/>
                            </w:r>
                            <w:r w:rsidR="001969AC">
                              <w:rPr>
                                <w:rFonts w:ascii="Times New Roman" w:hAnsi="Times New Roman" w:cs="Times New Roman"/>
                                <w:sz w:val="16"/>
                                <w:szCs w:val="16"/>
                              </w:rPr>
                              <w:tab/>
                            </w:r>
                            <w:r w:rsidR="001969AC">
                              <w:rPr>
                                <w:rFonts w:ascii="Times New Roman" w:hAnsi="Times New Roman" w:cs="Times New Roman"/>
                                <w:sz w:val="16"/>
                                <w:szCs w:val="16"/>
                              </w:rPr>
                              <w:tab/>
                              <w:t xml:space="preserve">         </w:t>
                            </w:r>
                            <w:r w:rsidR="008E04DA" w:rsidRPr="006440A6">
                              <w:rPr>
                                <w:rFonts w:ascii="Times New Roman" w:hAnsi="Times New Roman" w:cs="Times New Roman"/>
                                <w:sz w:val="16"/>
                                <w:szCs w:val="16"/>
                              </w:rPr>
                              <w:t>©202</w:t>
                            </w:r>
                            <w:r>
                              <w:rPr>
                                <w:rFonts w:ascii="Times New Roman" w:hAnsi="Times New Roman" w:cs="Times New Roman"/>
                                <w:sz w:val="16"/>
                                <w:szCs w:val="16"/>
                              </w:rPr>
                              <w:t>4</w:t>
                            </w:r>
                            <w:r w:rsidR="008E04DA" w:rsidRPr="006440A6">
                              <w:rPr>
                                <w:rFonts w:ascii="Times New Roman" w:hAnsi="Times New Roman" w:cs="Times New Roman"/>
                                <w:sz w:val="16"/>
                                <w:szCs w:val="16"/>
                              </w:rPr>
                              <w:t xml:space="preserve"> ijrei.com. All rights reserved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A0B08" id="Rectangle 11" o:spid="_x0000_s1030" style="position:absolute;left:0;text-align:left;margin-left:155.25pt;margin-top:8.1pt;width:367.8pt;height:22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" fillcolor="#e2efd9 [665]" stroked="f" strokeweight=".5pt">
                <v:textbox>
                  <w:txbxContent>
                    <w:p w14:paraId="573DD01D" w14:textId="77777777" w:rsidR="008E04DA" w:rsidRPr="006440A6" w:rsidRDefault="008E04DA" w:rsidP="00AD0DAF">
                      <w:pPr>
                        <w:pStyle w:val="Heading4"/>
                        <w:spacing w:before="0"/>
                        <w:ind w:left="0" w:firstLine="0"/>
                        <w:jc w:val="both"/>
                        <w:rPr>
                          <w:rFonts w:cs="Times New Roman"/>
                          <w:color w:val="000000" w:themeColor="text1"/>
                          <w:sz w:val="24"/>
                          <w:szCs w:val="24"/>
                        </w:rPr>
                      </w:pPr>
                      <w:r w:rsidRPr="006440A6">
                        <w:rPr>
                          <w:rFonts w:cs="Times New Roman"/>
                          <w:color w:val="000000" w:themeColor="text1"/>
                          <w:sz w:val="24"/>
                          <w:szCs w:val="24"/>
                        </w:rPr>
                        <w:t xml:space="preserve">Abstract </w:t>
                      </w:r>
                    </w:p>
                    <w:p w14:paraId="7965C6F1" w14:textId="15965452" w:rsidR="008E04DA" w:rsidRDefault="008E04DA" w:rsidP="00AD0DAF">
                      <w:pPr>
                        <w:adjustRightInd w:val="0"/>
                        <w:jc w:val="both"/>
                        <w:rPr>
                          <w:rFonts w:ascii="Times New Roman" w:hAnsi="Times New Roman" w:cs="Times New Roman"/>
                          <w:color w:val="000000" w:themeColor="text1"/>
                          <w:sz w:val="20"/>
                        </w:rPr>
                      </w:pPr>
                    </w:p>
                    <w:p w14:paraId="0DEB01D5" w14:textId="5A54A3C0" w:rsidR="009502B6" w:rsidRPr="00DA7DC6" w:rsidRDefault="009502B6" w:rsidP="009502B6">
                      <w:pPr>
                        <w:jc w:val="both"/>
                        <w:rPr>
                          <w:rFonts w:ascii="Times New Roman" w:hAnsi="Times New Roman" w:cs="Times New Roman"/>
                          <w:sz w:val="20"/>
                        </w:rPr>
                      </w:pPr>
                      <w:r w:rsidRPr="00DA7DC6">
                        <w:rPr>
                          <w:rFonts w:ascii="Times New Roman" w:hAnsi="Times New Roman" w:cs="Times New Roman"/>
                          <w:sz w:val="20"/>
                        </w:rPr>
                        <w:t xml:space="preserve">An abstract should be </w:t>
                      </w:r>
                      <w:proofErr w:type="gramStart"/>
                      <w:r w:rsidRPr="00DA7DC6">
                        <w:rPr>
                          <w:rFonts w:ascii="Times New Roman" w:hAnsi="Times New Roman" w:cs="Times New Roman"/>
                          <w:sz w:val="20"/>
                        </w:rPr>
                        <w:t>summarizes</w:t>
                      </w:r>
                      <w:proofErr w:type="gramEnd"/>
                      <w:r w:rsidRPr="00DA7DC6">
                        <w:rPr>
                          <w:rFonts w:ascii="Times New Roman" w:hAnsi="Times New Roman" w:cs="Times New Roman"/>
                          <w:sz w:val="20"/>
                        </w:rPr>
                        <w:t xml:space="preserve"> in one paragraph with time new roman font size 10, single line spacing, italic, should be justify and should contain at least 200-250 words, do not make references and any types of equation in abstract. An abstract should be summarizes in one paragraph with time new roman font size 10, single line spacing, italic, should be justify and should contain at least 200-250 words, do not make references and any types of equation in abstract</w:t>
                      </w:r>
                      <w:r>
                        <w:rPr>
                          <w:rFonts w:ascii="Times New Roman" w:hAnsi="Times New Roman" w:cs="Times New Roman"/>
                          <w:sz w:val="20"/>
                        </w:rPr>
                        <w:t xml:space="preserve"> </w:t>
                      </w:r>
                      <w:r w:rsidRPr="00DA7DC6">
                        <w:rPr>
                          <w:rFonts w:ascii="Times New Roman" w:hAnsi="Times New Roman" w:cs="Times New Roman"/>
                          <w:sz w:val="20"/>
                        </w:rPr>
                        <w:t>An abstract should be summarizes in one paragraph with time new roman font size 10, single line spacing, italic, should be justify and should contain at least 200-250 words, do not make references and any types of equation in abstract</w:t>
                      </w:r>
                      <w:r>
                        <w:rPr>
                          <w:rFonts w:ascii="Times New Roman" w:hAnsi="Times New Roman" w:cs="Times New Roman"/>
                          <w:sz w:val="20"/>
                        </w:rPr>
                        <w:t xml:space="preserve"> </w:t>
                      </w:r>
                      <w:r w:rsidRPr="00DA7DC6">
                        <w:rPr>
                          <w:rFonts w:ascii="Times New Roman" w:hAnsi="Times New Roman" w:cs="Times New Roman"/>
                          <w:sz w:val="20"/>
                        </w:rPr>
                        <w:t>An abstract should be summarizes in one paragraph with time new roman font size 10, single line spacing, italic, should be justify and should contain at least 200-250 words, do not make references and any types of equation in abstract An abstract should be summarizes in one paragraph with time new roman font size 10, single line spacing, italic, should be justify and should contain at least 200-250 words, do not make references and any types of equation in abstract.</w:t>
                      </w:r>
                    </w:p>
                    <w:p w14:paraId="0BB1F15E" w14:textId="77777777" w:rsidR="009502B6" w:rsidRPr="00E16FB0" w:rsidRDefault="009502B6" w:rsidP="009502B6">
                      <w:pPr>
                        <w:pStyle w:val="BodyText"/>
                        <w:spacing w:before="40"/>
                        <w:ind w:left="0" w:right="70"/>
                        <w:rPr>
                          <w:rFonts w:eastAsia="Courier New" w:cs="Times New Roman"/>
                          <w:i/>
                          <w:sz w:val="20"/>
                          <w:szCs w:val="20"/>
                        </w:rPr>
                      </w:pPr>
                      <w:r w:rsidRPr="00DA7DC6">
                        <w:rPr>
                          <w:rFonts w:cs="Times New Roman"/>
                          <w:i/>
                          <w:sz w:val="20"/>
                        </w:rPr>
                        <w:t>Keywords</w:t>
                      </w:r>
                      <w:r>
                        <w:rPr>
                          <w:rFonts w:cs="Times New Roman"/>
                          <w:i/>
                          <w:sz w:val="20"/>
                        </w:rPr>
                        <w:t xml:space="preserve">: </w:t>
                      </w:r>
                      <w:r w:rsidRPr="00E16FB0">
                        <w:rPr>
                          <w:rFonts w:cs="Times New Roman"/>
                        </w:rPr>
                        <w:t>Vermiculite,</w:t>
                      </w:r>
                      <w:r>
                        <w:rPr>
                          <w:rFonts w:cs="Times New Roman"/>
                        </w:rPr>
                        <w:t xml:space="preserve"> </w:t>
                      </w:r>
                      <w:r w:rsidRPr="00E16FB0">
                        <w:rPr>
                          <w:rFonts w:cs="Times New Roman"/>
                        </w:rPr>
                        <w:t>Mechanical</w:t>
                      </w:r>
                      <w:r>
                        <w:rPr>
                          <w:rFonts w:cs="Times New Roman"/>
                        </w:rPr>
                        <w:t xml:space="preserve">, </w:t>
                      </w:r>
                      <w:r w:rsidRPr="00E16FB0">
                        <w:rPr>
                          <w:rFonts w:cs="Times New Roman"/>
                        </w:rPr>
                        <w:t>Isotherms,</w:t>
                      </w:r>
                      <w:r>
                        <w:rPr>
                          <w:rFonts w:cs="Times New Roman"/>
                        </w:rPr>
                        <w:t xml:space="preserve"> </w:t>
                      </w:r>
                      <w:r w:rsidRPr="00E16FB0">
                        <w:rPr>
                          <w:rFonts w:cs="Times New Roman"/>
                          <w:spacing w:val="-1"/>
                        </w:rPr>
                        <w:t>Thermodynamics</w:t>
                      </w:r>
                    </w:p>
                    <w:p w14:paraId="508E06A8" w14:textId="3A2E2E03" w:rsidR="008E04DA" w:rsidRPr="006440A6" w:rsidRDefault="0076012E" w:rsidP="0076012E">
                      <w:pPr>
                        <w:adjustRightInd w:val="0"/>
                        <w:jc w:val="both"/>
                        <w:rPr>
                          <w:rFonts w:ascii="Times New Roman" w:hAnsi="Times New Roman" w:cs="Times New Roman"/>
                          <w:color w:val="000000" w:themeColor="text1"/>
                          <w:sz w:val="20"/>
                          <w:szCs w:val="20"/>
                        </w:rPr>
                      </w:pPr>
                      <w:r w:rsidRPr="001969AC">
                        <w:rPr>
                          <w:rFonts w:ascii="Times New Roman" w:hAnsi="Times New Roman" w:cs="Times New Roman"/>
                          <w:sz w:val="20"/>
                          <w:szCs w:val="20"/>
                        </w:rPr>
                        <w:tab/>
                      </w:r>
                      <w:r w:rsidR="00081A85">
                        <w:rPr>
                          <w:rFonts w:ascii="Times New Roman" w:hAnsi="Times New Roman" w:cs="Times New Roman"/>
                          <w:sz w:val="16"/>
                          <w:szCs w:val="16"/>
                        </w:rPr>
                        <w:t xml:space="preserve">     </w:t>
                      </w:r>
                      <w:r>
                        <w:rPr>
                          <w:rFonts w:ascii="Times New Roman" w:hAnsi="Times New Roman" w:cs="Times New Roman"/>
                          <w:sz w:val="16"/>
                          <w:szCs w:val="16"/>
                        </w:rPr>
                        <w:t xml:space="preserve"> </w:t>
                      </w:r>
                      <w:r w:rsidR="00CF20E1">
                        <w:rPr>
                          <w:rFonts w:ascii="Times New Roman" w:hAnsi="Times New Roman" w:cs="Times New Roman"/>
                          <w:sz w:val="16"/>
                          <w:szCs w:val="16"/>
                        </w:rPr>
                        <w:t xml:space="preserve">     </w:t>
                      </w:r>
                      <w:r w:rsidR="001969AC">
                        <w:rPr>
                          <w:rFonts w:ascii="Times New Roman" w:hAnsi="Times New Roman" w:cs="Times New Roman"/>
                          <w:sz w:val="16"/>
                          <w:szCs w:val="16"/>
                        </w:rPr>
                        <w:tab/>
                      </w:r>
                      <w:r w:rsidR="001969AC">
                        <w:rPr>
                          <w:rFonts w:ascii="Times New Roman" w:hAnsi="Times New Roman" w:cs="Times New Roman"/>
                          <w:sz w:val="16"/>
                          <w:szCs w:val="16"/>
                        </w:rPr>
                        <w:tab/>
                      </w:r>
                      <w:r w:rsidR="001969AC">
                        <w:rPr>
                          <w:rFonts w:ascii="Times New Roman" w:hAnsi="Times New Roman" w:cs="Times New Roman"/>
                          <w:sz w:val="16"/>
                          <w:szCs w:val="16"/>
                        </w:rPr>
                        <w:tab/>
                      </w:r>
                      <w:r w:rsidR="001969AC">
                        <w:rPr>
                          <w:rFonts w:ascii="Times New Roman" w:hAnsi="Times New Roman" w:cs="Times New Roman"/>
                          <w:sz w:val="16"/>
                          <w:szCs w:val="16"/>
                        </w:rPr>
                        <w:tab/>
                        <w:t xml:space="preserve">         </w:t>
                      </w:r>
                      <w:r w:rsidR="008E04DA" w:rsidRPr="006440A6">
                        <w:rPr>
                          <w:rFonts w:ascii="Times New Roman" w:hAnsi="Times New Roman" w:cs="Times New Roman"/>
                          <w:sz w:val="16"/>
                          <w:szCs w:val="16"/>
                        </w:rPr>
                        <w:t>©202</w:t>
                      </w:r>
                      <w:r>
                        <w:rPr>
                          <w:rFonts w:ascii="Times New Roman" w:hAnsi="Times New Roman" w:cs="Times New Roman"/>
                          <w:sz w:val="16"/>
                          <w:szCs w:val="16"/>
                        </w:rPr>
                        <w:t>4</w:t>
                      </w:r>
                      <w:r w:rsidR="008E04DA" w:rsidRPr="006440A6">
                        <w:rPr>
                          <w:rFonts w:ascii="Times New Roman" w:hAnsi="Times New Roman" w:cs="Times New Roman"/>
                          <w:sz w:val="16"/>
                          <w:szCs w:val="16"/>
                        </w:rPr>
                        <w:t xml:space="preserve"> ijrei.com. All rights reserved</w:t>
                      </w:r>
                    </w:p>
                  </w:txbxContent>
                </v:textbox>
                <w10:wrap anchorx="margin"/>
              </v:rect>
            </w:pict>
          </mc:Fallback>
        </mc:AlternateContent>
      </w:r>
    </w:p>
    <w:p w14:paraId="07E9422E" w14:textId="77777777" w:rsidR="00555295" w:rsidRPr="001E39A6" w:rsidRDefault="00555295" w:rsidP="004148BE">
      <w:pPr>
        <w:pStyle w:val="Heading4"/>
        <w:spacing w:before="0"/>
        <w:ind w:left="0" w:firstLine="0"/>
        <w:jc w:val="both"/>
        <w:rPr>
          <w:rFonts w:cs="Times New Roman"/>
          <w:sz w:val="24"/>
          <w:szCs w:val="24"/>
        </w:rPr>
      </w:pPr>
    </w:p>
    <w:p w14:paraId="1A9CA06D" w14:textId="77777777" w:rsidR="00555295" w:rsidRPr="001E39A6" w:rsidRDefault="00555295" w:rsidP="004148BE">
      <w:pPr>
        <w:pStyle w:val="Heading4"/>
        <w:spacing w:before="0"/>
        <w:ind w:left="0" w:firstLine="0"/>
        <w:jc w:val="both"/>
        <w:rPr>
          <w:rFonts w:cs="Times New Roman"/>
          <w:sz w:val="24"/>
          <w:szCs w:val="24"/>
        </w:rPr>
      </w:pPr>
    </w:p>
    <w:p w14:paraId="05C3348B" w14:textId="77777777" w:rsidR="00555295" w:rsidRPr="001E39A6" w:rsidRDefault="00555295" w:rsidP="004148BE">
      <w:pPr>
        <w:pStyle w:val="Heading4"/>
        <w:spacing w:before="0"/>
        <w:ind w:left="0" w:firstLine="0"/>
        <w:jc w:val="both"/>
        <w:rPr>
          <w:rFonts w:cs="Times New Roman"/>
          <w:sz w:val="24"/>
          <w:szCs w:val="24"/>
        </w:rPr>
      </w:pPr>
    </w:p>
    <w:p w14:paraId="2CC35BCA" w14:textId="77777777" w:rsidR="00555295" w:rsidRPr="001E39A6" w:rsidRDefault="00555295" w:rsidP="004148BE">
      <w:pPr>
        <w:pStyle w:val="Heading4"/>
        <w:spacing w:before="0"/>
        <w:ind w:left="0" w:firstLine="0"/>
        <w:jc w:val="both"/>
        <w:rPr>
          <w:rFonts w:cs="Times New Roman"/>
          <w:sz w:val="24"/>
          <w:szCs w:val="24"/>
        </w:rPr>
      </w:pPr>
    </w:p>
    <w:p w14:paraId="5DA51D10" w14:textId="77777777" w:rsidR="00555295" w:rsidRPr="001E39A6" w:rsidRDefault="00555295" w:rsidP="004148BE">
      <w:pPr>
        <w:pStyle w:val="Heading4"/>
        <w:spacing w:before="0"/>
        <w:ind w:left="0" w:firstLine="0"/>
        <w:jc w:val="both"/>
        <w:rPr>
          <w:rFonts w:cs="Times New Roman"/>
          <w:sz w:val="24"/>
          <w:szCs w:val="24"/>
        </w:rPr>
      </w:pPr>
    </w:p>
    <w:p w14:paraId="2258CFFF" w14:textId="77777777" w:rsidR="00E92ABE" w:rsidRPr="001E39A6" w:rsidRDefault="005E4F4B" w:rsidP="004148BE">
      <w:pPr>
        <w:jc w:val="both"/>
        <w:rPr>
          <w:rFonts w:ascii="Times New Roman" w:hAnsi="Times New Roman" w:cs="Times New Roman"/>
          <w:sz w:val="16"/>
          <w:szCs w:val="16"/>
        </w:rPr>
      </w:pPr>
      <w:r w:rsidRPr="001E39A6">
        <w:rPr>
          <w:rFonts w:ascii="Times New Roman" w:hAnsi="Times New Roman" w:cs="Times New Roman"/>
          <w:sz w:val="20"/>
          <w:szCs w:val="20"/>
        </w:rPr>
        <w:t xml:space="preserve"> </w:t>
      </w:r>
    </w:p>
    <w:p w14:paraId="443033AA" w14:textId="77777777" w:rsidR="0005334E" w:rsidRPr="001E39A6" w:rsidRDefault="0005334E" w:rsidP="004148BE">
      <w:pPr>
        <w:ind w:right="-18"/>
        <w:rPr>
          <w:rFonts w:ascii="Times New Roman" w:eastAsia="Courier New" w:hAnsi="Times New Roman" w:cs="Times New Roman"/>
          <w:b/>
          <w:sz w:val="20"/>
          <w:szCs w:val="20"/>
        </w:rPr>
      </w:pPr>
    </w:p>
    <w:p w14:paraId="083AEC49" w14:textId="77777777" w:rsidR="00007F7B" w:rsidRPr="001E39A6" w:rsidRDefault="00007F7B" w:rsidP="004148BE">
      <w:pPr>
        <w:ind w:right="-18"/>
        <w:rPr>
          <w:rFonts w:ascii="Times New Roman" w:eastAsia="Courier New" w:hAnsi="Times New Roman" w:cs="Times New Roman"/>
          <w:b/>
          <w:sz w:val="20"/>
          <w:szCs w:val="20"/>
        </w:rPr>
      </w:pPr>
    </w:p>
    <w:p w14:paraId="578752BB" w14:textId="77777777" w:rsidR="00FD5BC6" w:rsidRPr="001E39A6" w:rsidRDefault="00FD5BC6" w:rsidP="004148BE">
      <w:pPr>
        <w:ind w:right="-18"/>
        <w:rPr>
          <w:rFonts w:ascii="Times New Roman" w:eastAsia="Courier New" w:hAnsi="Times New Roman" w:cs="Times New Roman"/>
          <w:b/>
          <w:sz w:val="20"/>
          <w:szCs w:val="20"/>
        </w:rPr>
      </w:pPr>
    </w:p>
    <w:p w14:paraId="7D7DC232" w14:textId="77777777" w:rsidR="00FD5BC6" w:rsidRPr="001E39A6" w:rsidRDefault="00FD5BC6" w:rsidP="004148BE">
      <w:pPr>
        <w:ind w:right="-18"/>
        <w:rPr>
          <w:rFonts w:ascii="Times New Roman" w:eastAsia="Courier New" w:hAnsi="Times New Roman" w:cs="Times New Roman"/>
          <w:b/>
          <w:sz w:val="20"/>
          <w:szCs w:val="20"/>
        </w:rPr>
      </w:pPr>
    </w:p>
    <w:p w14:paraId="5C8FF871" w14:textId="77777777" w:rsidR="00FD5BC6" w:rsidRPr="001E39A6" w:rsidRDefault="00FD5BC6" w:rsidP="004148BE">
      <w:pPr>
        <w:ind w:right="-18"/>
        <w:rPr>
          <w:rFonts w:ascii="Times New Roman" w:eastAsia="Courier New" w:hAnsi="Times New Roman" w:cs="Times New Roman"/>
          <w:b/>
          <w:sz w:val="20"/>
          <w:szCs w:val="20"/>
        </w:rPr>
      </w:pPr>
    </w:p>
    <w:p w14:paraId="302CBCCF" w14:textId="00CD2545" w:rsidR="005B781A" w:rsidRPr="001E39A6" w:rsidRDefault="005B781A" w:rsidP="004148BE">
      <w:pPr>
        <w:ind w:right="-18"/>
        <w:rPr>
          <w:rFonts w:ascii="Times New Roman" w:eastAsia="Courier New" w:hAnsi="Times New Roman" w:cs="Times New Roman"/>
          <w:b/>
          <w:sz w:val="14"/>
          <w:szCs w:val="14"/>
        </w:rPr>
      </w:pPr>
    </w:p>
    <w:p w14:paraId="591B6CEE" w14:textId="1E47A118" w:rsidR="00A164A5" w:rsidRPr="001E39A6" w:rsidRDefault="00A164A5" w:rsidP="004148BE">
      <w:pPr>
        <w:ind w:right="-18"/>
        <w:rPr>
          <w:rFonts w:ascii="Times New Roman" w:eastAsia="Courier New" w:hAnsi="Times New Roman" w:cs="Times New Roman"/>
          <w:b/>
          <w:sz w:val="20"/>
          <w:szCs w:val="20"/>
        </w:rPr>
      </w:pPr>
    </w:p>
    <w:p w14:paraId="31680A6D" w14:textId="77777777" w:rsidR="00FB4F0F" w:rsidRPr="001E39A6" w:rsidRDefault="00FB4F0F" w:rsidP="004148BE">
      <w:pPr>
        <w:ind w:right="-18"/>
        <w:rPr>
          <w:rFonts w:ascii="Times New Roman" w:eastAsia="Courier New" w:hAnsi="Times New Roman" w:cs="Times New Roman"/>
          <w:b/>
          <w:sz w:val="20"/>
          <w:szCs w:val="20"/>
        </w:rPr>
      </w:pPr>
    </w:p>
    <w:p w14:paraId="5975EADA" w14:textId="77777777" w:rsidR="00FB4F0F" w:rsidRPr="001E39A6" w:rsidRDefault="00FB4F0F" w:rsidP="004148BE">
      <w:pPr>
        <w:ind w:right="-18"/>
        <w:rPr>
          <w:rFonts w:ascii="Times New Roman" w:eastAsia="Courier New" w:hAnsi="Times New Roman" w:cs="Times New Roman"/>
          <w:b/>
          <w:sz w:val="20"/>
          <w:szCs w:val="20"/>
        </w:rPr>
      </w:pPr>
    </w:p>
    <w:p w14:paraId="01D6BC86" w14:textId="77777777" w:rsidR="0084772B" w:rsidRDefault="0084772B" w:rsidP="004148BE">
      <w:pPr>
        <w:ind w:right="-18"/>
        <w:rPr>
          <w:rFonts w:ascii="Times New Roman" w:eastAsia="Courier New" w:hAnsi="Times New Roman" w:cs="Times New Roman"/>
          <w:b/>
          <w:sz w:val="4"/>
          <w:szCs w:val="4"/>
        </w:rPr>
      </w:pPr>
    </w:p>
    <w:p w14:paraId="631CE47F" w14:textId="77777777" w:rsidR="001969AC" w:rsidRDefault="001969AC" w:rsidP="004148BE">
      <w:pPr>
        <w:ind w:right="-18"/>
        <w:rPr>
          <w:rFonts w:ascii="Times New Roman" w:eastAsia="Courier New" w:hAnsi="Times New Roman" w:cs="Times New Roman"/>
          <w:b/>
          <w:sz w:val="4"/>
          <w:szCs w:val="4"/>
        </w:rPr>
      </w:pPr>
    </w:p>
    <w:p w14:paraId="76CABFFA" w14:textId="77777777" w:rsidR="001969AC" w:rsidRDefault="001969AC" w:rsidP="004148BE">
      <w:pPr>
        <w:ind w:right="-18"/>
        <w:rPr>
          <w:rFonts w:ascii="Times New Roman" w:eastAsia="Courier New" w:hAnsi="Times New Roman" w:cs="Times New Roman"/>
          <w:b/>
          <w:sz w:val="4"/>
          <w:szCs w:val="4"/>
        </w:rPr>
      </w:pPr>
    </w:p>
    <w:p w14:paraId="6C68AAB8" w14:textId="77777777" w:rsidR="001969AC" w:rsidRDefault="001969AC" w:rsidP="004148BE">
      <w:pPr>
        <w:ind w:right="-18"/>
        <w:rPr>
          <w:rFonts w:ascii="Times New Roman" w:eastAsia="Courier New" w:hAnsi="Times New Roman" w:cs="Times New Roman"/>
          <w:b/>
          <w:sz w:val="4"/>
          <w:szCs w:val="4"/>
        </w:rPr>
      </w:pPr>
    </w:p>
    <w:p w14:paraId="3B231D87" w14:textId="77777777" w:rsidR="001969AC" w:rsidRDefault="001969AC" w:rsidP="004148BE">
      <w:pPr>
        <w:ind w:right="-18"/>
        <w:rPr>
          <w:rFonts w:ascii="Times New Roman" w:eastAsia="Courier New" w:hAnsi="Times New Roman" w:cs="Times New Roman"/>
          <w:b/>
          <w:sz w:val="4"/>
          <w:szCs w:val="4"/>
        </w:rPr>
      </w:pPr>
    </w:p>
    <w:p w14:paraId="66975D17" w14:textId="77777777" w:rsidR="001969AC" w:rsidRDefault="001969AC" w:rsidP="004148BE">
      <w:pPr>
        <w:ind w:right="-18"/>
        <w:rPr>
          <w:rFonts w:ascii="Times New Roman" w:eastAsia="Courier New" w:hAnsi="Times New Roman" w:cs="Times New Roman"/>
          <w:b/>
          <w:sz w:val="4"/>
          <w:szCs w:val="4"/>
        </w:rPr>
      </w:pPr>
    </w:p>
    <w:p w14:paraId="1040D1DC" w14:textId="77777777" w:rsidR="001969AC" w:rsidRDefault="001969AC" w:rsidP="004148BE">
      <w:pPr>
        <w:ind w:right="-18"/>
        <w:rPr>
          <w:rFonts w:ascii="Times New Roman" w:eastAsia="Courier New" w:hAnsi="Times New Roman" w:cs="Times New Roman"/>
          <w:b/>
          <w:sz w:val="4"/>
          <w:szCs w:val="4"/>
        </w:rPr>
      </w:pPr>
    </w:p>
    <w:p w14:paraId="4C664853" w14:textId="77777777" w:rsidR="001969AC" w:rsidRDefault="001969AC" w:rsidP="004148BE">
      <w:pPr>
        <w:ind w:right="-18"/>
        <w:rPr>
          <w:rFonts w:ascii="Times New Roman" w:eastAsia="Courier New" w:hAnsi="Times New Roman" w:cs="Times New Roman"/>
          <w:b/>
          <w:sz w:val="4"/>
          <w:szCs w:val="4"/>
        </w:rPr>
      </w:pPr>
    </w:p>
    <w:p w14:paraId="6B4493BA" w14:textId="77777777" w:rsidR="001969AC" w:rsidRDefault="001969AC" w:rsidP="004148BE">
      <w:pPr>
        <w:ind w:right="-18"/>
        <w:rPr>
          <w:rFonts w:ascii="Times New Roman" w:eastAsia="Courier New" w:hAnsi="Times New Roman" w:cs="Times New Roman"/>
          <w:b/>
          <w:sz w:val="4"/>
          <w:szCs w:val="4"/>
        </w:rPr>
      </w:pPr>
    </w:p>
    <w:p w14:paraId="10454E10" w14:textId="77777777" w:rsidR="001969AC" w:rsidRDefault="001969AC" w:rsidP="004148BE">
      <w:pPr>
        <w:ind w:right="-18"/>
        <w:rPr>
          <w:rFonts w:ascii="Times New Roman" w:eastAsia="Courier New" w:hAnsi="Times New Roman" w:cs="Times New Roman"/>
          <w:b/>
          <w:sz w:val="4"/>
          <w:szCs w:val="4"/>
        </w:rPr>
      </w:pPr>
    </w:p>
    <w:p w14:paraId="3598BE59" w14:textId="77777777" w:rsidR="001969AC" w:rsidRDefault="001969AC" w:rsidP="004148BE">
      <w:pPr>
        <w:ind w:right="-18"/>
        <w:rPr>
          <w:rFonts w:ascii="Times New Roman" w:eastAsia="Courier New" w:hAnsi="Times New Roman" w:cs="Times New Roman"/>
          <w:b/>
          <w:sz w:val="4"/>
          <w:szCs w:val="4"/>
        </w:rPr>
      </w:pPr>
    </w:p>
    <w:p w14:paraId="734B97BF" w14:textId="77777777" w:rsidR="001969AC" w:rsidRDefault="001969AC" w:rsidP="004148BE">
      <w:pPr>
        <w:ind w:right="-18"/>
        <w:rPr>
          <w:rFonts w:ascii="Times New Roman" w:eastAsia="Courier New" w:hAnsi="Times New Roman" w:cs="Times New Roman"/>
          <w:b/>
          <w:sz w:val="4"/>
          <w:szCs w:val="4"/>
        </w:rPr>
      </w:pPr>
    </w:p>
    <w:p w14:paraId="23663367" w14:textId="77777777" w:rsidR="001969AC" w:rsidRDefault="001969AC" w:rsidP="004148BE">
      <w:pPr>
        <w:ind w:right="-18"/>
        <w:rPr>
          <w:rFonts w:ascii="Times New Roman" w:eastAsia="Courier New" w:hAnsi="Times New Roman" w:cs="Times New Roman"/>
          <w:b/>
          <w:sz w:val="4"/>
          <w:szCs w:val="4"/>
        </w:rPr>
      </w:pPr>
    </w:p>
    <w:p w14:paraId="6F4F913B" w14:textId="77777777" w:rsidR="001969AC" w:rsidRDefault="001969AC" w:rsidP="004148BE">
      <w:pPr>
        <w:ind w:right="-18"/>
        <w:rPr>
          <w:rFonts w:ascii="Times New Roman" w:eastAsia="Courier New" w:hAnsi="Times New Roman" w:cs="Times New Roman"/>
          <w:b/>
          <w:sz w:val="4"/>
          <w:szCs w:val="4"/>
        </w:rPr>
      </w:pPr>
    </w:p>
    <w:p w14:paraId="7DDB488E" w14:textId="77777777" w:rsidR="001969AC" w:rsidRPr="001E39A6" w:rsidRDefault="001969AC" w:rsidP="004148BE">
      <w:pPr>
        <w:ind w:right="-18"/>
        <w:rPr>
          <w:rFonts w:ascii="Times New Roman" w:eastAsia="Courier New" w:hAnsi="Times New Roman" w:cs="Times New Roman"/>
          <w:b/>
          <w:sz w:val="4"/>
          <w:szCs w:val="4"/>
        </w:rPr>
      </w:pPr>
    </w:p>
    <w:p w14:paraId="1E451BC9" w14:textId="77777777" w:rsidR="00EE282A" w:rsidRPr="001E39A6" w:rsidRDefault="00EE282A" w:rsidP="004148BE">
      <w:pPr>
        <w:ind w:right="-18"/>
        <w:rPr>
          <w:rFonts w:ascii="Times New Roman" w:eastAsia="Courier New" w:hAnsi="Times New Roman" w:cs="Times New Roman"/>
          <w:b/>
          <w:sz w:val="4"/>
          <w:szCs w:val="4"/>
        </w:rPr>
      </w:pPr>
    </w:p>
    <w:p w14:paraId="44DFE1BA" w14:textId="77777777" w:rsidR="00EE282A" w:rsidRPr="001E39A6" w:rsidRDefault="00EE282A" w:rsidP="004148BE">
      <w:pPr>
        <w:ind w:right="-18"/>
        <w:rPr>
          <w:rFonts w:ascii="Times New Roman" w:eastAsia="Courier New" w:hAnsi="Times New Roman" w:cs="Times New Roman"/>
          <w:b/>
          <w:sz w:val="4"/>
          <w:szCs w:val="4"/>
        </w:rPr>
      </w:pPr>
    </w:p>
    <w:p w14:paraId="4302AC22" w14:textId="77777777" w:rsidR="00EE282A" w:rsidRPr="001E39A6" w:rsidRDefault="00EE282A" w:rsidP="004148BE">
      <w:pPr>
        <w:ind w:right="-18"/>
        <w:rPr>
          <w:rFonts w:ascii="Times New Roman" w:eastAsia="Courier New" w:hAnsi="Times New Roman" w:cs="Times New Roman"/>
          <w:b/>
          <w:sz w:val="4"/>
          <w:szCs w:val="4"/>
        </w:rPr>
      </w:pPr>
    </w:p>
    <w:p w14:paraId="1B996995" w14:textId="77777777" w:rsidR="004C4118" w:rsidRPr="001E39A6" w:rsidRDefault="00AF4257" w:rsidP="004148BE">
      <w:pPr>
        <w:ind w:right="-18"/>
        <w:jc w:val="center"/>
        <w:rPr>
          <w:rFonts w:ascii="Times New Roman" w:eastAsia="Courier New" w:hAnsi="Times New Roman" w:cs="Times New Roman"/>
          <w:b/>
          <w:sz w:val="20"/>
          <w:szCs w:val="20"/>
        </w:rPr>
      </w:pPr>
      <w:r w:rsidRPr="001E39A6">
        <w:rPr>
          <w:rFonts w:ascii="Times New Roman" w:eastAsia="Courier New" w:hAnsi="Times New Roman" w:cs="Times New Roman"/>
          <w:b/>
          <w:sz w:val="20"/>
          <w:szCs w:val="20"/>
        </w:rPr>
        <w:t>_</w:t>
      </w:r>
      <w:r w:rsidR="004C4118" w:rsidRPr="001E39A6">
        <w:rPr>
          <w:rFonts w:ascii="Times New Roman" w:eastAsia="Courier New" w:hAnsi="Times New Roman" w:cs="Times New Roman"/>
          <w:b/>
          <w:sz w:val="20"/>
          <w:szCs w:val="20"/>
        </w:rPr>
        <w:t>_________________________</w:t>
      </w:r>
      <w:r w:rsidR="00701130" w:rsidRPr="001E39A6">
        <w:rPr>
          <w:rFonts w:ascii="Times New Roman" w:eastAsia="Courier New" w:hAnsi="Times New Roman" w:cs="Times New Roman"/>
          <w:b/>
          <w:sz w:val="20"/>
          <w:szCs w:val="20"/>
        </w:rPr>
        <w:t>____</w:t>
      </w:r>
      <w:r w:rsidR="004C4118" w:rsidRPr="001E39A6">
        <w:rPr>
          <w:rFonts w:ascii="Times New Roman" w:eastAsia="Courier New" w:hAnsi="Times New Roman" w:cs="Times New Roman"/>
          <w:b/>
          <w:sz w:val="20"/>
          <w:szCs w:val="20"/>
        </w:rPr>
        <w:t>________________________________________________________</w:t>
      </w:r>
      <w:r w:rsidR="003030DC" w:rsidRPr="001E39A6">
        <w:rPr>
          <w:rFonts w:ascii="Times New Roman" w:eastAsia="Courier New" w:hAnsi="Times New Roman" w:cs="Times New Roman"/>
          <w:b/>
          <w:sz w:val="20"/>
          <w:szCs w:val="20"/>
        </w:rPr>
        <w:t>_</w:t>
      </w:r>
      <w:r w:rsidR="004C4118" w:rsidRPr="001E39A6">
        <w:rPr>
          <w:rFonts w:ascii="Times New Roman" w:eastAsia="Courier New" w:hAnsi="Times New Roman" w:cs="Times New Roman"/>
          <w:b/>
          <w:sz w:val="20"/>
          <w:szCs w:val="20"/>
        </w:rPr>
        <w:t>____</w:t>
      </w:r>
      <w:r w:rsidR="00973776" w:rsidRPr="001E39A6">
        <w:rPr>
          <w:rFonts w:ascii="Times New Roman" w:eastAsia="Courier New" w:hAnsi="Times New Roman" w:cs="Times New Roman"/>
          <w:b/>
          <w:sz w:val="20"/>
          <w:szCs w:val="20"/>
        </w:rPr>
        <w:t>_______</w:t>
      </w:r>
      <w:r w:rsidR="00803729" w:rsidRPr="001E39A6">
        <w:rPr>
          <w:rFonts w:ascii="Times New Roman" w:eastAsia="Courier New" w:hAnsi="Times New Roman" w:cs="Times New Roman"/>
          <w:b/>
          <w:sz w:val="20"/>
          <w:szCs w:val="20"/>
        </w:rPr>
        <w:t>_</w:t>
      </w:r>
      <w:r w:rsidR="00F715A3" w:rsidRPr="001E39A6">
        <w:rPr>
          <w:rFonts w:ascii="Times New Roman" w:eastAsia="Courier New" w:hAnsi="Times New Roman" w:cs="Times New Roman"/>
          <w:b/>
          <w:sz w:val="20"/>
          <w:szCs w:val="20"/>
        </w:rPr>
        <w:t>______</w:t>
      </w:r>
    </w:p>
    <w:p w14:paraId="67743C0A" w14:textId="77777777" w:rsidR="005130DC" w:rsidRPr="001E39A6" w:rsidRDefault="005130DC" w:rsidP="004148BE">
      <w:pPr>
        <w:ind w:right="-18"/>
        <w:rPr>
          <w:rFonts w:ascii="Times New Roman" w:eastAsia="Courier New" w:hAnsi="Times New Roman" w:cs="Times New Roman"/>
          <w:b/>
          <w:sz w:val="24"/>
          <w:szCs w:val="24"/>
        </w:rPr>
        <w:sectPr w:rsidR="005130DC" w:rsidRPr="001E39A6" w:rsidSect="0017541F">
          <w:headerReference w:type="default" r:id="rId13"/>
          <w:footerReference w:type="default" r:id="rId14"/>
          <w:type w:val="continuous"/>
          <w:pgSz w:w="12240" w:h="15840"/>
          <w:pgMar w:top="720" w:right="720" w:bottom="720" w:left="1008" w:header="450" w:footer="720" w:gutter="0"/>
          <w:cols w:space="557"/>
        </w:sectPr>
      </w:pPr>
    </w:p>
    <w:p w14:paraId="71302D56" w14:textId="77777777" w:rsidR="00606953" w:rsidRPr="001E39A6" w:rsidRDefault="00606953" w:rsidP="004148BE">
      <w:pPr>
        <w:pStyle w:val="BodyText"/>
        <w:adjustRightInd w:val="0"/>
        <w:ind w:left="0" w:right="1"/>
        <w:jc w:val="both"/>
        <w:rPr>
          <w:rFonts w:eastAsia="Courier New" w:cs="Times New Roman"/>
          <w:b/>
          <w:sz w:val="20"/>
          <w:szCs w:val="20"/>
        </w:rPr>
      </w:pPr>
    </w:p>
    <w:p w14:paraId="6048370C" w14:textId="77777777" w:rsidR="00606953" w:rsidRPr="001E39A6" w:rsidRDefault="00606953" w:rsidP="004148BE">
      <w:pPr>
        <w:pStyle w:val="BodyText"/>
        <w:adjustRightInd w:val="0"/>
        <w:ind w:right="1"/>
        <w:jc w:val="both"/>
        <w:rPr>
          <w:rFonts w:eastAsia="Courier New" w:cs="Times New Roman"/>
          <w:b/>
          <w:sz w:val="20"/>
          <w:szCs w:val="20"/>
        </w:rPr>
        <w:sectPr w:rsidR="00606953" w:rsidRPr="001E39A6" w:rsidSect="0017541F">
          <w:type w:val="continuous"/>
          <w:pgSz w:w="12240" w:h="15840"/>
          <w:pgMar w:top="720" w:right="720" w:bottom="720" w:left="1008" w:header="446" w:footer="720" w:gutter="0"/>
          <w:cols w:num="2" w:space="557"/>
        </w:sectPr>
      </w:pPr>
    </w:p>
    <w:p w14:paraId="4D74BC79" w14:textId="77777777" w:rsidR="0066192D" w:rsidRPr="001E39A6" w:rsidRDefault="0066192D" w:rsidP="004148BE">
      <w:pPr>
        <w:pStyle w:val="BodyText"/>
        <w:numPr>
          <w:ilvl w:val="0"/>
          <w:numId w:val="1"/>
        </w:numPr>
        <w:adjustRightInd w:val="0"/>
        <w:ind w:left="450" w:right="1" w:hanging="450"/>
        <w:jc w:val="both"/>
        <w:rPr>
          <w:rFonts w:cs="Times New Roman"/>
          <w:b/>
          <w:sz w:val="20"/>
          <w:szCs w:val="20"/>
        </w:rPr>
      </w:pPr>
      <w:r w:rsidRPr="001E39A6">
        <w:rPr>
          <w:rFonts w:eastAsia="Courier New" w:cs="Times New Roman"/>
          <w:b/>
          <w:sz w:val="20"/>
          <w:szCs w:val="20"/>
        </w:rPr>
        <w:t>Introduction</w:t>
      </w:r>
    </w:p>
    <w:p w14:paraId="126F4421" w14:textId="77777777" w:rsidR="00171420" w:rsidRPr="001E39A6" w:rsidRDefault="00171420" w:rsidP="004148BE">
      <w:pPr>
        <w:pStyle w:val="BodyText"/>
        <w:adjustRightInd w:val="0"/>
        <w:ind w:left="0" w:right="1"/>
        <w:jc w:val="both"/>
        <w:rPr>
          <w:rFonts w:eastAsia="Courier New" w:cs="Times New Roman"/>
          <w:b/>
          <w:sz w:val="20"/>
          <w:szCs w:val="20"/>
        </w:rPr>
      </w:pPr>
    </w:p>
    <w:p w14:paraId="43C1CF85" w14:textId="77777777" w:rsidR="00985607" w:rsidRPr="00E16FB0" w:rsidRDefault="00985607" w:rsidP="00985607">
      <w:pPr>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The introduction of the paper should explain the nature of the problem, previous work, purpose, and the contribution of the </w:t>
      </w:r>
      <w:proofErr w:type="spellStart"/>
      <w:r w:rsidRPr="00E16FB0">
        <w:rPr>
          <w:rFonts w:ascii="Times New Roman" w:hAnsi="Times New Roman" w:cs="Times New Roman"/>
          <w:color w:val="000000" w:themeColor="text1"/>
          <w:sz w:val="20"/>
          <w:szCs w:val="20"/>
        </w:rPr>
        <w:t>paper</w:t>
      </w:r>
      <w:r w:rsidRPr="00E16FB0">
        <w:rPr>
          <w:rFonts w:ascii="Times New Roman" w:hAnsi="Times New Roman" w:cs="Times New Roman"/>
          <w:sz w:val="20"/>
        </w:rPr>
        <w:t>with</w:t>
      </w:r>
      <w:proofErr w:type="spellEnd"/>
      <w:r w:rsidRPr="00E16FB0">
        <w:rPr>
          <w:rFonts w:ascii="Times New Roman" w:hAnsi="Times New Roman" w:cs="Times New Roman"/>
          <w:sz w:val="20"/>
        </w:rPr>
        <w:t xml:space="preserve"> time new roman font size 10, single line spacing, italic, should be justify</w:t>
      </w:r>
      <w:r w:rsidRPr="00E16FB0">
        <w:rPr>
          <w:rFonts w:ascii="Times New Roman" w:hAnsi="Times New Roman" w:cs="Times New Roman"/>
          <w:color w:val="000000" w:themeColor="text1"/>
          <w:sz w:val="20"/>
          <w:szCs w:val="20"/>
        </w:rPr>
        <w:t xml:space="preserve">. The contents of each section may be provided to understand easily about the </w:t>
      </w:r>
      <w:proofErr w:type="spellStart"/>
      <w:proofErr w:type="gramStart"/>
      <w:r w:rsidRPr="00E16FB0">
        <w:rPr>
          <w:rFonts w:ascii="Times New Roman" w:hAnsi="Times New Roman" w:cs="Times New Roman"/>
          <w:color w:val="000000" w:themeColor="text1"/>
          <w:sz w:val="20"/>
          <w:szCs w:val="20"/>
        </w:rPr>
        <w:t>paper.The</w:t>
      </w:r>
      <w:proofErr w:type="spellEnd"/>
      <w:proofErr w:type="gramEnd"/>
      <w:r w:rsidRPr="00E16FB0">
        <w:rPr>
          <w:rFonts w:ascii="Times New Roman" w:hAnsi="Times New Roman" w:cs="Times New Roman"/>
          <w:color w:val="000000" w:themeColor="text1"/>
          <w:sz w:val="20"/>
          <w:szCs w:val="20"/>
        </w:rPr>
        <w:t xml:space="preserve"> reference no should be shown as square </w:t>
      </w:r>
      <w:proofErr w:type="spellStart"/>
      <w:r w:rsidRPr="00E16FB0">
        <w:rPr>
          <w:rFonts w:ascii="Times New Roman" w:hAnsi="Times New Roman" w:cs="Times New Roman"/>
          <w:color w:val="000000" w:themeColor="text1"/>
          <w:sz w:val="20"/>
          <w:szCs w:val="20"/>
        </w:rPr>
        <w:t>bracke</w:t>
      </w:r>
      <w:proofErr w:type="spellEnd"/>
      <w:r w:rsidRPr="00E16FB0">
        <w:rPr>
          <w:rFonts w:ascii="Times New Roman" w:hAnsi="Times New Roman" w:cs="Times New Roman"/>
          <w:color w:val="000000" w:themeColor="text1"/>
          <w:sz w:val="20"/>
          <w:szCs w:val="20"/>
        </w:rPr>
        <w:t xml:space="preserve"> [1]</w:t>
      </w:r>
    </w:p>
    <w:p w14:paraId="7D430B1D" w14:textId="77777777" w:rsidR="00985607" w:rsidRPr="00E16FB0" w:rsidRDefault="00985607" w:rsidP="00985607">
      <w:pPr>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The introduction of the paper should explain the nature of the problem, previous work, purpose, and the contribution of the paper </w:t>
      </w:r>
      <w:r w:rsidRPr="00E16FB0">
        <w:rPr>
          <w:rFonts w:ascii="Times New Roman" w:hAnsi="Times New Roman" w:cs="Times New Roman"/>
          <w:sz w:val="20"/>
        </w:rPr>
        <w:t>with time new roman font size 10, single line spacing, italic, should be justify</w:t>
      </w:r>
      <w:r w:rsidRPr="00E16FB0">
        <w:rPr>
          <w:rFonts w:ascii="Times New Roman" w:hAnsi="Times New Roman" w:cs="Times New Roman"/>
          <w:color w:val="000000" w:themeColor="text1"/>
          <w:sz w:val="20"/>
          <w:szCs w:val="20"/>
        </w:rPr>
        <w:t xml:space="preserve">. The contents of each section may be </w:t>
      </w:r>
      <w:r w:rsidRPr="00E16FB0">
        <w:rPr>
          <w:rFonts w:ascii="Times New Roman" w:hAnsi="Times New Roman" w:cs="Times New Roman"/>
          <w:color w:val="000000" w:themeColor="text1"/>
          <w:sz w:val="20"/>
          <w:szCs w:val="20"/>
        </w:rPr>
        <w:t xml:space="preserve">provided to understand easily about the </w:t>
      </w:r>
      <w:proofErr w:type="spellStart"/>
      <w:proofErr w:type="gramStart"/>
      <w:r w:rsidRPr="00E16FB0">
        <w:rPr>
          <w:rFonts w:ascii="Times New Roman" w:hAnsi="Times New Roman" w:cs="Times New Roman"/>
          <w:color w:val="000000" w:themeColor="text1"/>
          <w:sz w:val="20"/>
          <w:szCs w:val="20"/>
        </w:rPr>
        <w:t>paper.The</w:t>
      </w:r>
      <w:proofErr w:type="spellEnd"/>
      <w:proofErr w:type="gramEnd"/>
      <w:r w:rsidRPr="00E16FB0">
        <w:rPr>
          <w:rFonts w:ascii="Times New Roman" w:hAnsi="Times New Roman" w:cs="Times New Roman"/>
          <w:color w:val="000000" w:themeColor="text1"/>
          <w:sz w:val="20"/>
          <w:szCs w:val="20"/>
        </w:rPr>
        <w:t xml:space="preserve"> reference no should be shown as square </w:t>
      </w:r>
      <w:proofErr w:type="spellStart"/>
      <w:r w:rsidRPr="00E16FB0">
        <w:rPr>
          <w:rFonts w:ascii="Times New Roman" w:hAnsi="Times New Roman" w:cs="Times New Roman"/>
          <w:color w:val="000000" w:themeColor="text1"/>
          <w:sz w:val="20"/>
          <w:szCs w:val="20"/>
        </w:rPr>
        <w:t>bracke</w:t>
      </w:r>
      <w:proofErr w:type="spellEnd"/>
      <w:r w:rsidRPr="00E16FB0">
        <w:rPr>
          <w:rFonts w:ascii="Times New Roman" w:hAnsi="Times New Roman" w:cs="Times New Roman"/>
          <w:color w:val="000000" w:themeColor="text1"/>
          <w:sz w:val="20"/>
          <w:szCs w:val="20"/>
        </w:rPr>
        <w:t xml:space="preserve"> [2], The introduction of the paper should explain the nature of the problem, previous work, purpose, and the contribution of the paper </w:t>
      </w:r>
      <w:r w:rsidRPr="00E16FB0">
        <w:rPr>
          <w:rFonts w:ascii="Times New Roman" w:hAnsi="Times New Roman" w:cs="Times New Roman"/>
          <w:sz w:val="20"/>
        </w:rPr>
        <w:t>with time new roman font size 10, single line spacing, italic, should be justify</w:t>
      </w:r>
      <w:r w:rsidRPr="00E16FB0">
        <w:rPr>
          <w:rFonts w:ascii="Times New Roman" w:hAnsi="Times New Roman" w:cs="Times New Roman"/>
          <w:color w:val="000000" w:themeColor="text1"/>
          <w:sz w:val="20"/>
          <w:szCs w:val="20"/>
        </w:rPr>
        <w:t xml:space="preserve">. The contents of each section may be provided to understand easily about the </w:t>
      </w:r>
      <w:proofErr w:type="spellStart"/>
      <w:proofErr w:type="gramStart"/>
      <w:r w:rsidRPr="00E16FB0">
        <w:rPr>
          <w:rFonts w:ascii="Times New Roman" w:hAnsi="Times New Roman" w:cs="Times New Roman"/>
          <w:color w:val="000000" w:themeColor="text1"/>
          <w:sz w:val="20"/>
          <w:szCs w:val="20"/>
        </w:rPr>
        <w:t>paper.The</w:t>
      </w:r>
      <w:proofErr w:type="spellEnd"/>
      <w:proofErr w:type="gramEnd"/>
      <w:r w:rsidRPr="00E16FB0">
        <w:rPr>
          <w:rFonts w:ascii="Times New Roman" w:hAnsi="Times New Roman" w:cs="Times New Roman"/>
          <w:color w:val="000000" w:themeColor="text1"/>
          <w:sz w:val="20"/>
          <w:szCs w:val="20"/>
        </w:rPr>
        <w:t xml:space="preserve"> reference no should be shown as square </w:t>
      </w:r>
      <w:proofErr w:type="spellStart"/>
      <w:r w:rsidRPr="00E16FB0">
        <w:rPr>
          <w:rFonts w:ascii="Times New Roman" w:hAnsi="Times New Roman" w:cs="Times New Roman"/>
          <w:color w:val="000000" w:themeColor="text1"/>
          <w:sz w:val="20"/>
          <w:szCs w:val="20"/>
        </w:rPr>
        <w:t>bracke</w:t>
      </w:r>
      <w:proofErr w:type="spellEnd"/>
      <w:r w:rsidRPr="00E16FB0">
        <w:rPr>
          <w:rFonts w:ascii="Times New Roman" w:hAnsi="Times New Roman" w:cs="Times New Roman"/>
          <w:color w:val="000000" w:themeColor="text1"/>
          <w:sz w:val="20"/>
          <w:szCs w:val="20"/>
        </w:rPr>
        <w:t xml:space="preserve"> [3], The introduction of the paper should explain the nature of the problem, previous work, purpose, and the contribution of the paper </w:t>
      </w:r>
      <w:r w:rsidRPr="00E16FB0">
        <w:rPr>
          <w:rFonts w:ascii="Times New Roman" w:hAnsi="Times New Roman" w:cs="Times New Roman"/>
          <w:sz w:val="20"/>
        </w:rPr>
        <w:t>with time new roman font size 10, single line spacing, italic, should be justify</w:t>
      </w:r>
      <w:r w:rsidRPr="00E16FB0">
        <w:rPr>
          <w:rFonts w:ascii="Times New Roman" w:hAnsi="Times New Roman" w:cs="Times New Roman"/>
          <w:color w:val="000000" w:themeColor="text1"/>
          <w:sz w:val="20"/>
          <w:szCs w:val="20"/>
        </w:rPr>
        <w:t xml:space="preserve">. The contents of each section may be provided to understand easily about the </w:t>
      </w:r>
      <w:proofErr w:type="spellStart"/>
      <w:proofErr w:type="gramStart"/>
      <w:r w:rsidRPr="00E16FB0">
        <w:rPr>
          <w:rFonts w:ascii="Times New Roman" w:hAnsi="Times New Roman" w:cs="Times New Roman"/>
          <w:color w:val="000000" w:themeColor="text1"/>
          <w:sz w:val="20"/>
          <w:szCs w:val="20"/>
        </w:rPr>
        <w:lastRenderedPageBreak/>
        <w:t>paper.The</w:t>
      </w:r>
      <w:proofErr w:type="spellEnd"/>
      <w:proofErr w:type="gramEnd"/>
      <w:r w:rsidRPr="00E16FB0">
        <w:rPr>
          <w:rFonts w:ascii="Times New Roman" w:hAnsi="Times New Roman" w:cs="Times New Roman"/>
          <w:color w:val="000000" w:themeColor="text1"/>
          <w:sz w:val="20"/>
          <w:szCs w:val="20"/>
        </w:rPr>
        <w:t xml:space="preserve"> reference no should be shown as square </w:t>
      </w:r>
      <w:proofErr w:type="spellStart"/>
      <w:r w:rsidRPr="00E16FB0">
        <w:rPr>
          <w:rFonts w:ascii="Times New Roman" w:hAnsi="Times New Roman" w:cs="Times New Roman"/>
          <w:color w:val="000000" w:themeColor="text1"/>
          <w:sz w:val="20"/>
          <w:szCs w:val="20"/>
        </w:rPr>
        <w:t>bracke</w:t>
      </w:r>
      <w:proofErr w:type="spellEnd"/>
      <w:r w:rsidRPr="00E16FB0">
        <w:rPr>
          <w:rFonts w:ascii="Times New Roman" w:hAnsi="Times New Roman" w:cs="Times New Roman"/>
          <w:color w:val="000000" w:themeColor="text1"/>
          <w:sz w:val="20"/>
          <w:szCs w:val="20"/>
        </w:rPr>
        <w:t xml:space="preserve"> [4].</w:t>
      </w:r>
    </w:p>
    <w:p w14:paraId="100E43A9" w14:textId="77777777" w:rsidR="00985607" w:rsidRPr="00E16FB0" w:rsidRDefault="00985607" w:rsidP="00985607">
      <w:pPr>
        <w:adjustRightInd w:val="0"/>
        <w:jc w:val="both"/>
        <w:rPr>
          <w:rFonts w:ascii="Times New Roman" w:hAnsi="Times New Roman" w:cs="Times New Roman"/>
          <w:color w:val="000000" w:themeColor="text1"/>
          <w:sz w:val="20"/>
          <w:szCs w:val="20"/>
        </w:rPr>
      </w:pPr>
    </w:p>
    <w:p w14:paraId="0E466212" w14:textId="77777777" w:rsidR="00985607" w:rsidRPr="00DA7DC6" w:rsidRDefault="00985607" w:rsidP="00985607">
      <w:pPr>
        <w:adjustRightInd w:val="0"/>
        <w:jc w:val="both"/>
        <w:rPr>
          <w:rFonts w:ascii="Times New Roman" w:hAnsi="Times New Roman" w:cs="Times New Roman"/>
          <w:i/>
          <w:color w:val="000000" w:themeColor="text1"/>
          <w:sz w:val="20"/>
          <w:szCs w:val="20"/>
        </w:rPr>
      </w:pPr>
      <w:r w:rsidRPr="00DA7DC6">
        <w:rPr>
          <w:rFonts w:ascii="Times New Roman" w:hAnsi="Times New Roman" w:cs="Times New Roman"/>
          <w:i/>
          <w:color w:val="000000" w:themeColor="text1"/>
          <w:sz w:val="20"/>
          <w:szCs w:val="20"/>
        </w:rPr>
        <w:t>1.1 Sub heading (1</w:t>
      </w:r>
      <w:r>
        <w:rPr>
          <w:rFonts w:ascii="Times New Roman" w:hAnsi="Times New Roman" w:cs="Times New Roman"/>
          <w:i/>
          <w:color w:val="000000" w:themeColor="text1"/>
          <w:sz w:val="20"/>
          <w:szCs w:val="20"/>
        </w:rPr>
        <w:t>0</w:t>
      </w:r>
      <w:r w:rsidRPr="00DA7DC6">
        <w:rPr>
          <w:rFonts w:ascii="Times New Roman" w:hAnsi="Times New Roman" w:cs="Times New Roman"/>
          <w:i/>
          <w:color w:val="000000" w:themeColor="text1"/>
          <w:sz w:val="20"/>
          <w:szCs w:val="20"/>
        </w:rPr>
        <w:t xml:space="preserve">, Time New Roman, </w:t>
      </w:r>
      <w:r>
        <w:rPr>
          <w:rFonts w:ascii="Times New Roman" w:hAnsi="Times New Roman" w:cs="Times New Roman"/>
          <w:i/>
          <w:color w:val="000000" w:themeColor="text1"/>
          <w:sz w:val="20"/>
          <w:szCs w:val="20"/>
        </w:rPr>
        <w:t>italic</w:t>
      </w:r>
      <w:r w:rsidRPr="00DA7DC6">
        <w:rPr>
          <w:rFonts w:ascii="Times New Roman" w:hAnsi="Times New Roman" w:cs="Times New Roman"/>
          <w:i/>
          <w:color w:val="000000" w:themeColor="text1"/>
          <w:sz w:val="20"/>
          <w:szCs w:val="20"/>
        </w:rPr>
        <w:t>)</w:t>
      </w:r>
    </w:p>
    <w:p w14:paraId="3D2CFE71" w14:textId="77777777" w:rsidR="00985607" w:rsidRPr="00E16FB0" w:rsidRDefault="00985607" w:rsidP="00985607">
      <w:pPr>
        <w:adjustRightInd w:val="0"/>
        <w:jc w:val="both"/>
        <w:rPr>
          <w:rFonts w:ascii="Times New Roman" w:hAnsi="Times New Roman" w:cs="Times New Roman"/>
          <w:color w:val="000000" w:themeColor="text1"/>
          <w:sz w:val="20"/>
          <w:szCs w:val="20"/>
        </w:rPr>
      </w:pPr>
    </w:p>
    <w:p w14:paraId="022A0DD8" w14:textId="77777777" w:rsidR="00985607" w:rsidRPr="00E16FB0" w:rsidRDefault="00985607" w:rsidP="00985607">
      <w:pPr>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The main heading should be started with 1, 2, 3… whereas sub heading should be started with 1.1, 1.2, 1.3 and 2.1, 2.2 and so on. The font size of sub heading should be 11, time new roman and bold also, do not under line of any heading. All heading from introduction should be sequentially. The main heading should be started with 1, 2, 3… whereas sub heading should be started with 1.1, 1.2, 1.3 and 2.1, 2.2 and so on. The font size of sub heading shou</w:t>
      </w:r>
      <w:r>
        <w:rPr>
          <w:rFonts w:ascii="Times New Roman" w:hAnsi="Times New Roman" w:cs="Times New Roman"/>
          <w:color w:val="000000" w:themeColor="text1"/>
          <w:sz w:val="20"/>
          <w:szCs w:val="20"/>
        </w:rPr>
        <w:t>ld be 11.</w:t>
      </w:r>
    </w:p>
    <w:p w14:paraId="2261D450" w14:textId="77777777" w:rsidR="00985607" w:rsidRPr="00E16FB0" w:rsidRDefault="00985607" w:rsidP="00985607">
      <w:pPr>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The main heading should be started with 1, 2, 3… whereas sub heading should be started with 1.1, 1.2, 1.3 and 2.1, 2.2 and so on. The font size of sub heading should be 11, time new roman and bold also, do not under line of any heading. All heading from introduction should be sequentially. The main heading should be started with 1, 2, 3… whereas sub heading should be started with 1.1, 1.2, 1.3 and 2.1, 2.2 and so on. The font size of sub heading should be 11, time new roman and bold also, do not under line of any heading. All heading from introduction should be sequentially. The main heading should be started with 1, 2, 3… whereas sub heading should be started with 1.1, 1.2, 1.3 and 2.1, 2.2 and so on. The font size of sub heading should be 11, time new roman and bold also, do not under line of any heading. All heading from introduction should be sequentially. </w:t>
      </w:r>
    </w:p>
    <w:p w14:paraId="1E1AC76D" w14:textId="77777777" w:rsidR="00985607" w:rsidRPr="00E16FB0" w:rsidRDefault="00985607" w:rsidP="00985607">
      <w:pPr>
        <w:adjustRightInd w:val="0"/>
        <w:jc w:val="both"/>
        <w:rPr>
          <w:rFonts w:ascii="Times New Roman" w:hAnsi="Times New Roman" w:cs="Times New Roman"/>
          <w:b/>
          <w:color w:val="000000" w:themeColor="text1"/>
          <w:sz w:val="20"/>
          <w:szCs w:val="20"/>
        </w:rPr>
      </w:pPr>
      <w:r w:rsidRPr="00E16FB0">
        <w:rPr>
          <w:rFonts w:ascii="Times New Roman" w:hAnsi="Times New Roman" w:cs="Times New Roman"/>
          <w:color w:val="000000" w:themeColor="text1"/>
          <w:sz w:val="20"/>
          <w:szCs w:val="20"/>
        </w:rPr>
        <w:t>The main heading should be started with 1, 2, 3… whereas sub heading should be started with 1.1, 1.2, 1.3 and 2.1, 2.2 and so on. The font size of sub heading should be 11, time new roman and bold also, do not under line of any heading. All heading from introduction should be sequentially. The main heading should be started with 1, 2, 3… whereas sub heading should be started with 1.1, 1.2, 1.3 and 2.1, 2.2 and so on. The font size of sub heading should be 11, time new roman and bold also, do not under line of any heading. All heading from introduction should be sequentially.</w:t>
      </w:r>
    </w:p>
    <w:p w14:paraId="04615A39" w14:textId="77777777" w:rsidR="00985607" w:rsidRPr="00E16FB0" w:rsidRDefault="00985607" w:rsidP="00985607">
      <w:pPr>
        <w:adjustRightInd w:val="0"/>
        <w:jc w:val="both"/>
        <w:rPr>
          <w:rFonts w:ascii="Times New Roman" w:hAnsi="Times New Roman" w:cs="Times New Roman"/>
          <w:b/>
          <w:color w:val="000000" w:themeColor="text1"/>
          <w:sz w:val="20"/>
          <w:szCs w:val="20"/>
        </w:rPr>
      </w:pPr>
    </w:p>
    <w:p w14:paraId="25CEE3F9" w14:textId="77777777" w:rsidR="00985607" w:rsidRPr="00DA7DC6" w:rsidRDefault="00985607" w:rsidP="00985607">
      <w:pPr>
        <w:pStyle w:val="Caption"/>
        <w:keepNext/>
        <w:jc w:val="center"/>
        <w:rPr>
          <w:rFonts w:ascii="Times New Roman" w:hAnsi="Times New Roman" w:cs="Times New Roman"/>
          <w:color w:val="000000" w:themeColor="text1"/>
        </w:rPr>
      </w:pPr>
      <w:r w:rsidRPr="00DA7DC6">
        <w:rPr>
          <w:rFonts w:ascii="Times New Roman" w:hAnsi="Times New Roman" w:cs="Times New Roman"/>
          <w:color w:val="000000" w:themeColor="text1"/>
        </w:rPr>
        <w:t xml:space="preserve">Table </w:t>
      </w:r>
      <w:r w:rsidRPr="00DA7DC6">
        <w:rPr>
          <w:rFonts w:ascii="Times New Roman" w:hAnsi="Times New Roman" w:cs="Times New Roman"/>
          <w:color w:val="000000" w:themeColor="text1"/>
        </w:rPr>
        <w:fldChar w:fldCharType="begin"/>
      </w:r>
      <w:r w:rsidRPr="00DA7DC6">
        <w:rPr>
          <w:rFonts w:ascii="Times New Roman" w:hAnsi="Times New Roman" w:cs="Times New Roman"/>
          <w:color w:val="000000" w:themeColor="text1"/>
        </w:rPr>
        <w:instrText xml:space="preserve"> SEQ Table \* ARABIC </w:instrText>
      </w:r>
      <w:r w:rsidRPr="00DA7DC6">
        <w:rPr>
          <w:rFonts w:ascii="Times New Roman" w:hAnsi="Times New Roman" w:cs="Times New Roman"/>
          <w:color w:val="000000" w:themeColor="text1"/>
        </w:rPr>
        <w:fldChar w:fldCharType="separate"/>
      </w:r>
      <w:r w:rsidRPr="00DA7DC6">
        <w:rPr>
          <w:rFonts w:ascii="Times New Roman" w:hAnsi="Times New Roman" w:cs="Times New Roman"/>
          <w:noProof/>
          <w:color w:val="000000" w:themeColor="text1"/>
        </w:rPr>
        <w:t>1</w:t>
      </w:r>
      <w:r w:rsidRPr="00DA7DC6">
        <w:rPr>
          <w:rFonts w:ascii="Times New Roman" w:hAnsi="Times New Roman" w:cs="Times New Roman"/>
          <w:color w:val="000000" w:themeColor="text1"/>
        </w:rPr>
        <w:fldChar w:fldCharType="end"/>
      </w:r>
      <w:r w:rsidRPr="00DA7DC6">
        <w:rPr>
          <w:rFonts w:ascii="Times New Roman" w:hAnsi="Times New Roman" w:cs="Times New Roman"/>
          <w:color w:val="000000" w:themeColor="text1"/>
        </w:rPr>
        <w:t xml:space="preserve">: Sample for table (9, time new </w:t>
      </w:r>
      <w:proofErr w:type="gramStart"/>
      <w:r w:rsidRPr="00DA7DC6">
        <w:rPr>
          <w:rFonts w:ascii="Times New Roman" w:hAnsi="Times New Roman" w:cs="Times New Roman"/>
          <w:color w:val="000000" w:themeColor="text1"/>
        </w:rPr>
        <w:t>roman )</w:t>
      </w:r>
      <w:proofErr w:type="gramEnd"/>
    </w:p>
    <w:tbl>
      <w:tblPr>
        <w:tblStyle w:val="TableGrid"/>
        <w:tblW w:w="0" w:type="auto"/>
        <w:tblLook w:val="04A0" w:firstRow="1" w:lastRow="0" w:firstColumn="1" w:lastColumn="0" w:noHBand="0" w:noVBand="1"/>
      </w:tblPr>
      <w:tblGrid>
        <w:gridCol w:w="994"/>
        <w:gridCol w:w="993"/>
        <w:gridCol w:w="993"/>
        <w:gridCol w:w="993"/>
        <w:gridCol w:w="994"/>
      </w:tblGrid>
      <w:tr w:rsidR="00985607" w:rsidRPr="00E16FB0" w14:paraId="238D47F3" w14:textId="77777777" w:rsidTr="00AF7870">
        <w:tc>
          <w:tcPr>
            <w:tcW w:w="1987" w:type="dxa"/>
          </w:tcPr>
          <w:p w14:paraId="0D0C81D4"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p w14:paraId="33DD6899"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50029377"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0DE02CED"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6C283AC4"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8" w:type="dxa"/>
          </w:tcPr>
          <w:p w14:paraId="5E6353A8"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r>
      <w:tr w:rsidR="00985607" w:rsidRPr="00E16FB0" w14:paraId="0F68FA84" w14:textId="77777777" w:rsidTr="00AF7870">
        <w:tc>
          <w:tcPr>
            <w:tcW w:w="1987" w:type="dxa"/>
          </w:tcPr>
          <w:p w14:paraId="7E0DE8AD"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p w14:paraId="76A425E9"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124F5F99"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0A131F1E"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1A9D6DA9"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8" w:type="dxa"/>
          </w:tcPr>
          <w:p w14:paraId="2484A2DF"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r>
      <w:tr w:rsidR="00985607" w:rsidRPr="00E16FB0" w14:paraId="30625F96" w14:textId="77777777" w:rsidTr="00AF7870">
        <w:tc>
          <w:tcPr>
            <w:tcW w:w="1987" w:type="dxa"/>
          </w:tcPr>
          <w:p w14:paraId="495F4197"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p w14:paraId="66641B10"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296F3385"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2A182EB7"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7" w:type="dxa"/>
          </w:tcPr>
          <w:p w14:paraId="7CC4DB33"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c>
          <w:tcPr>
            <w:tcW w:w="1988" w:type="dxa"/>
          </w:tcPr>
          <w:p w14:paraId="271A20A0" w14:textId="77777777" w:rsidR="00985607" w:rsidRPr="00E16FB0" w:rsidRDefault="00985607" w:rsidP="00AF7870">
            <w:pPr>
              <w:adjustRightInd w:val="0"/>
              <w:jc w:val="both"/>
              <w:rPr>
                <w:rFonts w:ascii="Times New Roman" w:hAnsi="Times New Roman" w:cs="Times New Roman"/>
                <w:b/>
                <w:color w:val="000000" w:themeColor="text1"/>
                <w:sz w:val="20"/>
                <w:szCs w:val="20"/>
              </w:rPr>
            </w:pPr>
          </w:p>
        </w:tc>
      </w:tr>
    </w:tbl>
    <w:p w14:paraId="48F9BF94" w14:textId="77777777" w:rsidR="00985607" w:rsidRPr="00E16FB0" w:rsidRDefault="00985607" w:rsidP="00985607">
      <w:pPr>
        <w:adjustRightInd w:val="0"/>
        <w:jc w:val="both"/>
        <w:rPr>
          <w:rFonts w:ascii="Times New Roman" w:hAnsi="Times New Roman" w:cs="Times New Roman"/>
          <w:b/>
          <w:color w:val="000000" w:themeColor="text1"/>
          <w:sz w:val="20"/>
          <w:szCs w:val="20"/>
        </w:rPr>
      </w:pPr>
    </w:p>
    <w:p w14:paraId="3037728C" w14:textId="77777777" w:rsidR="00985607" w:rsidRPr="00E16FB0" w:rsidRDefault="00985607" w:rsidP="00985607">
      <w:pPr>
        <w:adjustRightInd w:val="0"/>
        <w:jc w:val="both"/>
        <w:rPr>
          <w:rFonts w:ascii="Times New Roman" w:hAnsi="Times New Roman" w:cs="Times New Roman"/>
          <w:b/>
          <w:color w:val="000000" w:themeColor="text1"/>
          <w:sz w:val="20"/>
          <w:szCs w:val="20"/>
        </w:rPr>
      </w:pPr>
    </w:p>
    <w:p w14:paraId="5A324045" w14:textId="77777777" w:rsidR="00985607" w:rsidRPr="00E16FB0" w:rsidRDefault="00985607" w:rsidP="00985607">
      <w:pPr>
        <w:keepNext/>
        <w:adjustRightInd w:val="0"/>
        <w:jc w:val="center"/>
        <w:rPr>
          <w:rFonts w:ascii="Times New Roman" w:hAnsi="Times New Roman" w:cs="Times New Roman"/>
          <w:b/>
          <w:color w:val="000000" w:themeColor="text1"/>
        </w:rPr>
      </w:pPr>
      <w:r w:rsidRPr="00E16FB0">
        <w:rPr>
          <w:rFonts w:ascii="Times New Roman" w:hAnsi="Times New Roman" w:cs="Times New Roman"/>
          <w:b/>
          <w:noProof/>
          <w:color w:val="000000" w:themeColor="text1"/>
        </w:rPr>
        <w:drawing>
          <wp:inline distT="0" distB="0" distL="0" distR="0" wp14:anchorId="3DEDEA56" wp14:editId="6B43AE38">
            <wp:extent cx="3200400" cy="22860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D887FB" w14:textId="77777777" w:rsidR="00985607" w:rsidRDefault="00985607" w:rsidP="00985607">
      <w:pPr>
        <w:pStyle w:val="Caption"/>
        <w:jc w:val="center"/>
        <w:rPr>
          <w:rFonts w:ascii="Times New Roman" w:hAnsi="Times New Roman" w:cs="Times New Roman"/>
          <w:b/>
          <w:i w:val="0"/>
          <w:color w:val="000000" w:themeColor="text1"/>
        </w:rPr>
      </w:pPr>
    </w:p>
    <w:p w14:paraId="11E59E20" w14:textId="77777777" w:rsidR="00985607" w:rsidRPr="00DA7DC6" w:rsidRDefault="00985607" w:rsidP="00985607">
      <w:pPr>
        <w:pStyle w:val="Caption"/>
        <w:jc w:val="center"/>
        <w:rPr>
          <w:rFonts w:ascii="Times New Roman" w:hAnsi="Times New Roman" w:cs="Times New Roman"/>
          <w:color w:val="000000" w:themeColor="text1"/>
        </w:rPr>
      </w:pPr>
      <w:r w:rsidRPr="00DA7DC6">
        <w:rPr>
          <w:rFonts w:ascii="Times New Roman" w:hAnsi="Times New Roman" w:cs="Times New Roman"/>
          <w:color w:val="000000" w:themeColor="text1"/>
        </w:rPr>
        <w:t xml:space="preserve">Figure </w:t>
      </w:r>
      <w:r w:rsidRPr="00DA7DC6">
        <w:rPr>
          <w:rFonts w:ascii="Times New Roman" w:hAnsi="Times New Roman" w:cs="Times New Roman"/>
          <w:color w:val="000000" w:themeColor="text1"/>
        </w:rPr>
        <w:fldChar w:fldCharType="begin"/>
      </w:r>
      <w:r w:rsidRPr="00DA7DC6">
        <w:rPr>
          <w:rFonts w:ascii="Times New Roman" w:hAnsi="Times New Roman" w:cs="Times New Roman"/>
          <w:color w:val="000000" w:themeColor="text1"/>
        </w:rPr>
        <w:instrText xml:space="preserve"> SEQ Figure \* ARABIC </w:instrText>
      </w:r>
      <w:r w:rsidRPr="00DA7DC6">
        <w:rPr>
          <w:rFonts w:ascii="Times New Roman" w:hAnsi="Times New Roman" w:cs="Times New Roman"/>
          <w:color w:val="000000" w:themeColor="text1"/>
        </w:rPr>
        <w:fldChar w:fldCharType="separate"/>
      </w:r>
      <w:r w:rsidRPr="00DA7DC6">
        <w:rPr>
          <w:rFonts w:ascii="Times New Roman" w:hAnsi="Times New Roman" w:cs="Times New Roman"/>
          <w:noProof/>
          <w:color w:val="000000" w:themeColor="text1"/>
        </w:rPr>
        <w:t>1</w:t>
      </w:r>
      <w:r w:rsidRPr="00DA7DC6">
        <w:rPr>
          <w:rFonts w:ascii="Times New Roman" w:hAnsi="Times New Roman" w:cs="Times New Roman"/>
          <w:color w:val="000000" w:themeColor="text1"/>
        </w:rPr>
        <w:fldChar w:fldCharType="end"/>
      </w:r>
      <w:r w:rsidRPr="00DA7DC6">
        <w:rPr>
          <w:rFonts w:ascii="Times New Roman" w:hAnsi="Times New Roman" w:cs="Times New Roman"/>
          <w:color w:val="000000" w:themeColor="text1"/>
        </w:rPr>
        <w:t>: Sample of figure (9, time new roman)</w:t>
      </w:r>
    </w:p>
    <w:p w14:paraId="30EFE15B" w14:textId="77777777" w:rsidR="00985607" w:rsidRPr="00E16FB0" w:rsidRDefault="00985607" w:rsidP="00985607">
      <w:pPr>
        <w:rPr>
          <w:rFonts w:ascii="Times New Roman" w:hAnsi="Times New Roman" w:cs="Times New Roman"/>
        </w:rPr>
      </w:pPr>
    </w:p>
    <w:p w14:paraId="7DA52E94" w14:textId="77777777" w:rsidR="00985607" w:rsidRPr="00E16FB0" w:rsidRDefault="00985607" w:rsidP="00985607">
      <w:pPr>
        <w:keepNext/>
        <w:jc w:val="center"/>
        <w:rPr>
          <w:rFonts w:ascii="Times New Roman" w:hAnsi="Times New Roman" w:cs="Times New Roman"/>
        </w:rPr>
      </w:pPr>
      <w:r w:rsidRPr="00E16FB0">
        <w:rPr>
          <w:rFonts w:ascii="Times New Roman" w:hAnsi="Times New Roman" w:cs="Times New Roman"/>
          <w:b/>
          <w:noProof/>
          <w:color w:val="000000" w:themeColor="text1"/>
        </w:rPr>
        <w:drawing>
          <wp:inline distT="0" distB="0" distL="0" distR="0" wp14:anchorId="1E7F9767" wp14:editId="1FE0040A">
            <wp:extent cx="3200400" cy="2286000"/>
            <wp:effectExtent l="0" t="0" r="0" b="0"/>
            <wp:docPr id="339782068" name="Chart 3397820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F8F1C1" w14:textId="77777777" w:rsidR="00985607" w:rsidRDefault="00985607" w:rsidP="00985607">
      <w:pPr>
        <w:pStyle w:val="Caption"/>
        <w:jc w:val="center"/>
        <w:rPr>
          <w:rFonts w:ascii="Times New Roman" w:hAnsi="Times New Roman" w:cs="Times New Roman"/>
          <w:b/>
          <w:i w:val="0"/>
          <w:color w:val="000000" w:themeColor="text1"/>
        </w:rPr>
      </w:pPr>
    </w:p>
    <w:p w14:paraId="1D5F5B0C" w14:textId="77777777" w:rsidR="00985607" w:rsidRPr="00DA7DC6" w:rsidRDefault="00985607" w:rsidP="00985607">
      <w:pPr>
        <w:pStyle w:val="Caption"/>
        <w:jc w:val="center"/>
        <w:rPr>
          <w:rFonts w:ascii="Times New Roman" w:hAnsi="Times New Roman" w:cs="Times New Roman"/>
          <w:color w:val="000000" w:themeColor="text1"/>
        </w:rPr>
      </w:pPr>
      <w:r w:rsidRPr="00DA7DC6">
        <w:rPr>
          <w:rFonts w:ascii="Times New Roman" w:hAnsi="Times New Roman" w:cs="Times New Roman"/>
          <w:color w:val="000000" w:themeColor="text1"/>
        </w:rPr>
        <w:t xml:space="preserve">Figure </w:t>
      </w:r>
      <w:r w:rsidRPr="00DA7DC6">
        <w:rPr>
          <w:rFonts w:ascii="Times New Roman" w:hAnsi="Times New Roman" w:cs="Times New Roman"/>
          <w:color w:val="000000" w:themeColor="text1"/>
        </w:rPr>
        <w:fldChar w:fldCharType="begin"/>
      </w:r>
      <w:r w:rsidRPr="00DA7DC6">
        <w:rPr>
          <w:rFonts w:ascii="Times New Roman" w:hAnsi="Times New Roman" w:cs="Times New Roman"/>
          <w:color w:val="000000" w:themeColor="text1"/>
        </w:rPr>
        <w:instrText xml:space="preserve"> SEQ Figure \* ARABIC </w:instrText>
      </w:r>
      <w:r w:rsidRPr="00DA7DC6">
        <w:rPr>
          <w:rFonts w:ascii="Times New Roman" w:hAnsi="Times New Roman" w:cs="Times New Roman"/>
          <w:color w:val="000000" w:themeColor="text1"/>
        </w:rPr>
        <w:fldChar w:fldCharType="separate"/>
      </w:r>
      <w:r w:rsidRPr="00DA7DC6">
        <w:rPr>
          <w:rFonts w:ascii="Times New Roman" w:hAnsi="Times New Roman" w:cs="Times New Roman"/>
          <w:noProof/>
          <w:color w:val="000000" w:themeColor="text1"/>
        </w:rPr>
        <w:t>2</w:t>
      </w:r>
      <w:r w:rsidRPr="00DA7DC6">
        <w:rPr>
          <w:rFonts w:ascii="Times New Roman" w:hAnsi="Times New Roman" w:cs="Times New Roman"/>
          <w:color w:val="000000" w:themeColor="text1"/>
        </w:rPr>
        <w:fldChar w:fldCharType="end"/>
      </w:r>
      <w:r w:rsidRPr="00DA7DC6">
        <w:rPr>
          <w:rFonts w:ascii="Times New Roman" w:hAnsi="Times New Roman" w:cs="Times New Roman"/>
          <w:color w:val="000000" w:themeColor="text1"/>
        </w:rPr>
        <w:t>:  Sample of figure (9, time new roman)</w:t>
      </w:r>
    </w:p>
    <w:p w14:paraId="6E349E58" w14:textId="77777777" w:rsidR="00985607" w:rsidRPr="00E16FB0" w:rsidRDefault="00985607" w:rsidP="00985607">
      <w:pPr>
        <w:adjustRightInd w:val="0"/>
        <w:jc w:val="both"/>
        <w:rPr>
          <w:rFonts w:ascii="Times New Roman" w:hAnsi="Times New Roman" w:cs="Times New Roman"/>
          <w:color w:val="000000" w:themeColor="text1"/>
          <w:sz w:val="20"/>
          <w:szCs w:val="20"/>
        </w:rPr>
      </w:pPr>
    </w:p>
    <w:p w14:paraId="73AB7EA4" w14:textId="77777777" w:rsidR="00985607" w:rsidRPr="00E16FB0" w:rsidRDefault="00985607" w:rsidP="00985607">
      <w:pPr>
        <w:adjustRightInd w:val="0"/>
        <w:jc w:val="both"/>
        <w:rPr>
          <w:rFonts w:ascii="Times New Roman" w:hAnsi="Times New Roman" w:cs="Times New Roman"/>
          <w:color w:val="000000" w:themeColor="text1"/>
          <w:sz w:val="20"/>
          <w:szCs w:val="20"/>
        </w:rPr>
      </w:pPr>
    </w:p>
    <w:p w14:paraId="15265058" w14:textId="77777777" w:rsidR="00985607" w:rsidRPr="00E16FB0" w:rsidRDefault="00985607" w:rsidP="00985607">
      <w:pPr>
        <w:adjustRightInd w:val="0"/>
        <w:jc w:val="both"/>
        <w:rPr>
          <w:rFonts w:ascii="Times New Roman" w:hAnsi="Times New Roman" w:cs="Times New Roman"/>
          <w:color w:val="000000" w:themeColor="text1"/>
          <w:sz w:val="20"/>
          <w:szCs w:val="20"/>
        </w:rPr>
      </w:pPr>
    </w:p>
    <w:p w14:paraId="79E4EFB2" w14:textId="77777777" w:rsidR="00985607" w:rsidRPr="00DA7DC6" w:rsidRDefault="00985607" w:rsidP="00985607">
      <w:pPr>
        <w:pStyle w:val="ListParagraph"/>
        <w:numPr>
          <w:ilvl w:val="0"/>
          <w:numId w:val="1"/>
        </w:numPr>
        <w:adjustRightInd w:val="0"/>
        <w:ind w:left="450" w:hanging="450"/>
        <w:jc w:val="both"/>
        <w:rPr>
          <w:rFonts w:ascii="Times New Roman" w:hAnsi="Times New Roman" w:cs="Times New Roman"/>
          <w:b/>
          <w:color w:val="000000" w:themeColor="text1"/>
          <w:sz w:val="20"/>
          <w:szCs w:val="20"/>
        </w:rPr>
      </w:pPr>
      <w:r w:rsidRPr="00DA7DC6">
        <w:rPr>
          <w:rFonts w:ascii="Times New Roman" w:hAnsi="Times New Roman" w:cs="Times New Roman"/>
          <w:b/>
          <w:color w:val="000000" w:themeColor="text1"/>
          <w:sz w:val="20"/>
          <w:szCs w:val="20"/>
        </w:rPr>
        <w:t xml:space="preserve">Result and Discussion </w:t>
      </w:r>
      <w:r w:rsidRPr="00DA7DC6">
        <w:rPr>
          <w:rFonts w:ascii="Times New Roman" w:eastAsia="Courier New" w:hAnsi="Times New Roman" w:cs="Times New Roman"/>
          <w:b/>
          <w:sz w:val="20"/>
          <w:szCs w:val="20"/>
        </w:rPr>
        <w:t>(12 Time New Roman, Bold)</w:t>
      </w:r>
    </w:p>
    <w:p w14:paraId="5ECC748D" w14:textId="77777777" w:rsidR="00985607" w:rsidRPr="00E16FB0" w:rsidRDefault="00985607" w:rsidP="00985607">
      <w:pPr>
        <w:pStyle w:val="ListParagraph"/>
        <w:adjustRightInd w:val="0"/>
        <w:ind w:left="880"/>
        <w:jc w:val="both"/>
        <w:rPr>
          <w:rFonts w:ascii="Times New Roman" w:hAnsi="Times New Roman" w:cs="Times New Roman"/>
          <w:color w:val="000000" w:themeColor="text1"/>
          <w:sz w:val="20"/>
          <w:szCs w:val="20"/>
        </w:rPr>
      </w:pPr>
    </w:p>
    <w:p w14:paraId="64A02CD9" w14:textId="77777777" w:rsidR="00985607" w:rsidRPr="00E16FB0" w:rsidRDefault="00985607" w:rsidP="00985607">
      <w:pPr>
        <w:pStyle w:val="ListParagraph"/>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In this section explain your result and discussion, The font size of this section should be 10, time new roman. Do not under line of any heading. In this section explain your result and discussion, The font size of this section should be 10, time new roman. Do not under line of any heading.</w:t>
      </w:r>
    </w:p>
    <w:p w14:paraId="6FE562B0" w14:textId="77777777" w:rsidR="00985607" w:rsidRPr="00E16FB0" w:rsidRDefault="00985607" w:rsidP="00985607">
      <w:pPr>
        <w:pStyle w:val="ListParagraph"/>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 xml:space="preserve">In this section explain your result and discussion, the font size of this section should be 10, time new roman. Do not under line of any heading. In this section explain your result and discussion, The font size of this section should be 10, time new roman. Do not under line of any heading. </w:t>
      </w:r>
    </w:p>
    <w:p w14:paraId="4E07DC51" w14:textId="77777777" w:rsidR="00985607" w:rsidRDefault="00985607" w:rsidP="00985607">
      <w:pPr>
        <w:pStyle w:val="ListParagraph"/>
        <w:adjustRightInd w:val="0"/>
        <w:jc w:val="both"/>
        <w:rPr>
          <w:rFonts w:ascii="Times New Roman" w:hAnsi="Times New Roman" w:cs="Times New Roman"/>
          <w:color w:val="000000" w:themeColor="text1"/>
          <w:sz w:val="20"/>
          <w:szCs w:val="20"/>
        </w:rPr>
      </w:pPr>
      <w:r w:rsidRPr="00E16FB0">
        <w:rPr>
          <w:rFonts w:ascii="Times New Roman" w:hAnsi="Times New Roman" w:cs="Times New Roman"/>
          <w:color w:val="000000" w:themeColor="text1"/>
          <w:sz w:val="20"/>
          <w:szCs w:val="20"/>
        </w:rPr>
        <w:t>In this section explain your result and discussion, The font size of this section should be 10, time new roman.</w:t>
      </w:r>
    </w:p>
    <w:p w14:paraId="1E9BFC4D" w14:textId="77777777" w:rsidR="00985607" w:rsidRPr="00E16FB0" w:rsidRDefault="00985607" w:rsidP="00985607">
      <w:pPr>
        <w:pStyle w:val="ListParagraph"/>
        <w:adjustRightInd w:val="0"/>
        <w:jc w:val="both"/>
        <w:rPr>
          <w:rFonts w:ascii="Times New Roman" w:hAnsi="Times New Roman" w:cs="Times New Roman"/>
          <w:color w:val="000000" w:themeColor="text1"/>
          <w:sz w:val="20"/>
          <w:szCs w:val="20"/>
        </w:rPr>
      </w:pPr>
    </w:p>
    <w:p w14:paraId="612AC686" w14:textId="77777777" w:rsidR="00985607" w:rsidRPr="00DA7DC6" w:rsidRDefault="00985607" w:rsidP="00985607">
      <w:pPr>
        <w:pStyle w:val="ListParagraph"/>
        <w:numPr>
          <w:ilvl w:val="0"/>
          <w:numId w:val="1"/>
        </w:numPr>
        <w:adjustRightInd w:val="0"/>
        <w:ind w:left="360"/>
        <w:jc w:val="both"/>
        <w:rPr>
          <w:rFonts w:ascii="Times New Roman" w:hAnsi="Times New Roman" w:cs="Times New Roman"/>
          <w:b/>
          <w:color w:val="000000" w:themeColor="text1"/>
          <w:sz w:val="20"/>
          <w:szCs w:val="20"/>
        </w:rPr>
      </w:pPr>
      <w:r w:rsidRPr="00DA7DC6">
        <w:rPr>
          <w:rFonts w:ascii="Times New Roman" w:hAnsi="Times New Roman" w:cs="Times New Roman"/>
          <w:b/>
          <w:color w:val="000000" w:themeColor="text1"/>
          <w:sz w:val="20"/>
          <w:szCs w:val="20"/>
        </w:rPr>
        <w:t xml:space="preserve">Conclusion </w:t>
      </w:r>
    </w:p>
    <w:p w14:paraId="410EF77E" w14:textId="77777777" w:rsidR="00985607" w:rsidRPr="00E16FB0" w:rsidRDefault="00985607" w:rsidP="00985607">
      <w:pPr>
        <w:pStyle w:val="ListParagraph"/>
        <w:adjustRightInd w:val="0"/>
        <w:ind w:left="360" w:hanging="360"/>
        <w:jc w:val="both"/>
        <w:rPr>
          <w:rFonts w:ascii="Times New Roman" w:hAnsi="Times New Roman" w:cs="Times New Roman"/>
          <w:color w:val="000000" w:themeColor="text1"/>
          <w:sz w:val="20"/>
          <w:szCs w:val="20"/>
        </w:rPr>
      </w:pPr>
    </w:p>
    <w:p w14:paraId="76397D6E" w14:textId="77777777" w:rsidR="00985607" w:rsidRPr="00E16FB0" w:rsidRDefault="00985607" w:rsidP="00985607">
      <w:pPr>
        <w:pStyle w:val="ListParagraph"/>
        <w:adjustRightInd w:val="0"/>
        <w:jc w:val="both"/>
        <w:rPr>
          <w:rFonts w:ascii="Times New Roman" w:hAnsi="Times New Roman" w:cs="Times New Roman"/>
          <w:sz w:val="20"/>
          <w:szCs w:val="20"/>
        </w:rPr>
      </w:pPr>
      <w:r w:rsidRPr="00E16FB0">
        <w:rPr>
          <w:rFonts w:ascii="Times New Roman" w:hAnsi="Times New Roman" w:cs="Times New Roman"/>
          <w:sz w:val="20"/>
          <w:szCs w:val="20"/>
        </w:rPr>
        <w:t xml:space="preserve">A conclusion section must be included and should indicate clearly the advantages, limitations, and possible </w:t>
      </w:r>
      <w:proofErr w:type="spellStart"/>
      <w:r w:rsidRPr="00E16FB0">
        <w:rPr>
          <w:rFonts w:ascii="Times New Roman" w:hAnsi="Times New Roman" w:cs="Times New Roman"/>
          <w:sz w:val="20"/>
          <w:szCs w:val="20"/>
        </w:rPr>
        <w:t>applicationsof</w:t>
      </w:r>
      <w:proofErr w:type="spellEnd"/>
      <w:r w:rsidRPr="00E16FB0">
        <w:rPr>
          <w:rFonts w:ascii="Times New Roman" w:hAnsi="Times New Roman" w:cs="Times New Roman"/>
          <w:sz w:val="20"/>
          <w:szCs w:val="20"/>
        </w:rPr>
        <w:t xml:space="preserve"> the paper.  Although a conclusion may review the main points of the paper, do not replicate the abstract as the conclusion. A conclusion might elaborate on the importance of the work or suggest applications and extensions</w:t>
      </w:r>
    </w:p>
    <w:p w14:paraId="168DCAF1" w14:textId="77777777" w:rsidR="00985607" w:rsidRPr="00E16FB0" w:rsidRDefault="00985607" w:rsidP="00985607">
      <w:pPr>
        <w:pStyle w:val="ListParagraph"/>
        <w:adjustRightInd w:val="0"/>
        <w:ind w:left="880"/>
        <w:jc w:val="both"/>
        <w:rPr>
          <w:rFonts w:ascii="Times New Roman" w:hAnsi="Times New Roman" w:cs="Times New Roman"/>
          <w:sz w:val="20"/>
          <w:szCs w:val="20"/>
        </w:rPr>
      </w:pPr>
    </w:p>
    <w:p w14:paraId="58AF3B44" w14:textId="77777777" w:rsidR="00985607" w:rsidRPr="00E16FB0" w:rsidRDefault="00985607" w:rsidP="00985607">
      <w:pPr>
        <w:pStyle w:val="ListParagraph"/>
        <w:adjustRightInd w:val="0"/>
        <w:ind w:left="880"/>
        <w:jc w:val="both"/>
        <w:rPr>
          <w:rFonts w:ascii="Times New Roman" w:hAnsi="Times New Roman" w:cs="Times New Roman"/>
          <w:sz w:val="20"/>
          <w:szCs w:val="20"/>
        </w:rPr>
      </w:pPr>
    </w:p>
    <w:p w14:paraId="558196FD" w14:textId="77777777" w:rsidR="00985607" w:rsidRPr="00DA7DC6" w:rsidRDefault="00985607" w:rsidP="00985607">
      <w:pPr>
        <w:adjustRightInd w:val="0"/>
        <w:jc w:val="both"/>
        <w:rPr>
          <w:rFonts w:ascii="Times New Roman" w:hAnsi="Times New Roman" w:cs="Times New Roman"/>
          <w:b/>
          <w:sz w:val="20"/>
          <w:szCs w:val="20"/>
        </w:rPr>
      </w:pPr>
      <w:r w:rsidRPr="00DA7DC6">
        <w:rPr>
          <w:rFonts w:ascii="Times New Roman" w:hAnsi="Times New Roman" w:cs="Times New Roman"/>
          <w:b/>
          <w:sz w:val="20"/>
          <w:szCs w:val="20"/>
        </w:rPr>
        <w:t>References</w:t>
      </w:r>
    </w:p>
    <w:p w14:paraId="678A4857" w14:textId="77777777" w:rsidR="00985607" w:rsidRPr="00E16FB0" w:rsidRDefault="00985607" w:rsidP="00985607">
      <w:pPr>
        <w:pStyle w:val="ListParagraph"/>
        <w:adjustRightInd w:val="0"/>
        <w:ind w:left="880"/>
        <w:jc w:val="both"/>
        <w:rPr>
          <w:rFonts w:ascii="Times New Roman" w:hAnsi="Times New Roman" w:cs="Times New Roman"/>
          <w:b/>
          <w:sz w:val="24"/>
          <w:szCs w:val="24"/>
        </w:rPr>
      </w:pPr>
    </w:p>
    <w:p w14:paraId="3F06290B" w14:textId="77777777" w:rsidR="00985607" w:rsidRPr="00E16FB0" w:rsidRDefault="00985607" w:rsidP="00985607">
      <w:pPr>
        <w:pStyle w:val="references"/>
        <w:numPr>
          <w:ilvl w:val="0"/>
          <w:numId w:val="3"/>
        </w:numPr>
        <w:tabs>
          <w:tab w:val="clear" w:pos="360"/>
        </w:tabs>
        <w:adjustRightInd/>
        <w:spacing w:after="60" w:line="200" w:lineRule="exact"/>
        <w:ind w:right="0"/>
        <w:rPr>
          <w:rFonts w:eastAsia="Courier New"/>
          <w:sz w:val="27"/>
          <w:szCs w:val="27"/>
        </w:rPr>
      </w:pPr>
      <w:r w:rsidRPr="00E16FB0">
        <w:t xml:space="preserve">D. Mohanti and P.Hasan, “Analysis of mechanical properties of aluminium alloy, </w:t>
      </w:r>
      <w:r w:rsidRPr="00E16FB0">
        <w:rPr>
          <w:sz w:val="18"/>
          <w:szCs w:val="18"/>
        </w:rPr>
        <w:t>International journal of research in engineering and innovation</w:t>
      </w:r>
      <w:r w:rsidRPr="00E16FB0">
        <w:t>, vol. 2 issue 4 Dec. 2001, pp. 2127-2130</w:t>
      </w:r>
    </w:p>
    <w:p w14:paraId="6A615300" w14:textId="77777777" w:rsidR="00985607" w:rsidRPr="00E00676" w:rsidRDefault="00985607" w:rsidP="00985607">
      <w:pPr>
        <w:pStyle w:val="references"/>
        <w:numPr>
          <w:ilvl w:val="0"/>
          <w:numId w:val="3"/>
        </w:numPr>
        <w:tabs>
          <w:tab w:val="clear" w:pos="360"/>
        </w:tabs>
        <w:adjustRightInd/>
        <w:spacing w:after="60" w:line="200" w:lineRule="exact"/>
        <w:ind w:right="0"/>
        <w:rPr>
          <w:rFonts w:eastAsia="Courier New"/>
          <w:sz w:val="27"/>
          <w:szCs w:val="27"/>
        </w:rPr>
      </w:pPr>
      <w:r w:rsidRPr="00E16FB0">
        <w:t xml:space="preserve">D. Mohanti and P.Hasan, “Analysis of mechanical properties of aluminium alloy, </w:t>
      </w:r>
      <w:r w:rsidRPr="00E16FB0">
        <w:rPr>
          <w:sz w:val="18"/>
          <w:szCs w:val="18"/>
        </w:rPr>
        <w:t>International journal of research in engineering and innovation</w:t>
      </w:r>
      <w:r w:rsidRPr="00E16FB0">
        <w:t>, vol. 2 issue 4 Dec. 2001, pp. 2127-2130</w:t>
      </w:r>
      <w:r>
        <w:t>.</w:t>
      </w:r>
      <w:r w:rsidRPr="00ED042C">
        <w:rPr>
          <w:sz w:val="18"/>
          <w:szCs w:val="18"/>
        </w:rPr>
        <w:t xml:space="preserve"> </w:t>
      </w:r>
    </w:p>
    <w:p w14:paraId="32BA1632" w14:textId="77777777" w:rsidR="00985607" w:rsidRDefault="00985607" w:rsidP="00985607">
      <w:pPr>
        <w:pStyle w:val="references"/>
        <w:ind w:left="360"/>
        <w:rPr>
          <w:sz w:val="18"/>
          <w:szCs w:val="18"/>
        </w:rPr>
      </w:pPr>
    </w:p>
    <w:p w14:paraId="27F244EC" w14:textId="77777777" w:rsidR="00985607" w:rsidRDefault="00985607" w:rsidP="00985607">
      <w:pPr>
        <w:pStyle w:val="references"/>
        <w:ind w:left="360"/>
        <w:rPr>
          <w:sz w:val="18"/>
          <w:szCs w:val="18"/>
        </w:rPr>
      </w:pPr>
    </w:p>
    <w:p w14:paraId="144AD386" w14:textId="77777777" w:rsidR="00985607" w:rsidRPr="00E00676" w:rsidRDefault="00985607" w:rsidP="00985607">
      <w:pPr>
        <w:pStyle w:val="NoSpacing"/>
        <w:jc w:val="both"/>
        <w:rPr>
          <w:rFonts w:ascii="Times New Roman" w:hAnsi="Times New Roman"/>
          <w:b/>
          <w:sz w:val="20"/>
          <w:szCs w:val="20"/>
        </w:rPr>
      </w:pPr>
      <w:r w:rsidRPr="00E00676">
        <w:rPr>
          <w:rFonts w:ascii="Times New Roman" w:hAnsi="Times New Roman"/>
          <w:b/>
          <w:sz w:val="20"/>
          <w:szCs w:val="20"/>
        </w:rPr>
        <w:t xml:space="preserve">BIOGRAPHIES (Optional not </w:t>
      </w:r>
      <w:proofErr w:type="gramStart"/>
      <w:r w:rsidRPr="00E00676">
        <w:rPr>
          <w:rFonts w:ascii="Times New Roman" w:hAnsi="Times New Roman"/>
          <w:b/>
          <w:sz w:val="20"/>
          <w:szCs w:val="20"/>
        </w:rPr>
        <w:t>mandatory )</w:t>
      </w:r>
      <w:proofErr w:type="gramEnd"/>
    </w:p>
    <w:p w14:paraId="15A18197" w14:textId="77777777" w:rsidR="00985607" w:rsidRDefault="00985607" w:rsidP="00985607">
      <w:pPr>
        <w:pStyle w:val="references"/>
        <w:ind w:left="360"/>
        <w:rPr>
          <w:sz w:val="18"/>
          <w:szCs w:val="18"/>
        </w:rPr>
      </w:pPr>
    </w:p>
    <w:tbl>
      <w:tblPr>
        <w:tblW w:w="0" w:type="auto"/>
        <w:tblLayout w:type="fixed"/>
        <w:tblLook w:val="0000" w:firstRow="0" w:lastRow="0" w:firstColumn="0" w:lastColumn="0" w:noHBand="0" w:noVBand="0"/>
      </w:tblPr>
      <w:tblGrid>
        <w:gridCol w:w="1668"/>
        <w:gridCol w:w="3118"/>
      </w:tblGrid>
      <w:tr w:rsidR="00985607" w14:paraId="5BEC595A" w14:textId="77777777" w:rsidTr="00AF7870">
        <w:trPr>
          <w:trHeight w:val="1365"/>
        </w:trPr>
        <w:tc>
          <w:tcPr>
            <w:tcW w:w="1668" w:type="dxa"/>
            <w:vAlign w:val="center"/>
          </w:tcPr>
          <w:p w14:paraId="6FF54363" w14:textId="77777777" w:rsidR="00985607" w:rsidRDefault="00985607" w:rsidP="00AF7870">
            <w:pPr>
              <w:pStyle w:val="NoSpacing"/>
              <w:jc w:val="both"/>
              <w:rPr>
                <w:rFonts w:ascii="Cambria" w:hAnsi="Cambria"/>
                <w:sz w:val="20"/>
                <w:szCs w:val="20"/>
              </w:rPr>
            </w:pPr>
            <w:r>
              <w:rPr>
                <w:rFonts w:ascii="Cambria" w:hAnsi="Cambria"/>
                <w:b/>
                <w:noProof/>
              </w:rPr>
              <mc:AlternateContent>
                <mc:Choice Requires="wps">
                  <w:drawing>
                    <wp:anchor distT="0" distB="0" distL="114300" distR="114300" simplePos="0" relativeHeight="251683840" behindDoc="0" locked="0" layoutInCell="1" allowOverlap="1" wp14:anchorId="7007C142" wp14:editId="748DE1B5">
                      <wp:simplePos x="0" y="0"/>
                      <wp:positionH relativeFrom="column">
                        <wp:posOffset>137160</wp:posOffset>
                      </wp:positionH>
                      <wp:positionV relativeFrom="paragraph">
                        <wp:posOffset>87630</wp:posOffset>
                      </wp:positionV>
                      <wp:extent cx="708025" cy="730250"/>
                      <wp:effectExtent l="6350" t="8255" r="9525"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14:paraId="11006E5C" w14:textId="77777777" w:rsidR="00985607" w:rsidRDefault="00985607" w:rsidP="00985607">
                                  <w:pPr>
                                    <w:jc w:val="center"/>
                                  </w:pPr>
                                  <w:r>
                                    <w:t>1’st Author</w:t>
                                  </w:r>
                                </w:p>
                                <w:p w14:paraId="58968505" w14:textId="77777777" w:rsidR="00985607" w:rsidRDefault="00985607" w:rsidP="00985607">
                                  <w:pPr>
                                    <w:jc w:val="center"/>
                                  </w:pPr>
                                  <w:r>
                                    <w:t>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07C142" id="_x0000_t202" coordsize="21600,21600" o:spt="202" path="m,l,21600r21600,l21600,xe">
                      <v:stroke joinstyle="miter"/>
                      <v:path gradientshapeok="t" o:connecttype="rect"/>
                    </v:shapetype>
                    <v:shape id="Text Box 8" o:spid="_x0000_s1031" type="#_x0000_t202" style="position:absolute;left:0;text-align:left;margin-left:10.8pt;margin-top:6.9pt;width:55.75pt;height: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">
                      <v:textbox>
                        <w:txbxContent>
                          <w:p w14:paraId="11006E5C" w14:textId="77777777" w:rsidR="00985607" w:rsidRDefault="00985607" w:rsidP="00985607">
                            <w:pPr>
                              <w:jc w:val="center"/>
                            </w:pPr>
                            <w:r>
                              <w:t>1’st Author</w:t>
                            </w:r>
                          </w:p>
                          <w:p w14:paraId="58968505" w14:textId="77777777" w:rsidR="00985607" w:rsidRDefault="00985607" w:rsidP="00985607">
                            <w:pPr>
                              <w:jc w:val="center"/>
                            </w:pPr>
                            <w:r>
                              <w:t>Photo</w:t>
                            </w:r>
                          </w:p>
                        </w:txbxContent>
                      </v:textbox>
                    </v:shape>
                  </w:pict>
                </mc:Fallback>
              </mc:AlternateContent>
            </w:r>
          </w:p>
        </w:tc>
        <w:tc>
          <w:tcPr>
            <w:tcW w:w="3118" w:type="dxa"/>
          </w:tcPr>
          <w:p w14:paraId="2F271C62" w14:textId="77777777" w:rsidR="00985607" w:rsidRDefault="00985607" w:rsidP="00AF7870">
            <w:pPr>
              <w:pStyle w:val="NoSpacing"/>
              <w:jc w:val="both"/>
              <w:rPr>
                <w:rFonts w:ascii="Cambria" w:hAnsi="Cambria"/>
                <w:sz w:val="20"/>
                <w:szCs w:val="20"/>
              </w:rPr>
            </w:pPr>
          </w:p>
          <w:p w14:paraId="0A78B957" w14:textId="77777777" w:rsidR="00985607" w:rsidRDefault="00985607" w:rsidP="00AF7870">
            <w:pPr>
              <w:pStyle w:val="NoSpacing"/>
              <w:jc w:val="both"/>
              <w:rPr>
                <w:rFonts w:ascii="Cambria" w:hAnsi="Cambria"/>
                <w:sz w:val="20"/>
                <w:szCs w:val="20"/>
              </w:rPr>
            </w:pPr>
          </w:p>
          <w:p w14:paraId="546AFAFF" w14:textId="77777777" w:rsidR="00985607" w:rsidRDefault="00985607" w:rsidP="00AF7870">
            <w:pPr>
              <w:pStyle w:val="NoSpacing"/>
              <w:jc w:val="both"/>
              <w:rPr>
                <w:rFonts w:ascii="Cambria" w:hAnsi="Cambria"/>
                <w:sz w:val="20"/>
                <w:szCs w:val="20"/>
              </w:rPr>
            </w:pPr>
            <w:r>
              <w:rPr>
                <w:rFonts w:ascii="Cambria" w:hAnsi="Cambria"/>
                <w:sz w:val="20"/>
                <w:szCs w:val="20"/>
              </w:rPr>
              <w:t xml:space="preserve">Description about the author1 </w:t>
            </w:r>
          </w:p>
          <w:p w14:paraId="272BF1EA" w14:textId="77777777" w:rsidR="00985607" w:rsidRDefault="00985607" w:rsidP="00AF7870">
            <w:pPr>
              <w:pStyle w:val="NoSpacing"/>
              <w:jc w:val="both"/>
              <w:rPr>
                <w:rFonts w:ascii="Cambria" w:hAnsi="Cambria"/>
                <w:sz w:val="20"/>
                <w:szCs w:val="20"/>
              </w:rPr>
            </w:pPr>
            <w:r>
              <w:rPr>
                <w:rFonts w:ascii="Cambria" w:hAnsi="Cambria"/>
                <w:sz w:val="20"/>
                <w:szCs w:val="20"/>
              </w:rPr>
              <w:t>(in 4-6 lines)</w:t>
            </w:r>
          </w:p>
        </w:tc>
      </w:tr>
      <w:tr w:rsidR="00985607" w14:paraId="06840EC1" w14:textId="77777777" w:rsidTr="00AF7870">
        <w:trPr>
          <w:trHeight w:val="1374"/>
        </w:trPr>
        <w:tc>
          <w:tcPr>
            <w:tcW w:w="1668" w:type="dxa"/>
            <w:vAlign w:val="center"/>
          </w:tcPr>
          <w:p w14:paraId="152CA624" w14:textId="77777777" w:rsidR="00985607" w:rsidRDefault="00985607" w:rsidP="00AF7870">
            <w:pPr>
              <w:pStyle w:val="NoSpacing"/>
              <w:jc w:val="both"/>
              <w:rPr>
                <w:rFonts w:ascii="Cambria" w:hAnsi="Cambria"/>
                <w:sz w:val="20"/>
                <w:szCs w:val="20"/>
              </w:rPr>
            </w:pPr>
            <w:r>
              <w:rPr>
                <w:rFonts w:ascii="Cambria" w:hAnsi="Cambria"/>
                <w:noProof/>
                <w:sz w:val="20"/>
                <w:szCs w:val="20"/>
              </w:rPr>
              <mc:AlternateContent>
                <mc:Choice Requires="wps">
                  <w:drawing>
                    <wp:anchor distT="0" distB="0" distL="114300" distR="114300" simplePos="0" relativeHeight="251681792" behindDoc="0" locked="0" layoutInCell="1" allowOverlap="1" wp14:anchorId="0218C9C7" wp14:editId="0C0195DD">
                      <wp:simplePos x="0" y="0"/>
                      <wp:positionH relativeFrom="column">
                        <wp:posOffset>144780</wp:posOffset>
                      </wp:positionH>
                      <wp:positionV relativeFrom="paragraph">
                        <wp:posOffset>68580</wp:posOffset>
                      </wp:positionV>
                      <wp:extent cx="708025" cy="730250"/>
                      <wp:effectExtent l="13970" t="8255" r="11430" b="13970"/>
                      <wp:wrapNone/>
                      <wp:docPr id="318940422" name="Text Box 318940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14:paraId="5F2A39C9" w14:textId="77777777" w:rsidR="00985607" w:rsidRDefault="00985607" w:rsidP="00985607">
                                  <w:pPr>
                                    <w:jc w:val="center"/>
                                  </w:pPr>
                                  <w:r>
                                    <w:t>2</w:t>
                                  </w:r>
                                  <w:r>
                                    <w:rPr>
                                      <w:vertAlign w:val="superscript"/>
                                    </w:rPr>
                                    <w:t>nd</w:t>
                                  </w:r>
                                  <w:r>
                                    <w:t xml:space="preserve"> Author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18C9C7" id="Text Box 318940422" o:spid="_x0000_s1032" type="#_x0000_t202" style="position:absolute;left:0;text-align:left;margin-left:11.4pt;margin-top:5.4pt;width:55.75pt;height: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">
                      <v:textbox>
                        <w:txbxContent>
                          <w:p w14:paraId="5F2A39C9" w14:textId="77777777" w:rsidR="00985607" w:rsidRDefault="00985607" w:rsidP="00985607">
                            <w:pPr>
                              <w:jc w:val="center"/>
                            </w:pPr>
                            <w:r>
                              <w:t>2</w:t>
                            </w:r>
                            <w:r>
                              <w:rPr>
                                <w:vertAlign w:val="superscript"/>
                              </w:rPr>
                              <w:t>nd</w:t>
                            </w:r>
                            <w:r>
                              <w:t xml:space="preserve"> Author Photo</w:t>
                            </w:r>
                          </w:p>
                        </w:txbxContent>
                      </v:textbox>
                    </v:shape>
                  </w:pict>
                </mc:Fallback>
              </mc:AlternateContent>
            </w:r>
          </w:p>
        </w:tc>
        <w:tc>
          <w:tcPr>
            <w:tcW w:w="3118" w:type="dxa"/>
          </w:tcPr>
          <w:p w14:paraId="6CEE81C0" w14:textId="77777777" w:rsidR="00985607" w:rsidRDefault="00985607" w:rsidP="00AF7870">
            <w:pPr>
              <w:pStyle w:val="NoSpacing"/>
              <w:jc w:val="both"/>
              <w:rPr>
                <w:rFonts w:ascii="Cambria" w:hAnsi="Cambria"/>
                <w:sz w:val="20"/>
                <w:szCs w:val="20"/>
              </w:rPr>
            </w:pPr>
          </w:p>
          <w:p w14:paraId="14F49851" w14:textId="77777777" w:rsidR="00985607" w:rsidRDefault="00985607" w:rsidP="00AF7870">
            <w:pPr>
              <w:pStyle w:val="NoSpacing"/>
              <w:jc w:val="both"/>
              <w:rPr>
                <w:rFonts w:ascii="Cambria" w:hAnsi="Cambria"/>
                <w:sz w:val="20"/>
                <w:szCs w:val="20"/>
              </w:rPr>
            </w:pPr>
            <w:r>
              <w:rPr>
                <w:rFonts w:ascii="Cambria" w:hAnsi="Cambria"/>
                <w:sz w:val="20"/>
                <w:szCs w:val="20"/>
              </w:rPr>
              <w:t xml:space="preserve">Description </w:t>
            </w:r>
            <w:proofErr w:type="gramStart"/>
            <w:r>
              <w:rPr>
                <w:rFonts w:ascii="Cambria" w:hAnsi="Cambria"/>
                <w:sz w:val="20"/>
                <w:szCs w:val="20"/>
              </w:rPr>
              <w:t>“ “</w:t>
            </w:r>
            <w:proofErr w:type="gramEnd"/>
          </w:p>
        </w:tc>
      </w:tr>
      <w:tr w:rsidR="00985607" w14:paraId="17C4DF0D" w14:textId="77777777" w:rsidTr="00AF7870">
        <w:trPr>
          <w:trHeight w:val="1374"/>
        </w:trPr>
        <w:tc>
          <w:tcPr>
            <w:tcW w:w="1668" w:type="dxa"/>
            <w:vAlign w:val="center"/>
          </w:tcPr>
          <w:p w14:paraId="1336C5DA" w14:textId="77777777" w:rsidR="00985607" w:rsidRDefault="00985607" w:rsidP="00AF7870">
            <w:pPr>
              <w:pStyle w:val="NoSpacing"/>
              <w:jc w:val="both"/>
              <w:rPr>
                <w:rFonts w:ascii="Cambria" w:hAnsi="Cambria"/>
              </w:rPr>
            </w:pPr>
            <w:r>
              <w:rPr>
                <w:rFonts w:ascii="Cambria" w:hAnsi="Cambria"/>
                <w:noProof/>
              </w:rPr>
              <mc:AlternateContent>
                <mc:Choice Requires="wps">
                  <w:drawing>
                    <wp:anchor distT="0" distB="0" distL="114300" distR="114300" simplePos="0" relativeHeight="251682816" behindDoc="0" locked="0" layoutInCell="1" allowOverlap="1" wp14:anchorId="33DEE61A" wp14:editId="092E415D">
                      <wp:simplePos x="0" y="0"/>
                      <wp:positionH relativeFrom="column">
                        <wp:posOffset>140970</wp:posOffset>
                      </wp:positionH>
                      <wp:positionV relativeFrom="paragraph">
                        <wp:posOffset>28575</wp:posOffset>
                      </wp:positionV>
                      <wp:extent cx="708025" cy="730250"/>
                      <wp:effectExtent l="10160" t="12065" r="5715"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025" cy="730250"/>
                              </a:xfrm>
                              <a:prstGeom prst="rect">
                                <a:avLst/>
                              </a:prstGeom>
                              <a:solidFill>
                                <a:srgbClr val="FFFFFF"/>
                              </a:solidFill>
                              <a:ln w="9525">
                                <a:solidFill>
                                  <a:srgbClr val="000000"/>
                                </a:solidFill>
                                <a:miter lim="800000"/>
                                <a:headEnd/>
                                <a:tailEnd/>
                              </a:ln>
                            </wps:spPr>
                            <wps:txbx>
                              <w:txbxContent>
                                <w:p w14:paraId="45E6E1D1" w14:textId="77777777" w:rsidR="00985607" w:rsidRDefault="00985607" w:rsidP="00985607">
                                  <w:pPr>
                                    <w:jc w:val="center"/>
                                  </w:pPr>
                                  <w:r>
                                    <w:t>3</w:t>
                                  </w:r>
                                  <w:r>
                                    <w:rPr>
                                      <w:vertAlign w:val="superscript"/>
                                    </w:rPr>
                                    <w:t>rd</w:t>
                                  </w:r>
                                </w:p>
                                <w:p w14:paraId="4571F5F4" w14:textId="77777777" w:rsidR="00985607" w:rsidRDefault="00985607" w:rsidP="00985607">
                                  <w:pPr>
                                    <w:jc w:val="center"/>
                                  </w:pPr>
                                  <w:r>
                                    <w:t>Author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DEE61A" id="Text Box 5" o:spid="_x0000_s1033" type="#_x0000_t202" style="position:absolute;left:0;text-align:left;margin-left:11.1pt;margin-top:2.25pt;width:55.75pt;height: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">
                      <v:textbox>
                        <w:txbxContent>
                          <w:p w14:paraId="45E6E1D1" w14:textId="77777777" w:rsidR="00985607" w:rsidRDefault="00985607" w:rsidP="00985607">
                            <w:pPr>
                              <w:jc w:val="center"/>
                            </w:pPr>
                            <w:r>
                              <w:t>3</w:t>
                            </w:r>
                            <w:r>
                              <w:rPr>
                                <w:vertAlign w:val="superscript"/>
                              </w:rPr>
                              <w:t>rd</w:t>
                            </w:r>
                          </w:p>
                          <w:p w14:paraId="4571F5F4" w14:textId="77777777" w:rsidR="00985607" w:rsidRDefault="00985607" w:rsidP="00985607">
                            <w:pPr>
                              <w:jc w:val="center"/>
                            </w:pPr>
                            <w:r>
                              <w:t>Author Photo</w:t>
                            </w:r>
                          </w:p>
                        </w:txbxContent>
                      </v:textbox>
                    </v:shape>
                  </w:pict>
                </mc:Fallback>
              </mc:AlternateContent>
            </w:r>
          </w:p>
        </w:tc>
        <w:tc>
          <w:tcPr>
            <w:tcW w:w="3118" w:type="dxa"/>
          </w:tcPr>
          <w:p w14:paraId="3750F777" w14:textId="77777777" w:rsidR="00985607" w:rsidRDefault="00985607" w:rsidP="00AF7870">
            <w:pPr>
              <w:pStyle w:val="NoSpacing"/>
              <w:jc w:val="both"/>
              <w:rPr>
                <w:rFonts w:ascii="Cambria" w:hAnsi="Cambria"/>
                <w:sz w:val="20"/>
                <w:szCs w:val="20"/>
              </w:rPr>
            </w:pPr>
          </w:p>
          <w:p w14:paraId="38325DB5" w14:textId="77777777" w:rsidR="00985607" w:rsidRDefault="00985607" w:rsidP="00AF7870">
            <w:pPr>
              <w:pStyle w:val="NoSpacing"/>
              <w:jc w:val="both"/>
              <w:rPr>
                <w:rFonts w:ascii="Cambria" w:hAnsi="Cambria"/>
                <w:sz w:val="20"/>
                <w:szCs w:val="20"/>
              </w:rPr>
            </w:pPr>
          </w:p>
          <w:p w14:paraId="7F41BB8C" w14:textId="77777777" w:rsidR="00985607" w:rsidRDefault="00985607" w:rsidP="00AF7870">
            <w:pPr>
              <w:pStyle w:val="NoSpacing"/>
              <w:jc w:val="both"/>
              <w:rPr>
                <w:rFonts w:ascii="Cambria" w:hAnsi="Cambria"/>
                <w:sz w:val="20"/>
                <w:szCs w:val="20"/>
              </w:rPr>
            </w:pPr>
            <w:proofErr w:type="gramStart"/>
            <w:r>
              <w:rPr>
                <w:rFonts w:ascii="Cambria" w:hAnsi="Cambria"/>
                <w:sz w:val="20"/>
                <w:szCs w:val="20"/>
              </w:rPr>
              <w:t>Description  “</w:t>
            </w:r>
            <w:proofErr w:type="gramEnd"/>
            <w:r>
              <w:rPr>
                <w:rFonts w:ascii="Cambria" w:hAnsi="Cambria"/>
                <w:sz w:val="20"/>
                <w:szCs w:val="20"/>
              </w:rPr>
              <w:t xml:space="preserve"> “</w:t>
            </w:r>
          </w:p>
        </w:tc>
      </w:tr>
      <w:tr w:rsidR="00985607" w14:paraId="6A404041" w14:textId="77777777" w:rsidTr="00AF7870">
        <w:trPr>
          <w:trHeight w:val="1374"/>
        </w:trPr>
        <w:tc>
          <w:tcPr>
            <w:tcW w:w="1668" w:type="dxa"/>
            <w:vAlign w:val="center"/>
          </w:tcPr>
          <w:p w14:paraId="76ADAC7E" w14:textId="77777777" w:rsidR="00985607" w:rsidRDefault="00985607" w:rsidP="00AF7870">
            <w:pPr>
              <w:pStyle w:val="NoSpacing"/>
              <w:jc w:val="both"/>
              <w:rPr>
                <w:rFonts w:ascii="Cambria" w:hAnsi="Cambria"/>
              </w:rPr>
            </w:pPr>
          </w:p>
        </w:tc>
        <w:tc>
          <w:tcPr>
            <w:tcW w:w="3118" w:type="dxa"/>
          </w:tcPr>
          <w:p w14:paraId="7FBF5581" w14:textId="77777777" w:rsidR="00985607" w:rsidRDefault="00985607" w:rsidP="00AF7870">
            <w:pPr>
              <w:pStyle w:val="NoSpacing"/>
              <w:jc w:val="both"/>
              <w:rPr>
                <w:rFonts w:ascii="Cambria" w:hAnsi="Cambria"/>
                <w:sz w:val="20"/>
                <w:szCs w:val="20"/>
              </w:rPr>
            </w:pPr>
          </w:p>
        </w:tc>
      </w:tr>
    </w:tbl>
    <w:p w14:paraId="1B3C3AF3" w14:textId="77777777" w:rsidR="00985607" w:rsidRDefault="00985607" w:rsidP="004148BE">
      <w:pPr>
        <w:adjustRightInd w:val="0"/>
        <w:jc w:val="both"/>
        <w:rPr>
          <w:rFonts w:ascii="Times New Roman" w:eastAsia="Times New Roman" w:hAnsi="Times New Roman" w:cs="Times New Roman"/>
          <w:sz w:val="20"/>
          <w:szCs w:val="20"/>
        </w:rPr>
      </w:pPr>
    </w:p>
    <w:p w14:paraId="46D8B076" w14:textId="77777777" w:rsidR="00985607" w:rsidRDefault="00985607" w:rsidP="004148BE">
      <w:pPr>
        <w:adjustRightInd w:val="0"/>
        <w:jc w:val="both"/>
        <w:rPr>
          <w:rFonts w:ascii="Times New Roman" w:eastAsia="Times New Roman" w:hAnsi="Times New Roman" w:cs="Times New Roman"/>
          <w:sz w:val="20"/>
          <w:szCs w:val="20"/>
        </w:rPr>
      </w:pPr>
    </w:p>
    <w:p w14:paraId="698CB1E3" w14:textId="77777777" w:rsidR="00985607" w:rsidRDefault="00985607" w:rsidP="004148BE">
      <w:pPr>
        <w:adjustRightInd w:val="0"/>
        <w:jc w:val="both"/>
        <w:rPr>
          <w:rFonts w:ascii="Times New Roman" w:eastAsia="Times New Roman" w:hAnsi="Times New Roman" w:cs="Times New Roman"/>
          <w:sz w:val="20"/>
          <w:szCs w:val="20"/>
        </w:rPr>
      </w:pPr>
    </w:p>
    <w:p w14:paraId="3FBB1B0B" w14:textId="77777777" w:rsidR="00985607" w:rsidRDefault="00985607" w:rsidP="004148BE">
      <w:pPr>
        <w:adjustRightInd w:val="0"/>
        <w:jc w:val="both"/>
        <w:rPr>
          <w:rFonts w:ascii="Times New Roman" w:eastAsia="Times New Roman" w:hAnsi="Times New Roman" w:cs="Times New Roman"/>
          <w:sz w:val="20"/>
          <w:szCs w:val="20"/>
        </w:rPr>
      </w:pPr>
    </w:p>
    <w:p w14:paraId="66592DFA" w14:textId="77777777" w:rsidR="00985607" w:rsidRDefault="00985607" w:rsidP="004148BE">
      <w:pPr>
        <w:adjustRightInd w:val="0"/>
        <w:jc w:val="both"/>
        <w:rPr>
          <w:rFonts w:ascii="Times New Roman" w:eastAsia="Times New Roman" w:hAnsi="Times New Roman" w:cs="Times New Roman"/>
          <w:sz w:val="20"/>
          <w:szCs w:val="20"/>
        </w:rPr>
      </w:pPr>
    </w:p>
    <w:p w14:paraId="39EF258A" w14:textId="77777777" w:rsidR="00985607" w:rsidRDefault="00985607" w:rsidP="004148BE">
      <w:pPr>
        <w:adjustRightInd w:val="0"/>
        <w:jc w:val="both"/>
        <w:rPr>
          <w:rFonts w:ascii="Times New Roman" w:eastAsia="Times New Roman" w:hAnsi="Times New Roman" w:cs="Times New Roman"/>
          <w:sz w:val="20"/>
          <w:szCs w:val="20"/>
        </w:rPr>
      </w:pPr>
    </w:p>
    <w:p w14:paraId="17CF8B00" w14:textId="77777777" w:rsidR="00985607" w:rsidRDefault="00985607" w:rsidP="004148BE">
      <w:pPr>
        <w:adjustRightInd w:val="0"/>
        <w:jc w:val="both"/>
        <w:rPr>
          <w:rFonts w:ascii="Times New Roman" w:eastAsia="Times New Roman" w:hAnsi="Times New Roman" w:cs="Times New Roman"/>
          <w:sz w:val="20"/>
          <w:szCs w:val="20"/>
        </w:rPr>
      </w:pPr>
    </w:p>
    <w:p w14:paraId="744B482F" w14:textId="77777777" w:rsidR="00985607" w:rsidRDefault="00985607" w:rsidP="004148BE">
      <w:pPr>
        <w:adjustRightInd w:val="0"/>
        <w:jc w:val="both"/>
        <w:rPr>
          <w:rFonts w:ascii="Times New Roman" w:eastAsia="Times New Roman" w:hAnsi="Times New Roman" w:cs="Times New Roman"/>
          <w:sz w:val="20"/>
          <w:szCs w:val="20"/>
        </w:rPr>
      </w:pPr>
    </w:p>
    <w:p w14:paraId="05A6E395" w14:textId="77777777" w:rsidR="00985607" w:rsidRDefault="00985607" w:rsidP="004148BE">
      <w:pPr>
        <w:adjustRightInd w:val="0"/>
        <w:jc w:val="both"/>
        <w:rPr>
          <w:rFonts w:ascii="Times New Roman" w:eastAsia="Times New Roman" w:hAnsi="Times New Roman" w:cs="Times New Roman"/>
          <w:sz w:val="20"/>
          <w:szCs w:val="20"/>
        </w:rPr>
      </w:pPr>
    </w:p>
    <w:p w14:paraId="2BEE78D6" w14:textId="77777777" w:rsidR="00985607" w:rsidRDefault="00985607" w:rsidP="004148BE">
      <w:pPr>
        <w:adjustRightInd w:val="0"/>
        <w:jc w:val="both"/>
        <w:rPr>
          <w:rFonts w:ascii="Times New Roman" w:eastAsia="Times New Roman" w:hAnsi="Times New Roman" w:cs="Times New Roman"/>
          <w:sz w:val="20"/>
          <w:szCs w:val="20"/>
        </w:rPr>
      </w:pPr>
    </w:p>
    <w:p w14:paraId="385911C1" w14:textId="77777777" w:rsidR="00985607" w:rsidRDefault="00985607" w:rsidP="004148BE">
      <w:pPr>
        <w:adjustRightInd w:val="0"/>
        <w:jc w:val="both"/>
        <w:rPr>
          <w:rFonts w:ascii="Times New Roman" w:eastAsia="Times New Roman" w:hAnsi="Times New Roman" w:cs="Times New Roman"/>
          <w:sz w:val="20"/>
          <w:szCs w:val="20"/>
        </w:rPr>
      </w:pPr>
    </w:p>
    <w:p w14:paraId="579674A9" w14:textId="77777777" w:rsidR="00985607" w:rsidRDefault="00985607" w:rsidP="004148BE">
      <w:pPr>
        <w:adjustRightInd w:val="0"/>
        <w:jc w:val="both"/>
        <w:rPr>
          <w:rFonts w:ascii="Times New Roman" w:eastAsia="Times New Roman" w:hAnsi="Times New Roman" w:cs="Times New Roman"/>
          <w:sz w:val="20"/>
          <w:szCs w:val="20"/>
        </w:rPr>
      </w:pPr>
    </w:p>
    <w:p w14:paraId="0A4CDB1B" w14:textId="77777777" w:rsidR="00985607" w:rsidRDefault="00985607" w:rsidP="004148BE">
      <w:pPr>
        <w:adjustRightInd w:val="0"/>
        <w:jc w:val="both"/>
        <w:rPr>
          <w:rFonts w:ascii="Times New Roman" w:eastAsia="Times New Roman" w:hAnsi="Times New Roman" w:cs="Times New Roman"/>
          <w:sz w:val="20"/>
          <w:szCs w:val="20"/>
        </w:rPr>
      </w:pPr>
    </w:p>
    <w:p w14:paraId="27208616" w14:textId="77777777" w:rsidR="00985607" w:rsidRDefault="00985607" w:rsidP="004148BE">
      <w:pPr>
        <w:adjustRightInd w:val="0"/>
        <w:jc w:val="both"/>
        <w:rPr>
          <w:rFonts w:ascii="Times New Roman" w:eastAsia="Times New Roman" w:hAnsi="Times New Roman" w:cs="Times New Roman"/>
          <w:sz w:val="20"/>
          <w:szCs w:val="20"/>
        </w:rPr>
      </w:pPr>
    </w:p>
    <w:p w14:paraId="0AB4A76B" w14:textId="77777777" w:rsidR="00985607" w:rsidRDefault="00985607" w:rsidP="004148BE">
      <w:pPr>
        <w:adjustRightInd w:val="0"/>
        <w:jc w:val="both"/>
        <w:rPr>
          <w:rFonts w:ascii="Times New Roman" w:eastAsia="Times New Roman" w:hAnsi="Times New Roman" w:cs="Times New Roman"/>
          <w:sz w:val="20"/>
          <w:szCs w:val="20"/>
        </w:rPr>
      </w:pPr>
    </w:p>
    <w:p w14:paraId="1752A17E" w14:textId="77777777" w:rsidR="00985607" w:rsidRDefault="00985607" w:rsidP="004148BE">
      <w:pPr>
        <w:adjustRightInd w:val="0"/>
        <w:jc w:val="both"/>
        <w:rPr>
          <w:rFonts w:ascii="Times New Roman" w:eastAsia="Times New Roman" w:hAnsi="Times New Roman" w:cs="Times New Roman"/>
          <w:sz w:val="20"/>
          <w:szCs w:val="20"/>
        </w:rPr>
      </w:pPr>
    </w:p>
    <w:p w14:paraId="1587B1A2" w14:textId="77777777" w:rsidR="00985607" w:rsidRDefault="00985607" w:rsidP="004148BE">
      <w:pPr>
        <w:adjustRightInd w:val="0"/>
        <w:jc w:val="both"/>
        <w:rPr>
          <w:rFonts w:ascii="Times New Roman" w:eastAsia="Times New Roman" w:hAnsi="Times New Roman" w:cs="Times New Roman"/>
          <w:sz w:val="20"/>
          <w:szCs w:val="20"/>
        </w:rPr>
      </w:pPr>
    </w:p>
    <w:p w14:paraId="185CB8E1" w14:textId="77777777" w:rsidR="00985607" w:rsidRDefault="00985607" w:rsidP="004148BE">
      <w:pPr>
        <w:adjustRightInd w:val="0"/>
        <w:jc w:val="both"/>
        <w:rPr>
          <w:rFonts w:ascii="Times New Roman" w:eastAsia="Times New Roman" w:hAnsi="Times New Roman" w:cs="Times New Roman"/>
          <w:sz w:val="20"/>
          <w:szCs w:val="20"/>
        </w:rPr>
      </w:pPr>
    </w:p>
    <w:p w14:paraId="3F947752" w14:textId="77777777" w:rsidR="00985607" w:rsidRDefault="00985607" w:rsidP="004148BE">
      <w:pPr>
        <w:adjustRightInd w:val="0"/>
        <w:jc w:val="both"/>
        <w:rPr>
          <w:rFonts w:ascii="Times New Roman" w:eastAsia="Times New Roman" w:hAnsi="Times New Roman" w:cs="Times New Roman"/>
          <w:sz w:val="20"/>
          <w:szCs w:val="20"/>
        </w:rPr>
      </w:pPr>
    </w:p>
    <w:p w14:paraId="7D022DE2" w14:textId="77777777" w:rsidR="00985607" w:rsidRDefault="00985607" w:rsidP="004148BE">
      <w:pPr>
        <w:adjustRightInd w:val="0"/>
        <w:jc w:val="both"/>
        <w:rPr>
          <w:rFonts w:ascii="Times New Roman" w:eastAsia="Times New Roman" w:hAnsi="Times New Roman" w:cs="Times New Roman"/>
          <w:sz w:val="20"/>
          <w:szCs w:val="20"/>
        </w:rPr>
      </w:pPr>
    </w:p>
    <w:p w14:paraId="45353AC1" w14:textId="77777777" w:rsidR="00985607" w:rsidRDefault="00985607" w:rsidP="004148BE">
      <w:pPr>
        <w:adjustRightInd w:val="0"/>
        <w:jc w:val="both"/>
        <w:rPr>
          <w:rFonts w:ascii="Times New Roman" w:eastAsia="Times New Roman" w:hAnsi="Times New Roman" w:cs="Times New Roman"/>
          <w:sz w:val="20"/>
          <w:szCs w:val="20"/>
        </w:rPr>
      </w:pPr>
    </w:p>
    <w:p w14:paraId="16944DAB" w14:textId="77777777" w:rsidR="00985607" w:rsidRDefault="00985607" w:rsidP="004148BE">
      <w:pPr>
        <w:adjustRightInd w:val="0"/>
        <w:jc w:val="both"/>
        <w:rPr>
          <w:rFonts w:ascii="Times New Roman" w:eastAsia="Times New Roman" w:hAnsi="Times New Roman" w:cs="Times New Roman"/>
          <w:sz w:val="20"/>
          <w:szCs w:val="20"/>
        </w:rPr>
      </w:pPr>
    </w:p>
    <w:p w14:paraId="529CFBE6" w14:textId="77777777" w:rsidR="00985607" w:rsidRDefault="00985607" w:rsidP="004148BE">
      <w:pPr>
        <w:adjustRightInd w:val="0"/>
        <w:jc w:val="both"/>
        <w:rPr>
          <w:rFonts w:ascii="Times New Roman" w:eastAsia="Times New Roman" w:hAnsi="Times New Roman" w:cs="Times New Roman"/>
          <w:sz w:val="20"/>
          <w:szCs w:val="20"/>
        </w:rPr>
      </w:pPr>
    </w:p>
    <w:p w14:paraId="0BE7B194" w14:textId="77777777" w:rsidR="00985607" w:rsidRDefault="00985607" w:rsidP="004148BE">
      <w:pPr>
        <w:adjustRightInd w:val="0"/>
        <w:jc w:val="both"/>
        <w:rPr>
          <w:rFonts w:ascii="Times New Roman" w:eastAsia="Times New Roman" w:hAnsi="Times New Roman" w:cs="Times New Roman"/>
          <w:sz w:val="20"/>
          <w:szCs w:val="20"/>
        </w:rPr>
      </w:pPr>
    </w:p>
    <w:p w14:paraId="1A48CBFE" w14:textId="77777777" w:rsidR="00985607" w:rsidRDefault="00985607" w:rsidP="004148BE">
      <w:pPr>
        <w:adjustRightInd w:val="0"/>
        <w:jc w:val="both"/>
        <w:rPr>
          <w:rFonts w:ascii="Times New Roman" w:eastAsia="Times New Roman" w:hAnsi="Times New Roman" w:cs="Times New Roman"/>
          <w:sz w:val="20"/>
          <w:szCs w:val="20"/>
        </w:rPr>
      </w:pPr>
    </w:p>
    <w:p w14:paraId="5A9B9C8B" w14:textId="77777777" w:rsidR="00985607" w:rsidRDefault="00985607" w:rsidP="004148BE">
      <w:pPr>
        <w:adjustRightInd w:val="0"/>
        <w:jc w:val="both"/>
        <w:rPr>
          <w:rFonts w:ascii="Times New Roman" w:eastAsia="Times New Roman" w:hAnsi="Times New Roman" w:cs="Times New Roman"/>
          <w:sz w:val="20"/>
          <w:szCs w:val="20"/>
        </w:rPr>
      </w:pPr>
    </w:p>
    <w:p w14:paraId="61D0D7E9" w14:textId="77777777" w:rsidR="00985607" w:rsidRDefault="00985607" w:rsidP="004148BE">
      <w:pPr>
        <w:adjustRightInd w:val="0"/>
        <w:jc w:val="both"/>
        <w:rPr>
          <w:rFonts w:ascii="Times New Roman" w:eastAsia="Times New Roman" w:hAnsi="Times New Roman" w:cs="Times New Roman"/>
          <w:sz w:val="20"/>
          <w:szCs w:val="20"/>
        </w:rPr>
      </w:pPr>
    </w:p>
    <w:p w14:paraId="7A4D86CC" w14:textId="77777777" w:rsidR="00985607" w:rsidRDefault="00985607" w:rsidP="004148BE">
      <w:pPr>
        <w:adjustRightInd w:val="0"/>
        <w:jc w:val="both"/>
        <w:rPr>
          <w:rFonts w:ascii="Times New Roman" w:eastAsia="Times New Roman" w:hAnsi="Times New Roman" w:cs="Times New Roman"/>
          <w:sz w:val="20"/>
          <w:szCs w:val="20"/>
        </w:rPr>
      </w:pPr>
    </w:p>
    <w:p w14:paraId="2E4E0FD8" w14:textId="77777777" w:rsidR="00985607" w:rsidRDefault="00985607" w:rsidP="004148BE">
      <w:pPr>
        <w:adjustRightInd w:val="0"/>
        <w:jc w:val="both"/>
        <w:rPr>
          <w:rFonts w:ascii="Times New Roman" w:eastAsia="Times New Roman" w:hAnsi="Times New Roman" w:cs="Times New Roman"/>
          <w:sz w:val="20"/>
          <w:szCs w:val="20"/>
        </w:rPr>
      </w:pPr>
    </w:p>
    <w:p w14:paraId="5E5DE56E" w14:textId="77777777" w:rsidR="00985607" w:rsidRDefault="00985607" w:rsidP="004148BE">
      <w:pPr>
        <w:adjustRightInd w:val="0"/>
        <w:jc w:val="both"/>
        <w:rPr>
          <w:rFonts w:ascii="Times New Roman" w:eastAsia="Times New Roman" w:hAnsi="Times New Roman" w:cs="Times New Roman"/>
          <w:sz w:val="20"/>
          <w:szCs w:val="20"/>
        </w:rPr>
      </w:pPr>
    </w:p>
    <w:sectPr w:rsidR="00985607" w:rsidSect="0017541F">
      <w:type w:val="continuous"/>
      <w:pgSz w:w="12240" w:h="15840"/>
      <w:pgMar w:top="720" w:right="720" w:bottom="720" w:left="1008" w:header="446" w:footer="720" w:gutter="0"/>
      <w:cols w:num="2" w:space="5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3A661" w14:textId="77777777" w:rsidR="00744B31" w:rsidRDefault="00744B31" w:rsidP="004C4118">
      <w:r>
        <w:separator/>
      </w:r>
    </w:p>
  </w:endnote>
  <w:endnote w:type="continuationSeparator" w:id="0">
    <w:p w14:paraId="105A8E1C" w14:textId="77777777" w:rsidR="00744B31" w:rsidRDefault="00744B31" w:rsidP="004C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Times New Roman" w:hAnsi="Times New Roman" w:cs="Times New Roman"/>
        <w:i/>
        <w:color w:val="000000" w:themeColor="text1"/>
        <w:sz w:val="18"/>
        <w:szCs w:val="18"/>
        <w:lang w:val="en-GB" w:eastAsia="en-GB"/>
      </w:rPr>
      <w:id w:val="2015954963"/>
      <w:docPartObj>
        <w:docPartGallery w:val="Page Numbers (Bottom of Page)"/>
        <w:docPartUnique/>
      </w:docPartObj>
    </w:sdtPr>
    <w:sdtEndPr>
      <w:rPr>
        <w:sz w:val="20"/>
        <w:szCs w:val="20"/>
        <w:lang w:val="en-US" w:eastAsia="en-US"/>
      </w:rPr>
    </w:sdtEndPr>
    <w:sdtContent>
      <w:p w14:paraId="5A542295" w14:textId="77777777" w:rsidR="008E04DA" w:rsidRPr="00385684" w:rsidRDefault="008E04DA" w:rsidP="008C5E72">
        <w:pPr>
          <w:rPr>
            <w:rFonts w:ascii="Times New Roman" w:eastAsia="Times New Roman" w:hAnsi="Times New Roman" w:cs="Times New Roman"/>
            <w:i/>
            <w:color w:val="000000" w:themeColor="text1"/>
            <w:sz w:val="20"/>
            <w:szCs w:val="20"/>
            <w:lang w:val="en-GB" w:eastAsia="en-GB"/>
          </w:rPr>
        </w:pPr>
      </w:p>
      <w:p w14:paraId="68BF8FFC" w14:textId="5341B5E2" w:rsidR="008E04DA" w:rsidRPr="00385684" w:rsidRDefault="008E04DA" w:rsidP="00600FD5">
        <w:pPr>
          <w:pStyle w:val="Title"/>
          <w:jc w:val="left"/>
          <w:rPr>
            <w:b w:val="0"/>
            <w:i/>
            <w:sz w:val="20"/>
            <w:szCs w:val="20"/>
          </w:rPr>
        </w:pPr>
        <w:r w:rsidRPr="00385684">
          <w:rPr>
            <w:b w:val="0"/>
            <w:i/>
            <w:sz w:val="20"/>
            <w:szCs w:val="20"/>
          </w:rPr>
          <w:t xml:space="preserve">Corresponding author: </w:t>
        </w:r>
        <w:r w:rsidR="00B72B06" w:rsidRPr="00385684">
          <w:rPr>
            <w:b w:val="0"/>
            <w:i/>
            <w:sz w:val="20"/>
            <w:szCs w:val="20"/>
          </w:rPr>
          <w:t xml:space="preserve"> </w:t>
        </w:r>
        <w:r w:rsidRPr="00385684">
          <w:rPr>
            <w:b w:val="0"/>
            <w:i/>
            <w:sz w:val="20"/>
            <w:szCs w:val="20"/>
          </w:rPr>
          <w:t xml:space="preserve"> </w:t>
        </w:r>
      </w:p>
      <w:p w14:paraId="180398EE" w14:textId="606FE33F" w:rsidR="008E04DA" w:rsidRPr="00385684" w:rsidRDefault="008E04DA" w:rsidP="00600FD5">
        <w:pPr>
          <w:pStyle w:val="IEEEAuthorEmail"/>
          <w:spacing w:after="0"/>
          <w:jc w:val="left"/>
          <w:rPr>
            <w:rFonts w:ascii="Times New Roman" w:hAnsi="Times New Roman"/>
            <w:i/>
            <w:sz w:val="20"/>
            <w:szCs w:val="20"/>
          </w:rPr>
        </w:pPr>
        <w:r w:rsidRPr="00385684">
          <w:rPr>
            <w:rFonts w:ascii="Times New Roman" w:hAnsi="Times New Roman"/>
            <w:i/>
            <w:sz w:val="20"/>
            <w:szCs w:val="20"/>
          </w:rPr>
          <w:t>Email Address:</w:t>
        </w:r>
        <w:r w:rsidR="00734A1D" w:rsidRPr="00385684">
          <w:rPr>
            <w:rFonts w:ascii="Times New Roman" w:hAnsi="Times New Roman"/>
            <w:i/>
            <w:sz w:val="20"/>
            <w:szCs w:val="20"/>
          </w:rPr>
          <w:t xml:space="preserve"> </w:t>
        </w:r>
        <w:r w:rsidRPr="00385684">
          <w:rPr>
            <w:rFonts w:ascii="Times New Roman" w:hAnsi="Times New Roman"/>
            <w:i/>
            <w:sz w:val="20"/>
            <w:szCs w:val="20"/>
          </w:rPr>
          <w:tab/>
        </w:r>
        <w:r w:rsidRPr="00385684">
          <w:rPr>
            <w:rFonts w:ascii="Times New Roman" w:hAnsi="Times New Roman"/>
            <w:i/>
            <w:sz w:val="20"/>
            <w:szCs w:val="20"/>
          </w:rPr>
          <w:tab/>
        </w:r>
        <w:r w:rsidRPr="00385684">
          <w:rPr>
            <w:rFonts w:ascii="Times New Roman" w:hAnsi="Times New Roman"/>
            <w:i/>
            <w:sz w:val="20"/>
            <w:szCs w:val="20"/>
          </w:rPr>
          <w:tab/>
          <w:t xml:space="preserve"> </w:t>
        </w:r>
        <w:r w:rsidRPr="00385684">
          <w:rPr>
            <w:rFonts w:ascii="Times New Roman" w:hAnsi="Times New Roman"/>
            <w:i/>
            <w:sz w:val="20"/>
            <w:szCs w:val="20"/>
          </w:rPr>
          <w:tab/>
          <w:t xml:space="preserve"> </w:t>
        </w:r>
        <w:r w:rsidRPr="00385684">
          <w:rPr>
            <w:rFonts w:ascii="Times New Roman" w:hAnsi="Times New Roman"/>
            <w:i/>
            <w:sz w:val="20"/>
            <w:szCs w:val="20"/>
          </w:rPr>
          <w:tab/>
          <w:t xml:space="preserve"> </w:t>
        </w:r>
        <w:r w:rsidRPr="00385684">
          <w:rPr>
            <w:rFonts w:ascii="Times New Roman" w:hAnsi="Times New Roman"/>
            <w:i/>
            <w:sz w:val="20"/>
            <w:szCs w:val="20"/>
          </w:rPr>
          <w:tab/>
          <w:t xml:space="preserve"> </w:t>
        </w:r>
        <w:r w:rsidRPr="00385684">
          <w:rPr>
            <w:rFonts w:ascii="Times New Roman" w:hAnsi="Times New Roman"/>
            <w:i/>
            <w:sz w:val="20"/>
            <w:szCs w:val="20"/>
          </w:rPr>
          <w:tab/>
          <w:t xml:space="preserve"> </w:t>
        </w:r>
        <w:r w:rsidRPr="00385684">
          <w:rPr>
            <w:rFonts w:ascii="Times New Roman" w:hAnsi="Times New Roman"/>
            <w:i/>
            <w:sz w:val="20"/>
            <w:szCs w:val="20"/>
          </w:rPr>
          <w:tab/>
        </w:r>
      </w:p>
      <w:p w14:paraId="5D0EA8E4" w14:textId="0AD5AAF9" w:rsidR="008E04DA" w:rsidRPr="00385684" w:rsidRDefault="00734A1D" w:rsidP="008B76B1">
        <w:pPr>
          <w:pStyle w:val="BodyText"/>
          <w:ind w:left="0" w:right="27"/>
          <w:rPr>
            <w:rFonts w:cs="Times New Roman"/>
            <w:i/>
            <w:color w:val="000000" w:themeColor="text1"/>
            <w:sz w:val="20"/>
            <w:szCs w:val="20"/>
          </w:rPr>
        </w:pPr>
        <w:hyperlink r:id="rId1" w:history="1">
          <w:r w:rsidRPr="00385684">
            <w:rPr>
              <w:rStyle w:val="Hyperlink"/>
              <w:rFonts w:cs="Times New Roman"/>
              <w:i/>
              <w:iCs/>
              <w:sz w:val="20"/>
              <w:szCs w:val="20"/>
            </w:rPr>
            <w:t>https://doi.org/10.36037/IJREI.2024.8401</w:t>
          </w:r>
        </w:hyperlink>
        <w:r w:rsidRPr="00385684">
          <w:rPr>
            <w:rFonts w:cs="Times New Roman"/>
            <w:i/>
            <w:iCs/>
            <w:sz w:val="20"/>
            <w:szCs w:val="20"/>
          </w:rPr>
          <w:t>.</w:t>
        </w:r>
        <w:r w:rsidR="008E04DA" w:rsidRPr="00385684">
          <w:rPr>
            <w:rFonts w:cs="Times New Roman"/>
            <w:color w:val="000000" w:themeColor="text1"/>
            <w:sz w:val="20"/>
            <w:szCs w:val="20"/>
          </w:rPr>
          <w:tab/>
          <w:t xml:space="preserve">  </w:t>
        </w:r>
        <w:r w:rsidR="008E04DA" w:rsidRPr="00385684">
          <w:rPr>
            <w:rFonts w:cs="Times New Roman"/>
            <w:color w:val="000000" w:themeColor="text1"/>
            <w:sz w:val="20"/>
            <w:szCs w:val="20"/>
          </w:rPr>
          <w:tab/>
        </w:r>
        <w:r w:rsidR="008E04DA" w:rsidRPr="00385684">
          <w:rPr>
            <w:rFonts w:cs="Times New Roman"/>
            <w:color w:val="000000" w:themeColor="text1"/>
            <w:sz w:val="20"/>
            <w:szCs w:val="20"/>
          </w:rPr>
          <w:tab/>
          <w:t xml:space="preserve"> </w:t>
        </w:r>
        <w:r w:rsidR="008E04DA" w:rsidRPr="00385684">
          <w:rPr>
            <w:rFonts w:cs="Times New Roman"/>
            <w:color w:val="000000" w:themeColor="text1"/>
            <w:sz w:val="20"/>
            <w:szCs w:val="20"/>
          </w:rPr>
          <w:tab/>
        </w:r>
        <w:r w:rsidR="008E04DA" w:rsidRPr="00385684">
          <w:rPr>
            <w:rFonts w:cs="Times New Roman"/>
            <w:color w:val="000000" w:themeColor="text1"/>
            <w:sz w:val="20"/>
            <w:szCs w:val="20"/>
          </w:rPr>
          <w:tab/>
          <w:t xml:space="preserve"> </w:t>
        </w:r>
        <w:r w:rsidR="008E04DA" w:rsidRPr="00385684">
          <w:rPr>
            <w:rFonts w:cs="Times New Roman"/>
            <w:color w:val="000000" w:themeColor="text1"/>
            <w:sz w:val="20"/>
            <w:szCs w:val="20"/>
          </w:rPr>
          <w:tab/>
          <w:t xml:space="preserve">   </w:t>
        </w:r>
        <w:r w:rsidR="008E04DA" w:rsidRPr="00385684">
          <w:rPr>
            <w:rFonts w:cs="Times New Roman"/>
            <w:color w:val="000000" w:themeColor="text1"/>
            <w:sz w:val="20"/>
            <w:szCs w:val="20"/>
          </w:rPr>
          <w:tab/>
        </w:r>
        <w:r w:rsidR="008B76B1" w:rsidRPr="00385684">
          <w:rPr>
            <w:rFonts w:cs="Times New Roman"/>
            <w:color w:val="000000" w:themeColor="text1"/>
            <w:sz w:val="20"/>
            <w:szCs w:val="20"/>
          </w:rPr>
          <w:tab/>
        </w:r>
        <w:r w:rsidR="008B76B1" w:rsidRPr="00385684">
          <w:rPr>
            <w:rFonts w:cs="Times New Roman"/>
            <w:color w:val="000000" w:themeColor="text1"/>
            <w:sz w:val="20"/>
            <w:szCs w:val="20"/>
          </w:rPr>
          <w:tab/>
        </w:r>
        <w:r w:rsidR="00BD1A44" w:rsidRPr="00385684">
          <w:rPr>
            <w:rFonts w:cs="Times New Roman"/>
            <w:color w:val="000000" w:themeColor="text1"/>
            <w:sz w:val="20"/>
            <w:szCs w:val="20"/>
          </w:rPr>
          <w:t xml:space="preserve">    </w:t>
        </w:r>
        <w:r w:rsidR="0049563F" w:rsidRPr="00385684">
          <w:rPr>
            <w:rFonts w:cs="Times New Roman"/>
            <w:color w:val="000000" w:themeColor="text1"/>
            <w:sz w:val="20"/>
            <w:szCs w:val="20"/>
          </w:rPr>
          <w:t xml:space="preserve">            </w:t>
        </w:r>
        <w:r w:rsidR="00660A61" w:rsidRPr="00385684">
          <w:rPr>
            <w:rFonts w:cs="Times New Roman"/>
            <w:color w:val="000000" w:themeColor="text1"/>
            <w:sz w:val="20"/>
            <w:szCs w:val="20"/>
          </w:rPr>
          <w:t>1</w:t>
        </w:r>
        <w:r w:rsidR="00E15292" w:rsidRPr="00385684">
          <w:rPr>
            <w:rFonts w:cs="Times New Roman"/>
            <w:color w:val="000000" w:themeColor="text1"/>
            <w:sz w:val="20"/>
            <w:szCs w:val="20"/>
          </w:rPr>
          <w:t>35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321738821"/>
      <w:docPartObj>
        <w:docPartGallery w:val="Page Numbers (Bottom of Page)"/>
        <w:docPartUnique/>
      </w:docPartObj>
    </w:sdtPr>
    <w:sdtEndPr>
      <w:rPr>
        <w:noProof/>
      </w:rPr>
    </w:sdtEndPr>
    <w:sdtContent>
      <w:p w14:paraId="06F8AB37" w14:textId="154B0075" w:rsidR="008E04DA" w:rsidRDefault="008E04DA">
        <w:pPr>
          <w:pStyle w:val="Footer"/>
          <w:jc w:val="right"/>
          <w:rPr>
            <w:rFonts w:ascii="Times New Roman" w:hAnsi="Times New Roman" w:cs="Times New Roman"/>
            <w:sz w:val="20"/>
            <w:szCs w:val="20"/>
          </w:rPr>
        </w:pPr>
      </w:p>
      <w:p w14:paraId="0CCD1F25" w14:textId="154B0075" w:rsidR="008E04DA" w:rsidRDefault="008E04DA">
        <w:pPr>
          <w:pStyle w:val="Footer"/>
          <w:jc w:val="right"/>
          <w:rPr>
            <w:rFonts w:ascii="Times New Roman" w:hAnsi="Times New Roman" w:cs="Times New Roman"/>
            <w:sz w:val="20"/>
            <w:szCs w:val="20"/>
          </w:rPr>
        </w:pPr>
      </w:p>
      <w:p w14:paraId="343090D4" w14:textId="11B5959F" w:rsidR="008E04DA" w:rsidRPr="003030DC" w:rsidRDefault="008E04DA" w:rsidP="00B922AF">
        <w:pPr>
          <w:pStyle w:val="Footer"/>
          <w:jc w:val="right"/>
          <w:rPr>
            <w:rFonts w:ascii="Times New Roman" w:hAnsi="Times New Roman" w:cs="Times New Roman"/>
            <w:noProof/>
            <w:sz w:val="20"/>
            <w:szCs w:val="20"/>
          </w:rPr>
        </w:pPr>
        <w:r w:rsidRPr="003030DC">
          <w:rPr>
            <w:rFonts w:ascii="Times New Roman" w:hAnsi="Times New Roman" w:cs="Times New Roman"/>
            <w:sz w:val="20"/>
            <w:szCs w:val="20"/>
          </w:rPr>
          <w:fldChar w:fldCharType="begin"/>
        </w:r>
        <w:r w:rsidRPr="003030DC">
          <w:rPr>
            <w:rFonts w:ascii="Times New Roman" w:hAnsi="Times New Roman" w:cs="Times New Roman"/>
            <w:sz w:val="20"/>
            <w:szCs w:val="20"/>
          </w:rPr>
          <w:instrText xml:space="preserve"> PAGE   \* MERGEFORMAT </w:instrText>
        </w:r>
        <w:r w:rsidRPr="003030DC">
          <w:rPr>
            <w:rFonts w:ascii="Times New Roman" w:hAnsi="Times New Roman" w:cs="Times New Roman"/>
            <w:sz w:val="20"/>
            <w:szCs w:val="20"/>
          </w:rPr>
          <w:fldChar w:fldCharType="separate"/>
        </w:r>
        <w:r w:rsidR="000819D7">
          <w:rPr>
            <w:rFonts w:ascii="Times New Roman" w:hAnsi="Times New Roman" w:cs="Times New Roman"/>
            <w:noProof/>
            <w:sz w:val="20"/>
            <w:szCs w:val="20"/>
          </w:rPr>
          <w:t>229</w:t>
        </w:r>
        <w:r w:rsidRPr="003030DC">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17079" w14:textId="77777777" w:rsidR="00744B31" w:rsidRDefault="00744B31" w:rsidP="004C4118">
      <w:r>
        <w:separator/>
      </w:r>
    </w:p>
  </w:footnote>
  <w:footnote w:type="continuationSeparator" w:id="0">
    <w:p w14:paraId="127CA2EA" w14:textId="77777777" w:rsidR="00744B31" w:rsidRDefault="00744B31" w:rsidP="004C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11CA6" w14:textId="779CE02E" w:rsidR="008E04DA" w:rsidRPr="00A720BD" w:rsidRDefault="008E04DA" w:rsidP="00D23F66">
    <w:pPr>
      <w:pStyle w:val="Header"/>
      <w:tabs>
        <w:tab w:val="left" w:pos="2355"/>
      </w:tabs>
      <w:rPr>
        <w:rFonts w:ascii="Times New Roman" w:hAnsi="Times New Roman" w:cs="Times New Roman"/>
        <w:i/>
        <w:sz w:val="18"/>
        <w:szCs w:val="18"/>
      </w:rPr>
    </w:pPr>
    <w:r w:rsidRPr="00A720BD">
      <w:rPr>
        <w:rFonts w:ascii="Times New Roman" w:hAnsi="Times New Roman" w:cs="Times New Roman"/>
        <w:i/>
        <w:sz w:val="18"/>
        <w:szCs w:val="18"/>
      </w:rPr>
      <w:tab/>
    </w:r>
  </w:p>
  <w:p w14:paraId="23D4EC97" w14:textId="1088BD9E" w:rsidR="008E04DA" w:rsidRPr="00A720BD" w:rsidRDefault="006B5608" w:rsidP="00ED331C">
    <w:pPr>
      <w:pStyle w:val="Header"/>
      <w:jc w:val="right"/>
      <w:rPr>
        <w:rFonts w:ascii="Times New Roman" w:hAnsi="Times New Roman" w:cs="Times New Roman"/>
        <w:i/>
        <w:sz w:val="18"/>
        <w:szCs w:val="18"/>
      </w:rPr>
    </w:pPr>
    <w:r>
      <w:rPr>
        <w:rFonts w:ascii="Times New Roman" w:hAnsi="Times New Roman" w:cs="Times New Roman"/>
        <w:i/>
        <w:sz w:val="18"/>
        <w:szCs w:val="18"/>
      </w:rPr>
      <w:t>Author name</w:t>
    </w:r>
    <w:r w:rsidR="008858BD">
      <w:rPr>
        <w:rFonts w:ascii="Times New Roman" w:hAnsi="Times New Roman" w:cs="Times New Roman"/>
        <w:i/>
        <w:sz w:val="18"/>
        <w:szCs w:val="18"/>
      </w:rPr>
      <w:t>/</w:t>
    </w:r>
    <w:r w:rsidR="008E04DA" w:rsidRPr="00A720BD">
      <w:rPr>
        <w:rFonts w:ascii="Times New Roman" w:hAnsi="Times New Roman" w:cs="Times New Roman"/>
        <w:i/>
        <w:sz w:val="18"/>
        <w:szCs w:val="18"/>
      </w:rPr>
      <w:t>International journal of research in engineering and innovation (IJREI), vol</w:t>
    </w:r>
    <w:r w:rsidR="008E04DA">
      <w:rPr>
        <w:rFonts w:ascii="Times New Roman" w:hAnsi="Times New Roman" w:cs="Times New Roman"/>
        <w:i/>
        <w:sz w:val="18"/>
        <w:szCs w:val="18"/>
      </w:rPr>
      <w:t xml:space="preserve"> </w:t>
    </w:r>
    <w:r w:rsidR="00B72D6E">
      <w:rPr>
        <w:rFonts w:ascii="Times New Roman" w:hAnsi="Times New Roman" w:cs="Times New Roman"/>
        <w:i/>
        <w:sz w:val="18"/>
        <w:szCs w:val="18"/>
      </w:rPr>
      <w:t>8</w:t>
    </w:r>
    <w:r w:rsidR="008E04DA" w:rsidRPr="00A720BD">
      <w:rPr>
        <w:rFonts w:ascii="Times New Roman" w:hAnsi="Times New Roman" w:cs="Times New Roman"/>
        <w:i/>
        <w:sz w:val="18"/>
        <w:szCs w:val="18"/>
      </w:rPr>
      <w:t xml:space="preserve">, issue </w:t>
    </w:r>
    <w:r w:rsidR="00FF7CE0">
      <w:rPr>
        <w:rFonts w:ascii="Times New Roman" w:hAnsi="Times New Roman" w:cs="Times New Roman"/>
        <w:i/>
        <w:sz w:val="18"/>
        <w:szCs w:val="18"/>
      </w:rPr>
      <w:t>4</w:t>
    </w:r>
    <w:r w:rsidR="008E04DA" w:rsidRPr="00A720BD">
      <w:rPr>
        <w:rFonts w:ascii="Times New Roman" w:hAnsi="Times New Roman" w:cs="Times New Roman"/>
        <w:i/>
        <w:sz w:val="18"/>
        <w:szCs w:val="18"/>
      </w:rPr>
      <w:t xml:space="preserve"> (202</w:t>
    </w:r>
    <w:r w:rsidR="00B72D6E">
      <w:rPr>
        <w:rFonts w:ascii="Times New Roman" w:hAnsi="Times New Roman" w:cs="Times New Roman"/>
        <w:i/>
        <w:sz w:val="18"/>
        <w:szCs w:val="18"/>
      </w:rPr>
      <w:t>4</w:t>
    </w:r>
    <w:r w:rsidR="008E04DA" w:rsidRPr="00A720BD">
      <w:rPr>
        <w:rFonts w:ascii="Times New Roman" w:hAnsi="Times New Roman" w:cs="Times New Roman"/>
        <w:i/>
        <w:sz w:val="18"/>
        <w:szCs w:val="18"/>
      </w:rPr>
      <w:t xml:space="preserve">), </w:t>
    </w:r>
    <w:r w:rsidR="00DE4A03">
      <w:rPr>
        <w:rFonts w:ascii="Times New Roman" w:hAnsi="Times New Roman" w:cs="Times New Roman"/>
        <w:i/>
        <w:sz w:val="18"/>
        <w:szCs w:val="18"/>
      </w:rPr>
      <w:t>1</w:t>
    </w:r>
    <w:r w:rsidR="005F282E">
      <w:rPr>
        <w:rFonts w:ascii="Times New Roman" w:hAnsi="Times New Roman" w:cs="Times New Roman"/>
        <w:i/>
        <w:sz w:val="18"/>
        <w:szCs w:val="18"/>
      </w:rPr>
      <w:t>35-143</w:t>
    </w:r>
    <w:r w:rsidR="008E04DA" w:rsidRPr="00A720BD">
      <w:rPr>
        <w:rFonts w:ascii="Times New Roman" w:hAnsi="Times New Roman" w:cs="Times New Roman"/>
        <w:i/>
        <w:sz w:val="18"/>
        <w:szCs w:val="18"/>
      </w:rPr>
      <w:t>.</w:t>
    </w:r>
  </w:p>
  <w:p w14:paraId="3A851FFE" w14:textId="77777777" w:rsidR="008E04DA" w:rsidRPr="00A720BD" w:rsidRDefault="008E04DA" w:rsidP="008C5E72">
    <w:pPr>
      <w:pStyle w:val="Header"/>
      <w:jc w:val="right"/>
      <w:rPr>
        <w:rFonts w:ascii="Times New Roman" w:hAnsi="Times New Roman" w:cs="Times New Roman"/>
        <w:i/>
        <w:sz w:val="18"/>
        <w:szCs w:val="18"/>
      </w:rPr>
    </w:pPr>
  </w:p>
  <w:p w14:paraId="20292386" w14:textId="77777777" w:rsidR="008E04DA" w:rsidRPr="00A720BD" w:rsidRDefault="008E04DA" w:rsidP="008C5E72">
    <w:pPr>
      <w:pStyle w:val="Header"/>
      <w:jc w:val="right"/>
      <w:rPr>
        <w:rFonts w:ascii="Times New Roman" w:hAnsi="Times New Roman" w:cs="Times New Roman"/>
        <w:i/>
        <w:sz w:val="18"/>
        <w:szCs w:val="18"/>
      </w:rPr>
    </w:pPr>
  </w:p>
  <w:p w14:paraId="654493C2" w14:textId="77777777" w:rsidR="008E04DA" w:rsidRPr="00A720BD" w:rsidRDefault="008E04DA">
    <w:pPr>
      <w:spacing w:line="14" w:lineRule="auto"/>
      <w:rPr>
        <w:rFonts w:ascii="Times New Roman" w:hAnsi="Times New Roman" w:cs="Times New Roman"/>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FAE"/>
    <w:multiLevelType w:val="hybridMultilevel"/>
    <w:tmpl w:val="9B64CFBE"/>
    <w:lvl w:ilvl="0" w:tplc="2E1C5040">
      <w:start w:val="1"/>
      <w:numFmt w:val="decimal"/>
      <w:lvlText w:val="%1."/>
      <w:lvlJc w:val="left"/>
      <w:pPr>
        <w:ind w:left="6228" w:hanging="360"/>
      </w:pPr>
      <w:rPr>
        <w:b/>
      </w:rPr>
    </w:lvl>
    <w:lvl w:ilvl="1" w:tplc="40090019" w:tentative="1">
      <w:start w:val="1"/>
      <w:numFmt w:val="lowerLetter"/>
      <w:lvlText w:val="%2."/>
      <w:lvlJc w:val="left"/>
      <w:pPr>
        <w:ind w:left="6948" w:hanging="360"/>
      </w:pPr>
    </w:lvl>
    <w:lvl w:ilvl="2" w:tplc="4009001B" w:tentative="1">
      <w:start w:val="1"/>
      <w:numFmt w:val="lowerRoman"/>
      <w:lvlText w:val="%3."/>
      <w:lvlJc w:val="right"/>
      <w:pPr>
        <w:ind w:left="7668" w:hanging="180"/>
      </w:pPr>
    </w:lvl>
    <w:lvl w:ilvl="3" w:tplc="4009000F" w:tentative="1">
      <w:start w:val="1"/>
      <w:numFmt w:val="decimal"/>
      <w:lvlText w:val="%4."/>
      <w:lvlJc w:val="left"/>
      <w:pPr>
        <w:ind w:left="8388" w:hanging="360"/>
      </w:pPr>
    </w:lvl>
    <w:lvl w:ilvl="4" w:tplc="40090019" w:tentative="1">
      <w:start w:val="1"/>
      <w:numFmt w:val="lowerLetter"/>
      <w:lvlText w:val="%5."/>
      <w:lvlJc w:val="left"/>
      <w:pPr>
        <w:ind w:left="9108" w:hanging="360"/>
      </w:pPr>
    </w:lvl>
    <w:lvl w:ilvl="5" w:tplc="4009001B" w:tentative="1">
      <w:start w:val="1"/>
      <w:numFmt w:val="lowerRoman"/>
      <w:lvlText w:val="%6."/>
      <w:lvlJc w:val="right"/>
      <w:pPr>
        <w:ind w:left="9828" w:hanging="180"/>
      </w:pPr>
    </w:lvl>
    <w:lvl w:ilvl="6" w:tplc="4009000F" w:tentative="1">
      <w:start w:val="1"/>
      <w:numFmt w:val="decimal"/>
      <w:lvlText w:val="%7."/>
      <w:lvlJc w:val="left"/>
      <w:pPr>
        <w:ind w:left="10548" w:hanging="360"/>
      </w:pPr>
    </w:lvl>
    <w:lvl w:ilvl="7" w:tplc="40090019" w:tentative="1">
      <w:start w:val="1"/>
      <w:numFmt w:val="lowerLetter"/>
      <w:lvlText w:val="%8."/>
      <w:lvlJc w:val="left"/>
      <w:pPr>
        <w:ind w:left="11268" w:hanging="360"/>
      </w:pPr>
    </w:lvl>
    <w:lvl w:ilvl="8" w:tplc="4009001B" w:tentative="1">
      <w:start w:val="1"/>
      <w:numFmt w:val="lowerRoman"/>
      <w:lvlText w:val="%9."/>
      <w:lvlJc w:val="right"/>
      <w:pPr>
        <w:ind w:left="11988" w:hanging="180"/>
      </w:pPr>
    </w:lvl>
  </w:abstractNum>
  <w:abstractNum w:abstractNumId="1" w15:restartNumberingAfterBreak="0">
    <w:nsid w:val="00DA655C"/>
    <w:multiLevelType w:val="hybridMultilevel"/>
    <w:tmpl w:val="73CA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F6E19"/>
    <w:multiLevelType w:val="multilevel"/>
    <w:tmpl w:val="20AE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F6075"/>
    <w:multiLevelType w:val="multilevel"/>
    <w:tmpl w:val="BDC84FFC"/>
    <w:lvl w:ilvl="0">
      <w:start w:val="1"/>
      <w:numFmt w:val="decimal"/>
      <w:lvlText w:val="%1."/>
      <w:lvlJc w:val="left"/>
      <w:pPr>
        <w:ind w:left="880" w:hanging="360"/>
      </w:pPr>
      <w:rPr>
        <w:rFonts w:ascii="Times New Roman" w:hAnsi="Times New Roman" w:cs="Times New Roman" w:hint="default"/>
        <w:b/>
        <w:sz w:val="20"/>
        <w:szCs w:val="20"/>
      </w:rPr>
    </w:lvl>
    <w:lvl w:ilvl="1">
      <w:start w:val="1"/>
      <w:numFmt w:val="decimal"/>
      <w:isLgl/>
      <w:lvlText w:val="%1.%2"/>
      <w:lvlJc w:val="left"/>
      <w:pPr>
        <w:ind w:left="880" w:hanging="360"/>
      </w:pPr>
      <w:rPr>
        <w:rFonts w:ascii="Times New Roman" w:hAnsi="Times New Roman" w:cs="Times New Roman" w:hint="default"/>
        <w:b w:val="0"/>
        <w:i/>
        <w:sz w:val="20"/>
        <w:szCs w:val="20"/>
      </w:rPr>
    </w:lvl>
    <w:lvl w:ilvl="2">
      <w:start w:val="1"/>
      <w:numFmt w:val="decimal"/>
      <w:isLgl/>
      <w:lvlText w:val="%1.%2.%3"/>
      <w:lvlJc w:val="left"/>
      <w:pPr>
        <w:ind w:left="1240" w:hanging="720"/>
      </w:pPr>
      <w:rPr>
        <w:rFonts w:hint="default"/>
      </w:rPr>
    </w:lvl>
    <w:lvl w:ilvl="3">
      <w:start w:val="1"/>
      <w:numFmt w:val="decimal"/>
      <w:isLgl/>
      <w:lvlText w:val="%1.%2.%3.%4"/>
      <w:lvlJc w:val="left"/>
      <w:pPr>
        <w:ind w:left="1240" w:hanging="720"/>
      </w:pPr>
      <w:rPr>
        <w:rFonts w:hint="default"/>
      </w:rPr>
    </w:lvl>
    <w:lvl w:ilvl="4">
      <w:start w:val="1"/>
      <w:numFmt w:val="decimal"/>
      <w:isLgl/>
      <w:lvlText w:val="%1.%2.%3.%4.%5"/>
      <w:lvlJc w:val="left"/>
      <w:pPr>
        <w:ind w:left="1240" w:hanging="720"/>
      </w:pPr>
      <w:rPr>
        <w:rFonts w:hint="default"/>
      </w:rPr>
    </w:lvl>
    <w:lvl w:ilvl="5">
      <w:start w:val="1"/>
      <w:numFmt w:val="decimal"/>
      <w:isLgl/>
      <w:lvlText w:val="%1.%2.%3.%4.%5.%6"/>
      <w:lvlJc w:val="left"/>
      <w:pPr>
        <w:ind w:left="1600" w:hanging="1080"/>
      </w:pPr>
      <w:rPr>
        <w:rFonts w:hint="default"/>
      </w:rPr>
    </w:lvl>
    <w:lvl w:ilvl="6">
      <w:start w:val="1"/>
      <w:numFmt w:val="decimal"/>
      <w:isLgl/>
      <w:lvlText w:val="%1.%2.%3.%4.%5.%6.%7"/>
      <w:lvlJc w:val="left"/>
      <w:pPr>
        <w:ind w:left="1600" w:hanging="1080"/>
      </w:pPr>
      <w:rPr>
        <w:rFonts w:hint="default"/>
      </w:rPr>
    </w:lvl>
    <w:lvl w:ilvl="7">
      <w:start w:val="1"/>
      <w:numFmt w:val="decimal"/>
      <w:isLgl/>
      <w:lvlText w:val="%1.%2.%3.%4.%5.%6.%7.%8"/>
      <w:lvlJc w:val="left"/>
      <w:pPr>
        <w:ind w:left="1960" w:hanging="1440"/>
      </w:pPr>
      <w:rPr>
        <w:rFonts w:hint="default"/>
      </w:rPr>
    </w:lvl>
    <w:lvl w:ilvl="8">
      <w:start w:val="1"/>
      <w:numFmt w:val="decimal"/>
      <w:isLgl/>
      <w:lvlText w:val="%1.%2.%3.%4.%5.%6.%7.%8.%9"/>
      <w:lvlJc w:val="left"/>
      <w:pPr>
        <w:ind w:left="1960" w:hanging="1440"/>
      </w:pPr>
      <w:rPr>
        <w:rFonts w:hint="default"/>
      </w:rPr>
    </w:lvl>
  </w:abstractNum>
  <w:abstractNum w:abstractNumId="4" w15:restartNumberingAfterBreak="0">
    <w:nsid w:val="02DA0173"/>
    <w:multiLevelType w:val="hybridMultilevel"/>
    <w:tmpl w:val="9984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6C07FF"/>
    <w:multiLevelType w:val="hybridMultilevel"/>
    <w:tmpl w:val="95346B2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670321B"/>
    <w:multiLevelType w:val="hybridMultilevel"/>
    <w:tmpl w:val="05FE3F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86071AD"/>
    <w:multiLevelType w:val="multilevel"/>
    <w:tmpl w:val="E6B0B4F4"/>
    <w:lvl w:ilvl="0">
      <w:start w:val="5"/>
      <w:numFmt w:val="decimal"/>
      <w:lvlText w:val="%1"/>
      <w:lvlJc w:val="left"/>
      <w:pPr>
        <w:ind w:left="318" w:hanging="434"/>
      </w:pPr>
      <w:rPr>
        <w:rFonts w:hint="default"/>
        <w:lang w:val="en-US" w:eastAsia="en-US" w:bidi="ar-SA"/>
      </w:rPr>
    </w:lvl>
    <w:lvl w:ilvl="1">
      <w:start w:val="1"/>
      <w:numFmt w:val="decimal"/>
      <w:lvlText w:val="%1.%2"/>
      <w:lvlJc w:val="left"/>
      <w:pPr>
        <w:ind w:left="318" w:hanging="434"/>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882" w:hanging="564"/>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038" w:hanging="360"/>
      </w:pPr>
      <w:rPr>
        <w:rFonts w:ascii="Times New Roman" w:eastAsia="Times New Roman" w:hAnsi="Times New Roman" w:cs="Times New Roman" w:hint="default"/>
        <w:w w:val="100"/>
        <w:sz w:val="20"/>
        <w:szCs w:val="20"/>
        <w:lang w:val="en-US" w:eastAsia="en-US" w:bidi="ar-SA"/>
      </w:rPr>
    </w:lvl>
    <w:lvl w:ilvl="4">
      <w:numFmt w:val="bullet"/>
      <w:lvlText w:val="•"/>
      <w:lvlJc w:val="left"/>
      <w:pPr>
        <w:ind w:left="3236" w:hanging="360"/>
      </w:pPr>
      <w:rPr>
        <w:rFonts w:hint="default"/>
        <w:lang w:val="en-US" w:eastAsia="en-US" w:bidi="ar-SA"/>
      </w:rPr>
    </w:lvl>
    <w:lvl w:ilvl="5">
      <w:numFmt w:val="bullet"/>
      <w:lvlText w:val="•"/>
      <w:lvlJc w:val="left"/>
      <w:pPr>
        <w:ind w:left="4334" w:hanging="360"/>
      </w:pPr>
      <w:rPr>
        <w:rFonts w:hint="default"/>
        <w:lang w:val="en-US" w:eastAsia="en-US" w:bidi="ar-SA"/>
      </w:rPr>
    </w:lvl>
    <w:lvl w:ilvl="6">
      <w:numFmt w:val="bullet"/>
      <w:lvlText w:val="•"/>
      <w:lvlJc w:val="left"/>
      <w:pPr>
        <w:ind w:left="5433" w:hanging="360"/>
      </w:pPr>
      <w:rPr>
        <w:rFonts w:hint="default"/>
        <w:lang w:val="en-US" w:eastAsia="en-US" w:bidi="ar-SA"/>
      </w:rPr>
    </w:lvl>
    <w:lvl w:ilvl="7">
      <w:numFmt w:val="bullet"/>
      <w:lvlText w:val="•"/>
      <w:lvlJc w:val="left"/>
      <w:pPr>
        <w:ind w:left="6531" w:hanging="360"/>
      </w:pPr>
      <w:rPr>
        <w:rFonts w:hint="default"/>
        <w:lang w:val="en-US" w:eastAsia="en-US" w:bidi="ar-SA"/>
      </w:rPr>
    </w:lvl>
    <w:lvl w:ilvl="8">
      <w:numFmt w:val="bullet"/>
      <w:lvlText w:val="•"/>
      <w:lvlJc w:val="left"/>
      <w:pPr>
        <w:ind w:left="7629" w:hanging="360"/>
      </w:pPr>
      <w:rPr>
        <w:rFonts w:hint="default"/>
        <w:lang w:val="en-US" w:eastAsia="en-US" w:bidi="ar-SA"/>
      </w:rPr>
    </w:lvl>
  </w:abstractNum>
  <w:abstractNum w:abstractNumId="8" w15:restartNumberingAfterBreak="0">
    <w:nsid w:val="0AFA4305"/>
    <w:multiLevelType w:val="hybridMultilevel"/>
    <w:tmpl w:val="A51A40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D5A72C0"/>
    <w:multiLevelType w:val="hybridMultilevel"/>
    <w:tmpl w:val="0A6AF570"/>
    <w:lvl w:ilvl="0" w:tplc="4678E49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CA2B63"/>
    <w:multiLevelType w:val="hybridMultilevel"/>
    <w:tmpl w:val="E89AE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E853C47"/>
    <w:multiLevelType w:val="multilevel"/>
    <w:tmpl w:val="547C7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B339C2"/>
    <w:multiLevelType w:val="hybridMultilevel"/>
    <w:tmpl w:val="5D12FC1E"/>
    <w:lvl w:ilvl="0" w:tplc="2B6C58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4D5B6D"/>
    <w:multiLevelType w:val="hybridMultilevel"/>
    <w:tmpl w:val="6CE86F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22432A"/>
    <w:multiLevelType w:val="hybridMultilevel"/>
    <w:tmpl w:val="3A6E0F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69F0B70"/>
    <w:multiLevelType w:val="hybridMultilevel"/>
    <w:tmpl w:val="92DC98AA"/>
    <w:lvl w:ilvl="0" w:tplc="FE5CC5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C06DBB"/>
    <w:multiLevelType w:val="hybridMultilevel"/>
    <w:tmpl w:val="09263372"/>
    <w:lvl w:ilvl="0" w:tplc="0038B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FF3679"/>
    <w:multiLevelType w:val="multilevel"/>
    <w:tmpl w:val="2076B7CA"/>
    <w:lvl w:ilvl="0">
      <w:start w:val="1"/>
      <w:numFmt w:val="decimal"/>
      <w:lvlText w:val="[%1]"/>
      <w:lvlJc w:val="left"/>
      <w:pPr>
        <w:ind w:left="360" w:hanging="360"/>
      </w:pPr>
      <w:rPr>
        <w:rFonts w:ascii="Times New Roman" w:eastAsia="Times New Roman" w:hAnsi="Times New Roman" w:cs="Times New Roman" w:hint="default"/>
        <w:spacing w:val="-2"/>
        <w:w w:val="100"/>
        <w:sz w:val="16"/>
        <w:szCs w:val="16"/>
        <w:lang w:val="en-US" w:eastAsia="en-US" w:bidi="ar-SA"/>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A0D0CCB"/>
    <w:multiLevelType w:val="hybridMultilevel"/>
    <w:tmpl w:val="8CA29A6C"/>
    <w:lvl w:ilvl="0" w:tplc="4D82F62C">
      <w:start w:val="3"/>
      <w:numFmt w:val="decimal"/>
      <w:lvlText w:val="%1."/>
      <w:lvlJc w:val="left"/>
      <w:pPr>
        <w:ind w:left="1152" w:hanging="360"/>
      </w:pPr>
      <w:rPr>
        <w:rFonts w:hint="default"/>
      </w:rPr>
    </w:lvl>
    <w:lvl w:ilvl="1" w:tplc="40090019">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19" w15:restartNumberingAfterBreak="0">
    <w:nsid w:val="1B750BE6"/>
    <w:multiLevelType w:val="hybridMultilevel"/>
    <w:tmpl w:val="1BBEADB2"/>
    <w:lvl w:ilvl="0" w:tplc="0AF83B6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B7F1737"/>
    <w:multiLevelType w:val="hybridMultilevel"/>
    <w:tmpl w:val="C076EBE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C5767F2"/>
    <w:multiLevelType w:val="hybridMultilevel"/>
    <w:tmpl w:val="D9CA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AA51CD"/>
    <w:multiLevelType w:val="hybridMultilevel"/>
    <w:tmpl w:val="72EC6664"/>
    <w:lvl w:ilvl="0" w:tplc="2E1C50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CDC67C4"/>
    <w:multiLevelType w:val="hybridMultilevel"/>
    <w:tmpl w:val="41C0F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0907E0"/>
    <w:multiLevelType w:val="hybridMultilevel"/>
    <w:tmpl w:val="A6766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E0F691B"/>
    <w:multiLevelType w:val="hybridMultilevel"/>
    <w:tmpl w:val="FE7EDE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20324694"/>
    <w:multiLevelType w:val="hybridMultilevel"/>
    <w:tmpl w:val="85AA6E86"/>
    <w:lvl w:ilvl="0" w:tplc="9A704924">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1CC594B"/>
    <w:multiLevelType w:val="hybridMultilevel"/>
    <w:tmpl w:val="C3AE814E"/>
    <w:lvl w:ilvl="0" w:tplc="40090019">
      <w:start w:val="1"/>
      <w:numFmt w:val="lowerLetter"/>
      <w:lvlText w:val="%1."/>
      <w:lvlJc w:val="left"/>
      <w:pPr>
        <w:ind w:left="187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DF4BF0"/>
    <w:multiLevelType w:val="multilevel"/>
    <w:tmpl w:val="FFF03CA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2874212A"/>
    <w:multiLevelType w:val="hybridMultilevel"/>
    <w:tmpl w:val="24A88240"/>
    <w:lvl w:ilvl="0" w:tplc="40090019">
      <w:start w:val="1"/>
      <w:numFmt w:val="lowerLetter"/>
      <w:lvlText w:val="%1."/>
      <w:lvlJc w:val="left"/>
      <w:pPr>
        <w:ind w:left="187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210F52"/>
    <w:multiLevelType w:val="hybridMultilevel"/>
    <w:tmpl w:val="DB0620E6"/>
    <w:lvl w:ilvl="0" w:tplc="9A704924">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296F3D79"/>
    <w:multiLevelType w:val="hybridMultilevel"/>
    <w:tmpl w:val="DDF22D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D3F7F0B"/>
    <w:multiLevelType w:val="hybridMultilevel"/>
    <w:tmpl w:val="43FEF398"/>
    <w:lvl w:ilvl="0" w:tplc="40090019">
      <w:start w:val="1"/>
      <w:numFmt w:val="lowerLetter"/>
      <w:lvlText w:val="%1."/>
      <w:lvlJc w:val="left"/>
      <w:pPr>
        <w:ind w:left="187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5B3880"/>
    <w:multiLevelType w:val="hybridMultilevel"/>
    <w:tmpl w:val="71369B26"/>
    <w:lvl w:ilvl="0" w:tplc="40090015">
      <w:start w:val="1"/>
      <w:numFmt w:val="upperLetter"/>
      <w:lvlText w:val="%1."/>
      <w:lvlJc w:val="left"/>
      <w:pPr>
        <w:ind w:left="775" w:hanging="360"/>
      </w:p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34" w15:restartNumberingAfterBreak="0">
    <w:nsid w:val="2FEF2691"/>
    <w:multiLevelType w:val="hybridMultilevel"/>
    <w:tmpl w:val="9E2A255A"/>
    <w:lvl w:ilvl="0" w:tplc="66F05E2A">
      <w:start w:val="1"/>
      <w:numFmt w:val="decimal"/>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0AA2F63"/>
    <w:multiLevelType w:val="hybridMultilevel"/>
    <w:tmpl w:val="6F208616"/>
    <w:lvl w:ilvl="0" w:tplc="8DE86652">
      <w:start w:val="1"/>
      <w:numFmt w:val="lowerLetter"/>
      <w:lvlText w:val="(%1)"/>
      <w:lvlJc w:val="left"/>
      <w:pPr>
        <w:ind w:left="325"/>
      </w:pPr>
      <w:rPr>
        <w:rFonts w:ascii="Calibri" w:eastAsia="Calibri" w:hAnsi="Calibri" w:cs="Calibri"/>
        <w:b w:val="0"/>
        <w:i w:val="0"/>
        <w:strike w:val="0"/>
        <w:dstrike w:val="0"/>
        <w:color w:val="000000"/>
        <w:sz w:val="18"/>
        <w:szCs w:val="12"/>
        <w:u w:val="none" w:color="000000"/>
        <w:bdr w:val="none" w:sz="0" w:space="0" w:color="auto"/>
        <w:shd w:val="clear" w:color="auto" w:fill="auto"/>
        <w:vertAlign w:val="baseline"/>
      </w:rPr>
    </w:lvl>
    <w:lvl w:ilvl="1" w:tplc="5A1086D2">
      <w:start w:val="1"/>
      <w:numFmt w:val="lowerLetter"/>
      <w:lvlText w:val="%2"/>
      <w:lvlJc w:val="left"/>
      <w:pPr>
        <w:ind w:left="10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C8308F1C">
      <w:start w:val="1"/>
      <w:numFmt w:val="lowerRoman"/>
      <w:lvlText w:val="%3"/>
      <w:lvlJc w:val="left"/>
      <w:pPr>
        <w:ind w:left="18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B81216C6">
      <w:start w:val="1"/>
      <w:numFmt w:val="decimal"/>
      <w:lvlText w:val="%4"/>
      <w:lvlJc w:val="left"/>
      <w:pPr>
        <w:ind w:left="25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1DA0CCB2">
      <w:start w:val="1"/>
      <w:numFmt w:val="lowerLetter"/>
      <w:lvlText w:val="%5"/>
      <w:lvlJc w:val="left"/>
      <w:pPr>
        <w:ind w:left="32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7F78C108">
      <w:start w:val="1"/>
      <w:numFmt w:val="lowerRoman"/>
      <w:lvlText w:val="%6"/>
      <w:lvlJc w:val="left"/>
      <w:pPr>
        <w:ind w:left="39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DC9CC8C8">
      <w:start w:val="1"/>
      <w:numFmt w:val="decimal"/>
      <w:lvlText w:val="%7"/>
      <w:lvlJc w:val="left"/>
      <w:pPr>
        <w:ind w:left="46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2D707602">
      <w:start w:val="1"/>
      <w:numFmt w:val="lowerLetter"/>
      <w:lvlText w:val="%8"/>
      <w:lvlJc w:val="left"/>
      <w:pPr>
        <w:ind w:left="54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8856B6FA">
      <w:start w:val="1"/>
      <w:numFmt w:val="lowerRoman"/>
      <w:lvlText w:val="%9"/>
      <w:lvlJc w:val="left"/>
      <w:pPr>
        <w:ind w:left="61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36" w15:restartNumberingAfterBreak="0">
    <w:nsid w:val="35D72C30"/>
    <w:multiLevelType w:val="hybridMultilevel"/>
    <w:tmpl w:val="EB26C5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190BC7"/>
    <w:multiLevelType w:val="hybridMultilevel"/>
    <w:tmpl w:val="02B08C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A533842"/>
    <w:multiLevelType w:val="hybridMultilevel"/>
    <w:tmpl w:val="0076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210842"/>
    <w:multiLevelType w:val="hybridMultilevel"/>
    <w:tmpl w:val="EB26C5EE"/>
    <w:lvl w:ilvl="0" w:tplc="0038B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C280D96"/>
    <w:multiLevelType w:val="hybridMultilevel"/>
    <w:tmpl w:val="332477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3D8602AF"/>
    <w:multiLevelType w:val="hybridMultilevel"/>
    <w:tmpl w:val="C55E4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E14534A"/>
    <w:multiLevelType w:val="multilevel"/>
    <w:tmpl w:val="1B0C17CA"/>
    <w:lvl w:ilvl="0">
      <w:start w:val="2"/>
      <w:numFmt w:val="decimal"/>
      <w:lvlText w:val="%1."/>
      <w:lvlJc w:val="left"/>
      <w:pPr>
        <w:ind w:left="115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43" w15:restartNumberingAfterBreak="0">
    <w:nsid w:val="41505AC1"/>
    <w:multiLevelType w:val="hybridMultilevel"/>
    <w:tmpl w:val="233AC1D2"/>
    <w:lvl w:ilvl="0" w:tplc="48AE9DA2">
      <w:start w:val="1"/>
      <w:numFmt w:val="lowerLetter"/>
      <w:lvlText w:val="(%1)"/>
      <w:lvlJc w:val="left"/>
      <w:pPr>
        <w:ind w:left="325"/>
      </w:pPr>
      <w:rPr>
        <w:rFonts w:ascii="Calibri" w:eastAsia="Calibri" w:hAnsi="Calibri" w:cs="Calibri"/>
        <w:b w:val="0"/>
        <w:i w:val="0"/>
        <w:strike w:val="0"/>
        <w:dstrike w:val="0"/>
        <w:color w:val="000000"/>
        <w:sz w:val="18"/>
        <w:szCs w:val="12"/>
        <w:u w:val="none" w:color="000000"/>
        <w:bdr w:val="none" w:sz="0" w:space="0" w:color="auto"/>
        <w:shd w:val="clear" w:color="auto" w:fill="auto"/>
        <w:vertAlign w:val="baseline"/>
      </w:rPr>
    </w:lvl>
    <w:lvl w:ilvl="1" w:tplc="6ED67E80">
      <w:start w:val="1"/>
      <w:numFmt w:val="lowerLetter"/>
      <w:lvlText w:val="%2"/>
      <w:lvlJc w:val="left"/>
      <w:pPr>
        <w:ind w:left="10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76CCDAE0">
      <w:start w:val="1"/>
      <w:numFmt w:val="lowerRoman"/>
      <w:lvlText w:val="%3"/>
      <w:lvlJc w:val="left"/>
      <w:pPr>
        <w:ind w:left="18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49B4EDEC">
      <w:start w:val="1"/>
      <w:numFmt w:val="decimal"/>
      <w:lvlText w:val="%4"/>
      <w:lvlJc w:val="left"/>
      <w:pPr>
        <w:ind w:left="25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F529354">
      <w:start w:val="1"/>
      <w:numFmt w:val="lowerLetter"/>
      <w:lvlText w:val="%5"/>
      <w:lvlJc w:val="left"/>
      <w:pPr>
        <w:ind w:left="32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8BE09B1A">
      <w:start w:val="1"/>
      <w:numFmt w:val="lowerRoman"/>
      <w:lvlText w:val="%6"/>
      <w:lvlJc w:val="left"/>
      <w:pPr>
        <w:ind w:left="39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9BA6976C">
      <w:start w:val="1"/>
      <w:numFmt w:val="decimal"/>
      <w:lvlText w:val="%7"/>
      <w:lvlJc w:val="left"/>
      <w:pPr>
        <w:ind w:left="46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82161722">
      <w:start w:val="1"/>
      <w:numFmt w:val="lowerLetter"/>
      <w:lvlText w:val="%8"/>
      <w:lvlJc w:val="left"/>
      <w:pPr>
        <w:ind w:left="54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D6947DDE">
      <w:start w:val="1"/>
      <w:numFmt w:val="lowerRoman"/>
      <w:lvlText w:val="%9"/>
      <w:lvlJc w:val="left"/>
      <w:pPr>
        <w:ind w:left="61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44" w15:restartNumberingAfterBreak="0">
    <w:nsid w:val="48605250"/>
    <w:multiLevelType w:val="hybridMultilevel"/>
    <w:tmpl w:val="169E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9C3D71"/>
    <w:multiLevelType w:val="hybridMultilevel"/>
    <w:tmpl w:val="05FAAB20"/>
    <w:lvl w:ilvl="0" w:tplc="66A2AC0A">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A8C2B39"/>
    <w:multiLevelType w:val="multilevel"/>
    <w:tmpl w:val="D2581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A9E671B"/>
    <w:multiLevelType w:val="hybridMultilevel"/>
    <w:tmpl w:val="7CA0A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B6C463D"/>
    <w:multiLevelType w:val="hybridMultilevel"/>
    <w:tmpl w:val="C73A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1F73BB"/>
    <w:multiLevelType w:val="hybridMultilevel"/>
    <w:tmpl w:val="587C18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4DCF44A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FC91CC9"/>
    <w:multiLevelType w:val="hybridMultilevel"/>
    <w:tmpl w:val="9E244E78"/>
    <w:lvl w:ilvl="0" w:tplc="CCD2104A">
      <w:start w:val="1"/>
      <w:numFmt w:val="bullet"/>
      <w:lvlText w:val=""/>
      <w:lvlJc w:val="left"/>
      <w:pPr>
        <w:ind w:left="354" w:hanging="185"/>
      </w:pPr>
      <w:rPr>
        <w:rFonts w:ascii="Symbol" w:eastAsia="Symbol" w:hAnsi="Symbol" w:hint="default"/>
        <w:w w:val="98"/>
        <w:sz w:val="22"/>
        <w:szCs w:val="22"/>
      </w:rPr>
    </w:lvl>
    <w:lvl w:ilvl="1" w:tplc="5172F800">
      <w:start w:val="1"/>
      <w:numFmt w:val="bullet"/>
      <w:lvlText w:val="•"/>
      <w:lvlJc w:val="left"/>
      <w:pPr>
        <w:ind w:left="650" w:hanging="185"/>
      </w:pPr>
      <w:rPr>
        <w:rFonts w:hint="default"/>
      </w:rPr>
    </w:lvl>
    <w:lvl w:ilvl="2" w:tplc="A47EED92">
      <w:start w:val="1"/>
      <w:numFmt w:val="bullet"/>
      <w:lvlText w:val="•"/>
      <w:lvlJc w:val="left"/>
      <w:pPr>
        <w:ind w:left="941" w:hanging="185"/>
      </w:pPr>
      <w:rPr>
        <w:rFonts w:hint="default"/>
      </w:rPr>
    </w:lvl>
    <w:lvl w:ilvl="3" w:tplc="BC742286">
      <w:start w:val="1"/>
      <w:numFmt w:val="bullet"/>
      <w:lvlText w:val="•"/>
      <w:lvlJc w:val="left"/>
      <w:pPr>
        <w:ind w:left="1231" w:hanging="185"/>
      </w:pPr>
      <w:rPr>
        <w:rFonts w:hint="default"/>
      </w:rPr>
    </w:lvl>
    <w:lvl w:ilvl="4" w:tplc="B4F4A694">
      <w:start w:val="1"/>
      <w:numFmt w:val="bullet"/>
      <w:lvlText w:val="•"/>
      <w:lvlJc w:val="left"/>
      <w:pPr>
        <w:ind w:left="1522" w:hanging="185"/>
      </w:pPr>
      <w:rPr>
        <w:rFonts w:hint="default"/>
      </w:rPr>
    </w:lvl>
    <w:lvl w:ilvl="5" w:tplc="2FD0B056">
      <w:start w:val="1"/>
      <w:numFmt w:val="bullet"/>
      <w:lvlText w:val="•"/>
      <w:lvlJc w:val="left"/>
      <w:pPr>
        <w:ind w:left="1812" w:hanging="185"/>
      </w:pPr>
      <w:rPr>
        <w:rFonts w:hint="default"/>
      </w:rPr>
    </w:lvl>
    <w:lvl w:ilvl="6" w:tplc="4C78F042">
      <w:start w:val="1"/>
      <w:numFmt w:val="bullet"/>
      <w:lvlText w:val="•"/>
      <w:lvlJc w:val="left"/>
      <w:pPr>
        <w:ind w:left="2103" w:hanging="185"/>
      </w:pPr>
      <w:rPr>
        <w:rFonts w:hint="default"/>
      </w:rPr>
    </w:lvl>
    <w:lvl w:ilvl="7" w:tplc="A6CA1434">
      <w:start w:val="1"/>
      <w:numFmt w:val="bullet"/>
      <w:lvlText w:val="•"/>
      <w:lvlJc w:val="left"/>
      <w:pPr>
        <w:ind w:left="2393" w:hanging="185"/>
      </w:pPr>
      <w:rPr>
        <w:rFonts w:hint="default"/>
      </w:rPr>
    </w:lvl>
    <w:lvl w:ilvl="8" w:tplc="6542EEF6">
      <w:start w:val="1"/>
      <w:numFmt w:val="bullet"/>
      <w:lvlText w:val="•"/>
      <w:lvlJc w:val="left"/>
      <w:pPr>
        <w:ind w:left="2684" w:hanging="185"/>
      </w:pPr>
      <w:rPr>
        <w:rFonts w:hint="default"/>
      </w:rPr>
    </w:lvl>
  </w:abstractNum>
  <w:abstractNum w:abstractNumId="52" w15:restartNumberingAfterBreak="0">
    <w:nsid w:val="50A765B9"/>
    <w:multiLevelType w:val="hybridMultilevel"/>
    <w:tmpl w:val="837EDC3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3" w15:restartNumberingAfterBreak="0">
    <w:nsid w:val="50E81A2A"/>
    <w:multiLevelType w:val="multilevel"/>
    <w:tmpl w:val="F3860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51545322"/>
    <w:multiLevelType w:val="hybridMultilevel"/>
    <w:tmpl w:val="2DAA19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2CA544A"/>
    <w:multiLevelType w:val="singleLevel"/>
    <w:tmpl w:val="039A7D6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6" w15:restartNumberingAfterBreak="0">
    <w:nsid w:val="56D32BD7"/>
    <w:multiLevelType w:val="hybridMultilevel"/>
    <w:tmpl w:val="4448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DE5948"/>
    <w:multiLevelType w:val="hybridMultilevel"/>
    <w:tmpl w:val="8910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74666BD"/>
    <w:multiLevelType w:val="hybridMultilevel"/>
    <w:tmpl w:val="CEE82C9C"/>
    <w:lvl w:ilvl="0" w:tplc="0A8AD2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8550A8B"/>
    <w:multiLevelType w:val="hybridMultilevel"/>
    <w:tmpl w:val="DCCC1F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58893989"/>
    <w:multiLevelType w:val="multilevel"/>
    <w:tmpl w:val="5A364152"/>
    <w:lvl w:ilvl="0">
      <w:start w:val="5"/>
      <w:numFmt w:val="decimal"/>
      <w:lvlText w:val="%1"/>
      <w:lvlJc w:val="left"/>
      <w:pPr>
        <w:ind w:left="318" w:hanging="434"/>
      </w:pPr>
      <w:rPr>
        <w:rFonts w:hint="default"/>
        <w:lang w:val="en-US" w:eastAsia="en-US" w:bidi="ar-SA"/>
      </w:rPr>
    </w:lvl>
    <w:lvl w:ilvl="1">
      <w:start w:val="1"/>
      <w:numFmt w:val="decimal"/>
      <w:lvlText w:val="%1.%2"/>
      <w:lvlJc w:val="left"/>
      <w:pPr>
        <w:ind w:left="318" w:hanging="434"/>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882" w:hanging="564"/>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038" w:hanging="360"/>
      </w:pPr>
      <w:rPr>
        <w:rFonts w:ascii="Times New Roman" w:eastAsia="Times New Roman" w:hAnsi="Times New Roman" w:cs="Times New Roman" w:hint="default"/>
        <w:w w:val="100"/>
        <w:sz w:val="20"/>
        <w:szCs w:val="20"/>
        <w:lang w:val="en-US" w:eastAsia="en-US" w:bidi="ar-SA"/>
      </w:rPr>
    </w:lvl>
    <w:lvl w:ilvl="4">
      <w:numFmt w:val="bullet"/>
      <w:lvlText w:val="•"/>
      <w:lvlJc w:val="left"/>
      <w:pPr>
        <w:ind w:left="3236" w:hanging="360"/>
      </w:pPr>
      <w:rPr>
        <w:rFonts w:hint="default"/>
        <w:lang w:val="en-US" w:eastAsia="en-US" w:bidi="ar-SA"/>
      </w:rPr>
    </w:lvl>
    <w:lvl w:ilvl="5">
      <w:numFmt w:val="bullet"/>
      <w:lvlText w:val="•"/>
      <w:lvlJc w:val="left"/>
      <w:pPr>
        <w:ind w:left="4334" w:hanging="360"/>
      </w:pPr>
      <w:rPr>
        <w:rFonts w:hint="default"/>
        <w:lang w:val="en-US" w:eastAsia="en-US" w:bidi="ar-SA"/>
      </w:rPr>
    </w:lvl>
    <w:lvl w:ilvl="6">
      <w:numFmt w:val="bullet"/>
      <w:lvlText w:val="•"/>
      <w:lvlJc w:val="left"/>
      <w:pPr>
        <w:ind w:left="5433" w:hanging="360"/>
      </w:pPr>
      <w:rPr>
        <w:rFonts w:hint="default"/>
        <w:lang w:val="en-US" w:eastAsia="en-US" w:bidi="ar-SA"/>
      </w:rPr>
    </w:lvl>
    <w:lvl w:ilvl="7">
      <w:numFmt w:val="bullet"/>
      <w:lvlText w:val="•"/>
      <w:lvlJc w:val="left"/>
      <w:pPr>
        <w:ind w:left="6531" w:hanging="360"/>
      </w:pPr>
      <w:rPr>
        <w:rFonts w:hint="default"/>
        <w:lang w:val="en-US" w:eastAsia="en-US" w:bidi="ar-SA"/>
      </w:rPr>
    </w:lvl>
    <w:lvl w:ilvl="8">
      <w:numFmt w:val="bullet"/>
      <w:lvlText w:val="•"/>
      <w:lvlJc w:val="left"/>
      <w:pPr>
        <w:ind w:left="7629" w:hanging="360"/>
      </w:pPr>
      <w:rPr>
        <w:rFonts w:hint="default"/>
        <w:lang w:val="en-US" w:eastAsia="en-US" w:bidi="ar-SA"/>
      </w:rPr>
    </w:lvl>
  </w:abstractNum>
  <w:abstractNum w:abstractNumId="61" w15:restartNumberingAfterBreak="0">
    <w:nsid w:val="5AE30C5F"/>
    <w:multiLevelType w:val="hybridMultilevel"/>
    <w:tmpl w:val="58AAF2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B9E12C6"/>
    <w:multiLevelType w:val="hybridMultilevel"/>
    <w:tmpl w:val="262CC82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3" w15:restartNumberingAfterBreak="0">
    <w:nsid w:val="5CCC40C2"/>
    <w:multiLevelType w:val="multilevel"/>
    <w:tmpl w:val="39109C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4" w15:restartNumberingAfterBreak="0">
    <w:nsid w:val="5D9556E6"/>
    <w:multiLevelType w:val="hybridMultilevel"/>
    <w:tmpl w:val="A454D4A6"/>
    <w:lvl w:ilvl="0" w:tplc="5A526706">
      <w:start w:val="1"/>
      <w:numFmt w:val="decimal"/>
      <w:pStyle w:val="Reference"/>
      <w:lvlText w:val="[%1]"/>
      <w:lvlJc w:val="left"/>
      <w:pPr>
        <w:tabs>
          <w:tab w:val="num" w:pos="0"/>
        </w:tabs>
        <w:ind w:left="0" w:firstLine="0"/>
      </w:pPr>
      <w:rPr>
        <w:rFonts w:ascii="Times New Roman" w:hAnsi="Times New Roman" w:cs="Times New Roman" w:hint="default"/>
        <w:b w:val="0"/>
        <w:i w:val="0"/>
        <w:color w:val="auto"/>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F017DB0"/>
    <w:multiLevelType w:val="hybridMultilevel"/>
    <w:tmpl w:val="3DB8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FC1B9D"/>
    <w:multiLevelType w:val="hybridMultilevel"/>
    <w:tmpl w:val="3DC88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4B9581A"/>
    <w:multiLevelType w:val="hybridMultilevel"/>
    <w:tmpl w:val="74F2D2F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64F25DFF"/>
    <w:multiLevelType w:val="hybridMultilevel"/>
    <w:tmpl w:val="61742E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7487EEE"/>
    <w:multiLevelType w:val="hybridMultilevel"/>
    <w:tmpl w:val="2FD69248"/>
    <w:lvl w:ilvl="0" w:tplc="7C703B3C">
      <w:start w:val="1"/>
      <w:numFmt w:val="lowerLetter"/>
      <w:lvlText w:val="(%1)"/>
      <w:lvlJc w:val="left"/>
      <w:pPr>
        <w:ind w:left="360" w:hanging="360"/>
      </w:pPr>
      <w:rPr>
        <w:rFonts w:ascii="Times New Roman" w:eastAsia="Times New Roman" w:hAnsi="Times New Roman" w:cs="Times New Roman" w:hint="default"/>
        <w:spacing w:val="-1"/>
        <w:w w:val="101"/>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0" w15:restartNumberingAfterBreak="0">
    <w:nsid w:val="67A90842"/>
    <w:multiLevelType w:val="multilevel"/>
    <w:tmpl w:val="1748A8F0"/>
    <w:lvl w:ilvl="0">
      <w:start w:val="6"/>
      <w:numFmt w:val="decimal"/>
      <w:lvlText w:val="%1"/>
      <w:lvlJc w:val="left"/>
      <w:pPr>
        <w:ind w:left="740" w:hanging="423"/>
      </w:pPr>
      <w:rPr>
        <w:rFonts w:hint="default"/>
        <w:lang w:val="en-US" w:eastAsia="en-US" w:bidi="ar-SA"/>
      </w:rPr>
    </w:lvl>
    <w:lvl w:ilvl="1">
      <w:start w:val="1"/>
      <w:numFmt w:val="decimal"/>
      <w:lvlText w:val="%1.%2"/>
      <w:lvlJc w:val="left"/>
      <w:pPr>
        <w:ind w:left="740" w:hanging="423"/>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318" w:hanging="564"/>
      </w:pPr>
      <w:rPr>
        <w:rFonts w:ascii="Times New Roman" w:eastAsia="Times New Roman" w:hAnsi="Times New Roman" w:cs="Times New Roman" w:hint="default"/>
        <w:w w:val="100"/>
        <w:sz w:val="24"/>
        <w:szCs w:val="24"/>
        <w:lang w:val="en-US" w:eastAsia="en-US" w:bidi="ar-SA"/>
      </w:rPr>
    </w:lvl>
    <w:lvl w:ilvl="3">
      <w:start w:val="1"/>
      <w:numFmt w:val="bullet"/>
      <w:lvlText w:val=""/>
      <w:lvlJc w:val="left"/>
      <w:pPr>
        <w:ind w:left="1038" w:hanging="360"/>
      </w:pPr>
      <w:rPr>
        <w:rFonts w:ascii="Symbol" w:hAnsi="Symbol" w:hint="default"/>
        <w:w w:val="100"/>
        <w:sz w:val="24"/>
        <w:szCs w:val="24"/>
        <w:lang w:val="en-US" w:eastAsia="en-US" w:bidi="ar-SA"/>
      </w:rPr>
    </w:lvl>
    <w:lvl w:ilvl="4">
      <w:numFmt w:val="bullet"/>
      <w:lvlText w:val="•"/>
      <w:lvlJc w:val="left"/>
      <w:pPr>
        <w:ind w:left="3236" w:hanging="360"/>
      </w:pPr>
      <w:rPr>
        <w:rFonts w:hint="default"/>
        <w:lang w:val="en-US" w:eastAsia="en-US" w:bidi="ar-SA"/>
      </w:rPr>
    </w:lvl>
    <w:lvl w:ilvl="5">
      <w:numFmt w:val="bullet"/>
      <w:lvlText w:val="•"/>
      <w:lvlJc w:val="left"/>
      <w:pPr>
        <w:ind w:left="4334" w:hanging="360"/>
      </w:pPr>
      <w:rPr>
        <w:rFonts w:hint="default"/>
        <w:lang w:val="en-US" w:eastAsia="en-US" w:bidi="ar-SA"/>
      </w:rPr>
    </w:lvl>
    <w:lvl w:ilvl="6">
      <w:numFmt w:val="bullet"/>
      <w:lvlText w:val="•"/>
      <w:lvlJc w:val="left"/>
      <w:pPr>
        <w:ind w:left="5433" w:hanging="360"/>
      </w:pPr>
      <w:rPr>
        <w:rFonts w:hint="default"/>
        <w:lang w:val="en-US" w:eastAsia="en-US" w:bidi="ar-SA"/>
      </w:rPr>
    </w:lvl>
    <w:lvl w:ilvl="7">
      <w:numFmt w:val="bullet"/>
      <w:lvlText w:val="•"/>
      <w:lvlJc w:val="left"/>
      <w:pPr>
        <w:ind w:left="6531" w:hanging="360"/>
      </w:pPr>
      <w:rPr>
        <w:rFonts w:hint="default"/>
        <w:lang w:val="en-US" w:eastAsia="en-US" w:bidi="ar-SA"/>
      </w:rPr>
    </w:lvl>
    <w:lvl w:ilvl="8">
      <w:numFmt w:val="bullet"/>
      <w:lvlText w:val="•"/>
      <w:lvlJc w:val="left"/>
      <w:pPr>
        <w:ind w:left="7629" w:hanging="360"/>
      </w:pPr>
      <w:rPr>
        <w:rFonts w:hint="default"/>
        <w:lang w:val="en-US" w:eastAsia="en-US" w:bidi="ar-SA"/>
      </w:rPr>
    </w:lvl>
  </w:abstractNum>
  <w:abstractNum w:abstractNumId="71" w15:restartNumberingAfterBreak="0">
    <w:nsid w:val="68431899"/>
    <w:multiLevelType w:val="hybridMultilevel"/>
    <w:tmpl w:val="F17A6F3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91814FD"/>
    <w:multiLevelType w:val="multilevel"/>
    <w:tmpl w:val="C52C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99631F"/>
    <w:multiLevelType w:val="hybridMultilevel"/>
    <w:tmpl w:val="CB5E55D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4" w15:restartNumberingAfterBreak="0">
    <w:nsid w:val="6ADB2357"/>
    <w:multiLevelType w:val="hybridMultilevel"/>
    <w:tmpl w:val="8D822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6C5958CB"/>
    <w:multiLevelType w:val="hybridMultilevel"/>
    <w:tmpl w:val="D5EC77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6CC22D09"/>
    <w:multiLevelType w:val="hybridMultilevel"/>
    <w:tmpl w:val="BDE8F6CE"/>
    <w:lvl w:ilvl="0" w:tplc="550ABB0E">
      <w:start w:val="6"/>
      <w:numFmt w:val="decimal"/>
      <w:lvlText w:val="%1."/>
      <w:lvlJc w:val="left"/>
      <w:pPr>
        <w:ind w:left="880" w:hanging="360"/>
      </w:pPr>
      <w:rPr>
        <w:rFonts w:hint="default"/>
      </w:rPr>
    </w:lvl>
    <w:lvl w:ilvl="1" w:tplc="40090019" w:tentative="1">
      <w:start w:val="1"/>
      <w:numFmt w:val="lowerLetter"/>
      <w:lvlText w:val="%2."/>
      <w:lvlJc w:val="left"/>
      <w:pPr>
        <w:ind w:left="1600" w:hanging="360"/>
      </w:pPr>
    </w:lvl>
    <w:lvl w:ilvl="2" w:tplc="4009001B" w:tentative="1">
      <w:start w:val="1"/>
      <w:numFmt w:val="lowerRoman"/>
      <w:lvlText w:val="%3."/>
      <w:lvlJc w:val="right"/>
      <w:pPr>
        <w:ind w:left="2320" w:hanging="180"/>
      </w:pPr>
    </w:lvl>
    <w:lvl w:ilvl="3" w:tplc="4009000F" w:tentative="1">
      <w:start w:val="1"/>
      <w:numFmt w:val="decimal"/>
      <w:lvlText w:val="%4."/>
      <w:lvlJc w:val="left"/>
      <w:pPr>
        <w:ind w:left="3040" w:hanging="360"/>
      </w:pPr>
    </w:lvl>
    <w:lvl w:ilvl="4" w:tplc="40090019" w:tentative="1">
      <w:start w:val="1"/>
      <w:numFmt w:val="lowerLetter"/>
      <w:lvlText w:val="%5."/>
      <w:lvlJc w:val="left"/>
      <w:pPr>
        <w:ind w:left="3760" w:hanging="360"/>
      </w:pPr>
    </w:lvl>
    <w:lvl w:ilvl="5" w:tplc="4009001B" w:tentative="1">
      <w:start w:val="1"/>
      <w:numFmt w:val="lowerRoman"/>
      <w:lvlText w:val="%6."/>
      <w:lvlJc w:val="right"/>
      <w:pPr>
        <w:ind w:left="4480" w:hanging="180"/>
      </w:pPr>
    </w:lvl>
    <w:lvl w:ilvl="6" w:tplc="4009000F" w:tentative="1">
      <w:start w:val="1"/>
      <w:numFmt w:val="decimal"/>
      <w:lvlText w:val="%7."/>
      <w:lvlJc w:val="left"/>
      <w:pPr>
        <w:ind w:left="5200" w:hanging="360"/>
      </w:pPr>
    </w:lvl>
    <w:lvl w:ilvl="7" w:tplc="40090019" w:tentative="1">
      <w:start w:val="1"/>
      <w:numFmt w:val="lowerLetter"/>
      <w:lvlText w:val="%8."/>
      <w:lvlJc w:val="left"/>
      <w:pPr>
        <w:ind w:left="5920" w:hanging="360"/>
      </w:pPr>
    </w:lvl>
    <w:lvl w:ilvl="8" w:tplc="4009001B" w:tentative="1">
      <w:start w:val="1"/>
      <w:numFmt w:val="lowerRoman"/>
      <w:lvlText w:val="%9."/>
      <w:lvlJc w:val="right"/>
      <w:pPr>
        <w:ind w:left="6640" w:hanging="180"/>
      </w:pPr>
    </w:lvl>
  </w:abstractNum>
  <w:abstractNum w:abstractNumId="77" w15:restartNumberingAfterBreak="0">
    <w:nsid w:val="6DC6071A"/>
    <w:multiLevelType w:val="hybridMultilevel"/>
    <w:tmpl w:val="13A036A0"/>
    <w:lvl w:ilvl="0" w:tplc="E1BA4794">
      <w:start w:val="1"/>
      <w:numFmt w:val="decimal"/>
      <w:lvlText w:val="%1."/>
      <w:lvlJc w:val="left"/>
      <w:pPr>
        <w:ind w:left="520" w:hanging="360"/>
        <w:jc w:val="right"/>
      </w:pPr>
      <w:rPr>
        <w:rFonts w:ascii="Times New Roman" w:eastAsia="Times New Roman" w:hAnsi="Times New Roman" w:hint="default"/>
        <w:b/>
        <w:bCs/>
        <w:w w:val="100"/>
        <w:sz w:val="22"/>
        <w:szCs w:val="22"/>
      </w:rPr>
    </w:lvl>
    <w:lvl w:ilvl="1" w:tplc="86FCDE3E">
      <w:numFmt w:val="none"/>
      <w:lvlText w:val=""/>
      <w:lvlJc w:val="left"/>
      <w:pPr>
        <w:tabs>
          <w:tab w:val="num" w:pos="360"/>
        </w:tabs>
      </w:pPr>
    </w:lvl>
    <w:lvl w:ilvl="2" w:tplc="6A687100">
      <w:start w:val="1"/>
      <w:numFmt w:val="bullet"/>
      <w:lvlText w:val="•"/>
      <w:lvlJc w:val="left"/>
      <w:pPr>
        <w:ind w:left="-81" w:hanging="360"/>
      </w:pPr>
      <w:rPr>
        <w:rFonts w:hint="default"/>
      </w:rPr>
    </w:lvl>
    <w:lvl w:ilvl="3" w:tplc="835E3532">
      <w:start w:val="1"/>
      <w:numFmt w:val="bullet"/>
      <w:lvlText w:val="•"/>
      <w:lvlJc w:val="left"/>
      <w:pPr>
        <w:ind w:left="-382" w:hanging="360"/>
      </w:pPr>
      <w:rPr>
        <w:rFonts w:hint="default"/>
      </w:rPr>
    </w:lvl>
    <w:lvl w:ilvl="4" w:tplc="23D4E02E">
      <w:start w:val="1"/>
      <w:numFmt w:val="bullet"/>
      <w:lvlText w:val="•"/>
      <w:lvlJc w:val="left"/>
      <w:pPr>
        <w:ind w:left="-682" w:hanging="360"/>
      </w:pPr>
      <w:rPr>
        <w:rFonts w:hint="default"/>
      </w:rPr>
    </w:lvl>
    <w:lvl w:ilvl="5" w:tplc="DC3222F8">
      <w:start w:val="1"/>
      <w:numFmt w:val="bullet"/>
      <w:lvlText w:val="•"/>
      <w:lvlJc w:val="left"/>
      <w:pPr>
        <w:ind w:left="-983" w:hanging="360"/>
      </w:pPr>
      <w:rPr>
        <w:rFonts w:hint="default"/>
      </w:rPr>
    </w:lvl>
    <w:lvl w:ilvl="6" w:tplc="E1C60462">
      <w:start w:val="1"/>
      <w:numFmt w:val="bullet"/>
      <w:lvlText w:val="•"/>
      <w:lvlJc w:val="left"/>
      <w:pPr>
        <w:ind w:left="-1283" w:hanging="360"/>
      </w:pPr>
      <w:rPr>
        <w:rFonts w:hint="default"/>
      </w:rPr>
    </w:lvl>
    <w:lvl w:ilvl="7" w:tplc="7B806B20">
      <w:start w:val="1"/>
      <w:numFmt w:val="bullet"/>
      <w:lvlText w:val="•"/>
      <w:lvlJc w:val="left"/>
      <w:pPr>
        <w:ind w:left="-1584" w:hanging="360"/>
      </w:pPr>
      <w:rPr>
        <w:rFonts w:hint="default"/>
      </w:rPr>
    </w:lvl>
    <w:lvl w:ilvl="8" w:tplc="062E7B6A">
      <w:start w:val="1"/>
      <w:numFmt w:val="bullet"/>
      <w:lvlText w:val="•"/>
      <w:lvlJc w:val="left"/>
      <w:pPr>
        <w:ind w:left="-1884" w:hanging="360"/>
      </w:pPr>
      <w:rPr>
        <w:rFonts w:hint="default"/>
      </w:rPr>
    </w:lvl>
  </w:abstractNum>
  <w:abstractNum w:abstractNumId="78" w15:restartNumberingAfterBreak="0">
    <w:nsid w:val="6F573A59"/>
    <w:multiLevelType w:val="hybridMultilevel"/>
    <w:tmpl w:val="A95263F6"/>
    <w:lvl w:ilvl="0" w:tplc="59D47788">
      <w:start w:val="1"/>
      <w:numFmt w:val="lowerRoman"/>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6FEF704B"/>
    <w:multiLevelType w:val="hybridMultilevel"/>
    <w:tmpl w:val="3EFE28CC"/>
    <w:lvl w:ilvl="0" w:tplc="33687B7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5709C7"/>
    <w:multiLevelType w:val="hybridMultilevel"/>
    <w:tmpl w:val="E7A071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E976F8"/>
    <w:multiLevelType w:val="hybridMultilevel"/>
    <w:tmpl w:val="531E1D92"/>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15:restartNumberingAfterBreak="0">
    <w:nsid w:val="71DE2FBB"/>
    <w:multiLevelType w:val="multilevel"/>
    <w:tmpl w:val="D0C80F3E"/>
    <w:lvl w:ilvl="0">
      <w:start w:val="1"/>
      <w:numFmt w:val="decimal"/>
      <w:pStyle w:val="TOCHeading"/>
      <w:suff w:val="space"/>
      <w:lvlText w:val="CHAPTER %1"/>
      <w:lvlJc w:val="left"/>
      <w:pPr>
        <w:ind w:left="360" w:hanging="360"/>
      </w:pPr>
      <w:rPr>
        <w:rFonts w:ascii="Times New Roman" w:hAnsi="Times New Roman" w:hint="default"/>
        <w:b/>
        <w:i w:val="0"/>
        <w:strike w:val="0"/>
        <w:dstrike w:val="0"/>
        <w:vanish w:val="0"/>
        <w:color w:val="auto"/>
        <w:sz w:val="24"/>
        <w:vertAlign w:val="baseline"/>
      </w:rPr>
    </w:lvl>
    <w:lvl w:ilvl="1">
      <w:start w:val="1"/>
      <w:numFmt w:val="decimal"/>
      <w:lvlText w:val="%1.%2"/>
      <w:lvlJc w:val="left"/>
      <w:pPr>
        <w:ind w:left="720" w:hanging="360"/>
      </w:pPr>
      <w:rPr>
        <w:rFonts w:ascii="Times New Roman" w:hAnsi="Times New Roman" w:hint="default"/>
        <w:b/>
        <w:i w:val="0"/>
        <w:caps w:val="0"/>
        <w:strike w:val="0"/>
        <w:dstrike w:val="0"/>
        <w:vanish w:val="0"/>
        <w:color w:val="auto"/>
        <w:sz w:val="24"/>
        <w:vertAlign w:val="baseline"/>
      </w:rPr>
    </w:lvl>
    <w:lvl w:ilvl="2">
      <w:start w:val="1"/>
      <w:numFmt w:val="decimal"/>
      <w:suff w:val="space"/>
      <w:lvlText w:val="%1.%2.%3"/>
      <w:lvlJc w:val="left"/>
      <w:pPr>
        <w:ind w:left="1080" w:hanging="360"/>
      </w:pPr>
      <w:rPr>
        <w:rFonts w:ascii="Times New Roman" w:hAnsi="Times New Roman" w:hint="default"/>
        <w:b/>
        <w:i w:val="0"/>
        <w:caps w:val="0"/>
        <w:strike w:val="0"/>
        <w:dstrike w:val="0"/>
        <w:vanish w:val="0"/>
        <w:color w:val="auto"/>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688210A"/>
    <w:multiLevelType w:val="hybridMultilevel"/>
    <w:tmpl w:val="4DE80E0E"/>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84" w15:restartNumberingAfterBreak="0">
    <w:nsid w:val="76A0318A"/>
    <w:multiLevelType w:val="hybridMultilevel"/>
    <w:tmpl w:val="F85CAB08"/>
    <w:lvl w:ilvl="0" w:tplc="BD14238A">
      <w:start w:val="1"/>
      <w:numFmt w:val="lowerRoman"/>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79559AD"/>
    <w:multiLevelType w:val="hybridMultilevel"/>
    <w:tmpl w:val="0952F5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EF5C4A"/>
    <w:multiLevelType w:val="hybridMultilevel"/>
    <w:tmpl w:val="40D69E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9102618"/>
    <w:multiLevelType w:val="hybridMultilevel"/>
    <w:tmpl w:val="FF4A5244"/>
    <w:lvl w:ilvl="0" w:tplc="94E49560">
      <w:start w:val="1"/>
      <w:numFmt w:val="lowerRoman"/>
      <w:lvlText w:val="(%1)"/>
      <w:lvlJc w:val="left"/>
      <w:pPr>
        <w:ind w:left="1080" w:hanging="720"/>
      </w:pPr>
      <w:rPr>
        <w:rFonts w:hint="default"/>
        <w:b w:val="0"/>
        <w:bCs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1A2408"/>
    <w:multiLevelType w:val="hybridMultilevel"/>
    <w:tmpl w:val="8CD074C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792E2EE3"/>
    <w:multiLevelType w:val="hybridMultilevel"/>
    <w:tmpl w:val="42A4E4C4"/>
    <w:lvl w:ilvl="0" w:tplc="BDCE1D96">
      <w:start w:val="1"/>
      <w:numFmt w:val="lowerLetter"/>
      <w:lvlText w:val="(%1)"/>
      <w:lvlJc w:val="left"/>
      <w:pPr>
        <w:ind w:left="1"/>
      </w:pPr>
      <w:rPr>
        <w:rFonts w:ascii="Calibri" w:eastAsia="Calibri" w:hAnsi="Calibri" w:cs="Calibri"/>
        <w:b w:val="0"/>
        <w:i w:val="0"/>
        <w:strike w:val="0"/>
        <w:dstrike w:val="0"/>
        <w:color w:val="000000"/>
        <w:sz w:val="18"/>
        <w:szCs w:val="12"/>
        <w:u w:val="none" w:color="000000"/>
        <w:bdr w:val="none" w:sz="0" w:space="0" w:color="auto"/>
        <w:shd w:val="clear" w:color="auto" w:fill="auto"/>
        <w:vertAlign w:val="baseline"/>
      </w:rPr>
    </w:lvl>
    <w:lvl w:ilvl="1" w:tplc="4CE4344E">
      <w:start w:val="1"/>
      <w:numFmt w:val="lowerLetter"/>
      <w:lvlText w:val="%2"/>
      <w:lvlJc w:val="left"/>
      <w:pPr>
        <w:ind w:left="10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E146E328">
      <w:start w:val="1"/>
      <w:numFmt w:val="lowerRoman"/>
      <w:lvlText w:val="%3"/>
      <w:lvlJc w:val="left"/>
      <w:pPr>
        <w:ind w:left="18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37A2AA9E">
      <w:start w:val="1"/>
      <w:numFmt w:val="decimal"/>
      <w:lvlText w:val="%4"/>
      <w:lvlJc w:val="left"/>
      <w:pPr>
        <w:ind w:left="25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FCBEB39C">
      <w:start w:val="1"/>
      <w:numFmt w:val="lowerLetter"/>
      <w:lvlText w:val="%5"/>
      <w:lvlJc w:val="left"/>
      <w:pPr>
        <w:ind w:left="324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04662D0E">
      <w:start w:val="1"/>
      <w:numFmt w:val="lowerRoman"/>
      <w:lvlText w:val="%6"/>
      <w:lvlJc w:val="left"/>
      <w:pPr>
        <w:ind w:left="396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EC24D286">
      <w:start w:val="1"/>
      <w:numFmt w:val="decimal"/>
      <w:lvlText w:val="%7"/>
      <w:lvlJc w:val="left"/>
      <w:pPr>
        <w:ind w:left="468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F26CD502">
      <w:start w:val="1"/>
      <w:numFmt w:val="lowerLetter"/>
      <w:lvlText w:val="%8"/>
      <w:lvlJc w:val="left"/>
      <w:pPr>
        <w:ind w:left="540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5CBAA720">
      <w:start w:val="1"/>
      <w:numFmt w:val="lowerRoman"/>
      <w:lvlText w:val="%9"/>
      <w:lvlJc w:val="left"/>
      <w:pPr>
        <w:ind w:left="6121"/>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90" w15:restartNumberingAfterBreak="0">
    <w:nsid w:val="7A107F84"/>
    <w:multiLevelType w:val="hybridMultilevel"/>
    <w:tmpl w:val="6F661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AE0422C"/>
    <w:multiLevelType w:val="hybridMultilevel"/>
    <w:tmpl w:val="C4429D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7B831296"/>
    <w:multiLevelType w:val="hybridMultilevel"/>
    <w:tmpl w:val="6EA6458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93" w15:restartNumberingAfterBreak="0">
    <w:nsid w:val="7B9F62AD"/>
    <w:multiLevelType w:val="hybridMultilevel"/>
    <w:tmpl w:val="83F6F214"/>
    <w:lvl w:ilvl="0" w:tplc="9A704924">
      <w:start w:val="1"/>
      <w:numFmt w:val="lowerLetter"/>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E195565"/>
    <w:multiLevelType w:val="hybridMultilevel"/>
    <w:tmpl w:val="B440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F077450"/>
    <w:multiLevelType w:val="hybridMultilevel"/>
    <w:tmpl w:val="023271D2"/>
    <w:lvl w:ilvl="0" w:tplc="DC4E60A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F6F0C53"/>
    <w:multiLevelType w:val="multilevel"/>
    <w:tmpl w:val="12965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01670533">
    <w:abstractNumId w:val="3"/>
  </w:num>
  <w:num w:numId="2" w16cid:durableId="2012945918">
    <w:abstractNumId w:val="64"/>
  </w:num>
  <w:num w:numId="3" w16cid:durableId="407579076">
    <w:abstractNumId w:val="55"/>
  </w:num>
  <w:num w:numId="4" w16cid:durableId="1006857834">
    <w:abstractNumId w:val="21"/>
  </w:num>
  <w:num w:numId="5" w16cid:durableId="1795321556">
    <w:abstractNumId w:val="60"/>
  </w:num>
  <w:num w:numId="6" w16cid:durableId="1266428709">
    <w:abstractNumId w:val="7"/>
  </w:num>
  <w:num w:numId="7" w16cid:durableId="2051034710">
    <w:abstractNumId w:val="70"/>
  </w:num>
  <w:num w:numId="8" w16cid:durableId="430660891">
    <w:abstractNumId w:val="51"/>
  </w:num>
  <w:num w:numId="9" w16cid:durableId="1462571978">
    <w:abstractNumId w:val="77"/>
  </w:num>
  <w:num w:numId="10" w16cid:durableId="1062630587">
    <w:abstractNumId w:val="42"/>
  </w:num>
  <w:num w:numId="11" w16cid:durableId="778448754">
    <w:abstractNumId w:val="18"/>
  </w:num>
  <w:num w:numId="12" w16cid:durableId="2019652102">
    <w:abstractNumId w:val="82"/>
  </w:num>
  <w:num w:numId="13" w16cid:durableId="174001052">
    <w:abstractNumId w:val="69"/>
  </w:num>
  <w:num w:numId="14" w16cid:durableId="65229884">
    <w:abstractNumId w:val="73"/>
  </w:num>
  <w:num w:numId="15" w16cid:durableId="2139101093">
    <w:abstractNumId w:val="19"/>
  </w:num>
  <w:num w:numId="16" w16cid:durableId="988945279">
    <w:abstractNumId w:val="45"/>
  </w:num>
  <w:num w:numId="17" w16cid:durableId="1456564781">
    <w:abstractNumId w:val="0"/>
  </w:num>
  <w:num w:numId="18" w16cid:durableId="1730031740">
    <w:abstractNumId w:val="22"/>
  </w:num>
  <w:num w:numId="19" w16cid:durableId="311102523">
    <w:abstractNumId w:val="50"/>
  </w:num>
  <w:num w:numId="20" w16cid:durableId="2062509856">
    <w:abstractNumId w:val="91"/>
  </w:num>
  <w:num w:numId="21" w16cid:durableId="739327090">
    <w:abstractNumId w:val="52"/>
  </w:num>
  <w:num w:numId="22" w16cid:durableId="1430464805">
    <w:abstractNumId w:val="31"/>
  </w:num>
  <w:num w:numId="23" w16cid:durableId="396321648">
    <w:abstractNumId w:val="61"/>
  </w:num>
  <w:num w:numId="24" w16cid:durableId="1925458380">
    <w:abstractNumId w:val="68"/>
  </w:num>
  <w:num w:numId="25" w16cid:durableId="2058237713">
    <w:abstractNumId w:val="54"/>
  </w:num>
  <w:num w:numId="26" w16cid:durableId="1304000934">
    <w:abstractNumId w:val="59"/>
  </w:num>
  <w:num w:numId="27" w16cid:durableId="1380125538">
    <w:abstractNumId w:val="8"/>
  </w:num>
  <w:num w:numId="28" w16cid:durableId="1776249531">
    <w:abstractNumId w:val="6"/>
  </w:num>
  <w:num w:numId="29" w16cid:durableId="1693147906">
    <w:abstractNumId w:val="24"/>
  </w:num>
  <w:num w:numId="30" w16cid:durableId="474369592">
    <w:abstractNumId w:val="25"/>
  </w:num>
  <w:num w:numId="31" w16cid:durableId="869608191">
    <w:abstractNumId w:val="74"/>
  </w:num>
  <w:num w:numId="32" w16cid:durableId="1326514207">
    <w:abstractNumId w:val="37"/>
  </w:num>
  <w:num w:numId="33" w16cid:durableId="846751796">
    <w:abstractNumId w:val="29"/>
  </w:num>
  <w:num w:numId="34" w16cid:durableId="902911066">
    <w:abstractNumId w:val="32"/>
  </w:num>
  <w:num w:numId="35" w16cid:durableId="1625849854">
    <w:abstractNumId w:val="27"/>
  </w:num>
  <w:num w:numId="36" w16cid:durableId="238830761">
    <w:abstractNumId w:val="95"/>
  </w:num>
  <w:num w:numId="37" w16cid:durableId="1624001569">
    <w:abstractNumId w:val="79"/>
  </w:num>
  <w:num w:numId="38" w16cid:durableId="1764379849">
    <w:abstractNumId w:val="12"/>
  </w:num>
  <w:num w:numId="39" w16cid:durableId="231821200">
    <w:abstractNumId w:val="85"/>
  </w:num>
  <w:num w:numId="40" w16cid:durableId="630597118">
    <w:abstractNumId w:val="38"/>
  </w:num>
  <w:num w:numId="41" w16cid:durableId="373581830">
    <w:abstractNumId w:val="58"/>
  </w:num>
  <w:num w:numId="42" w16cid:durableId="283123664">
    <w:abstractNumId w:val="92"/>
  </w:num>
  <w:num w:numId="43" w16cid:durableId="1619220573">
    <w:abstractNumId w:val="83"/>
  </w:num>
  <w:num w:numId="44" w16cid:durableId="1747069550">
    <w:abstractNumId w:val="56"/>
  </w:num>
  <w:num w:numId="45" w16cid:durableId="2052995016">
    <w:abstractNumId w:val="48"/>
  </w:num>
  <w:num w:numId="46" w16cid:durableId="1443497946">
    <w:abstractNumId w:val="1"/>
  </w:num>
  <w:num w:numId="47" w16cid:durableId="321665169">
    <w:abstractNumId w:val="65"/>
  </w:num>
  <w:num w:numId="48" w16cid:durableId="1973123991">
    <w:abstractNumId w:val="90"/>
  </w:num>
  <w:num w:numId="49" w16cid:durableId="1861771918">
    <w:abstractNumId w:val="84"/>
  </w:num>
  <w:num w:numId="50" w16cid:durableId="357393514">
    <w:abstractNumId w:val="78"/>
  </w:num>
  <w:num w:numId="51" w16cid:durableId="492453086">
    <w:abstractNumId w:val="14"/>
  </w:num>
  <w:num w:numId="52" w16cid:durableId="447511344">
    <w:abstractNumId w:val="49"/>
  </w:num>
  <w:num w:numId="53" w16cid:durableId="2129273317">
    <w:abstractNumId w:val="20"/>
  </w:num>
  <w:num w:numId="54" w16cid:durableId="1194534005">
    <w:abstractNumId w:val="5"/>
  </w:num>
  <w:num w:numId="55" w16cid:durableId="508255186">
    <w:abstractNumId w:val="40"/>
  </w:num>
  <w:num w:numId="56" w16cid:durableId="1693451592">
    <w:abstractNumId w:val="30"/>
  </w:num>
  <w:num w:numId="57" w16cid:durableId="1413627723">
    <w:abstractNumId w:val="26"/>
  </w:num>
  <w:num w:numId="58" w16cid:durableId="598635449">
    <w:abstractNumId w:val="93"/>
  </w:num>
  <w:num w:numId="59" w16cid:durableId="134295010">
    <w:abstractNumId w:val="71"/>
  </w:num>
  <w:num w:numId="60" w16cid:durableId="1917933532">
    <w:abstractNumId w:val="86"/>
  </w:num>
  <w:num w:numId="61" w16cid:durableId="411900017">
    <w:abstractNumId w:val="10"/>
  </w:num>
  <w:num w:numId="62" w16cid:durableId="1466894305">
    <w:abstractNumId w:val="41"/>
  </w:num>
  <w:num w:numId="63" w16cid:durableId="1976568725">
    <w:abstractNumId w:val="66"/>
  </w:num>
  <w:num w:numId="64" w16cid:durableId="667556126">
    <w:abstractNumId w:val="47"/>
  </w:num>
  <w:num w:numId="65" w16cid:durableId="894899234">
    <w:abstractNumId w:val="87"/>
  </w:num>
  <w:num w:numId="66" w16cid:durableId="1477525157">
    <w:abstractNumId w:val="75"/>
  </w:num>
  <w:num w:numId="67" w16cid:durableId="1571112155">
    <w:abstractNumId w:val="28"/>
  </w:num>
  <w:num w:numId="68" w16cid:durableId="1870023521">
    <w:abstractNumId w:val="53"/>
  </w:num>
  <w:num w:numId="69" w16cid:durableId="1423645071">
    <w:abstractNumId w:val="2"/>
  </w:num>
  <w:num w:numId="70" w16cid:durableId="522936232">
    <w:abstractNumId w:val="72"/>
  </w:num>
  <w:num w:numId="71" w16cid:durableId="1842574613">
    <w:abstractNumId w:val="15"/>
  </w:num>
  <w:num w:numId="72" w16cid:durableId="2043742638">
    <w:abstractNumId w:val="76"/>
  </w:num>
  <w:num w:numId="73" w16cid:durableId="684481883">
    <w:abstractNumId w:val="17"/>
  </w:num>
  <w:num w:numId="74" w16cid:durableId="2083018388">
    <w:abstractNumId w:val="88"/>
  </w:num>
  <w:num w:numId="75" w16cid:durableId="1145849894">
    <w:abstractNumId w:val="33"/>
  </w:num>
  <w:num w:numId="76" w16cid:durableId="1741057589">
    <w:abstractNumId w:val="67"/>
  </w:num>
  <w:num w:numId="77" w16cid:durableId="978996356">
    <w:abstractNumId w:val="9"/>
  </w:num>
  <w:num w:numId="78" w16cid:durableId="222178780">
    <w:abstractNumId w:val="39"/>
  </w:num>
  <w:num w:numId="79" w16cid:durableId="1527014241">
    <w:abstractNumId w:val="36"/>
  </w:num>
  <w:num w:numId="80" w16cid:durableId="749960462">
    <w:abstractNumId w:val="44"/>
  </w:num>
  <w:num w:numId="81" w16cid:durableId="1246501897">
    <w:abstractNumId w:val="13"/>
  </w:num>
  <w:num w:numId="82" w16cid:durableId="363596259">
    <w:abstractNumId w:val="94"/>
  </w:num>
  <w:num w:numId="83" w16cid:durableId="372537801">
    <w:abstractNumId w:val="80"/>
  </w:num>
  <w:num w:numId="84" w16cid:durableId="77793353">
    <w:abstractNumId w:val="16"/>
  </w:num>
  <w:num w:numId="85" w16cid:durableId="1286671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321344078">
    <w:abstractNumId w:val="23"/>
  </w:num>
  <w:num w:numId="87" w16cid:durableId="1691374341">
    <w:abstractNumId w:val="62"/>
  </w:num>
  <w:num w:numId="88" w16cid:durableId="1531452838">
    <w:abstractNumId w:val="81"/>
  </w:num>
  <w:num w:numId="89" w16cid:durableId="2129159196">
    <w:abstractNumId w:val="63"/>
  </w:num>
  <w:num w:numId="90" w16cid:durableId="357699525">
    <w:abstractNumId w:val="34"/>
  </w:num>
  <w:num w:numId="91" w16cid:durableId="863128602">
    <w:abstractNumId w:val="57"/>
  </w:num>
  <w:num w:numId="92" w16cid:durableId="481776679">
    <w:abstractNumId w:val="89"/>
  </w:num>
  <w:num w:numId="93" w16cid:durableId="1162550511">
    <w:abstractNumId w:val="35"/>
  </w:num>
  <w:num w:numId="94" w16cid:durableId="1690984387">
    <w:abstractNumId w:val="43"/>
  </w:num>
  <w:num w:numId="95" w16cid:durableId="775291861">
    <w:abstractNumId w:val="96"/>
  </w:num>
  <w:num w:numId="96" w16cid:durableId="2006783354">
    <w:abstractNumId w:val="46"/>
  </w:num>
  <w:num w:numId="97" w16cid:durableId="1632516463">
    <w:abstractNumId w:val="11"/>
  </w:num>
  <w:num w:numId="98" w16cid:durableId="191804892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118"/>
    <w:rsid w:val="00000435"/>
    <w:rsid w:val="000004BA"/>
    <w:rsid w:val="00000C9C"/>
    <w:rsid w:val="00000CA6"/>
    <w:rsid w:val="00000CE8"/>
    <w:rsid w:val="00000F3B"/>
    <w:rsid w:val="000011F5"/>
    <w:rsid w:val="0000122C"/>
    <w:rsid w:val="000017FD"/>
    <w:rsid w:val="00001B5C"/>
    <w:rsid w:val="000029D4"/>
    <w:rsid w:val="00002A19"/>
    <w:rsid w:val="00002C4D"/>
    <w:rsid w:val="00003A34"/>
    <w:rsid w:val="00003B81"/>
    <w:rsid w:val="000046D6"/>
    <w:rsid w:val="00004FC8"/>
    <w:rsid w:val="0000540D"/>
    <w:rsid w:val="0000593F"/>
    <w:rsid w:val="00005A56"/>
    <w:rsid w:val="00005C11"/>
    <w:rsid w:val="00005D46"/>
    <w:rsid w:val="00005E20"/>
    <w:rsid w:val="00006924"/>
    <w:rsid w:val="00006C8D"/>
    <w:rsid w:val="0000725F"/>
    <w:rsid w:val="0000757F"/>
    <w:rsid w:val="00007ECD"/>
    <w:rsid w:val="00007F7B"/>
    <w:rsid w:val="00010108"/>
    <w:rsid w:val="00010292"/>
    <w:rsid w:val="000106C4"/>
    <w:rsid w:val="00010E9A"/>
    <w:rsid w:val="00010ED7"/>
    <w:rsid w:val="0001123B"/>
    <w:rsid w:val="00011AC0"/>
    <w:rsid w:val="00011B70"/>
    <w:rsid w:val="00011FFD"/>
    <w:rsid w:val="0001292B"/>
    <w:rsid w:val="00012B3B"/>
    <w:rsid w:val="00012E9C"/>
    <w:rsid w:val="00013C67"/>
    <w:rsid w:val="00013DDA"/>
    <w:rsid w:val="00013E7A"/>
    <w:rsid w:val="00013FBF"/>
    <w:rsid w:val="000143E9"/>
    <w:rsid w:val="000145F2"/>
    <w:rsid w:val="00014A21"/>
    <w:rsid w:val="00014B0C"/>
    <w:rsid w:val="00014C80"/>
    <w:rsid w:val="0001506D"/>
    <w:rsid w:val="0001523B"/>
    <w:rsid w:val="000154ED"/>
    <w:rsid w:val="00015B6A"/>
    <w:rsid w:val="00015C94"/>
    <w:rsid w:val="00015F2D"/>
    <w:rsid w:val="00016DA1"/>
    <w:rsid w:val="0001700B"/>
    <w:rsid w:val="000178D5"/>
    <w:rsid w:val="000207C4"/>
    <w:rsid w:val="000209AC"/>
    <w:rsid w:val="00021002"/>
    <w:rsid w:val="0002293D"/>
    <w:rsid w:val="00022D7A"/>
    <w:rsid w:val="00023229"/>
    <w:rsid w:val="0002322F"/>
    <w:rsid w:val="0002323E"/>
    <w:rsid w:val="000232DC"/>
    <w:rsid w:val="00023869"/>
    <w:rsid w:val="000239E9"/>
    <w:rsid w:val="0002494B"/>
    <w:rsid w:val="00024AD0"/>
    <w:rsid w:val="00024C0A"/>
    <w:rsid w:val="00024D2C"/>
    <w:rsid w:val="000250F3"/>
    <w:rsid w:val="0002547A"/>
    <w:rsid w:val="0002560E"/>
    <w:rsid w:val="0002586E"/>
    <w:rsid w:val="00026AA5"/>
    <w:rsid w:val="000271C7"/>
    <w:rsid w:val="000275C6"/>
    <w:rsid w:val="00027D6C"/>
    <w:rsid w:val="00030588"/>
    <w:rsid w:val="000307AE"/>
    <w:rsid w:val="00030A8B"/>
    <w:rsid w:val="00030E27"/>
    <w:rsid w:val="00030EC6"/>
    <w:rsid w:val="00030EFF"/>
    <w:rsid w:val="0003115C"/>
    <w:rsid w:val="00031B60"/>
    <w:rsid w:val="00032035"/>
    <w:rsid w:val="000328CC"/>
    <w:rsid w:val="00032999"/>
    <w:rsid w:val="00032BC2"/>
    <w:rsid w:val="00032DDE"/>
    <w:rsid w:val="00032DFD"/>
    <w:rsid w:val="00032F9C"/>
    <w:rsid w:val="00033082"/>
    <w:rsid w:val="000331DE"/>
    <w:rsid w:val="00033413"/>
    <w:rsid w:val="000335C3"/>
    <w:rsid w:val="0003361E"/>
    <w:rsid w:val="0003380D"/>
    <w:rsid w:val="00033CFB"/>
    <w:rsid w:val="0003422A"/>
    <w:rsid w:val="00034383"/>
    <w:rsid w:val="000345FE"/>
    <w:rsid w:val="0003467A"/>
    <w:rsid w:val="00034DBA"/>
    <w:rsid w:val="00034F38"/>
    <w:rsid w:val="000353B9"/>
    <w:rsid w:val="00035D49"/>
    <w:rsid w:val="00035E83"/>
    <w:rsid w:val="000378F4"/>
    <w:rsid w:val="00037E10"/>
    <w:rsid w:val="00037EB0"/>
    <w:rsid w:val="00040318"/>
    <w:rsid w:val="0004053E"/>
    <w:rsid w:val="00040969"/>
    <w:rsid w:val="00040982"/>
    <w:rsid w:val="000409F3"/>
    <w:rsid w:val="00040AAF"/>
    <w:rsid w:val="00040E36"/>
    <w:rsid w:val="0004111A"/>
    <w:rsid w:val="00041588"/>
    <w:rsid w:val="00041620"/>
    <w:rsid w:val="000418C9"/>
    <w:rsid w:val="00041915"/>
    <w:rsid w:val="00041D02"/>
    <w:rsid w:val="00041E9B"/>
    <w:rsid w:val="00041F03"/>
    <w:rsid w:val="00041F36"/>
    <w:rsid w:val="00042963"/>
    <w:rsid w:val="0004321F"/>
    <w:rsid w:val="0004323F"/>
    <w:rsid w:val="0004346C"/>
    <w:rsid w:val="000436DB"/>
    <w:rsid w:val="00043CD7"/>
    <w:rsid w:val="00043F9C"/>
    <w:rsid w:val="0004401D"/>
    <w:rsid w:val="00044DA6"/>
    <w:rsid w:val="00044E44"/>
    <w:rsid w:val="00045306"/>
    <w:rsid w:val="00045906"/>
    <w:rsid w:val="00045C84"/>
    <w:rsid w:val="00046185"/>
    <w:rsid w:val="0004671A"/>
    <w:rsid w:val="00046DF8"/>
    <w:rsid w:val="00046E2E"/>
    <w:rsid w:val="0004716A"/>
    <w:rsid w:val="000477AD"/>
    <w:rsid w:val="00047A92"/>
    <w:rsid w:val="00047B39"/>
    <w:rsid w:val="00047D3A"/>
    <w:rsid w:val="00047F5A"/>
    <w:rsid w:val="000506F4"/>
    <w:rsid w:val="00050C74"/>
    <w:rsid w:val="00050DBF"/>
    <w:rsid w:val="00051039"/>
    <w:rsid w:val="000511B7"/>
    <w:rsid w:val="00051545"/>
    <w:rsid w:val="00051696"/>
    <w:rsid w:val="00051C7D"/>
    <w:rsid w:val="000529FF"/>
    <w:rsid w:val="00052C88"/>
    <w:rsid w:val="0005334E"/>
    <w:rsid w:val="00053561"/>
    <w:rsid w:val="00053729"/>
    <w:rsid w:val="0005554F"/>
    <w:rsid w:val="00055C67"/>
    <w:rsid w:val="00055F82"/>
    <w:rsid w:val="00056362"/>
    <w:rsid w:val="000566AD"/>
    <w:rsid w:val="0005688E"/>
    <w:rsid w:val="00056C7F"/>
    <w:rsid w:val="00056D26"/>
    <w:rsid w:val="00056F80"/>
    <w:rsid w:val="000570F6"/>
    <w:rsid w:val="00057133"/>
    <w:rsid w:val="00057750"/>
    <w:rsid w:val="00057979"/>
    <w:rsid w:val="00057B72"/>
    <w:rsid w:val="00057C92"/>
    <w:rsid w:val="00057EF7"/>
    <w:rsid w:val="00057FCD"/>
    <w:rsid w:val="00060C9C"/>
    <w:rsid w:val="000615FF"/>
    <w:rsid w:val="00061607"/>
    <w:rsid w:val="000617B8"/>
    <w:rsid w:val="000617FC"/>
    <w:rsid w:val="0006225C"/>
    <w:rsid w:val="00062317"/>
    <w:rsid w:val="000623B1"/>
    <w:rsid w:val="0006262D"/>
    <w:rsid w:val="00062818"/>
    <w:rsid w:val="000633E4"/>
    <w:rsid w:val="000638E7"/>
    <w:rsid w:val="00063BF5"/>
    <w:rsid w:val="0006406D"/>
    <w:rsid w:val="00064277"/>
    <w:rsid w:val="000646C5"/>
    <w:rsid w:val="000649FD"/>
    <w:rsid w:val="00064AAC"/>
    <w:rsid w:val="00065003"/>
    <w:rsid w:val="00065377"/>
    <w:rsid w:val="000653D4"/>
    <w:rsid w:val="000653E6"/>
    <w:rsid w:val="00065709"/>
    <w:rsid w:val="00065A03"/>
    <w:rsid w:val="0006635D"/>
    <w:rsid w:val="0006683A"/>
    <w:rsid w:val="00066877"/>
    <w:rsid w:val="00066D1B"/>
    <w:rsid w:val="00066E4C"/>
    <w:rsid w:val="000673A5"/>
    <w:rsid w:val="00067D58"/>
    <w:rsid w:val="00070108"/>
    <w:rsid w:val="000701A7"/>
    <w:rsid w:val="00070C7C"/>
    <w:rsid w:val="00070EB4"/>
    <w:rsid w:val="000710CA"/>
    <w:rsid w:val="0007114F"/>
    <w:rsid w:val="000717CE"/>
    <w:rsid w:val="00071BF1"/>
    <w:rsid w:val="00071F00"/>
    <w:rsid w:val="00072044"/>
    <w:rsid w:val="00072158"/>
    <w:rsid w:val="0007235C"/>
    <w:rsid w:val="00072567"/>
    <w:rsid w:val="000727CA"/>
    <w:rsid w:val="000728BF"/>
    <w:rsid w:val="000728DE"/>
    <w:rsid w:val="00072A21"/>
    <w:rsid w:val="00072CA8"/>
    <w:rsid w:val="00072E33"/>
    <w:rsid w:val="00072EE8"/>
    <w:rsid w:val="0007326B"/>
    <w:rsid w:val="00073827"/>
    <w:rsid w:val="00073BA3"/>
    <w:rsid w:val="00074519"/>
    <w:rsid w:val="00074B50"/>
    <w:rsid w:val="00075256"/>
    <w:rsid w:val="000755F0"/>
    <w:rsid w:val="00075721"/>
    <w:rsid w:val="00075CE2"/>
    <w:rsid w:val="00076CC4"/>
    <w:rsid w:val="00076F89"/>
    <w:rsid w:val="000775F5"/>
    <w:rsid w:val="0007770E"/>
    <w:rsid w:val="00077F3E"/>
    <w:rsid w:val="00080036"/>
    <w:rsid w:val="000804FD"/>
    <w:rsid w:val="00080580"/>
    <w:rsid w:val="00080F22"/>
    <w:rsid w:val="00080F88"/>
    <w:rsid w:val="000819D7"/>
    <w:rsid w:val="00081A85"/>
    <w:rsid w:val="00081AAB"/>
    <w:rsid w:val="00081E0B"/>
    <w:rsid w:val="000824E6"/>
    <w:rsid w:val="000827FD"/>
    <w:rsid w:val="00082B84"/>
    <w:rsid w:val="00082C2D"/>
    <w:rsid w:val="00083627"/>
    <w:rsid w:val="00084E39"/>
    <w:rsid w:val="000852E2"/>
    <w:rsid w:val="00085EE3"/>
    <w:rsid w:val="000860DE"/>
    <w:rsid w:val="0008624A"/>
    <w:rsid w:val="000866F2"/>
    <w:rsid w:val="00086855"/>
    <w:rsid w:val="00087084"/>
    <w:rsid w:val="000870F9"/>
    <w:rsid w:val="00087241"/>
    <w:rsid w:val="00087345"/>
    <w:rsid w:val="00087A99"/>
    <w:rsid w:val="00087F3F"/>
    <w:rsid w:val="00087F7C"/>
    <w:rsid w:val="000900F4"/>
    <w:rsid w:val="00090322"/>
    <w:rsid w:val="00091815"/>
    <w:rsid w:val="00091916"/>
    <w:rsid w:val="00091C26"/>
    <w:rsid w:val="00091D78"/>
    <w:rsid w:val="00092026"/>
    <w:rsid w:val="00092279"/>
    <w:rsid w:val="0009245B"/>
    <w:rsid w:val="0009263C"/>
    <w:rsid w:val="00092DFC"/>
    <w:rsid w:val="0009362F"/>
    <w:rsid w:val="00093C9C"/>
    <w:rsid w:val="00093D13"/>
    <w:rsid w:val="00093D38"/>
    <w:rsid w:val="00094075"/>
    <w:rsid w:val="000942E2"/>
    <w:rsid w:val="0009463E"/>
    <w:rsid w:val="00094D35"/>
    <w:rsid w:val="000955DB"/>
    <w:rsid w:val="00095852"/>
    <w:rsid w:val="00095C19"/>
    <w:rsid w:val="00095CCF"/>
    <w:rsid w:val="00095D40"/>
    <w:rsid w:val="00095D73"/>
    <w:rsid w:val="00095E51"/>
    <w:rsid w:val="00095FCD"/>
    <w:rsid w:val="000967D2"/>
    <w:rsid w:val="00096A62"/>
    <w:rsid w:val="000978B6"/>
    <w:rsid w:val="000978CC"/>
    <w:rsid w:val="00097E6D"/>
    <w:rsid w:val="000A04D5"/>
    <w:rsid w:val="000A08AD"/>
    <w:rsid w:val="000A0D55"/>
    <w:rsid w:val="000A1FB4"/>
    <w:rsid w:val="000A242F"/>
    <w:rsid w:val="000A2452"/>
    <w:rsid w:val="000A25AE"/>
    <w:rsid w:val="000A27E3"/>
    <w:rsid w:val="000A30B5"/>
    <w:rsid w:val="000A3326"/>
    <w:rsid w:val="000A46C4"/>
    <w:rsid w:val="000A4DAD"/>
    <w:rsid w:val="000A4E03"/>
    <w:rsid w:val="000A4E31"/>
    <w:rsid w:val="000A4FF3"/>
    <w:rsid w:val="000A5298"/>
    <w:rsid w:val="000A611C"/>
    <w:rsid w:val="000A637A"/>
    <w:rsid w:val="000A6646"/>
    <w:rsid w:val="000A6840"/>
    <w:rsid w:val="000A698F"/>
    <w:rsid w:val="000A6A7E"/>
    <w:rsid w:val="000A6C32"/>
    <w:rsid w:val="000A6FEC"/>
    <w:rsid w:val="000A7F5D"/>
    <w:rsid w:val="000B02F8"/>
    <w:rsid w:val="000B045F"/>
    <w:rsid w:val="000B055C"/>
    <w:rsid w:val="000B0633"/>
    <w:rsid w:val="000B063F"/>
    <w:rsid w:val="000B0F73"/>
    <w:rsid w:val="000B12A4"/>
    <w:rsid w:val="000B19CE"/>
    <w:rsid w:val="000B1BA9"/>
    <w:rsid w:val="000B1F9D"/>
    <w:rsid w:val="000B210E"/>
    <w:rsid w:val="000B23F2"/>
    <w:rsid w:val="000B2A49"/>
    <w:rsid w:val="000B2C3A"/>
    <w:rsid w:val="000B30D6"/>
    <w:rsid w:val="000B3433"/>
    <w:rsid w:val="000B3AFB"/>
    <w:rsid w:val="000B4055"/>
    <w:rsid w:val="000B4496"/>
    <w:rsid w:val="000B4588"/>
    <w:rsid w:val="000B4798"/>
    <w:rsid w:val="000B5DD0"/>
    <w:rsid w:val="000B5E4A"/>
    <w:rsid w:val="000B6B34"/>
    <w:rsid w:val="000B6D8D"/>
    <w:rsid w:val="000B7529"/>
    <w:rsid w:val="000B7633"/>
    <w:rsid w:val="000B7899"/>
    <w:rsid w:val="000B78A6"/>
    <w:rsid w:val="000B7EFB"/>
    <w:rsid w:val="000C0D7B"/>
    <w:rsid w:val="000C15FF"/>
    <w:rsid w:val="000C18ED"/>
    <w:rsid w:val="000C1B4E"/>
    <w:rsid w:val="000C1FD8"/>
    <w:rsid w:val="000C233E"/>
    <w:rsid w:val="000C27FE"/>
    <w:rsid w:val="000C2AD7"/>
    <w:rsid w:val="000C2CC8"/>
    <w:rsid w:val="000C2D56"/>
    <w:rsid w:val="000C305E"/>
    <w:rsid w:val="000C35FB"/>
    <w:rsid w:val="000C382A"/>
    <w:rsid w:val="000C38FA"/>
    <w:rsid w:val="000C3A1F"/>
    <w:rsid w:val="000C410C"/>
    <w:rsid w:val="000C4517"/>
    <w:rsid w:val="000C4A22"/>
    <w:rsid w:val="000C4DF3"/>
    <w:rsid w:val="000C5112"/>
    <w:rsid w:val="000C5242"/>
    <w:rsid w:val="000C5531"/>
    <w:rsid w:val="000C55E5"/>
    <w:rsid w:val="000C581F"/>
    <w:rsid w:val="000C5ABB"/>
    <w:rsid w:val="000C5B5F"/>
    <w:rsid w:val="000C632E"/>
    <w:rsid w:val="000C65C0"/>
    <w:rsid w:val="000C6E11"/>
    <w:rsid w:val="000C7AF2"/>
    <w:rsid w:val="000C7C1A"/>
    <w:rsid w:val="000D00F6"/>
    <w:rsid w:val="000D0AC7"/>
    <w:rsid w:val="000D0B7A"/>
    <w:rsid w:val="000D0CF1"/>
    <w:rsid w:val="000D0E16"/>
    <w:rsid w:val="000D0F49"/>
    <w:rsid w:val="000D189A"/>
    <w:rsid w:val="000D1B09"/>
    <w:rsid w:val="000D1BA4"/>
    <w:rsid w:val="000D1D58"/>
    <w:rsid w:val="000D1ECD"/>
    <w:rsid w:val="000D1FD9"/>
    <w:rsid w:val="000D20BC"/>
    <w:rsid w:val="000D21DA"/>
    <w:rsid w:val="000D2C7D"/>
    <w:rsid w:val="000D3C06"/>
    <w:rsid w:val="000D43FB"/>
    <w:rsid w:val="000D475E"/>
    <w:rsid w:val="000D4985"/>
    <w:rsid w:val="000D4DA1"/>
    <w:rsid w:val="000D5A88"/>
    <w:rsid w:val="000D5E10"/>
    <w:rsid w:val="000D5FE0"/>
    <w:rsid w:val="000D6109"/>
    <w:rsid w:val="000D6368"/>
    <w:rsid w:val="000D6957"/>
    <w:rsid w:val="000D6AB6"/>
    <w:rsid w:val="000D6E85"/>
    <w:rsid w:val="000D6FD4"/>
    <w:rsid w:val="000D7695"/>
    <w:rsid w:val="000D797A"/>
    <w:rsid w:val="000D7C53"/>
    <w:rsid w:val="000D7E46"/>
    <w:rsid w:val="000D7F3A"/>
    <w:rsid w:val="000E0769"/>
    <w:rsid w:val="000E08A5"/>
    <w:rsid w:val="000E0959"/>
    <w:rsid w:val="000E0AA5"/>
    <w:rsid w:val="000E0E84"/>
    <w:rsid w:val="000E1839"/>
    <w:rsid w:val="000E183B"/>
    <w:rsid w:val="000E204F"/>
    <w:rsid w:val="000E27E9"/>
    <w:rsid w:val="000E28DD"/>
    <w:rsid w:val="000E29A9"/>
    <w:rsid w:val="000E2A19"/>
    <w:rsid w:val="000E31DF"/>
    <w:rsid w:val="000E3DBD"/>
    <w:rsid w:val="000E409F"/>
    <w:rsid w:val="000E41EA"/>
    <w:rsid w:val="000E45C9"/>
    <w:rsid w:val="000E48C0"/>
    <w:rsid w:val="000E4A41"/>
    <w:rsid w:val="000E4ABF"/>
    <w:rsid w:val="000E4E6C"/>
    <w:rsid w:val="000E5502"/>
    <w:rsid w:val="000E56A2"/>
    <w:rsid w:val="000E5799"/>
    <w:rsid w:val="000E5945"/>
    <w:rsid w:val="000E5B01"/>
    <w:rsid w:val="000E5BAB"/>
    <w:rsid w:val="000E6907"/>
    <w:rsid w:val="000E6C5F"/>
    <w:rsid w:val="000E6FEF"/>
    <w:rsid w:val="000E7550"/>
    <w:rsid w:val="000F1096"/>
    <w:rsid w:val="000F110D"/>
    <w:rsid w:val="000F16DA"/>
    <w:rsid w:val="000F1F0D"/>
    <w:rsid w:val="000F2081"/>
    <w:rsid w:val="000F22EC"/>
    <w:rsid w:val="000F2501"/>
    <w:rsid w:val="000F2589"/>
    <w:rsid w:val="000F262A"/>
    <w:rsid w:val="000F27E0"/>
    <w:rsid w:val="000F2D40"/>
    <w:rsid w:val="000F3320"/>
    <w:rsid w:val="000F332C"/>
    <w:rsid w:val="000F385F"/>
    <w:rsid w:val="000F3ABB"/>
    <w:rsid w:val="000F4142"/>
    <w:rsid w:val="000F432D"/>
    <w:rsid w:val="000F4355"/>
    <w:rsid w:val="000F47B2"/>
    <w:rsid w:val="000F49CD"/>
    <w:rsid w:val="000F5160"/>
    <w:rsid w:val="000F551D"/>
    <w:rsid w:val="000F5E06"/>
    <w:rsid w:val="000F5EF8"/>
    <w:rsid w:val="000F6447"/>
    <w:rsid w:val="000F69C2"/>
    <w:rsid w:val="000F6A83"/>
    <w:rsid w:val="000F6C65"/>
    <w:rsid w:val="000F6D17"/>
    <w:rsid w:val="000F6D7B"/>
    <w:rsid w:val="000F7122"/>
    <w:rsid w:val="000F7979"/>
    <w:rsid w:val="00100532"/>
    <w:rsid w:val="001007F5"/>
    <w:rsid w:val="00101025"/>
    <w:rsid w:val="00101049"/>
    <w:rsid w:val="001011A2"/>
    <w:rsid w:val="001012AD"/>
    <w:rsid w:val="00101662"/>
    <w:rsid w:val="001016C9"/>
    <w:rsid w:val="0010211C"/>
    <w:rsid w:val="00102330"/>
    <w:rsid w:val="00102646"/>
    <w:rsid w:val="00102648"/>
    <w:rsid w:val="001026F1"/>
    <w:rsid w:val="0010273A"/>
    <w:rsid w:val="00102873"/>
    <w:rsid w:val="00102AD6"/>
    <w:rsid w:val="00102D09"/>
    <w:rsid w:val="00102DFA"/>
    <w:rsid w:val="00103277"/>
    <w:rsid w:val="001038CE"/>
    <w:rsid w:val="001047C7"/>
    <w:rsid w:val="00104C8C"/>
    <w:rsid w:val="001050D0"/>
    <w:rsid w:val="00105373"/>
    <w:rsid w:val="00105513"/>
    <w:rsid w:val="0010609D"/>
    <w:rsid w:val="00106129"/>
    <w:rsid w:val="00106486"/>
    <w:rsid w:val="00106A8E"/>
    <w:rsid w:val="00106B34"/>
    <w:rsid w:val="00106FF9"/>
    <w:rsid w:val="00107C9E"/>
    <w:rsid w:val="00107D6D"/>
    <w:rsid w:val="00110050"/>
    <w:rsid w:val="001101F9"/>
    <w:rsid w:val="00110512"/>
    <w:rsid w:val="0011052C"/>
    <w:rsid w:val="001106B1"/>
    <w:rsid w:val="00110D2A"/>
    <w:rsid w:val="00110D84"/>
    <w:rsid w:val="00110FFC"/>
    <w:rsid w:val="00111273"/>
    <w:rsid w:val="00111438"/>
    <w:rsid w:val="00111737"/>
    <w:rsid w:val="0011179A"/>
    <w:rsid w:val="001118BB"/>
    <w:rsid w:val="00111DB3"/>
    <w:rsid w:val="00112333"/>
    <w:rsid w:val="0011268D"/>
    <w:rsid w:val="001128C9"/>
    <w:rsid w:val="0011340E"/>
    <w:rsid w:val="0011387C"/>
    <w:rsid w:val="00113939"/>
    <w:rsid w:val="001139FE"/>
    <w:rsid w:val="00113D23"/>
    <w:rsid w:val="00113F69"/>
    <w:rsid w:val="00114600"/>
    <w:rsid w:val="00114723"/>
    <w:rsid w:val="001147C7"/>
    <w:rsid w:val="0011483A"/>
    <w:rsid w:val="00114BA7"/>
    <w:rsid w:val="00114E02"/>
    <w:rsid w:val="00114F5F"/>
    <w:rsid w:val="00114FCA"/>
    <w:rsid w:val="00115150"/>
    <w:rsid w:val="00116457"/>
    <w:rsid w:val="00116AD9"/>
    <w:rsid w:val="00116B5D"/>
    <w:rsid w:val="001176C5"/>
    <w:rsid w:val="00117758"/>
    <w:rsid w:val="00117D29"/>
    <w:rsid w:val="00121A0B"/>
    <w:rsid w:val="00121A82"/>
    <w:rsid w:val="00122184"/>
    <w:rsid w:val="001226AF"/>
    <w:rsid w:val="001227A2"/>
    <w:rsid w:val="001227DD"/>
    <w:rsid w:val="00122B60"/>
    <w:rsid w:val="001231E4"/>
    <w:rsid w:val="001233D0"/>
    <w:rsid w:val="001237A2"/>
    <w:rsid w:val="00123A3A"/>
    <w:rsid w:val="00123B91"/>
    <w:rsid w:val="00123B94"/>
    <w:rsid w:val="001244BE"/>
    <w:rsid w:val="001247FA"/>
    <w:rsid w:val="00124B30"/>
    <w:rsid w:val="00124EAD"/>
    <w:rsid w:val="00124F4B"/>
    <w:rsid w:val="00124FC5"/>
    <w:rsid w:val="001251BB"/>
    <w:rsid w:val="00125436"/>
    <w:rsid w:val="00125B4F"/>
    <w:rsid w:val="00125CE5"/>
    <w:rsid w:val="00126250"/>
    <w:rsid w:val="00126B16"/>
    <w:rsid w:val="00126CAC"/>
    <w:rsid w:val="00127ACE"/>
    <w:rsid w:val="00127ADD"/>
    <w:rsid w:val="00130938"/>
    <w:rsid w:val="00130A2B"/>
    <w:rsid w:val="00130AC5"/>
    <w:rsid w:val="00130EFD"/>
    <w:rsid w:val="0013114F"/>
    <w:rsid w:val="001313EC"/>
    <w:rsid w:val="00131558"/>
    <w:rsid w:val="00131917"/>
    <w:rsid w:val="00131A50"/>
    <w:rsid w:val="00131A7A"/>
    <w:rsid w:val="00131FBF"/>
    <w:rsid w:val="0013243B"/>
    <w:rsid w:val="001327D9"/>
    <w:rsid w:val="00132851"/>
    <w:rsid w:val="00132BC1"/>
    <w:rsid w:val="00132E9E"/>
    <w:rsid w:val="00132F4E"/>
    <w:rsid w:val="001331EF"/>
    <w:rsid w:val="00133893"/>
    <w:rsid w:val="00133CE3"/>
    <w:rsid w:val="00133D03"/>
    <w:rsid w:val="00133DA8"/>
    <w:rsid w:val="00134571"/>
    <w:rsid w:val="001347E4"/>
    <w:rsid w:val="0013491A"/>
    <w:rsid w:val="00134975"/>
    <w:rsid w:val="001351A5"/>
    <w:rsid w:val="00135640"/>
    <w:rsid w:val="0013570C"/>
    <w:rsid w:val="00135738"/>
    <w:rsid w:val="00135B5E"/>
    <w:rsid w:val="001365DD"/>
    <w:rsid w:val="00136745"/>
    <w:rsid w:val="001367A9"/>
    <w:rsid w:val="00136954"/>
    <w:rsid w:val="00136AA6"/>
    <w:rsid w:val="00136CC1"/>
    <w:rsid w:val="0013722F"/>
    <w:rsid w:val="001379BC"/>
    <w:rsid w:val="00137CDC"/>
    <w:rsid w:val="00137DC5"/>
    <w:rsid w:val="00137E02"/>
    <w:rsid w:val="001404DD"/>
    <w:rsid w:val="00140A9E"/>
    <w:rsid w:val="00140C20"/>
    <w:rsid w:val="00140E48"/>
    <w:rsid w:val="00140E9F"/>
    <w:rsid w:val="00140FB1"/>
    <w:rsid w:val="001410AC"/>
    <w:rsid w:val="001411ED"/>
    <w:rsid w:val="0014125B"/>
    <w:rsid w:val="001412FB"/>
    <w:rsid w:val="001415D4"/>
    <w:rsid w:val="00141A62"/>
    <w:rsid w:val="00141C5C"/>
    <w:rsid w:val="001420B0"/>
    <w:rsid w:val="001421E1"/>
    <w:rsid w:val="001422A0"/>
    <w:rsid w:val="00142662"/>
    <w:rsid w:val="00142704"/>
    <w:rsid w:val="00142A35"/>
    <w:rsid w:val="001431C1"/>
    <w:rsid w:val="00143351"/>
    <w:rsid w:val="00143591"/>
    <w:rsid w:val="00143943"/>
    <w:rsid w:val="00143B99"/>
    <w:rsid w:val="00143C55"/>
    <w:rsid w:val="00143CB2"/>
    <w:rsid w:val="0014415E"/>
    <w:rsid w:val="001441AB"/>
    <w:rsid w:val="0014460E"/>
    <w:rsid w:val="00144A83"/>
    <w:rsid w:val="00144C58"/>
    <w:rsid w:val="00144DA2"/>
    <w:rsid w:val="00144DF4"/>
    <w:rsid w:val="0014501E"/>
    <w:rsid w:val="001455F0"/>
    <w:rsid w:val="0014571E"/>
    <w:rsid w:val="00145761"/>
    <w:rsid w:val="00145894"/>
    <w:rsid w:val="00145A38"/>
    <w:rsid w:val="001464A2"/>
    <w:rsid w:val="0014660D"/>
    <w:rsid w:val="00146986"/>
    <w:rsid w:val="00146B6E"/>
    <w:rsid w:val="0014757A"/>
    <w:rsid w:val="001478E5"/>
    <w:rsid w:val="00150488"/>
    <w:rsid w:val="001507D8"/>
    <w:rsid w:val="0015087F"/>
    <w:rsid w:val="00150F2C"/>
    <w:rsid w:val="00150F4E"/>
    <w:rsid w:val="00150FEF"/>
    <w:rsid w:val="00151054"/>
    <w:rsid w:val="00151B4B"/>
    <w:rsid w:val="00151B81"/>
    <w:rsid w:val="00151EBE"/>
    <w:rsid w:val="00152312"/>
    <w:rsid w:val="0015259A"/>
    <w:rsid w:val="00152822"/>
    <w:rsid w:val="00152833"/>
    <w:rsid w:val="001529D8"/>
    <w:rsid w:val="00152E1C"/>
    <w:rsid w:val="001532A5"/>
    <w:rsid w:val="001533FD"/>
    <w:rsid w:val="00153577"/>
    <w:rsid w:val="001535EF"/>
    <w:rsid w:val="0015360A"/>
    <w:rsid w:val="0015368E"/>
    <w:rsid w:val="00153C2D"/>
    <w:rsid w:val="00153C44"/>
    <w:rsid w:val="0015400F"/>
    <w:rsid w:val="001542C8"/>
    <w:rsid w:val="001545D0"/>
    <w:rsid w:val="00154A0A"/>
    <w:rsid w:val="00155075"/>
    <w:rsid w:val="00155294"/>
    <w:rsid w:val="00155B42"/>
    <w:rsid w:val="001565DE"/>
    <w:rsid w:val="00156682"/>
    <w:rsid w:val="00157F2C"/>
    <w:rsid w:val="001602CC"/>
    <w:rsid w:val="001602DF"/>
    <w:rsid w:val="00160E5B"/>
    <w:rsid w:val="00161887"/>
    <w:rsid w:val="00161A5A"/>
    <w:rsid w:val="00161CF7"/>
    <w:rsid w:val="00161EDE"/>
    <w:rsid w:val="001621C6"/>
    <w:rsid w:val="0016223D"/>
    <w:rsid w:val="0016245F"/>
    <w:rsid w:val="00162C56"/>
    <w:rsid w:val="00162D78"/>
    <w:rsid w:val="00162E69"/>
    <w:rsid w:val="00163AF9"/>
    <w:rsid w:val="00163B2E"/>
    <w:rsid w:val="00163EDB"/>
    <w:rsid w:val="00163F4C"/>
    <w:rsid w:val="001646C7"/>
    <w:rsid w:val="0016480F"/>
    <w:rsid w:val="00164ACE"/>
    <w:rsid w:val="00164DFB"/>
    <w:rsid w:val="00164E33"/>
    <w:rsid w:val="001654BD"/>
    <w:rsid w:val="001658E6"/>
    <w:rsid w:val="00165A1A"/>
    <w:rsid w:val="00165A99"/>
    <w:rsid w:val="00165ECD"/>
    <w:rsid w:val="00166885"/>
    <w:rsid w:val="00166B02"/>
    <w:rsid w:val="00166BB2"/>
    <w:rsid w:val="00166ED9"/>
    <w:rsid w:val="00166F28"/>
    <w:rsid w:val="0016767E"/>
    <w:rsid w:val="00167D41"/>
    <w:rsid w:val="00167EBC"/>
    <w:rsid w:val="001702D5"/>
    <w:rsid w:val="001707DC"/>
    <w:rsid w:val="00170A70"/>
    <w:rsid w:val="00171420"/>
    <w:rsid w:val="0017157D"/>
    <w:rsid w:val="001720BE"/>
    <w:rsid w:val="00172192"/>
    <w:rsid w:val="00172B1E"/>
    <w:rsid w:val="00172DF1"/>
    <w:rsid w:val="0017338B"/>
    <w:rsid w:val="00173520"/>
    <w:rsid w:val="00173948"/>
    <w:rsid w:val="00173A5D"/>
    <w:rsid w:val="00173A6F"/>
    <w:rsid w:val="00173D32"/>
    <w:rsid w:val="00173E24"/>
    <w:rsid w:val="0017421A"/>
    <w:rsid w:val="0017429D"/>
    <w:rsid w:val="001742F0"/>
    <w:rsid w:val="0017443E"/>
    <w:rsid w:val="00174483"/>
    <w:rsid w:val="00174BE7"/>
    <w:rsid w:val="00174C54"/>
    <w:rsid w:val="00175018"/>
    <w:rsid w:val="0017520B"/>
    <w:rsid w:val="00175211"/>
    <w:rsid w:val="0017541F"/>
    <w:rsid w:val="001759DA"/>
    <w:rsid w:val="0017663F"/>
    <w:rsid w:val="00176726"/>
    <w:rsid w:val="00176C3D"/>
    <w:rsid w:val="00176E16"/>
    <w:rsid w:val="00176F11"/>
    <w:rsid w:val="00176FD3"/>
    <w:rsid w:val="00177313"/>
    <w:rsid w:val="00177630"/>
    <w:rsid w:val="00177E23"/>
    <w:rsid w:val="00177F16"/>
    <w:rsid w:val="00177F32"/>
    <w:rsid w:val="00180825"/>
    <w:rsid w:val="00180B26"/>
    <w:rsid w:val="00180EEF"/>
    <w:rsid w:val="001818BE"/>
    <w:rsid w:val="00181995"/>
    <w:rsid w:val="00181C10"/>
    <w:rsid w:val="001820F6"/>
    <w:rsid w:val="00182FF1"/>
    <w:rsid w:val="0018302E"/>
    <w:rsid w:val="001830AC"/>
    <w:rsid w:val="0018311D"/>
    <w:rsid w:val="001833DA"/>
    <w:rsid w:val="00183649"/>
    <w:rsid w:val="0018390D"/>
    <w:rsid w:val="00183A99"/>
    <w:rsid w:val="00183DF6"/>
    <w:rsid w:val="00183F14"/>
    <w:rsid w:val="0018420F"/>
    <w:rsid w:val="00184367"/>
    <w:rsid w:val="001844CE"/>
    <w:rsid w:val="00184C1B"/>
    <w:rsid w:val="001850CF"/>
    <w:rsid w:val="0018583F"/>
    <w:rsid w:val="00185AFF"/>
    <w:rsid w:val="001860A5"/>
    <w:rsid w:val="001860C3"/>
    <w:rsid w:val="00186421"/>
    <w:rsid w:val="001864A3"/>
    <w:rsid w:val="001867C0"/>
    <w:rsid w:val="00186B48"/>
    <w:rsid w:val="0018721D"/>
    <w:rsid w:val="00187A99"/>
    <w:rsid w:val="00190249"/>
    <w:rsid w:val="00190589"/>
    <w:rsid w:val="00190644"/>
    <w:rsid w:val="001912B3"/>
    <w:rsid w:val="00191EED"/>
    <w:rsid w:val="00192205"/>
    <w:rsid w:val="00192C4E"/>
    <w:rsid w:val="00192C5F"/>
    <w:rsid w:val="0019300F"/>
    <w:rsid w:val="00193031"/>
    <w:rsid w:val="0019327D"/>
    <w:rsid w:val="00193B15"/>
    <w:rsid w:val="00193C4F"/>
    <w:rsid w:val="0019422C"/>
    <w:rsid w:val="00194831"/>
    <w:rsid w:val="00194871"/>
    <w:rsid w:val="00195B08"/>
    <w:rsid w:val="00195EFC"/>
    <w:rsid w:val="00196174"/>
    <w:rsid w:val="0019635E"/>
    <w:rsid w:val="00196409"/>
    <w:rsid w:val="00196603"/>
    <w:rsid w:val="00196724"/>
    <w:rsid w:val="001969AC"/>
    <w:rsid w:val="00196DE5"/>
    <w:rsid w:val="00196F4C"/>
    <w:rsid w:val="00197181"/>
    <w:rsid w:val="00197200"/>
    <w:rsid w:val="001973E1"/>
    <w:rsid w:val="00197519"/>
    <w:rsid w:val="00197572"/>
    <w:rsid w:val="00197CFC"/>
    <w:rsid w:val="001A0366"/>
    <w:rsid w:val="001A128E"/>
    <w:rsid w:val="001A16AF"/>
    <w:rsid w:val="001A18C9"/>
    <w:rsid w:val="001A1BF1"/>
    <w:rsid w:val="001A1C89"/>
    <w:rsid w:val="001A1D74"/>
    <w:rsid w:val="001A1E73"/>
    <w:rsid w:val="001A2513"/>
    <w:rsid w:val="001A26FF"/>
    <w:rsid w:val="001A2813"/>
    <w:rsid w:val="001A2EF2"/>
    <w:rsid w:val="001A337B"/>
    <w:rsid w:val="001A34E3"/>
    <w:rsid w:val="001A3666"/>
    <w:rsid w:val="001A3715"/>
    <w:rsid w:val="001A37DE"/>
    <w:rsid w:val="001A3984"/>
    <w:rsid w:val="001A3DBC"/>
    <w:rsid w:val="001A3E88"/>
    <w:rsid w:val="001A42E9"/>
    <w:rsid w:val="001A4950"/>
    <w:rsid w:val="001A4ABA"/>
    <w:rsid w:val="001A4F44"/>
    <w:rsid w:val="001A5222"/>
    <w:rsid w:val="001A52B0"/>
    <w:rsid w:val="001A5AD5"/>
    <w:rsid w:val="001A5CA1"/>
    <w:rsid w:val="001A6405"/>
    <w:rsid w:val="001A6449"/>
    <w:rsid w:val="001A64C6"/>
    <w:rsid w:val="001A6C00"/>
    <w:rsid w:val="001A7351"/>
    <w:rsid w:val="001A7867"/>
    <w:rsid w:val="001B0A2D"/>
    <w:rsid w:val="001B0AE9"/>
    <w:rsid w:val="001B0BBC"/>
    <w:rsid w:val="001B0D1F"/>
    <w:rsid w:val="001B0DA0"/>
    <w:rsid w:val="001B0ED3"/>
    <w:rsid w:val="001B1197"/>
    <w:rsid w:val="001B1917"/>
    <w:rsid w:val="001B1A5B"/>
    <w:rsid w:val="001B1D68"/>
    <w:rsid w:val="001B1F84"/>
    <w:rsid w:val="001B2254"/>
    <w:rsid w:val="001B229C"/>
    <w:rsid w:val="001B2312"/>
    <w:rsid w:val="001B289E"/>
    <w:rsid w:val="001B30D0"/>
    <w:rsid w:val="001B38F4"/>
    <w:rsid w:val="001B3B40"/>
    <w:rsid w:val="001B3CE5"/>
    <w:rsid w:val="001B3D00"/>
    <w:rsid w:val="001B3DF6"/>
    <w:rsid w:val="001B431E"/>
    <w:rsid w:val="001B468A"/>
    <w:rsid w:val="001B524F"/>
    <w:rsid w:val="001B5400"/>
    <w:rsid w:val="001B5CC7"/>
    <w:rsid w:val="001B603A"/>
    <w:rsid w:val="001B683C"/>
    <w:rsid w:val="001B6EC2"/>
    <w:rsid w:val="001B7456"/>
    <w:rsid w:val="001B7A24"/>
    <w:rsid w:val="001B7A2F"/>
    <w:rsid w:val="001B7E79"/>
    <w:rsid w:val="001C00CA"/>
    <w:rsid w:val="001C021E"/>
    <w:rsid w:val="001C0491"/>
    <w:rsid w:val="001C0669"/>
    <w:rsid w:val="001C0AE5"/>
    <w:rsid w:val="001C12E8"/>
    <w:rsid w:val="001C1431"/>
    <w:rsid w:val="001C1AA6"/>
    <w:rsid w:val="001C2680"/>
    <w:rsid w:val="001C2F4F"/>
    <w:rsid w:val="001C3213"/>
    <w:rsid w:val="001C36D9"/>
    <w:rsid w:val="001C38C7"/>
    <w:rsid w:val="001C449D"/>
    <w:rsid w:val="001C4C90"/>
    <w:rsid w:val="001C5004"/>
    <w:rsid w:val="001C5216"/>
    <w:rsid w:val="001C5260"/>
    <w:rsid w:val="001C5A20"/>
    <w:rsid w:val="001C5C2D"/>
    <w:rsid w:val="001C6243"/>
    <w:rsid w:val="001C63B6"/>
    <w:rsid w:val="001C6441"/>
    <w:rsid w:val="001C65AA"/>
    <w:rsid w:val="001C6A26"/>
    <w:rsid w:val="001C74F1"/>
    <w:rsid w:val="001C76B6"/>
    <w:rsid w:val="001C7A21"/>
    <w:rsid w:val="001C7E5D"/>
    <w:rsid w:val="001C7E88"/>
    <w:rsid w:val="001D06DA"/>
    <w:rsid w:val="001D081E"/>
    <w:rsid w:val="001D0CE6"/>
    <w:rsid w:val="001D0D55"/>
    <w:rsid w:val="001D105B"/>
    <w:rsid w:val="001D17A9"/>
    <w:rsid w:val="001D17D8"/>
    <w:rsid w:val="001D1CAA"/>
    <w:rsid w:val="001D1D1F"/>
    <w:rsid w:val="001D283C"/>
    <w:rsid w:val="001D29E7"/>
    <w:rsid w:val="001D2B75"/>
    <w:rsid w:val="001D2D3A"/>
    <w:rsid w:val="001D2D9F"/>
    <w:rsid w:val="001D360F"/>
    <w:rsid w:val="001D36C3"/>
    <w:rsid w:val="001D3B4A"/>
    <w:rsid w:val="001D3CDA"/>
    <w:rsid w:val="001D44BF"/>
    <w:rsid w:val="001D45E1"/>
    <w:rsid w:val="001D4865"/>
    <w:rsid w:val="001D4A12"/>
    <w:rsid w:val="001D4A1C"/>
    <w:rsid w:val="001D4D44"/>
    <w:rsid w:val="001D4EF5"/>
    <w:rsid w:val="001D5089"/>
    <w:rsid w:val="001D5369"/>
    <w:rsid w:val="001D5CCB"/>
    <w:rsid w:val="001D5D4B"/>
    <w:rsid w:val="001D6180"/>
    <w:rsid w:val="001D6196"/>
    <w:rsid w:val="001D6804"/>
    <w:rsid w:val="001D6AC5"/>
    <w:rsid w:val="001D71CB"/>
    <w:rsid w:val="001D7286"/>
    <w:rsid w:val="001D78B1"/>
    <w:rsid w:val="001D78FF"/>
    <w:rsid w:val="001E064C"/>
    <w:rsid w:val="001E0698"/>
    <w:rsid w:val="001E0867"/>
    <w:rsid w:val="001E0CDE"/>
    <w:rsid w:val="001E10CF"/>
    <w:rsid w:val="001E1205"/>
    <w:rsid w:val="001E2285"/>
    <w:rsid w:val="001E2470"/>
    <w:rsid w:val="001E260E"/>
    <w:rsid w:val="001E282F"/>
    <w:rsid w:val="001E2959"/>
    <w:rsid w:val="001E2A3B"/>
    <w:rsid w:val="001E2B40"/>
    <w:rsid w:val="001E2C6F"/>
    <w:rsid w:val="001E2CD4"/>
    <w:rsid w:val="001E2D0C"/>
    <w:rsid w:val="001E3142"/>
    <w:rsid w:val="001E358E"/>
    <w:rsid w:val="001E3710"/>
    <w:rsid w:val="001E39A6"/>
    <w:rsid w:val="001E3AD2"/>
    <w:rsid w:val="001E4B90"/>
    <w:rsid w:val="001E6C1D"/>
    <w:rsid w:val="001E6F94"/>
    <w:rsid w:val="001E7070"/>
    <w:rsid w:val="001E7112"/>
    <w:rsid w:val="001E73CB"/>
    <w:rsid w:val="001E7DA2"/>
    <w:rsid w:val="001F040E"/>
    <w:rsid w:val="001F05D1"/>
    <w:rsid w:val="001F097B"/>
    <w:rsid w:val="001F0992"/>
    <w:rsid w:val="001F0AF5"/>
    <w:rsid w:val="001F0C38"/>
    <w:rsid w:val="001F10DA"/>
    <w:rsid w:val="001F115B"/>
    <w:rsid w:val="001F1164"/>
    <w:rsid w:val="001F13F8"/>
    <w:rsid w:val="001F16FB"/>
    <w:rsid w:val="001F1D7D"/>
    <w:rsid w:val="001F1F07"/>
    <w:rsid w:val="001F1F2F"/>
    <w:rsid w:val="001F1F85"/>
    <w:rsid w:val="001F2060"/>
    <w:rsid w:val="001F25EC"/>
    <w:rsid w:val="001F297A"/>
    <w:rsid w:val="001F2CE2"/>
    <w:rsid w:val="001F3033"/>
    <w:rsid w:val="001F320E"/>
    <w:rsid w:val="001F34B4"/>
    <w:rsid w:val="001F35C7"/>
    <w:rsid w:val="001F3652"/>
    <w:rsid w:val="001F3653"/>
    <w:rsid w:val="001F374B"/>
    <w:rsid w:val="001F38D8"/>
    <w:rsid w:val="001F3A17"/>
    <w:rsid w:val="001F3DD3"/>
    <w:rsid w:val="001F3E1E"/>
    <w:rsid w:val="001F3EF0"/>
    <w:rsid w:val="001F3F94"/>
    <w:rsid w:val="001F41F7"/>
    <w:rsid w:val="001F49D1"/>
    <w:rsid w:val="001F4F5D"/>
    <w:rsid w:val="001F56FE"/>
    <w:rsid w:val="001F5BB8"/>
    <w:rsid w:val="001F5C0D"/>
    <w:rsid w:val="001F5D8E"/>
    <w:rsid w:val="001F5EBA"/>
    <w:rsid w:val="001F5FEC"/>
    <w:rsid w:val="001F607D"/>
    <w:rsid w:val="001F6749"/>
    <w:rsid w:val="001F69FB"/>
    <w:rsid w:val="001F6D8F"/>
    <w:rsid w:val="001F6E99"/>
    <w:rsid w:val="001F74C1"/>
    <w:rsid w:val="001F7D8D"/>
    <w:rsid w:val="00200527"/>
    <w:rsid w:val="00200D81"/>
    <w:rsid w:val="00200E58"/>
    <w:rsid w:val="002018A0"/>
    <w:rsid w:val="00201BAD"/>
    <w:rsid w:val="00202611"/>
    <w:rsid w:val="0020272E"/>
    <w:rsid w:val="00202931"/>
    <w:rsid w:val="00202A4C"/>
    <w:rsid w:val="0020327A"/>
    <w:rsid w:val="00203698"/>
    <w:rsid w:val="00203972"/>
    <w:rsid w:val="002040E0"/>
    <w:rsid w:val="0020541D"/>
    <w:rsid w:val="00205645"/>
    <w:rsid w:val="00205E3E"/>
    <w:rsid w:val="0020603E"/>
    <w:rsid w:val="00206130"/>
    <w:rsid w:val="00206289"/>
    <w:rsid w:val="0020648B"/>
    <w:rsid w:val="00206BCB"/>
    <w:rsid w:val="00207299"/>
    <w:rsid w:val="00207519"/>
    <w:rsid w:val="00207680"/>
    <w:rsid w:val="002079F7"/>
    <w:rsid w:val="0021012F"/>
    <w:rsid w:val="00210324"/>
    <w:rsid w:val="00210A78"/>
    <w:rsid w:val="00210DAE"/>
    <w:rsid w:val="002115BB"/>
    <w:rsid w:val="00211A5E"/>
    <w:rsid w:val="00211C16"/>
    <w:rsid w:val="00212460"/>
    <w:rsid w:val="00212BB0"/>
    <w:rsid w:val="002130AE"/>
    <w:rsid w:val="00213839"/>
    <w:rsid w:val="00213851"/>
    <w:rsid w:val="00213FBE"/>
    <w:rsid w:val="00214325"/>
    <w:rsid w:val="00214B01"/>
    <w:rsid w:val="00214B0B"/>
    <w:rsid w:val="00214DA4"/>
    <w:rsid w:val="00214DCC"/>
    <w:rsid w:val="002151A7"/>
    <w:rsid w:val="002156D2"/>
    <w:rsid w:val="00215D15"/>
    <w:rsid w:val="00215FDB"/>
    <w:rsid w:val="002165E4"/>
    <w:rsid w:val="0021678D"/>
    <w:rsid w:val="00216D3D"/>
    <w:rsid w:val="00216E8D"/>
    <w:rsid w:val="00217A83"/>
    <w:rsid w:val="00217ACF"/>
    <w:rsid w:val="00217E19"/>
    <w:rsid w:val="00217F15"/>
    <w:rsid w:val="0022002D"/>
    <w:rsid w:val="002213D4"/>
    <w:rsid w:val="00221519"/>
    <w:rsid w:val="002223EA"/>
    <w:rsid w:val="00222ACA"/>
    <w:rsid w:val="00222B0D"/>
    <w:rsid w:val="00222BBF"/>
    <w:rsid w:val="00222C35"/>
    <w:rsid w:val="002230D0"/>
    <w:rsid w:val="002237CD"/>
    <w:rsid w:val="002239C0"/>
    <w:rsid w:val="00223A77"/>
    <w:rsid w:val="00223E11"/>
    <w:rsid w:val="002240BD"/>
    <w:rsid w:val="002254B0"/>
    <w:rsid w:val="00225600"/>
    <w:rsid w:val="0022589E"/>
    <w:rsid w:val="002258C7"/>
    <w:rsid w:val="00225FAA"/>
    <w:rsid w:val="0022601F"/>
    <w:rsid w:val="00226133"/>
    <w:rsid w:val="00226258"/>
    <w:rsid w:val="00226CAD"/>
    <w:rsid w:val="0022704E"/>
    <w:rsid w:val="00227774"/>
    <w:rsid w:val="00227DCD"/>
    <w:rsid w:val="00227E92"/>
    <w:rsid w:val="0023132C"/>
    <w:rsid w:val="00231C61"/>
    <w:rsid w:val="00231DC3"/>
    <w:rsid w:val="00231DF1"/>
    <w:rsid w:val="0023208F"/>
    <w:rsid w:val="00232772"/>
    <w:rsid w:val="00232F7D"/>
    <w:rsid w:val="002339BF"/>
    <w:rsid w:val="00233B5E"/>
    <w:rsid w:val="002342B2"/>
    <w:rsid w:val="0023436A"/>
    <w:rsid w:val="0023453E"/>
    <w:rsid w:val="002345FC"/>
    <w:rsid w:val="0023468A"/>
    <w:rsid w:val="00234A6B"/>
    <w:rsid w:val="00235D2D"/>
    <w:rsid w:val="00235D9B"/>
    <w:rsid w:val="00235FF2"/>
    <w:rsid w:val="0023639D"/>
    <w:rsid w:val="00236600"/>
    <w:rsid w:val="00236619"/>
    <w:rsid w:val="00236C7A"/>
    <w:rsid w:val="00236DAB"/>
    <w:rsid w:val="002373D6"/>
    <w:rsid w:val="0023748F"/>
    <w:rsid w:val="00237A36"/>
    <w:rsid w:val="00237F5C"/>
    <w:rsid w:val="0024001C"/>
    <w:rsid w:val="0024008E"/>
    <w:rsid w:val="0024042D"/>
    <w:rsid w:val="0024091B"/>
    <w:rsid w:val="00240CAB"/>
    <w:rsid w:val="00241864"/>
    <w:rsid w:val="00241DC6"/>
    <w:rsid w:val="00242147"/>
    <w:rsid w:val="002426DA"/>
    <w:rsid w:val="00242A20"/>
    <w:rsid w:val="00242F09"/>
    <w:rsid w:val="00243007"/>
    <w:rsid w:val="00243A9F"/>
    <w:rsid w:val="00243BB7"/>
    <w:rsid w:val="00243E78"/>
    <w:rsid w:val="00243F08"/>
    <w:rsid w:val="00244691"/>
    <w:rsid w:val="002448B0"/>
    <w:rsid w:val="00245242"/>
    <w:rsid w:val="002458AD"/>
    <w:rsid w:val="00245934"/>
    <w:rsid w:val="0024593B"/>
    <w:rsid w:val="002459D4"/>
    <w:rsid w:val="00245AA7"/>
    <w:rsid w:val="00245DD4"/>
    <w:rsid w:val="00246992"/>
    <w:rsid w:val="00246B74"/>
    <w:rsid w:val="00246CE6"/>
    <w:rsid w:val="00246DCF"/>
    <w:rsid w:val="0024728E"/>
    <w:rsid w:val="002472E2"/>
    <w:rsid w:val="0024754A"/>
    <w:rsid w:val="00247652"/>
    <w:rsid w:val="0024768A"/>
    <w:rsid w:val="002478FA"/>
    <w:rsid w:val="00247B3C"/>
    <w:rsid w:val="00247BD2"/>
    <w:rsid w:val="002507BB"/>
    <w:rsid w:val="00250CFE"/>
    <w:rsid w:val="00251566"/>
    <w:rsid w:val="0025180C"/>
    <w:rsid w:val="002519C4"/>
    <w:rsid w:val="002523AA"/>
    <w:rsid w:val="00252563"/>
    <w:rsid w:val="00252725"/>
    <w:rsid w:val="00252B59"/>
    <w:rsid w:val="00252F9A"/>
    <w:rsid w:val="002530B7"/>
    <w:rsid w:val="002530F1"/>
    <w:rsid w:val="00253A4E"/>
    <w:rsid w:val="00253BA0"/>
    <w:rsid w:val="00253D78"/>
    <w:rsid w:val="002540CB"/>
    <w:rsid w:val="002541DD"/>
    <w:rsid w:val="00254752"/>
    <w:rsid w:val="002547A5"/>
    <w:rsid w:val="00254A0D"/>
    <w:rsid w:val="00254CF0"/>
    <w:rsid w:val="002557D4"/>
    <w:rsid w:val="0025592D"/>
    <w:rsid w:val="002569D0"/>
    <w:rsid w:val="002570A8"/>
    <w:rsid w:val="0025751B"/>
    <w:rsid w:val="00257669"/>
    <w:rsid w:val="00260176"/>
    <w:rsid w:val="00260535"/>
    <w:rsid w:val="00260586"/>
    <w:rsid w:val="002605F3"/>
    <w:rsid w:val="002614AC"/>
    <w:rsid w:val="00261DA8"/>
    <w:rsid w:val="002623FA"/>
    <w:rsid w:val="00262E37"/>
    <w:rsid w:val="0026361A"/>
    <w:rsid w:val="00263C70"/>
    <w:rsid w:val="002642DC"/>
    <w:rsid w:val="00264BC0"/>
    <w:rsid w:val="00264CDC"/>
    <w:rsid w:val="00264F26"/>
    <w:rsid w:val="00264FB7"/>
    <w:rsid w:val="0026504D"/>
    <w:rsid w:val="002659A1"/>
    <w:rsid w:val="00265DC9"/>
    <w:rsid w:val="002662C1"/>
    <w:rsid w:val="002664AD"/>
    <w:rsid w:val="002665FD"/>
    <w:rsid w:val="00266A15"/>
    <w:rsid w:val="00266BC8"/>
    <w:rsid w:val="00266E43"/>
    <w:rsid w:val="00266E63"/>
    <w:rsid w:val="00267175"/>
    <w:rsid w:val="002673DB"/>
    <w:rsid w:val="002674F0"/>
    <w:rsid w:val="002707A2"/>
    <w:rsid w:val="00270D10"/>
    <w:rsid w:val="00270F6D"/>
    <w:rsid w:val="00271521"/>
    <w:rsid w:val="0027158B"/>
    <w:rsid w:val="00271A89"/>
    <w:rsid w:val="00271ADF"/>
    <w:rsid w:val="00271AF4"/>
    <w:rsid w:val="002720EC"/>
    <w:rsid w:val="00272223"/>
    <w:rsid w:val="002724A3"/>
    <w:rsid w:val="00272B25"/>
    <w:rsid w:val="00272DE1"/>
    <w:rsid w:val="00273124"/>
    <w:rsid w:val="00273DCF"/>
    <w:rsid w:val="00274693"/>
    <w:rsid w:val="002748B6"/>
    <w:rsid w:val="002749EF"/>
    <w:rsid w:val="002750AE"/>
    <w:rsid w:val="00275C77"/>
    <w:rsid w:val="00275E3B"/>
    <w:rsid w:val="00275F92"/>
    <w:rsid w:val="002764AA"/>
    <w:rsid w:val="002764C4"/>
    <w:rsid w:val="00276557"/>
    <w:rsid w:val="00276EE3"/>
    <w:rsid w:val="0027711D"/>
    <w:rsid w:val="002773D8"/>
    <w:rsid w:val="0027762B"/>
    <w:rsid w:val="00277A14"/>
    <w:rsid w:val="00277B63"/>
    <w:rsid w:val="00277CC6"/>
    <w:rsid w:val="00277E39"/>
    <w:rsid w:val="002804F3"/>
    <w:rsid w:val="00280C41"/>
    <w:rsid w:val="00280C4B"/>
    <w:rsid w:val="002811C5"/>
    <w:rsid w:val="0028148F"/>
    <w:rsid w:val="00281755"/>
    <w:rsid w:val="0028185D"/>
    <w:rsid w:val="00281DC3"/>
    <w:rsid w:val="002821EA"/>
    <w:rsid w:val="00282236"/>
    <w:rsid w:val="00282D1A"/>
    <w:rsid w:val="00282FC8"/>
    <w:rsid w:val="002832AD"/>
    <w:rsid w:val="00283384"/>
    <w:rsid w:val="002833BC"/>
    <w:rsid w:val="00283772"/>
    <w:rsid w:val="0028386C"/>
    <w:rsid w:val="00283A44"/>
    <w:rsid w:val="00283B22"/>
    <w:rsid w:val="00283B5A"/>
    <w:rsid w:val="00284251"/>
    <w:rsid w:val="0028473E"/>
    <w:rsid w:val="00284ED1"/>
    <w:rsid w:val="002850DF"/>
    <w:rsid w:val="00285627"/>
    <w:rsid w:val="00286545"/>
    <w:rsid w:val="00286D7B"/>
    <w:rsid w:val="00286F35"/>
    <w:rsid w:val="00287439"/>
    <w:rsid w:val="002874F6"/>
    <w:rsid w:val="00287D78"/>
    <w:rsid w:val="0029098B"/>
    <w:rsid w:val="00291329"/>
    <w:rsid w:val="0029137D"/>
    <w:rsid w:val="00291516"/>
    <w:rsid w:val="00291654"/>
    <w:rsid w:val="0029174B"/>
    <w:rsid w:val="002917A9"/>
    <w:rsid w:val="00291805"/>
    <w:rsid w:val="002918FD"/>
    <w:rsid w:val="00291C66"/>
    <w:rsid w:val="00292D9A"/>
    <w:rsid w:val="002935C8"/>
    <w:rsid w:val="00293B78"/>
    <w:rsid w:val="00293C8E"/>
    <w:rsid w:val="00294D85"/>
    <w:rsid w:val="00294ED5"/>
    <w:rsid w:val="0029587E"/>
    <w:rsid w:val="00295AFD"/>
    <w:rsid w:val="00295DB9"/>
    <w:rsid w:val="00296011"/>
    <w:rsid w:val="002964E6"/>
    <w:rsid w:val="0029689C"/>
    <w:rsid w:val="00296C87"/>
    <w:rsid w:val="002971A0"/>
    <w:rsid w:val="002973A2"/>
    <w:rsid w:val="00297463"/>
    <w:rsid w:val="002977F4"/>
    <w:rsid w:val="002A0738"/>
    <w:rsid w:val="002A0B3C"/>
    <w:rsid w:val="002A0CC7"/>
    <w:rsid w:val="002A0D04"/>
    <w:rsid w:val="002A133C"/>
    <w:rsid w:val="002A19B0"/>
    <w:rsid w:val="002A20BB"/>
    <w:rsid w:val="002A272D"/>
    <w:rsid w:val="002A2B45"/>
    <w:rsid w:val="002A2CC9"/>
    <w:rsid w:val="002A2D7B"/>
    <w:rsid w:val="002A2E78"/>
    <w:rsid w:val="002A3638"/>
    <w:rsid w:val="002A38C5"/>
    <w:rsid w:val="002A3D1A"/>
    <w:rsid w:val="002A488A"/>
    <w:rsid w:val="002A4FB3"/>
    <w:rsid w:val="002A52B8"/>
    <w:rsid w:val="002A55E9"/>
    <w:rsid w:val="002A5972"/>
    <w:rsid w:val="002A5CC7"/>
    <w:rsid w:val="002A5F8D"/>
    <w:rsid w:val="002A61B5"/>
    <w:rsid w:val="002A6C0A"/>
    <w:rsid w:val="002A6D31"/>
    <w:rsid w:val="002A6D8D"/>
    <w:rsid w:val="002A6E3C"/>
    <w:rsid w:val="002A6FCB"/>
    <w:rsid w:val="002A7B6C"/>
    <w:rsid w:val="002A7DF8"/>
    <w:rsid w:val="002B03B1"/>
    <w:rsid w:val="002B1140"/>
    <w:rsid w:val="002B1335"/>
    <w:rsid w:val="002B17A0"/>
    <w:rsid w:val="002B1928"/>
    <w:rsid w:val="002B1965"/>
    <w:rsid w:val="002B1D48"/>
    <w:rsid w:val="002B20A4"/>
    <w:rsid w:val="002B20F3"/>
    <w:rsid w:val="002B2524"/>
    <w:rsid w:val="002B2855"/>
    <w:rsid w:val="002B2DE7"/>
    <w:rsid w:val="002B3037"/>
    <w:rsid w:val="002B3A2C"/>
    <w:rsid w:val="002B3CA8"/>
    <w:rsid w:val="002B3FA1"/>
    <w:rsid w:val="002B40C1"/>
    <w:rsid w:val="002B42C8"/>
    <w:rsid w:val="002B457E"/>
    <w:rsid w:val="002B473F"/>
    <w:rsid w:val="002B4ACC"/>
    <w:rsid w:val="002B4D2D"/>
    <w:rsid w:val="002B55F5"/>
    <w:rsid w:val="002B560A"/>
    <w:rsid w:val="002B57ED"/>
    <w:rsid w:val="002B5A16"/>
    <w:rsid w:val="002B5BFD"/>
    <w:rsid w:val="002B5EF9"/>
    <w:rsid w:val="002B632B"/>
    <w:rsid w:val="002B63F9"/>
    <w:rsid w:val="002B640F"/>
    <w:rsid w:val="002B6501"/>
    <w:rsid w:val="002B6AF3"/>
    <w:rsid w:val="002B6D03"/>
    <w:rsid w:val="002B6E5D"/>
    <w:rsid w:val="002B6F21"/>
    <w:rsid w:val="002B72C3"/>
    <w:rsid w:val="002B73DB"/>
    <w:rsid w:val="002B79AD"/>
    <w:rsid w:val="002B7B8C"/>
    <w:rsid w:val="002B7BFA"/>
    <w:rsid w:val="002C03A0"/>
    <w:rsid w:val="002C1506"/>
    <w:rsid w:val="002C1993"/>
    <w:rsid w:val="002C19B1"/>
    <w:rsid w:val="002C1B9B"/>
    <w:rsid w:val="002C1C2C"/>
    <w:rsid w:val="002C1EC5"/>
    <w:rsid w:val="002C2567"/>
    <w:rsid w:val="002C267F"/>
    <w:rsid w:val="002C27C3"/>
    <w:rsid w:val="002C286F"/>
    <w:rsid w:val="002C3793"/>
    <w:rsid w:val="002C405F"/>
    <w:rsid w:val="002C44A7"/>
    <w:rsid w:val="002C4B25"/>
    <w:rsid w:val="002C4DF1"/>
    <w:rsid w:val="002C4FB7"/>
    <w:rsid w:val="002C5517"/>
    <w:rsid w:val="002C5E76"/>
    <w:rsid w:val="002C5FC5"/>
    <w:rsid w:val="002C60DE"/>
    <w:rsid w:val="002C622D"/>
    <w:rsid w:val="002C6704"/>
    <w:rsid w:val="002C6AD9"/>
    <w:rsid w:val="002C6DA8"/>
    <w:rsid w:val="002C6E19"/>
    <w:rsid w:val="002C6EA0"/>
    <w:rsid w:val="002C7125"/>
    <w:rsid w:val="002C74A6"/>
    <w:rsid w:val="002C778D"/>
    <w:rsid w:val="002C77B4"/>
    <w:rsid w:val="002C781C"/>
    <w:rsid w:val="002C7AE3"/>
    <w:rsid w:val="002C7B12"/>
    <w:rsid w:val="002D00C0"/>
    <w:rsid w:val="002D0397"/>
    <w:rsid w:val="002D1111"/>
    <w:rsid w:val="002D112C"/>
    <w:rsid w:val="002D1342"/>
    <w:rsid w:val="002D15D7"/>
    <w:rsid w:val="002D1804"/>
    <w:rsid w:val="002D18E7"/>
    <w:rsid w:val="002D198D"/>
    <w:rsid w:val="002D1C03"/>
    <w:rsid w:val="002D1D59"/>
    <w:rsid w:val="002D2372"/>
    <w:rsid w:val="002D2C33"/>
    <w:rsid w:val="002D2DE6"/>
    <w:rsid w:val="002D2E39"/>
    <w:rsid w:val="002D3DC1"/>
    <w:rsid w:val="002D4368"/>
    <w:rsid w:val="002D436A"/>
    <w:rsid w:val="002D47E9"/>
    <w:rsid w:val="002D4D28"/>
    <w:rsid w:val="002D4E52"/>
    <w:rsid w:val="002D5003"/>
    <w:rsid w:val="002D5223"/>
    <w:rsid w:val="002D5607"/>
    <w:rsid w:val="002D5632"/>
    <w:rsid w:val="002D5EFE"/>
    <w:rsid w:val="002D6568"/>
    <w:rsid w:val="002D68FB"/>
    <w:rsid w:val="002D6934"/>
    <w:rsid w:val="002D6BD5"/>
    <w:rsid w:val="002D6FAD"/>
    <w:rsid w:val="002D7717"/>
    <w:rsid w:val="002D7A60"/>
    <w:rsid w:val="002E01C5"/>
    <w:rsid w:val="002E04B3"/>
    <w:rsid w:val="002E0A39"/>
    <w:rsid w:val="002E0FD9"/>
    <w:rsid w:val="002E1212"/>
    <w:rsid w:val="002E166D"/>
    <w:rsid w:val="002E1DD1"/>
    <w:rsid w:val="002E1F75"/>
    <w:rsid w:val="002E211F"/>
    <w:rsid w:val="002E270C"/>
    <w:rsid w:val="002E29D4"/>
    <w:rsid w:val="002E2DF1"/>
    <w:rsid w:val="002E3397"/>
    <w:rsid w:val="002E3735"/>
    <w:rsid w:val="002E3D0E"/>
    <w:rsid w:val="002E454E"/>
    <w:rsid w:val="002E4620"/>
    <w:rsid w:val="002E4E2E"/>
    <w:rsid w:val="002E5619"/>
    <w:rsid w:val="002E5709"/>
    <w:rsid w:val="002E583E"/>
    <w:rsid w:val="002E58DC"/>
    <w:rsid w:val="002E5A14"/>
    <w:rsid w:val="002E5B9F"/>
    <w:rsid w:val="002E5D72"/>
    <w:rsid w:val="002E5E29"/>
    <w:rsid w:val="002E62D4"/>
    <w:rsid w:val="002E6C53"/>
    <w:rsid w:val="002E6CF5"/>
    <w:rsid w:val="002E71D2"/>
    <w:rsid w:val="002E776A"/>
    <w:rsid w:val="002E7832"/>
    <w:rsid w:val="002E7D33"/>
    <w:rsid w:val="002E7E35"/>
    <w:rsid w:val="002F08CE"/>
    <w:rsid w:val="002F0A0A"/>
    <w:rsid w:val="002F0E4C"/>
    <w:rsid w:val="002F0F31"/>
    <w:rsid w:val="002F1121"/>
    <w:rsid w:val="002F14EC"/>
    <w:rsid w:val="002F23FE"/>
    <w:rsid w:val="002F2656"/>
    <w:rsid w:val="002F26FE"/>
    <w:rsid w:val="002F2ACF"/>
    <w:rsid w:val="002F2C9D"/>
    <w:rsid w:val="002F3A34"/>
    <w:rsid w:val="002F3F51"/>
    <w:rsid w:val="002F46E9"/>
    <w:rsid w:val="002F4EBE"/>
    <w:rsid w:val="002F519E"/>
    <w:rsid w:val="002F52C6"/>
    <w:rsid w:val="002F58F4"/>
    <w:rsid w:val="002F5F4E"/>
    <w:rsid w:val="002F66F3"/>
    <w:rsid w:val="002F6A8E"/>
    <w:rsid w:val="002F6DD4"/>
    <w:rsid w:val="002F6E42"/>
    <w:rsid w:val="002F7406"/>
    <w:rsid w:val="002F75FB"/>
    <w:rsid w:val="003000B9"/>
    <w:rsid w:val="00300AFD"/>
    <w:rsid w:val="00300BEC"/>
    <w:rsid w:val="00300FDD"/>
    <w:rsid w:val="003013E8"/>
    <w:rsid w:val="00301794"/>
    <w:rsid w:val="00301ACA"/>
    <w:rsid w:val="00301F59"/>
    <w:rsid w:val="00302521"/>
    <w:rsid w:val="0030282E"/>
    <w:rsid w:val="003029C4"/>
    <w:rsid w:val="003030DC"/>
    <w:rsid w:val="003032DE"/>
    <w:rsid w:val="003033C4"/>
    <w:rsid w:val="00303B20"/>
    <w:rsid w:val="00304133"/>
    <w:rsid w:val="003046DD"/>
    <w:rsid w:val="003052F4"/>
    <w:rsid w:val="00305714"/>
    <w:rsid w:val="00305997"/>
    <w:rsid w:val="00305A5F"/>
    <w:rsid w:val="00305C32"/>
    <w:rsid w:val="003060A8"/>
    <w:rsid w:val="0030645E"/>
    <w:rsid w:val="00306F1E"/>
    <w:rsid w:val="00307358"/>
    <w:rsid w:val="00307DCC"/>
    <w:rsid w:val="00310161"/>
    <w:rsid w:val="0031035F"/>
    <w:rsid w:val="00310585"/>
    <w:rsid w:val="00310694"/>
    <w:rsid w:val="00310DD5"/>
    <w:rsid w:val="00311BA0"/>
    <w:rsid w:val="00311BD1"/>
    <w:rsid w:val="00311E14"/>
    <w:rsid w:val="00311E53"/>
    <w:rsid w:val="00312100"/>
    <w:rsid w:val="0031237E"/>
    <w:rsid w:val="00312593"/>
    <w:rsid w:val="0031260F"/>
    <w:rsid w:val="00313116"/>
    <w:rsid w:val="0031313A"/>
    <w:rsid w:val="003136E8"/>
    <w:rsid w:val="00313778"/>
    <w:rsid w:val="0031399D"/>
    <w:rsid w:val="00313AB7"/>
    <w:rsid w:val="00313CD7"/>
    <w:rsid w:val="00314914"/>
    <w:rsid w:val="00314A94"/>
    <w:rsid w:val="00314BBB"/>
    <w:rsid w:val="003159FE"/>
    <w:rsid w:val="00315C46"/>
    <w:rsid w:val="00315F52"/>
    <w:rsid w:val="00316A57"/>
    <w:rsid w:val="00316B43"/>
    <w:rsid w:val="00316E10"/>
    <w:rsid w:val="003175B9"/>
    <w:rsid w:val="0031772D"/>
    <w:rsid w:val="003179FE"/>
    <w:rsid w:val="00317B33"/>
    <w:rsid w:val="00317B68"/>
    <w:rsid w:val="00317F3B"/>
    <w:rsid w:val="00317F76"/>
    <w:rsid w:val="00320044"/>
    <w:rsid w:val="003201A2"/>
    <w:rsid w:val="0032021E"/>
    <w:rsid w:val="00320672"/>
    <w:rsid w:val="00320AE5"/>
    <w:rsid w:val="003210FE"/>
    <w:rsid w:val="00321192"/>
    <w:rsid w:val="00321290"/>
    <w:rsid w:val="003216AF"/>
    <w:rsid w:val="00321B78"/>
    <w:rsid w:val="00321F2C"/>
    <w:rsid w:val="00322559"/>
    <w:rsid w:val="00322CD0"/>
    <w:rsid w:val="0032312A"/>
    <w:rsid w:val="003231F8"/>
    <w:rsid w:val="003237A7"/>
    <w:rsid w:val="003238EF"/>
    <w:rsid w:val="00323932"/>
    <w:rsid w:val="003239E0"/>
    <w:rsid w:val="003242AE"/>
    <w:rsid w:val="003251F9"/>
    <w:rsid w:val="003258B2"/>
    <w:rsid w:val="003269D7"/>
    <w:rsid w:val="003269F4"/>
    <w:rsid w:val="00327554"/>
    <w:rsid w:val="003276B9"/>
    <w:rsid w:val="00327A62"/>
    <w:rsid w:val="003301E5"/>
    <w:rsid w:val="0033050D"/>
    <w:rsid w:val="00330828"/>
    <w:rsid w:val="00330A2D"/>
    <w:rsid w:val="00331287"/>
    <w:rsid w:val="0033161F"/>
    <w:rsid w:val="00331C9C"/>
    <w:rsid w:val="00331E35"/>
    <w:rsid w:val="00332807"/>
    <w:rsid w:val="00332A77"/>
    <w:rsid w:val="00332AE1"/>
    <w:rsid w:val="00332B01"/>
    <w:rsid w:val="00332D18"/>
    <w:rsid w:val="00332DA5"/>
    <w:rsid w:val="003331EF"/>
    <w:rsid w:val="003331F5"/>
    <w:rsid w:val="0033335A"/>
    <w:rsid w:val="003338CE"/>
    <w:rsid w:val="00333C45"/>
    <w:rsid w:val="00333E3A"/>
    <w:rsid w:val="00333EA5"/>
    <w:rsid w:val="00333FD1"/>
    <w:rsid w:val="00334320"/>
    <w:rsid w:val="003346C4"/>
    <w:rsid w:val="00335803"/>
    <w:rsid w:val="00336306"/>
    <w:rsid w:val="00336581"/>
    <w:rsid w:val="003366D8"/>
    <w:rsid w:val="0033696F"/>
    <w:rsid w:val="00336A5B"/>
    <w:rsid w:val="00336DCB"/>
    <w:rsid w:val="00337734"/>
    <w:rsid w:val="00337BC6"/>
    <w:rsid w:val="00337C5F"/>
    <w:rsid w:val="00337C84"/>
    <w:rsid w:val="00340432"/>
    <w:rsid w:val="00341003"/>
    <w:rsid w:val="00341858"/>
    <w:rsid w:val="00341E1E"/>
    <w:rsid w:val="00341F62"/>
    <w:rsid w:val="00342480"/>
    <w:rsid w:val="003424A7"/>
    <w:rsid w:val="00342600"/>
    <w:rsid w:val="00342A51"/>
    <w:rsid w:val="00342C36"/>
    <w:rsid w:val="00343032"/>
    <w:rsid w:val="003430A6"/>
    <w:rsid w:val="00343380"/>
    <w:rsid w:val="003436AF"/>
    <w:rsid w:val="003436EE"/>
    <w:rsid w:val="003437E8"/>
    <w:rsid w:val="0034387B"/>
    <w:rsid w:val="00343C10"/>
    <w:rsid w:val="00343D4A"/>
    <w:rsid w:val="00344508"/>
    <w:rsid w:val="00344692"/>
    <w:rsid w:val="00345A64"/>
    <w:rsid w:val="00345C00"/>
    <w:rsid w:val="00345CBD"/>
    <w:rsid w:val="00345F17"/>
    <w:rsid w:val="003464C8"/>
    <w:rsid w:val="003467FC"/>
    <w:rsid w:val="00346B13"/>
    <w:rsid w:val="00346CCD"/>
    <w:rsid w:val="0034715E"/>
    <w:rsid w:val="003472F1"/>
    <w:rsid w:val="00347E92"/>
    <w:rsid w:val="00347EA0"/>
    <w:rsid w:val="00350111"/>
    <w:rsid w:val="0035059B"/>
    <w:rsid w:val="00351884"/>
    <w:rsid w:val="003519F9"/>
    <w:rsid w:val="0035282E"/>
    <w:rsid w:val="0035293B"/>
    <w:rsid w:val="0035307B"/>
    <w:rsid w:val="003532B5"/>
    <w:rsid w:val="003539CC"/>
    <w:rsid w:val="003546DA"/>
    <w:rsid w:val="00354A4F"/>
    <w:rsid w:val="00354C57"/>
    <w:rsid w:val="0035574D"/>
    <w:rsid w:val="00355C93"/>
    <w:rsid w:val="00356016"/>
    <w:rsid w:val="0035616F"/>
    <w:rsid w:val="00356279"/>
    <w:rsid w:val="0035628F"/>
    <w:rsid w:val="00356D53"/>
    <w:rsid w:val="00357159"/>
    <w:rsid w:val="00357363"/>
    <w:rsid w:val="003575D2"/>
    <w:rsid w:val="0035788E"/>
    <w:rsid w:val="00357A1C"/>
    <w:rsid w:val="00357A29"/>
    <w:rsid w:val="00357B0D"/>
    <w:rsid w:val="00360289"/>
    <w:rsid w:val="0036042E"/>
    <w:rsid w:val="003607F8"/>
    <w:rsid w:val="00360A95"/>
    <w:rsid w:val="00361B9E"/>
    <w:rsid w:val="00361FA5"/>
    <w:rsid w:val="00362025"/>
    <w:rsid w:val="00362118"/>
    <w:rsid w:val="00362446"/>
    <w:rsid w:val="00362470"/>
    <w:rsid w:val="00362C22"/>
    <w:rsid w:val="00363336"/>
    <w:rsid w:val="00363CED"/>
    <w:rsid w:val="00363F18"/>
    <w:rsid w:val="00363F98"/>
    <w:rsid w:val="00365317"/>
    <w:rsid w:val="0036544C"/>
    <w:rsid w:val="00365B16"/>
    <w:rsid w:val="00365E05"/>
    <w:rsid w:val="0036608E"/>
    <w:rsid w:val="00366146"/>
    <w:rsid w:val="00366494"/>
    <w:rsid w:val="00367251"/>
    <w:rsid w:val="0036768F"/>
    <w:rsid w:val="00367A5C"/>
    <w:rsid w:val="00367C91"/>
    <w:rsid w:val="00367E59"/>
    <w:rsid w:val="00370520"/>
    <w:rsid w:val="0037068E"/>
    <w:rsid w:val="00370A27"/>
    <w:rsid w:val="00370A53"/>
    <w:rsid w:val="00370D34"/>
    <w:rsid w:val="003710D6"/>
    <w:rsid w:val="003712C2"/>
    <w:rsid w:val="00371571"/>
    <w:rsid w:val="003719C3"/>
    <w:rsid w:val="00371BFB"/>
    <w:rsid w:val="00371DD3"/>
    <w:rsid w:val="003723D5"/>
    <w:rsid w:val="003727AB"/>
    <w:rsid w:val="00372D6E"/>
    <w:rsid w:val="00372F44"/>
    <w:rsid w:val="003731F1"/>
    <w:rsid w:val="0037359D"/>
    <w:rsid w:val="003735A2"/>
    <w:rsid w:val="00373751"/>
    <w:rsid w:val="00373B05"/>
    <w:rsid w:val="00373C6C"/>
    <w:rsid w:val="00373EDF"/>
    <w:rsid w:val="00374064"/>
    <w:rsid w:val="00374108"/>
    <w:rsid w:val="0037412D"/>
    <w:rsid w:val="0037420E"/>
    <w:rsid w:val="003749FB"/>
    <w:rsid w:val="00374CD8"/>
    <w:rsid w:val="00375A2E"/>
    <w:rsid w:val="00375EAD"/>
    <w:rsid w:val="0037604C"/>
    <w:rsid w:val="003761BD"/>
    <w:rsid w:val="00376579"/>
    <w:rsid w:val="00376EC3"/>
    <w:rsid w:val="0037705F"/>
    <w:rsid w:val="003770B9"/>
    <w:rsid w:val="003771F5"/>
    <w:rsid w:val="00377701"/>
    <w:rsid w:val="0037799C"/>
    <w:rsid w:val="003779DB"/>
    <w:rsid w:val="00377C21"/>
    <w:rsid w:val="00377CA4"/>
    <w:rsid w:val="003801FC"/>
    <w:rsid w:val="003803DC"/>
    <w:rsid w:val="003806B3"/>
    <w:rsid w:val="003807B0"/>
    <w:rsid w:val="00380997"/>
    <w:rsid w:val="00380A20"/>
    <w:rsid w:val="00380E81"/>
    <w:rsid w:val="00380ED0"/>
    <w:rsid w:val="0038136A"/>
    <w:rsid w:val="003813CC"/>
    <w:rsid w:val="0038159B"/>
    <w:rsid w:val="003818C4"/>
    <w:rsid w:val="003818D6"/>
    <w:rsid w:val="00381991"/>
    <w:rsid w:val="00381A6F"/>
    <w:rsid w:val="00382A0D"/>
    <w:rsid w:val="00382BC8"/>
    <w:rsid w:val="00382DB9"/>
    <w:rsid w:val="00382E3C"/>
    <w:rsid w:val="0038307A"/>
    <w:rsid w:val="00383282"/>
    <w:rsid w:val="00383924"/>
    <w:rsid w:val="00383B0D"/>
    <w:rsid w:val="00383BB0"/>
    <w:rsid w:val="00383FB5"/>
    <w:rsid w:val="00384299"/>
    <w:rsid w:val="0038485F"/>
    <w:rsid w:val="00384ADB"/>
    <w:rsid w:val="00384FA3"/>
    <w:rsid w:val="00385684"/>
    <w:rsid w:val="003857FC"/>
    <w:rsid w:val="00385A1E"/>
    <w:rsid w:val="00385AEA"/>
    <w:rsid w:val="00385B5C"/>
    <w:rsid w:val="00385BF8"/>
    <w:rsid w:val="003861A5"/>
    <w:rsid w:val="00387257"/>
    <w:rsid w:val="00387371"/>
    <w:rsid w:val="003879FF"/>
    <w:rsid w:val="003900A5"/>
    <w:rsid w:val="003902FA"/>
    <w:rsid w:val="00390474"/>
    <w:rsid w:val="00390A5D"/>
    <w:rsid w:val="00390D7C"/>
    <w:rsid w:val="0039177A"/>
    <w:rsid w:val="00391D3E"/>
    <w:rsid w:val="00391D88"/>
    <w:rsid w:val="003920CF"/>
    <w:rsid w:val="00392115"/>
    <w:rsid w:val="0039217B"/>
    <w:rsid w:val="00392204"/>
    <w:rsid w:val="003926B9"/>
    <w:rsid w:val="003929F4"/>
    <w:rsid w:val="00392B4A"/>
    <w:rsid w:val="00392B56"/>
    <w:rsid w:val="003937B7"/>
    <w:rsid w:val="00393CE2"/>
    <w:rsid w:val="00393D93"/>
    <w:rsid w:val="003943EF"/>
    <w:rsid w:val="00394792"/>
    <w:rsid w:val="00394A56"/>
    <w:rsid w:val="00394E65"/>
    <w:rsid w:val="0039541F"/>
    <w:rsid w:val="0039543B"/>
    <w:rsid w:val="0039589D"/>
    <w:rsid w:val="00395E43"/>
    <w:rsid w:val="00395E79"/>
    <w:rsid w:val="003960C4"/>
    <w:rsid w:val="0039622D"/>
    <w:rsid w:val="00396718"/>
    <w:rsid w:val="0039701F"/>
    <w:rsid w:val="0039737E"/>
    <w:rsid w:val="00397533"/>
    <w:rsid w:val="003977AE"/>
    <w:rsid w:val="00397815"/>
    <w:rsid w:val="00397F6B"/>
    <w:rsid w:val="003A01C5"/>
    <w:rsid w:val="003A03A8"/>
    <w:rsid w:val="003A134E"/>
    <w:rsid w:val="003A1972"/>
    <w:rsid w:val="003A19E4"/>
    <w:rsid w:val="003A21AF"/>
    <w:rsid w:val="003A252A"/>
    <w:rsid w:val="003A2DC0"/>
    <w:rsid w:val="003A2F0B"/>
    <w:rsid w:val="003A32B0"/>
    <w:rsid w:val="003A3318"/>
    <w:rsid w:val="003A3E4F"/>
    <w:rsid w:val="003A4016"/>
    <w:rsid w:val="003A44AD"/>
    <w:rsid w:val="003A480F"/>
    <w:rsid w:val="003A4949"/>
    <w:rsid w:val="003A51EB"/>
    <w:rsid w:val="003A53A8"/>
    <w:rsid w:val="003A5897"/>
    <w:rsid w:val="003A5F4E"/>
    <w:rsid w:val="003A667F"/>
    <w:rsid w:val="003A6750"/>
    <w:rsid w:val="003A68A6"/>
    <w:rsid w:val="003A68EA"/>
    <w:rsid w:val="003A6DF8"/>
    <w:rsid w:val="003A6E3C"/>
    <w:rsid w:val="003A79C2"/>
    <w:rsid w:val="003B00D2"/>
    <w:rsid w:val="003B0313"/>
    <w:rsid w:val="003B048D"/>
    <w:rsid w:val="003B0860"/>
    <w:rsid w:val="003B0B34"/>
    <w:rsid w:val="003B119F"/>
    <w:rsid w:val="003B16F9"/>
    <w:rsid w:val="003B17C3"/>
    <w:rsid w:val="003B182A"/>
    <w:rsid w:val="003B1D91"/>
    <w:rsid w:val="003B1EEA"/>
    <w:rsid w:val="003B250E"/>
    <w:rsid w:val="003B2563"/>
    <w:rsid w:val="003B27DC"/>
    <w:rsid w:val="003B294C"/>
    <w:rsid w:val="003B3133"/>
    <w:rsid w:val="003B32AA"/>
    <w:rsid w:val="003B393C"/>
    <w:rsid w:val="003B3AF0"/>
    <w:rsid w:val="003B3E52"/>
    <w:rsid w:val="003B4012"/>
    <w:rsid w:val="003B426C"/>
    <w:rsid w:val="003B4273"/>
    <w:rsid w:val="003B43A4"/>
    <w:rsid w:val="003B4585"/>
    <w:rsid w:val="003B53C3"/>
    <w:rsid w:val="003B5FD6"/>
    <w:rsid w:val="003B6A36"/>
    <w:rsid w:val="003B6AB1"/>
    <w:rsid w:val="003B6C21"/>
    <w:rsid w:val="003B6CF4"/>
    <w:rsid w:val="003B6E31"/>
    <w:rsid w:val="003B7226"/>
    <w:rsid w:val="003B7809"/>
    <w:rsid w:val="003B7D0F"/>
    <w:rsid w:val="003B7F76"/>
    <w:rsid w:val="003C00A1"/>
    <w:rsid w:val="003C024C"/>
    <w:rsid w:val="003C0381"/>
    <w:rsid w:val="003C1FDA"/>
    <w:rsid w:val="003C2CEC"/>
    <w:rsid w:val="003C3001"/>
    <w:rsid w:val="003C3818"/>
    <w:rsid w:val="003C3885"/>
    <w:rsid w:val="003C3AFE"/>
    <w:rsid w:val="003C3D5F"/>
    <w:rsid w:val="003C43ED"/>
    <w:rsid w:val="003C482E"/>
    <w:rsid w:val="003C4AFF"/>
    <w:rsid w:val="003C4F87"/>
    <w:rsid w:val="003C5390"/>
    <w:rsid w:val="003C53C4"/>
    <w:rsid w:val="003C58B9"/>
    <w:rsid w:val="003C6197"/>
    <w:rsid w:val="003C6311"/>
    <w:rsid w:val="003C655B"/>
    <w:rsid w:val="003C6855"/>
    <w:rsid w:val="003C6A23"/>
    <w:rsid w:val="003C6DA7"/>
    <w:rsid w:val="003C70EC"/>
    <w:rsid w:val="003C7228"/>
    <w:rsid w:val="003C7253"/>
    <w:rsid w:val="003C76AA"/>
    <w:rsid w:val="003D0372"/>
    <w:rsid w:val="003D06DF"/>
    <w:rsid w:val="003D0CEE"/>
    <w:rsid w:val="003D187D"/>
    <w:rsid w:val="003D1CC8"/>
    <w:rsid w:val="003D1DBA"/>
    <w:rsid w:val="003D2279"/>
    <w:rsid w:val="003D2287"/>
    <w:rsid w:val="003D243F"/>
    <w:rsid w:val="003D2623"/>
    <w:rsid w:val="003D2844"/>
    <w:rsid w:val="003D29F3"/>
    <w:rsid w:val="003D3520"/>
    <w:rsid w:val="003D3553"/>
    <w:rsid w:val="003D36E7"/>
    <w:rsid w:val="003D378A"/>
    <w:rsid w:val="003D3FEF"/>
    <w:rsid w:val="003D3FF7"/>
    <w:rsid w:val="003D46A7"/>
    <w:rsid w:val="003D48D3"/>
    <w:rsid w:val="003D4B6E"/>
    <w:rsid w:val="003D535F"/>
    <w:rsid w:val="003D5541"/>
    <w:rsid w:val="003D5C52"/>
    <w:rsid w:val="003D5C68"/>
    <w:rsid w:val="003D616D"/>
    <w:rsid w:val="003D6D79"/>
    <w:rsid w:val="003D75A3"/>
    <w:rsid w:val="003D7DE0"/>
    <w:rsid w:val="003D7ECF"/>
    <w:rsid w:val="003E03CF"/>
    <w:rsid w:val="003E0FCE"/>
    <w:rsid w:val="003E15EB"/>
    <w:rsid w:val="003E1611"/>
    <w:rsid w:val="003E1C01"/>
    <w:rsid w:val="003E219F"/>
    <w:rsid w:val="003E22A8"/>
    <w:rsid w:val="003E2496"/>
    <w:rsid w:val="003E2BEC"/>
    <w:rsid w:val="003E2C39"/>
    <w:rsid w:val="003E3480"/>
    <w:rsid w:val="003E359B"/>
    <w:rsid w:val="003E3817"/>
    <w:rsid w:val="003E3BD2"/>
    <w:rsid w:val="003E4012"/>
    <w:rsid w:val="003E40F4"/>
    <w:rsid w:val="003E4ACD"/>
    <w:rsid w:val="003E5BC2"/>
    <w:rsid w:val="003E6582"/>
    <w:rsid w:val="003E7281"/>
    <w:rsid w:val="003E7589"/>
    <w:rsid w:val="003E7E99"/>
    <w:rsid w:val="003F02A1"/>
    <w:rsid w:val="003F0457"/>
    <w:rsid w:val="003F04A3"/>
    <w:rsid w:val="003F0824"/>
    <w:rsid w:val="003F11F1"/>
    <w:rsid w:val="003F134E"/>
    <w:rsid w:val="003F145C"/>
    <w:rsid w:val="003F18BA"/>
    <w:rsid w:val="003F1F5D"/>
    <w:rsid w:val="003F23C0"/>
    <w:rsid w:val="003F2481"/>
    <w:rsid w:val="003F26CC"/>
    <w:rsid w:val="003F29DA"/>
    <w:rsid w:val="003F31EF"/>
    <w:rsid w:val="003F359F"/>
    <w:rsid w:val="003F399F"/>
    <w:rsid w:val="003F39D7"/>
    <w:rsid w:val="003F3F52"/>
    <w:rsid w:val="003F4372"/>
    <w:rsid w:val="003F4C41"/>
    <w:rsid w:val="003F4CB8"/>
    <w:rsid w:val="003F5017"/>
    <w:rsid w:val="003F5C3D"/>
    <w:rsid w:val="003F5D0D"/>
    <w:rsid w:val="003F65B8"/>
    <w:rsid w:val="003F696D"/>
    <w:rsid w:val="003F6CA8"/>
    <w:rsid w:val="003F764F"/>
    <w:rsid w:val="003F7677"/>
    <w:rsid w:val="003F7B28"/>
    <w:rsid w:val="004004CE"/>
    <w:rsid w:val="004006CA"/>
    <w:rsid w:val="0040083F"/>
    <w:rsid w:val="00400902"/>
    <w:rsid w:val="00400D04"/>
    <w:rsid w:val="00400EDF"/>
    <w:rsid w:val="004012BB"/>
    <w:rsid w:val="0040141B"/>
    <w:rsid w:val="00401830"/>
    <w:rsid w:val="004018C9"/>
    <w:rsid w:val="00401B9E"/>
    <w:rsid w:val="0040253B"/>
    <w:rsid w:val="00402AD6"/>
    <w:rsid w:val="00402CEC"/>
    <w:rsid w:val="00402D37"/>
    <w:rsid w:val="004031C9"/>
    <w:rsid w:val="00403802"/>
    <w:rsid w:val="00403C02"/>
    <w:rsid w:val="00404C7A"/>
    <w:rsid w:val="00404D40"/>
    <w:rsid w:val="00405243"/>
    <w:rsid w:val="004059CA"/>
    <w:rsid w:val="00405AD8"/>
    <w:rsid w:val="0040618B"/>
    <w:rsid w:val="004063C5"/>
    <w:rsid w:val="0040664C"/>
    <w:rsid w:val="00406685"/>
    <w:rsid w:val="004066D3"/>
    <w:rsid w:val="00406731"/>
    <w:rsid w:val="00406735"/>
    <w:rsid w:val="00406D93"/>
    <w:rsid w:val="00406E06"/>
    <w:rsid w:val="004072EC"/>
    <w:rsid w:val="00407D7A"/>
    <w:rsid w:val="00410061"/>
    <w:rsid w:val="004104F9"/>
    <w:rsid w:val="00410994"/>
    <w:rsid w:val="00410F68"/>
    <w:rsid w:val="004112DB"/>
    <w:rsid w:val="004113DA"/>
    <w:rsid w:val="00411498"/>
    <w:rsid w:val="00411945"/>
    <w:rsid w:val="004129F9"/>
    <w:rsid w:val="00412EB2"/>
    <w:rsid w:val="00413750"/>
    <w:rsid w:val="00413CB3"/>
    <w:rsid w:val="00413D0D"/>
    <w:rsid w:val="004140EB"/>
    <w:rsid w:val="004142E4"/>
    <w:rsid w:val="004148BB"/>
    <w:rsid w:val="004148BE"/>
    <w:rsid w:val="00414A0B"/>
    <w:rsid w:val="00414A8D"/>
    <w:rsid w:val="00414C40"/>
    <w:rsid w:val="00414D3C"/>
    <w:rsid w:val="00414EAE"/>
    <w:rsid w:val="00415034"/>
    <w:rsid w:val="00415060"/>
    <w:rsid w:val="004159FC"/>
    <w:rsid w:val="00415E03"/>
    <w:rsid w:val="0041634A"/>
    <w:rsid w:val="004164E4"/>
    <w:rsid w:val="00416A27"/>
    <w:rsid w:val="00416AB2"/>
    <w:rsid w:val="00416FDC"/>
    <w:rsid w:val="0041774F"/>
    <w:rsid w:val="0041784C"/>
    <w:rsid w:val="004178AC"/>
    <w:rsid w:val="004200B8"/>
    <w:rsid w:val="004201D9"/>
    <w:rsid w:val="00420259"/>
    <w:rsid w:val="0042083B"/>
    <w:rsid w:val="004208E1"/>
    <w:rsid w:val="00421024"/>
    <w:rsid w:val="00421253"/>
    <w:rsid w:val="00421562"/>
    <w:rsid w:val="0042156F"/>
    <w:rsid w:val="00421BAE"/>
    <w:rsid w:val="00421C02"/>
    <w:rsid w:val="00421E74"/>
    <w:rsid w:val="00421F88"/>
    <w:rsid w:val="004222E1"/>
    <w:rsid w:val="0042246D"/>
    <w:rsid w:val="00422C09"/>
    <w:rsid w:val="00423017"/>
    <w:rsid w:val="00423D73"/>
    <w:rsid w:val="0042417D"/>
    <w:rsid w:val="00424185"/>
    <w:rsid w:val="00424586"/>
    <w:rsid w:val="004245F1"/>
    <w:rsid w:val="00424624"/>
    <w:rsid w:val="00424912"/>
    <w:rsid w:val="00425118"/>
    <w:rsid w:val="00425297"/>
    <w:rsid w:val="004260B3"/>
    <w:rsid w:val="004262F3"/>
    <w:rsid w:val="00426BEF"/>
    <w:rsid w:val="00426D10"/>
    <w:rsid w:val="00426DDD"/>
    <w:rsid w:val="00426F85"/>
    <w:rsid w:val="00427011"/>
    <w:rsid w:val="0042715E"/>
    <w:rsid w:val="00427321"/>
    <w:rsid w:val="00427A56"/>
    <w:rsid w:val="00427E08"/>
    <w:rsid w:val="004301A8"/>
    <w:rsid w:val="0043055A"/>
    <w:rsid w:val="00430B27"/>
    <w:rsid w:val="00430D4C"/>
    <w:rsid w:val="004316C2"/>
    <w:rsid w:val="00431739"/>
    <w:rsid w:val="00432060"/>
    <w:rsid w:val="0043213C"/>
    <w:rsid w:val="004322ED"/>
    <w:rsid w:val="00432675"/>
    <w:rsid w:val="00433129"/>
    <w:rsid w:val="004334E6"/>
    <w:rsid w:val="00433748"/>
    <w:rsid w:val="00433997"/>
    <w:rsid w:val="00433ABB"/>
    <w:rsid w:val="00433AD5"/>
    <w:rsid w:val="00433ED6"/>
    <w:rsid w:val="004340FB"/>
    <w:rsid w:val="00434124"/>
    <w:rsid w:val="00434AC8"/>
    <w:rsid w:val="00434C48"/>
    <w:rsid w:val="004353CE"/>
    <w:rsid w:val="004356E4"/>
    <w:rsid w:val="00435FDC"/>
    <w:rsid w:val="00436211"/>
    <w:rsid w:val="00436A4E"/>
    <w:rsid w:val="00437085"/>
    <w:rsid w:val="0044015E"/>
    <w:rsid w:val="004402C9"/>
    <w:rsid w:val="004403CB"/>
    <w:rsid w:val="00440D09"/>
    <w:rsid w:val="00440EE0"/>
    <w:rsid w:val="00441275"/>
    <w:rsid w:val="00441EC3"/>
    <w:rsid w:val="00442641"/>
    <w:rsid w:val="0044267B"/>
    <w:rsid w:val="00442B62"/>
    <w:rsid w:val="00442D45"/>
    <w:rsid w:val="00442E6F"/>
    <w:rsid w:val="00442EA6"/>
    <w:rsid w:val="00442F72"/>
    <w:rsid w:val="004431E9"/>
    <w:rsid w:val="00443342"/>
    <w:rsid w:val="00443498"/>
    <w:rsid w:val="004436DF"/>
    <w:rsid w:val="00443B1E"/>
    <w:rsid w:val="00444214"/>
    <w:rsid w:val="00444612"/>
    <w:rsid w:val="0044487C"/>
    <w:rsid w:val="004459EE"/>
    <w:rsid w:val="00445BB7"/>
    <w:rsid w:val="00445D78"/>
    <w:rsid w:val="00446120"/>
    <w:rsid w:val="00446483"/>
    <w:rsid w:val="004465C4"/>
    <w:rsid w:val="00446788"/>
    <w:rsid w:val="00446F88"/>
    <w:rsid w:val="00446FC1"/>
    <w:rsid w:val="00447097"/>
    <w:rsid w:val="00447281"/>
    <w:rsid w:val="00447C5C"/>
    <w:rsid w:val="004504D3"/>
    <w:rsid w:val="00450E32"/>
    <w:rsid w:val="004514F2"/>
    <w:rsid w:val="0045154E"/>
    <w:rsid w:val="00451753"/>
    <w:rsid w:val="00451DCF"/>
    <w:rsid w:val="00452430"/>
    <w:rsid w:val="00452B0D"/>
    <w:rsid w:val="00452E8A"/>
    <w:rsid w:val="00452F13"/>
    <w:rsid w:val="0045310D"/>
    <w:rsid w:val="004532B8"/>
    <w:rsid w:val="00453478"/>
    <w:rsid w:val="00453626"/>
    <w:rsid w:val="00453D05"/>
    <w:rsid w:val="00453DA0"/>
    <w:rsid w:val="0045416B"/>
    <w:rsid w:val="00454384"/>
    <w:rsid w:val="00454895"/>
    <w:rsid w:val="004553FB"/>
    <w:rsid w:val="00455BF0"/>
    <w:rsid w:val="0045629D"/>
    <w:rsid w:val="00456921"/>
    <w:rsid w:val="00456E93"/>
    <w:rsid w:val="00456EE1"/>
    <w:rsid w:val="00456F56"/>
    <w:rsid w:val="00457D4C"/>
    <w:rsid w:val="004607C1"/>
    <w:rsid w:val="00460B18"/>
    <w:rsid w:val="00460C02"/>
    <w:rsid w:val="004610FB"/>
    <w:rsid w:val="004611AE"/>
    <w:rsid w:val="004613DA"/>
    <w:rsid w:val="00461D04"/>
    <w:rsid w:val="0046221C"/>
    <w:rsid w:val="004622EF"/>
    <w:rsid w:val="004625EA"/>
    <w:rsid w:val="00462FEF"/>
    <w:rsid w:val="00463999"/>
    <w:rsid w:val="00463C03"/>
    <w:rsid w:val="00463CCD"/>
    <w:rsid w:val="004644DD"/>
    <w:rsid w:val="004654B0"/>
    <w:rsid w:val="00465D84"/>
    <w:rsid w:val="00465FD9"/>
    <w:rsid w:val="00466149"/>
    <w:rsid w:val="00466A4F"/>
    <w:rsid w:val="00466EB3"/>
    <w:rsid w:val="00467DD1"/>
    <w:rsid w:val="0047024E"/>
    <w:rsid w:val="004702E9"/>
    <w:rsid w:val="00470AF5"/>
    <w:rsid w:val="00470BF6"/>
    <w:rsid w:val="00470D9C"/>
    <w:rsid w:val="00471632"/>
    <w:rsid w:val="0047171E"/>
    <w:rsid w:val="00471BAB"/>
    <w:rsid w:val="00471C2D"/>
    <w:rsid w:val="00472602"/>
    <w:rsid w:val="004727A3"/>
    <w:rsid w:val="00472C0A"/>
    <w:rsid w:val="00472C38"/>
    <w:rsid w:val="00472FDF"/>
    <w:rsid w:val="004731B4"/>
    <w:rsid w:val="004733AE"/>
    <w:rsid w:val="004736E6"/>
    <w:rsid w:val="004738D9"/>
    <w:rsid w:val="0047393C"/>
    <w:rsid w:val="00473F70"/>
    <w:rsid w:val="004746D4"/>
    <w:rsid w:val="004747B9"/>
    <w:rsid w:val="004748E4"/>
    <w:rsid w:val="00474F0C"/>
    <w:rsid w:val="0047534B"/>
    <w:rsid w:val="00475959"/>
    <w:rsid w:val="00475E2A"/>
    <w:rsid w:val="00476581"/>
    <w:rsid w:val="00476886"/>
    <w:rsid w:val="00476A8F"/>
    <w:rsid w:val="00476B63"/>
    <w:rsid w:val="00476E58"/>
    <w:rsid w:val="004770C6"/>
    <w:rsid w:val="004773B1"/>
    <w:rsid w:val="00477846"/>
    <w:rsid w:val="0047785A"/>
    <w:rsid w:val="00477975"/>
    <w:rsid w:val="00477B1E"/>
    <w:rsid w:val="00477D58"/>
    <w:rsid w:val="00480056"/>
    <w:rsid w:val="00480682"/>
    <w:rsid w:val="00480AF6"/>
    <w:rsid w:val="00481835"/>
    <w:rsid w:val="00481DB7"/>
    <w:rsid w:val="004821C5"/>
    <w:rsid w:val="004829CD"/>
    <w:rsid w:val="004829FE"/>
    <w:rsid w:val="00482E59"/>
    <w:rsid w:val="0048324E"/>
    <w:rsid w:val="00483505"/>
    <w:rsid w:val="00484A64"/>
    <w:rsid w:val="00484C9E"/>
    <w:rsid w:val="00485002"/>
    <w:rsid w:val="004852DB"/>
    <w:rsid w:val="004853C0"/>
    <w:rsid w:val="00485564"/>
    <w:rsid w:val="00485648"/>
    <w:rsid w:val="00485685"/>
    <w:rsid w:val="00486758"/>
    <w:rsid w:val="00486A1A"/>
    <w:rsid w:val="00486A57"/>
    <w:rsid w:val="00486EA7"/>
    <w:rsid w:val="00487746"/>
    <w:rsid w:val="00487B54"/>
    <w:rsid w:val="00487C6A"/>
    <w:rsid w:val="00487F8D"/>
    <w:rsid w:val="004903C4"/>
    <w:rsid w:val="00490467"/>
    <w:rsid w:val="004906FE"/>
    <w:rsid w:val="0049089B"/>
    <w:rsid w:val="004909E6"/>
    <w:rsid w:val="00490AE5"/>
    <w:rsid w:val="00490D0A"/>
    <w:rsid w:val="00490E27"/>
    <w:rsid w:val="00490EB6"/>
    <w:rsid w:val="00491B05"/>
    <w:rsid w:val="00491FB0"/>
    <w:rsid w:val="00491FDF"/>
    <w:rsid w:val="0049232A"/>
    <w:rsid w:val="0049267A"/>
    <w:rsid w:val="00492795"/>
    <w:rsid w:val="00492962"/>
    <w:rsid w:val="00492ADD"/>
    <w:rsid w:val="00493699"/>
    <w:rsid w:val="00493883"/>
    <w:rsid w:val="00493A17"/>
    <w:rsid w:val="00494165"/>
    <w:rsid w:val="004945BE"/>
    <w:rsid w:val="0049468A"/>
    <w:rsid w:val="0049472D"/>
    <w:rsid w:val="00494A9E"/>
    <w:rsid w:val="00494F0A"/>
    <w:rsid w:val="0049563F"/>
    <w:rsid w:val="0049604E"/>
    <w:rsid w:val="0049609C"/>
    <w:rsid w:val="00496140"/>
    <w:rsid w:val="00496B38"/>
    <w:rsid w:val="00496C46"/>
    <w:rsid w:val="00497132"/>
    <w:rsid w:val="004977C1"/>
    <w:rsid w:val="0049790E"/>
    <w:rsid w:val="00497B14"/>
    <w:rsid w:val="00497BE5"/>
    <w:rsid w:val="00497F92"/>
    <w:rsid w:val="004A0078"/>
    <w:rsid w:val="004A01C6"/>
    <w:rsid w:val="004A0946"/>
    <w:rsid w:val="004A0AFE"/>
    <w:rsid w:val="004A0C60"/>
    <w:rsid w:val="004A0F23"/>
    <w:rsid w:val="004A1484"/>
    <w:rsid w:val="004A1885"/>
    <w:rsid w:val="004A18E4"/>
    <w:rsid w:val="004A1BDE"/>
    <w:rsid w:val="004A1C52"/>
    <w:rsid w:val="004A20D4"/>
    <w:rsid w:val="004A220D"/>
    <w:rsid w:val="004A22AD"/>
    <w:rsid w:val="004A240F"/>
    <w:rsid w:val="004A2634"/>
    <w:rsid w:val="004A267C"/>
    <w:rsid w:val="004A30F1"/>
    <w:rsid w:val="004A3628"/>
    <w:rsid w:val="004A3BDB"/>
    <w:rsid w:val="004A3F52"/>
    <w:rsid w:val="004A41B2"/>
    <w:rsid w:val="004A41EA"/>
    <w:rsid w:val="004A4751"/>
    <w:rsid w:val="004A47F9"/>
    <w:rsid w:val="004A4A8D"/>
    <w:rsid w:val="004A4C34"/>
    <w:rsid w:val="004A4CF2"/>
    <w:rsid w:val="004A4FF3"/>
    <w:rsid w:val="004A5858"/>
    <w:rsid w:val="004A5F94"/>
    <w:rsid w:val="004A61B3"/>
    <w:rsid w:val="004A660B"/>
    <w:rsid w:val="004A6AB5"/>
    <w:rsid w:val="004A72B9"/>
    <w:rsid w:val="004A72BF"/>
    <w:rsid w:val="004A7A78"/>
    <w:rsid w:val="004A7FF1"/>
    <w:rsid w:val="004B0051"/>
    <w:rsid w:val="004B00CE"/>
    <w:rsid w:val="004B0120"/>
    <w:rsid w:val="004B01CC"/>
    <w:rsid w:val="004B07BB"/>
    <w:rsid w:val="004B0A19"/>
    <w:rsid w:val="004B0B8B"/>
    <w:rsid w:val="004B0D6A"/>
    <w:rsid w:val="004B0F21"/>
    <w:rsid w:val="004B0FBA"/>
    <w:rsid w:val="004B1010"/>
    <w:rsid w:val="004B1173"/>
    <w:rsid w:val="004B1602"/>
    <w:rsid w:val="004B16D9"/>
    <w:rsid w:val="004B18F2"/>
    <w:rsid w:val="004B1D17"/>
    <w:rsid w:val="004B1E46"/>
    <w:rsid w:val="004B22B7"/>
    <w:rsid w:val="004B328B"/>
    <w:rsid w:val="004B34B4"/>
    <w:rsid w:val="004B3609"/>
    <w:rsid w:val="004B3958"/>
    <w:rsid w:val="004B3E33"/>
    <w:rsid w:val="004B3EC3"/>
    <w:rsid w:val="004B4461"/>
    <w:rsid w:val="004B453B"/>
    <w:rsid w:val="004B4832"/>
    <w:rsid w:val="004B4941"/>
    <w:rsid w:val="004B4A36"/>
    <w:rsid w:val="004B5156"/>
    <w:rsid w:val="004B5277"/>
    <w:rsid w:val="004B5485"/>
    <w:rsid w:val="004B557F"/>
    <w:rsid w:val="004B5A64"/>
    <w:rsid w:val="004B5C51"/>
    <w:rsid w:val="004B5F27"/>
    <w:rsid w:val="004B60A9"/>
    <w:rsid w:val="004B62DC"/>
    <w:rsid w:val="004B685B"/>
    <w:rsid w:val="004B6872"/>
    <w:rsid w:val="004B6D4F"/>
    <w:rsid w:val="004B7110"/>
    <w:rsid w:val="004B7162"/>
    <w:rsid w:val="004B71C4"/>
    <w:rsid w:val="004B77F5"/>
    <w:rsid w:val="004C01D0"/>
    <w:rsid w:val="004C084C"/>
    <w:rsid w:val="004C0F45"/>
    <w:rsid w:val="004C16F4"/>
    <w:rsid w:val="004C178F"/>
    <w:rsid w:val="004C18F2"/>
    <w:rsid w:val="004C18F9"/>
    <w:rsid w:val="004C1913"/>
    <w:rsid w:val="004C1A81"/>
    <w:rsid w:val="004C1D2C"/>
    <w:rsid w:val="004C1E0A"/>
    <w:rsid w:val="004C2125"/>
    <w:rsid w:val="004C21CB"/>
    <w:rsid w:val="004C2582"/>
    <w:rsid w:val="004C28D6"/>
    <w:rsid w:val="004C28DF"/>
    <w:rsid w:val="004C2D95"/>
    <w:rsid w:val="004C2E26"/>
    <w:rsid w:val="004C3731"/>
    <w:rsid w:val="004C3793"/>
    <w:rsid w:val="004C3A81"/>
    <w:rsid w:val="004C3C1C"/>
    <w:rsid w:val="004C4003"/>
    <w:rsid w:val="004C40DF"/>
    <w:rsid w:val="004C4118"/>
    <w:rsid w:val="004C4136"/>
    <w:rsid w:val="004C497D"/>
    <w:rsid w:val="004C4B37"/>
    <w:rsid w:val="004C4F09"/>
    <w:rsid w:val="004C4F0E"/>
    <w:rsid w:val="004C5164"/>
    <w:rsid w:val="004C5312"/>
    <w:rsid w:val="004C5B44"/>
    <w:rsid w:val="004C605C"/>
    <w:rsid w:val="004C6180"/>
    <w:rsid w:val="004C6B67"/>
    <w:rsid w:val="004C6DAF"/>
    <w:rsid w:val="004C7200"/>
    <w:rsid w:val="004C7792"/>
    <w:rsid w:val="004C78DD"/>
    <w:rsid w:val="004C7CA1"/>
    <w:rsid w:val="004D007D"/>
    <w:rsid w:val="004D00E3"/>
    <w:rsid w:val="004D0680"/>
    <w:rsid w:val="004D0839"/>
    <w:rsid w:val="004D0AE1"/>
    <w:rsid w:val="004D0E24"/>
    <w:rsid w:val="004D1221"/>
    <w:rsid w:val="004D1700"/>
    <w:rsid w:val="004D1906"/>
    <w:rsid w:val="004D20BF"/>
    <w:rsid w:val="004D27FB"/>
    <w:rsid w:val="004D3D3C"/>
    <w:rsid w:val="004D41CD"/>
    <w:rsid w:val="004D44A3"/>
    <w:rsid w:val="004D4D5D"/>
    <w:rsid w:val="004D551F"/>
    <w:rsid w:val="004D57C2"/>
    <w:rsid w:val="004D5AC1"/>
    <w:rsid w:val="004D64CF"/>
    <w:rsid w:val="004D6D27"/>
    <w:rsid w:val="004D6DDC"/>
    <w:rsid w:val="004D6F3A"/>
    <w:rsid w:val="004D7889"/>
    <w:rsid w:val="004D7B65"/>
    <w:rsid w:val="004D7DDE"/>
    <w:rsid w:val="004D7F06"/>
    <w:rsid w:val="004E02BD"/>
    <w:rsid w:val="004E06EA"/>
    <w:rsid w:val="004E10EF"/>
    <w:rsid w:val="004E113D"/>
    <w:rsid w:val="004E149A"/>
    <w:rsid w:val="004E1501"/>
    <w:rsid w:val="004E17C2"/>
    <w:rsid w:val="004E1A14"/>
    <w:rsid w:val="004E1D1E"/>
    <w:rsid w:val="004E1D9E"/>
    <w:rsid w:val="004E2918"/>
    <w:rsid w:val="004E2F7D"/>
    <w:rsid w:val="004E2F84"/>
    <w:rsid w:val="004E3054"/>
    <w:rsid w:val="004E36BB"/>
    <w:rsid w:val="004E3D20"/>
    <w:rsid w:val="004E3DB1"/>
    <w:rsid w:val="004E417E"/>
    <w:rsid w:val="004E4296"/>
    <w:rsid w:val="004E4572"/>
    <w:rsid w:val="004E46AB"/>
    <w:rsid w:val="004E471D"/>
    <w:rsid w:val="004E4EDE"/>
    <w:rsid w:val="004E5DE2"/>
    <w:rsid w:val="004E5EB6"/>
    <w:rsid w:val="004E62A7"/>
    <w:rsid w:val="004E6D87"/>
    <w:rsid w:val="004E6DDF"/>
    <w:rsid w:val="004E6EA4"/>
    <w:rsid w:val="004E7A0F"/>
    <w:rsid w:val="004E7D2D"/>
    <w:rsid w:val="004E7E27"/>
    <w:rsid w:val="004F034B"/>
    <w:rsid w:val="004F05B0"/>
    <w:rsid w:val="004F074E"/>
    <w:rsid w:val="004F07BA"/>
    <w:rsid w:val="004F08ED"/>
    <w:rsid w:val="004F0B54"/>
    <w:rsid w:val="004F0DBE"/>
    <w:rsid w:val="004F0DDD"/>
    <w:rsid w:val="004F11F2"/>
    <w:rsid w:val="004F1216"/>
    <w:rsid w:val="004F1B96"/>
    <w:rsid w:val="004F1C07"/>
    <w:rsid w:val="004F221D"/>
    <w:rsid w:val="004F24DB"/>
    <w:rsid w:val="004F2618"/>
    <w:rsid w:val="004F2C4A"/>
    <w:rsid w:val="004F3839"/>
    <w:rsid w:val="004F3931"/>
    <w:rsid w:val="004F3979"/>
    <w:rsid w:val="004F3BB7"/>
    <w:rsid w:val="004F3C5E"/>
    <w:rsid w:val="004F3E4A"/>
    <w:rsid w:val="004F4ED4"/>
    <w:rsid w:val="004F500C"/>
    <w:rsid w:val="004F58B6"/>
    <w:rsid w:val="004F5945"/>
    <w:rsid w:val="004F5D2B"/>
    <w:rsid w:val="004F62D2"/>
    <w:rsid w:val="004F6661"/>
    <w:rsid w:val="004F6A6C"/>
    <w:rsid w:val="004F6BCE"/>
    <w:rsid w:val="004F6ED0"/>
    <w:rsid w:val="004F72B8"/>
    <w:rsid w:val="004F78E9"/>
    <w:rsid w:val="004F7AA9"/>
    <w:rsid w:val="004F7C87"/>
    <w:rsid w:val="00500261"/>
    <w:rsid w:val="005002F3"/>
    <w:rsid w:val="0050034F"/>
    <w:rsid w:val="00500384"/>
    <w:rsid w:val="00500821"/>
    <w:rsid w:val="00500CB7"/>
    <w:rsid w:val="0050112F"/>
    <w:rsid w:val="00501922"/>
    <w:rsid w:val="005019C6"/>
    <w:rsid w:val="005022F1"/>
    <w:rsid w:val="00502475"/>
    <w:rsid w:val="005024DF"/>
    <w:rsid w:val="005028E5"/>
    <w:rsid w:val="00502979"/>
    <w:rsid w:val="005030BD"/>
    <w:rsid w:val="00503D2B"/>
    <w:rsid w:val="00503FC8"/>
    <w:rsid w:val="0050471D"/>
    <w:rsid w:val="00504AEF"/>
    <w:rsid w:val="00504C0B"/>
    <w:rsid w:val="00505859"/>
    <w:rsid w:val="00505AC8"/>
    <w:rsid w:val="0050699E"/>
    <w:rsid w:val="00506DC0"/>
    <w:rsid w:val="00507009"/>
    <w:rsid w:val="00507455"/>
    <w:rsid w:val="00507881"/>
    <w:rsid w:val="00507E86"/>
    <w:rsid w:val="00510118"/>
    <w:rsid w:val="00510166"/>
    <w:rsid w:val="005105A5"/>
    <w:rsid w:val="005105D2"/>
    <w:rsid w:val="0051064E"/>
    <w:rsid w:val="005107D4"/>
    <w:rsid w:val="0051151E"/>
    <w:rsid w:val="00511793"/>
    <w:rsid w:val="00511B80"/>
    <w:rsid w:val="00511CD0"/>
    <w:rsid w:val="005124A4"/>
    <w:rsid w:val="0051259C"/>
    <w:rsid w:val="00512E95"/>
    <w:rsid w:val="00512FBA"/>
    <w:rsid w:val="005130DC"/>
    <w:rsid w:val="005130E9"/>
    <w:rsid w:val="005131EE"/>
    <w:rsid w:val="00513766"/>
    <w:rsid w:val="005137A8"/>
    <w:rsid w:val="00513976"/>
    <w:rsid w:val="005139C1"/>
    <w:rsid w:val="00513A4C"/>
    <w:rsid w:val="005140B2"/>
    <w:rsid w:val="0051418E"/>
    <w:rsid w:val="0051465F"/>
    <w:rsid w:val="00514C1B"/>
    <w:rsid w:val="00514F1D"/>
    <w:rsid w:val="005154A9"/>
    <w:rsid w:val="0051568C"/>
    <w:rsid w:val="00515BB9"/>
    <w:rsid w:val="005161A3"/>
    <w:rsid w:val="0051648C"/>
    <w:rsid w:val="00516729"/>
    <w:rsid w:val="005172CB"/>
    <w:rsid w:val="005204CA"/>
    <w:rsid w:val="005205F6"/>
    <w:rsid w:val="00520923"/>
    <w:rsid w:val="00521014"/>
    <w:rsid w:val="00521658"/>
    <w:rsid w:val="00522277"/>
    <w:rsid w:val="005229E8"/>
    <w:rsid w:val="00522D67"/>
    <w:rsid w:val="00522EFD"/>
    <w:rsid w:val="0052319C"/>
    <w:rsid w:val="00523D6B"/>
    <w:rsid w:val="0052420A"/>
    <w:rsid w:val="0052450B"/>
    <w:rsid w:val="00524867"/>
    <w:rsid w:val="005248EC"/>
    <w:rsid w:val="00524A72"/>
    <w:rsid w:val="00524C7D"/>
    <w:rsid w:val="005254F9"/>
    <w:rsid w:val="0052561E"/>
    <w:rsid w:val="005258D2"/>
    <w:rsid w:val="00525CC4"/>
    <w:rsid w:val="00525D32"/>
    <w:rsid w:val="00526094"/>
    <w:rsid w:val="005263D7"/>
    <w:rsid w:val="005266E3"/>
    <w:rsid w:val="0052677E"/>
    <w:rsid w:val="00526AC6"/>
    <w:rsid w:val="00526DC4"/>
    <w:rsid w:val="00527499"/>
    <w:rsid w:val="0052761F"/>
    <w:rsid w:val="00527D6B"/>
    <w:rsid w:val="005300BD"/>
    <w:rsid w:val="005301D3"/>
    <w:rsid w:val="005305B4"/>
    <w:rsid w:val="00530617"/>
    <w:rsid w:val="00530658"/>
    <w:rsid w:val="0053066D"/>
    <w:rsid w:val="005306B1"/>
    <w:rsid w:val="005307C3"/>
    <w:rsid w:val="00530A39"/>
    <w:rsid w:val="00530BE8"/>
    <w:rsid w:val="00530C06"/>
    <w:rsid w:val="005311C6"/>
    <w:rsid w:val="00531614"/>
    <w:rsid w:val="005316E4"/>
    <w:rsid w:val="00532118"/>
    <w:rsid w:val="00532965"/>
    <w:rsid w:val="00532E15"/>
    <w:rsid w:val="005332C5"/>
    <w:rsid w:val="005335D0"/>
    <w:rsid w:val="00533621"/>
    <w:rsid w:val="00533A42"/>
    <w:rsid w:val="00533A51"/>
    <w:rsid w:val="00533BB8"/>
    <w:rsid w:val="00533FA2"/>
    <w:rsid w:val="005344F6"/>
    <w:rsid w:val="00534502"/>
    <w:rsid w:val="005347F0"/>
    <w:rsid w:val="00534B6C"/>
    <w:rsid w:val="00535719"/>
    <w:rsid w:val="00535AE6"/>
    <w:rsid w:val="00535E0C"/>
    <w:rsid w:val="00536077"/>
    <w:rsid w:val="005368C3"/>
    <w:rsid w:val="00536A15"/>
    <w:rsid w:val="00536B5B"/>
    <w:rsid w:val="00537097"/>
    <w:rsid w:val="005370E7"/>
    <w:rsid w:val="00537130"/>
    <w:rsid w:val="00537777"/>
    <w:rsid w:val="00540442"/>
    <w:rsid w:val="005405A4"/>
    <w:rsid w:val="00540ACA"/>
    <w:rsid w:val="00541289"/>
    <w:rsid w:val="0054144C"/>
    <w:rsid w:val="005416F3"/>
    <w:rsid w:val="00541A83"/>
    <w:rsid w:val="0054241A"/>
    <w:rsid w:val="0054261B"/>
    <w:rsid w:val="005426C3"/>
    <w:rsid w:val="00542793"/>
    <w:rsid w:val="00542CBD"/>
    <w:rsid w:val="00542DA9"/>
    <w:rsid w:val="0054340D"/>
    <w:rsid w:val="0054384F"/>
    <w:rsid w:val="00543CD9"/>
    <w:rsid w:val="00543CDD"/>
    <w:rsid w:val="00543EDF"/>
    <w:rsid w:val="00544AF6"/>
    <w:rsid w:val="00544B75"/>
    <w:rsid w:val="005452F0"/>
    <w:rsid w:val="00545725"/>
    <w:rsid w:val="0054582F"/>
    <w:rsid w:val="00545937"/>
    <w:rsid w:val="005459A9"/>
    <w:rsid w:val="00545A7A"/>
    <w:rsid w:val="00545DC5"/>
    <w:rsid w:val="00545FF4"/>
    <w:rsid w:val="005461DC"/>
    <w:rsid w:val="00546401"/>
    <w:rsid w:val="005464F5"/>
    <w:rsid w:val="005465C0"/>
    <w:rsid w:val="00546AB6"/>
    <w:rsid w:val="0054700A"/>
    <w:rsid w:val="005470CA"/>
    <w:rsid w:val="00547141"/>
    <w:rsid w:val="005473FD"/>
    <w:rsid w:val="00547C8A"/>
    <w:rsid w:val="00547F33"/>
    <w:rsid w:val="005508D0"/>
    <w:rsid w:val="005509A9"/>
    <w:rsid w:val="00550AE0"/>
    <w:rsid w:val="00550B8B"/>
    <w:rsid w:val="00550FEE"/>
    <w:rsid w:val="005512B8"/>
    <w:rsid w:val="005514C2"/>
    <w:rsid w:val="0055158C"/>
    <w:rsid w:val="005515FE"/>
    <w:rsid w:val="00551689"/>
    <w:rsid w:val="005521B8"/>
    <w:rsid w:val="005522C0"/>
    <w:rsid w:val="00552E15"/>
    <w:rsid w:val="00553078"/>
    <w:rsid w:val="0055380C"/>
    <w:rsid w:val="00553A26"/>
    <w:rsid w:val="00553DA9"/>
    <w:rsid w:val="005541E6"/>
    <w:rsid w:val="00554233"/>
    <w:rsid w:val="0055477F"/>
    <w:rsid w:val="00554A33"/>
    <w:rsid w:val="00554C0D"/>
    <w:rsid w:val="00555295"/>
    <w:rsid w:val="005552B1"/>
    <w:rsid w:val="00555701"/>
    <w:rsid w:val="005561D3"/>
    <w:rsid w:val="00556278"/>
    <w:rsid w:val="00556C79"/>
    <w:rsid w:val="00556CAF"/>
    <w:rsid w:val="00556E99"/>
    <w:rsid w:val="00556F59"/>
    <w:rsid w:val="0055713A"/>
    <w:rsid w:val="00557218"/>
    <w:rsid w:val="005577F5"/>
    <w:rsid w:val="00557BBE"/>
    <w:rsid w:val="00557C03"/>
    <w:rsid w:val="0056031D"/>
    <w:rsid w:val="00560679"/>
    <w:rsid w:val="00560AB2"/>
    <w:rsid w:val="00560AFD"/>
    <w:rsid w:val="00560CBF"/>
    <w:rsid w:val="00561018"/>
    <w:rsid w:val="005612BA"/>
    <w:rsid w:val="0056149A"/>
    <w:rsid w:val="005618B9"/>
    <w:rsid w:val="005619FA"/>
    <w:rsid w:val="005627AC"/>
    <w:rsid w:val="00562B1B"/>
    <w:rsid w:val="00562E6E"/>
    <w:rsid w:val="00562F97"/>
    <w:rsid w:val="0056315F"/>
    <w:rsid w:val="00563686"/>
    <w:rsid w:val="005637FA"/>
    <w:rsid w:val="00564870"/>
    <w:rsid w:val="005659F6"/>
    <w:rsid w:val="00565A02"/>
    <w:rsid w:val="005660E8"/>
    <w:rsid w:val="0056614B"/>
    <w:rsid w:val="005664C1"/>
    <w:rsid w:val="00566926"/>
    <w:rsid w:val="00566AE6"/>
    <w:rsid w:val="00566F4C"/>
    <w:rsid w:val="005671C3"/>
    <w:rsid w:val="005671CE"/>
    <w:rsid w:val="00567462"/>
    <w:rsid w:val="0056777D"/>
    <w:rsid w:val="00567AD9"/>
    <w:rsid w:val="00567D6A"/>
    <w:rsid w:val="005703BD"/>
    <w:rsid w:val="0057040B"/>
    <w:rsid w:val="005707E0"/>
    <w:rsid w:val="00570955"/>
    <w:rsid w:val="00570AE8"/>
    <w:rsid w:val="0057121C"/>
    <w:rsid w:val="005714BC"/>
    <w:rsid w:val="0057156F"/>
    <w:rsid w:val="00571CEB"/>
    <w:rsid w:val="00571E02"/>
    <w:rsid w:val="005721CC"/>
    <w:rsid w:val="005725EA"/>
    <w:rsid w:val="00572933"/>
    <w:rsid w:val="00572C88"/>
    <w:rsid w:val="00572D47"/>
    <w:rsid w:val="00573224"/>
    <w:rsid w:val="00573626"/>
    <w:rsid w:val="00573968"/>
    <w:rsid w:val="00573D3D"/>
    <w:rsid w:val="00574002"/>
    <w:rsid w:val="005741C1"/>
    <w:rsid w:val="00574762"/>
    <w:rsid w:val="005748EA"/>
    <w:rsid w:val="00574F1C"/>
    <w:rsid w:val="005755B3"/>
    <w:rsid w:val="0057655E"/>
    <w:rsid w:val="00576640"/>
    <w:rsid w:val="00576791"/>
    <w:rsid w:val="00576F40"/>
    <w:rsid w:val="0057745D"/>
    <w:rsid w:val="005774B5"/>
    <w:rsid w:val="00577775"/>
    <w:rsid w:val="005778B5"/>
    <w:rsid w:val="00577924"/>
    <w:rsid w:val="00577E56"/>
    <w:rsid w:val="00577FB6"/>
    <w:rsid w:val="00580220"/>
    <w:rsid w:val="005803B2"/>
    <w:rsid w:val="0058045E"/>
    <w:rsid w:val="0058053D"/>
    <w:rsid w:val="005807B4"/>
    <w:rsid w:val="00580C84"/>
    <w:rsid w:val="00580D30"/>
    <w:rsid w:val="00581163"/>
    <w:rsid w:val="005821A1"/>
    <w:rsid w:val="005830B2"/>
    <w:rsid w:val="00583655"/>
    <w:rsid w:val="005836FE"/>
    <w:rsid w:val="00583857"/>
    <w:rsid w:val="00583AF2"/>
    <w:rsid w:val="00583D10"/>
    <w:rsid w:val="00584032"/>
    <w:rsid w:val="005844E9"/>
    <w:rsid w:val="00584836"/>
    <w:rsid w:val="00584A46"/>
    <w:rsid w:val="00584F2A"/>
    <w:rsid w:val="00584FB5"/>
    <w:rsid w:val="00584FE7"/>
    <w:rsid w:val="005850D4"/>
    <w:rsid w:val="0058596C"/>
    <w:rsid w:val="00585B6A"/>
    <w:rsid w:val="00585DC4"/>
    <w:rsid w:val="00585EAA"/>
    <w:rsid w:val="0058610B"/>
    <w:rsid w:val="005862B0"/>
    <w:rsid w:val="00586381"/>
    <w:rsid w:val="005866CB"/>
    <w:rsid w:val="00586B78"/>
    <w:rsid w:val="0058713D"/>
    <w:rsid w:val="005879D6"/>
    <w:rsid w:val="00587CA9"/>
    <w:rsid w:val="005908E7"/>
    <w:rsid w:val="00590B0F"/>
    <w:rsid w:val="00590B1A"/>
    <w:rsid w:val="00590B9F"/>
    <w:rsid w:val="00590DC7"/>
    <w:rsid w:val="00590EEA"/>
    <w:rsid w:val="0059102D"/>
    <w:rsid w:val="00591796"/>
    <w:rsid w:val="00591EE1"/>
    <w:rsid w:val="005922C0"/>
    <w:rsid w:val="00592700"/>
    <w:rsid w:val="00592E5F"/>
    <w:rsid w:val="00592F48"/>
    <w:rsid w:val="005938E9"/>
    <w:rsid w:val="00593B2A"/>
    <w:rsid w:val="00593BD0"/>
    <w:rsid w:val="00593EA5"/>
    <w:rsid w:val="0059454D"/>
    <w:rsid w:val="005945F0"/>
    <w:rsid w:val="00594768"/>
    <w:rsid w:val="00594BB8"/>
    <w:rsid w:val="00594CB9"/>
    <w:rsid w:val="00594ED3"/>
    <w:rsid w:val="0059551A"/>
    <w:rsid w:val="0059579D"/>
    <w:rsid w:val="0059588F"/>
    <w:rsid w:val="00595A52"/>
    <w:rsid w:val="00595CE0"/>
    <w:rsid w:val="00595D47"/>
    <w:rsid w:val="00596070"/>
    <w:rsid w:val="005960F3"/>
    <w:rsid w:val="00596539"/>
    <w:rsid w:val="005968C5"/>
    <w:rsid w:val="00596983"/>
    <w:rsid w:val="00596EFE"/>
    <w:rsid w:val="005972D5"/>
    <w:rsid w:val="005979B7"/>
    <w:rsid w:val="00597AE7"/>
    <w:rsid w:val="00597D80"/>
    <w:rsid w:val="005A03F5"/>
    <w:rsid w:val="005A07A7"/>
    <w:rsid w:val="005A0A15"/>
    <w:rsid w:val="005A0DA1"/>
    <w:rsid w:val="005A1241"/>
    <w:rsid w:val="005A17C7"/>
    <w:rsid w:val="005A1A35"/>
    <w:rsid w:val="005A1B07"/>
    <w:rsid w:val="005A22C5"/>
    <w:rsid w:val="005A23FE"/>
    <w:rsid w:val="005A24B1"/>
    <w:rsid w:val="005A2D85"/>
    <w:rsid w:val="005A2DFE"/>
    <w:rsid w:val="005A357B"/>
    <w:rsid w:val="005A3A54"/>
    <w:rsid w:val="005A40AA"/>
    <w:rsid w:val="005A4DFF"/>
    <w:rsid w:val="005A4EB6"/>
    <w:rsid w:val="005A5217"/>
    <w:rsid w:val="005A591C"/>
    <w:rsid w:val="005A603C"/>
    <w:rsid w:val="005A606C"/>
    <w:rsid w:val="005A7657"/>
    <w:rsid w:val="005A7A38"/>
    <w:rsid w:val="005A7AE9"/>
    <w:rsid w:val="005B0303"/>
    <w:rsid w:val="005B06CB"/>
    <w:rsid w:val="005B0B16"/>
    <w:rsid w:val="005B0B47"/>
    <w:rsid w:val="005B0BAA"/>
    <w:rsid w:val="005B0C3F"/>
    <w:rsid w:val="005B0D6E"/>
    <w:rsid w:val="005B0E78"/>
    <w:rsid w:val="005B1562"/>
    <w:rsid w:val="005B16E3"/>
    <w:rsid w:val="005B1773"/>
    <w:rsid w:val="005B17B2"/>
    <w:rsid w:val="005B19A1"/>
    <w:rsid w:val="005B1CEF"/>
    <w:rsid w:val="005B204F"/>
    <w:rsid w:val="005B208B"/>
    <w:rsid w:val="005B2557"/>
    <w:rsid w:val="005B288B"/>
    <w:rsid w:val="005B2CA0"/>
    <w:rsid w:val="005B3015"/>
    <w:rsid w:val="005B327D"/>
    <w:rsid w:val="005B32B3"/>
    <w:rsid w:val="005B38A7"/>
    <w:rsid w:val="005B3A5E"/>
    <w:rsid w:val="005B3F07"/>
    <w:rsid w:val="005B43DE"/>
    <w:rsid w:val="005B4518"/>
    <w:rsid w:val="005B4C47"/>
    <w:rsid w:val="005B5013"/>
    <w:rsid w:val="005B5233"/>
    <w:rsid w:val="005B52BA"/>
    <w:rsid w:val="005B5F87"/>
    <w:rsid w:val="005B5FA6"/>
    <w:rsid w:val="005B6116"/>
    <w:rsid w:val="005B6439"/>
    <w:rsid w:val="005B6638"/>
    <w:rsid w:val="005B6911"/>
    <w:rsid w:val="005B6E02"/>
    <w:rsid w:val="005B6FF0"/>
    <w:rsid w:val="005B71A9"/>
    <w:rsid w:val="005B7434"/>
    <w:rsid w:val="005B7750"/>
    <w:rsid w:val="005B781A"/>
    <w:rsid w:val="005B78E1"/>
    <w:rsid w:val="005B7BA8"/>
    <w:rsid w:val="005C00C4"/>
    <w:rsid w:val="005C0496"/>
    <w:rsid w:val="005C074C"/>
    <w:rsid w:val="005C07DB"/>
    <w:rsid w:val="005C094E"/>
    <w:rsid w:val="005C0B38"/>
    <w:rsid w:val="005C0C39"/>
    <w:rsid w:val="005C0CA2"/>
    <w:rsid w:val="005C0D3E"/>
    <w:rsid w:val="005C0D6E"/>
    <w:rsid w:val="005C0F1A"/>
    <w:rsid w:val="005C1823"/>
    <w:rsid w:val="005C2158"/>
    <w:rsid w:val="005C2A9D"/>
    <w:rsid w:val="005C2EDE"/>
    <w:rsid w:val="005C3606"/>
    <w:rsid w:val="005C3626"/>
    <w:rsid w:val="005C3DF6"/>
    <w:rsid w:val="005C454E"/>
    <w:rsid w:val="005C4584"/>
    <w:rsid w:val="005C467C"/>
    <w:rsid w:val="005C4712"/>
    <w:rsid w:val="005C4FF9"/>
    <w:rsid w:val="005C54A0"/>
    <w:rsid w:val="005C58E1"/>
    <w:rsid w:val="005C617C"/>
    <w:rsid w:val="005C66AF"/>
    <w:rsid w:val="005C6B43"/>
    <w:rsid w:val="005C6CDA"/>
    <w:rsid w:val="005C742F"/>
    <w:rsid w:val="005C7BAE"/>
    <w:rsid w:val="005D18AE"/>
    <w:rsid w:val="005D1BA6"/>
    <w:rsid w:val="005D27AB"/>
    <w:rsid w:val="005D2BA4"/>
    <w:rsid w:val="005D3144"/>
    <w:rsid w:val="005D382B"/>
    <w:rsid w:val="005D3967"/>
    <w:rsid w:val="005D3AF8"/>
    <w:rsid w:val="005D3F0C"/>
    <w:rsid w:val="005D41D3"/>
    <w:rsid w:val="005D443D"/>
    <w:rsid w:val="005D45CA"/>
    <w:rsid w:val="005D4672"/>
    <w:rsid w:val="005D46BB"/>
    <w:rsid w:val="005D4A54"/>
    <w:rsid w:val="005D4D25"/>
    <w:rsid w:val="005D57A4"/>
    <w:rsid w:val="005D5DB6"/>
    <w:rsid w:val="005D5E34"/>
    <w:rsid w:val="005D6103"/>
    <w:rsid w:val="005D6205"/>
    <w:rsid w:val="005D64BC"/>
    <w:rsid w:val="005D6BE9"/>
    <w:rsid w:val="005D6D1E"/>
    <w:rsid w:val="005D72C3"/>
    <w:rsid w:val="005D79D7"/>
    <w:rsid w:val="005D7BB9"/>
    <w:rsid w:val="005E060B"/>
    <w:rsid w:val="005E108B"/>
    <w:rsid w:val="005E1223"/>
    <w:rsid w:val="005E13AE"/>
    <w:rsid w:val="005E13B8"/>
    <w:rsid w:val="005E17B5"/>
    <w:rsid w:val="005E1C20"/>
    <w:rsid w:val="005E2814"/>
    <w:rsid w:val="005E2AD3"/>
    <w:rsid w:val="005E2D40"/>
    <w:rsid w:val="005E343F"/>
    <w:rsid w:val="005E4359"/>
    <w:rsid w:val="005E48BF"/>
    <w:rsid w:val="005E4D85"/>
    <w:rsid w:val="005E4F4B"/>
    <w:rsid w:val="005E504C"/>
    <w:rsid w:val="005E5319"/>
    <w:rsid w:val="005E5816"/>
    <w:rsid w:val="005E58B6"/>
    <w:rsid w:val="005E63A0"/>
    <w:rsid w:val="005E64CD"/>
    <w:rsid w:val="005E6725"/>
    <w:rsid w:val="005E6A08"/>
    <w:rsid w:val="005E6AC2"/>
    <w:rsid w:val="005E6D31"/>
    <w:rsid w:val="005E6FA0"/>
    <w:rsid w:val="005E754E"/>
    <w:rsid w:val="005F00BE"/>
    <w:rsid w:val="005F00DB"/>
    <w:rsid w:val="005F09F7"/>
    <w:rsid w:val="005F0A15"/>
    <w:rsid w:val="005F0C13"/>
    <w:rsid w:val="005F0D02"/>
    <w:rsid w:val="005F0E1B"/>
    <w:rsid w:val="005F10AA"/>
    <w:rsid w:val="005F1CB1"/>
    <w:rsid w:val="005F20E9"/>
    <w:rsid w:val="005F24F0"/>
    <w:rsid w:val="005F282E"/>
    <w:rsid w:val="005F28D9"/>
    <w:rsid w:val="005F28EC"/>
    <w:rsid w:val="005F2CA7"/>
    <w:rsid w:val="005F2E35"/>
    <w:rsid w:val="005F3048"/>
    <w:rsid w:val="005F309F"/>
    <w:rsid w:val="005F3133"/>
    <w:rsid w:val="005F315E"/>
    <w:rsid w:val="005F329B"/>
    <w:rsid w:val="005F3A7D"/>
    <w:rsid w:val="005F3AD0"/>
    <w:rsid w:val="005F3E32"/>
    <w:rsid w:val="005F4270"/>
    <w:rsid w:val="005F44DA"/>
    <w:rsid w:val="005F4BE5"/>
    <w:rsid w:val="005F5416"/>
    <w:rsid w:val="005F5450"/>
    <w:rsid w:val="005F5905"/>
    <w:rsid w:val="005F5AD7"/>
    <w:rsid w:val="005F6098"/>
    <w:rsid w:val="005F63B7"/>
    <w:rsid w:val="005F6E93"/>
    <w:rsid w:val="005F6F74"/>
    <w:rsid w:val="005F733D"/>
    <w:rsid w:val="005F74CB"/>
    <w:rsid w:val="005F79FD"/>
    <w:rsid w:val="006000C4"/>
    <w:rsid w:val="006000CB"/>
    <w:rsid w:val="00600157"/>
    <w:rsid w:val="0060023E"/>
    <w:rsid w:val="00600FD5"/>
    <w:rsid w:val="006015BA"/>
    <w:rsid w:val="00601B6E"/>
    <w:rsid w:val="0060203D"/>
    <w:rsid w:val="00602978"/>
    <w:rsid w:val="00602A49"/>
    <w:rsid w:val="00602D2B"/>
    <w:rsid w:val="00602E79"/>
    <w:rsid w:val="00603235"/>
    <w:rsid w:val="0060381C"/>
    <w:rsid w:val="00603941"/>
    <w:rsid w:val="00603D42"/>
    <w:rsid w:val="00604800"/>
    <w:rsid w:val="00604FD2"/>
    <w:rsid w:val="00605319"/>
    <w:rsid w:val="0060591C"/>
    <w:rsid w:val="0060606B"/>
    <w:rsid w:val="00606545"/>
    <w:rsid w:val="00606637"/>
    <w:rsid w:val="006067BF"/>
    <w:rsid w:val="00606890"/>
    <w:rsid w:val="006068D0"/>
    <w:rsid w:val="006068D6"/>
    <w:rsid w:val="00606953"/>
    <w:rsid w:val="00606DC4"/>
    <w:rsid w:val="006072A8"/>
    <w:rsid w:val="00607305"/>
    <w:rsid w:val="00610007"/>
    <w:rsid w:val="00610ACA"/>
    <w:rsid w:val="00610B7A"/>
    <w:rsid w:val="00611344"/>
    <w:rsid w:val="00612233"/>
    <w:rsid w:val="00612592"/>
    <w:rsid w:val="00612784"/>
    <w:rsid w:val="00612A2C"/>
    <w:rsid w:val="006130D5"/>
    <w:rsid w:val="006134F4"/>
    <w:rsid w:val="006136B7"/>
    <w:rsid w:val="006136CD"/>
    <w:rsid w:val="006136DA"/>
    <w:rsid w:val="006139ED"/>
    <w:rsid w:val="00613AA9"/>
    <w:rsid w:val="00614231"/>
    <w:rsid w:val="0061424A"/>
    <w:rsid w:val="0061446B"/>
    <w:rsid w:val="00614AFF"/>
    <w:rsid w:val="00614C99"/>
    <w:rsid w:val="00615017"/>
    <w:rsid w:val="00616136"/>
    <w:rsid w:val="00616324"/>
    <w:rsid w:val="00616470"/>
    <w:rsid w:val="0061657F"/>
    <w:rsid w:val="00616B4F"/>
    <w:rsid w:val="00616B93"/>
    <w:rsid w:val="00616C55"/>
    <w:rsid w:val="00616CEA"/>
    <w:rsid w:val="00617231"/>
    <w:rsid w:val="00617641"/>
    <w:rsid w:val="006177DE"/>
    <w:rsid w:val="006178E4"/>
    <w:rsid w:val="00617C3E"/>
    <w:rsid w:val="006200EC"/>
    <w:rsid w:val="0062016C"/>
    <w:rsid w:val="0062019C"/>
    <w:rsid w:val="00620287"/>
    <w:rsid w:val="00620588"/>
    <w:rsid w:val="00620AC9"/>
    <w:rsid w:val="0062111B"/>
    <w:rsid w:val="00621534"/>
    <w:rsid w:val="00621DF6"/>
    <w:rsid w:val="006220F7"/>
    <w:rsid w:val="006224AC"/>
    <w:rsid w:val="00622800"/>
    <w:rsid w:val="00623085"/>
    <w:rsid w:val="00623176"/>
    <w:rsid w:val="00623222"/>
    <w:rsid w:val="00623381"/>
    <w:rsid w:val="006235C2"/>
    <w:rsid w:val="00623ED8"/>
    <w:rsid w:val="00624242"/>
    <w:rsid w:val="006243DC"/>
    <w:rsid w:val="0062496B"/>
    <w:rsid w:val="00625104"/>
    <w:rsid w:val="00625110"/>
    <w:rsid w:val="006252FE"/>
    <w:rsid w:val="0062535B"/>
    <w:rsid w:val="00625368"/>
    <w:rsid w:val="0062561B"/>
    <w:rsid w:val="0062577A"/>
    <w:rsid w:val="00625D49"/>
    <w:rsid w:val="00625DC7"/>
    <w:rsid w:val="006263C6"/>
    <w:rsid w:val="00626A91"/>
    <w:rsid w:val="00626AC6"/>
    <w:rsid w:val="00626F23"/>
    <w:rsid w:val="00627101"/>
    <w:rsid w:val="00627EF5"/>
    <w:rsid w:val="006303CE"/>
    <w:rsid w:val="0063088C"/>
    <w:rsid w:val="00630B27"/>
    <w:rsid w:val="00630C5C"/>
    <w:rsid w:val="00630DD8"/>
    <w:rsid w:val="00630EF6"/>
    <w:rsid w:val="00630FB3"/>
    <w:rsid w:val="0063135A"/>
    <w:rsid w:val="0063166B"/>
    <w:rsid w:val="006317BA"/>
    <w:rsid w:val="0063184A"/>
    <w:rsid w:val="0063245F"/>
    <w:rsid w:val="006325BC"/>
    <w:rsid w:val="00632C2A"/>
    <w:rsid w:val="0063314E"/>
    <w:rsid w:val="00633B3A"/>
    <w:rsid w:val="00633CCE"/>
    <w:rsid w:val="00633F5F"/>
    <w:rsid w:val="00634428"/>
    <w:rsid w:val="006347EC"/>
    <w:rsid w:val="006348A5"/>
    <w:rsid w:val="00634DD1"/>
    <w:rsid w:val="00635313"/>
    <w:rsid w:val="0063535E"/>
    <w:rsid w:val="006356F6"/>
    <w:rsid w:val="006363B6"/>
    <w:rsid w:val="00636894"/>
    <w:rsid w:val="00636CDC"/>
    <w:rsid w:val="00636EDD"/>
    <w:rsid w:val="0063741B"/>
    <w:rsid w:val="00640105"/>
    <w:rsid w:val="006401BE"/>
    <w:rsid w:val="006405F5"/>
    <w:rsid w:val="00640FA4"/>
    <w:rsid w:val="006411C6"/>
    <w:rsid w:val="006417A3"/>
    <w:rsid w:val="00641EB8"/>
    <w:rsid w:val="00642B25"/>
    <w:rsid w:val="00642C7C"/>
    <w:rsid w:val="00643383"/>
    <w:rsid w:val="00643C64"/>
    <w:rsid w:val="00643F3A"/>
    <w:rsid w:val="006440A6"/>
    <w:rsid w:val="00644164"/>
    <w:rsid w:val="006441CC"/>
    <w:rsid w:val="006445C1"/>
    <w:rsid w:val="00644797"/>
    <w:rsid w:val="00645497"/>
    <w:rsid w:val="00645D41"/>
    <w:rsid w:val="00645FE9"/>
    <w:rsid w:val="0064609F"/>
    <w:rsid w:val="0064610C"/>
    <w:rsid w:val="0064613F"/>
    <w:rsid w:val="0064618D"/>
    <w:rsid w:val="00646602"/>
    <w:rsid w:val="00646E2A"/>
    <w:rsid w:val="00647666"/>
    <w:rsid w:val="006476D5"/>
    <w:rsid w:val="00647744"/>
    <w:rsid w:val="00647C39"/>
    <w:rsid w:val="00651095"/>
    <w:rsid w:val="006513C7"/>
    <w:rsid w:val="00651D60"/>
    <w:rsid w:val="0065221D"/>
    <w:rsid w:val="006525B2"/>
    <w:rsid w:val="00652EBD"/>
    <w:rsid w:val="00652ED2"/>
    <w:rsid w:val="00653344"/>
    <w:rsid w:val="006533E0"/>
    <w:rsid w:val="00653526"/>
    <w:rsid w:val="00653545"/>
    <w:rsid w:val="00653883"/>
    <w:rsid w:val="006538CC"/>
    <w:rsid w:val="0065393D"/>
    <w:rsid w:val="006539C7"/>
    <w:rsid w:val="00653AF0"/>
    <w:rsid w:val="00653FF6"/>
    <w:rsid w:val="006548F5"/>
    <w:rsid w:val="00654937"/>
    <w:rsid w:val="00654BE3"/>
    <w:rsid w:val="00654FCD"/>
    <w:rsid w:val="0065557C"/>
    <w:rsid w:val="006555FD"/>
    <w:rsid w:val="00655981"/>
    <w:rsid w:val="00655BAE"/>
    <w:rsid w:val="00655ED6"/>
    <w:rsid w:val="006560F9"/>
    <w:rsid w:val="00656152"/>
    <w:rsid w:val="0065669E"/>
    <w:rsid w:val="00656C27"/>
    <w:rsid w:val="00656E90"/>
    <w:rsid w:val="00657A48"/>
    <w:rsid w:val="00657A65"/>
    <w:rsid w:val="00657F51"/>
    <w:rsid w:val="00660201"/>
    <w:rsid w:val="00660468"/>
    <w:rsid w:val="006607CA"/>
    <w:rsid w:val="00660A61"/>
    <w:rsid w:val="00660E38"/>
    <w:rsid w:val="00661077"/>
    <w:rsid w:val="00661362"/>
    <w:rsid w:val="0066192D"/>
    <w:rsid w:val="00661966"/>
    <w:rsid w:val="00661C08"/>
    <w:rsid w:val="00661F87"/>
    <w:rsid w:val="0066218A"/>
    <w:rsid w:val="006621A7"/>
    <w:rsid w:val="0066228D"/>
    <w:rsid w:val="00662327"/>
    <w:rsid w:val="00662439"/>
    <w:rsid w:val="006624D8"/>
    <w:rsid w:val="00662603"/>
    <w:rsid w:val="00663078"/>
    <w:rsid w:val="006631AC"/>
    <w:rsid w:val="006631E7"/>
    <w:rsid w:val="006638AA"/>
    <w:rsid w:val="00663974"/>
    <w:rsid w:val="00664745"/>
    <w:rsid w:val="00664805"/>
    <w:rsid w:val="006648F8"/>
    <w:rsid w:val="00665115"/>
    <w:rsid w:val="006654F4"/>
    <w:rsid w:val="00665D55"/>
    <w:rsid w:val="006662B8"/>
    <w:rsid w:val="0066653A"/>
    <w:rsid w:val="006670C5"/>
    <w:rsid w:val="0066757B"/>
    <w:rsid w:val="00667653"/>
    <w:rsid w:val="00667AED"/>
    <w:rsid w:val="0067050A"/>
    <w:rsid w:val="006706E8"/>
    <w:rsid w:val="00670BA9"/>
    <w:rsid w:val="00670C05"/>
    <w:rsid w:val="00670CEB"/>
    <w:rsid w:val="0067112E"/>
    <w:rsid w:val="0067122C"/>
    <w:rsid w:val="0067201D"/>
    <w:rsid w:val="0067225E"/>
    <w:rsid w:val="006722B0"/>
    <w:rsid w:val="00672500"/>
    <w:rsid w:val="0067262F"/>
    <w:rsid w:val="00672920"/>
    <w:rsid w:val="00672AAB"/>
    <w:rsid w:val="00673017"/>
    <w:rsid w:val="006733E9"/>
    <w:rsid w:val="006734F7"/>
    <w:rsid w:val="006736B1"/>
    <w:rsid w:val="0067373F"/>
    <w:rsid w:val="006743E1"/>
    <w:rsid w:val="00674C10"/>
    <w:rsid w:val="00674FFE"/>
    <w:rsid w:val="00675127"/>
    <w:rsid w:val="006756DC"/>
    <w:rsid w:val="00675710"/>
    <w:rsid w:val="00675916"/>
    <w:rsid w:val="006761F2"/>
    <w:rsid w:val="006763B3"/>
    <w:rsid w:val="006763E8"/>
    <w:rsid w:val="006766A8"/>
    <w:rsid w:val="00676969"/>
    <w:rsid w:val="006773A1"/>
    <w:rsid w:val="00677562"/>
    <w:rsid w:val="00677955"/>
    <w:rsid w:val="00677AC1"/>
    <w:rsid w:val="00680CE7"/>
    <w:rsid w:val="0068107F"/>
    <w:rsid w:val="006813E9"/>
    <w:rsid w:val="006818F6"/>
    <w:rsid w:val="00681C1E"/>
    <w:rsid w:val="006828FF"/>
    <w:rsid w:val="00682A26"/>
    <w:rsid w:val="00682F43"/>
    <w:rsid w:val="006833C3"/>
    <w:rsid w:val="0068379F"/>
    <w:rsid w:val="00683F3E"/>
    <w:rsid w:val="0068423B"/>
    <w:rsid w:val="00684516"/>
    <w:rsid w:val="0068462F"/>
    <w:rsid w:val="0068468E"/>
    <w:rsid w:val="006849E2"/>
    <w:rsid w:val="00684E83"/>
    <w:rsid w:val="006856C7"/>
    <w:rsid w:val="00685DBC"/>
    <w:rsid w:val="00685EF2"/>
    <w:rsid w:val="0068645D"/>
    <w:rsid w:val="00686BA2"/>
    <w:rsid w:val="00686EEE"/>
    <w:rsid w:val="0068760A"/>
    <w:rsid w:val="00687954"/>
    <w:rsid w:val="00687A54"/>
    <w:rsid w:val="00687E55"/>
    <w:rsid w:val="00690847"/>
    <w:rsid w:val="00690F6B"/>
    <w:rsid w:val="00691327"/>
    <w:rsid w:val="006917EF"/>
    <w:rsid w:val="00691995"/>
    <w:rsid w:val="006923D4"/>
    <w:rsid w:val="006925A5"/>
    <w:rsid w:val="006927F1"/>
    <w:rsid w:val="006928C3"/>
    <w:rsid w:val="00692C9A"/>
    <w:rsid w:val="006934D8"/>
    <w:rsid w:val="00693840"/>
    <w:rsid w:val="006939E1"/>
    <w:rsid w:val="0069406D"/>
    <w:rsid w:val="0069414D"/>
    <w:rsid w:val="00694443"/>
    <w:rsid w:val="006945C0"/>
    <w:rsid w:val="0069467F"/>
    <w:rsid w:val="00694D98"/>
    <w:rsid w:val="0069520D"/>
    <w:rsid w:val="00695266"/>
    <w:rsid w:val="006954EA"/>
    <w:rsid w:val="00695519"/>
    <w:rsid w:val="006955DB"/>
    <w:rsid w:val="00695613"/>
    <w:rsid w:val="006956A8"/>
    <w:rsid w:val="00695A8D"/>
    <w:rsid w:val="0069632C"/>
    <w:rsid w:val="006963BC"/>
    <w:rsid w:val="00696868"/>
    <w:rsid w:val="00697652"/>
    <w:rsid w:val="00697725"/>
    <w:rsid w:val="00697853"/>
    <w:rsid w:val="00697A79"/>
    <w:rsid w:val="00697B58"/>
    <w:rsid w:val="006A0CE8"/>
    <w:rsid w:val="006A0EA9"/>
    <w:rsid w:val="006A151A"/>
    <w:rsid w:val="006A1542"/>
    <w:rsid w:val="006A15B8"/>
    <w:rsid w:val="006A1651"/>
    <w:rsid w:val="006A1821"/>
    <w:rsid w:val="006A1A08"/>
    <w:rsid w:val="006A1B76"/>
    <w:rsid w:val="006A1C8F"/>
    <w:rsid w:val="006A1D5C"/>
    <w:rsid w:val="006A1E12"/>
    <w:rsid w:val="006A203B"/>
    <w:rsid w:val="006A2196"/>
    <w:rsid w:val="006A259E"/>
    <w:rsid w:val="006A2C5A"/>
    <w:rsid w:val="006A3015"/>
    <w:rsid w:val="006A3186"/>
    <w:rsid w:val="006A35E7"/>
    <w:rsid w:val="006A394F"/>
    <w:rsid w:val="006A4137"/>
    <w:rsid w:val="006A415F"/>
    <w:rsid w:val="006A4BAC"/>
    <w:rsid w:val="006A533F"/>
    <w:rsid w:val="006A5875"/>
    <w:rsid w:val="006A5AF1"/>
    <w:rsid w:val="006A6309"/>
    <w:rsid w:val="006A667A"/>
    <w:rsid w:val="006A6BF8"/>
    <w:rsid w:val="006A6FFE"/>
    <w:rsid w:val="006A7914"/>
    <w:rsid w:val="006B01E0"/>
    <w:rsid w:val="006B0701"/>
    <w:rsid w:val="006B09D1"/>
    <w:rsid w:val="006B0FE0"/>
    <w:rsid w:val="006B1153"/>
    <w:rsid w:val="006B11A2"/>
    <w:rsid w:val="006B15C2"/>
    <w:rsid w:val="006B1EE8"/>
    <w:rsid w:val="006B23AC"/>
    <w:rsid w:val="006B23BA"/>
    <w:rsid w:val="006B3296"/>
    <w:rsid w:val="006B37A3"/>
    <w:rsid w:val="006B3C93"/>
    <w:rsid w:val="006B3F53"/>
    <w:rsid w:val="006B3FB7"/>
    <w:rsid w:val="006B4A0C"/>
    <w:rsid w:val="006B5215"/>
    <w:rsid w:val="006B5408"/>
    <w:rsid w:val="006B5608"/>
    <w:rsid w:val="006B56B1"/>
    <w:rsid w:val="006B5727"/>
    <w:rsid w:val="006B5B24"/>
    <w:rsid w:val="006B5C18"/>
    <w:rsid w:val="006B5ED7"/>
    <w:rsid w:val="006B60E9"/>
    <w:rsid w:val="006B639A"/>
    <w:rsid w:val="006B6B26"/>
    <w:rsid w:val="006B6CB0"/>
    <w:rsid w:val="006B7061"/>
    <w:rsid w:val="006B7367"/>
    <w:rsid w:val="006B761D"/>
    <w:rsid w:val="006B77D4"/>
    <w:rsid w:val="006B7BD2"/>
    <w:rsid w:val="006C02CE"/>
    <w:rsid w:val="006C0B2E"/>
    <w:rsid w:val="006C0D49"/>
    <w:rsid w:val="006C0F1C"/>
    <w:rsid w:val="006C1049"/>
    <w:rsid w:val="006C1595"/>
    <w:rsid w:val="006C1668"/>
    <w:rsid w:val="006C17B5"/>
    <w:rsid w:val="006C1885"/>
    <w:rsid w:val="006C1E16"/>
    <w:rsid w:val="006C1FF6"/>
    <w:rsid w:val="006C26ED"/>
    <w:rsid w:val="006C2916"/>
    <w:rsid w:val="006C2A52"/>
    <w:rsid w:val="006C2ACC"/>
    <w:rsid w:val="006C3613"/>
    <w:rsid w:val="006C374C"/>
    <w:rsid w:val="006C3AA4"/>
    <w:rsid w:val="006C436F"/>
    <w:rsid w:val="006C4414"/>
    <w:rsid w:val="006C4D7B"/>
    <w:rsid w:val="006C4D8E"/>
    <w:rsid w:val="006C4F59"/>
    <w:rsid w:val="006C4F9C"/>
    <w:rsid w:val="006C53CE"/>
    <w:rsid w:val="006C5CDA"/>
    <w:rsid w:val="006C5F14"/>
    <w:rsid w:val="006C6146"/>
    <w:rsid w:val="006C694E"/>
    <w:rsid w:val="006C706B"/>
    <w:rsid w:val="006C7125"/>
    <w:rsid w:val="006C74A1"/>
    <w:rsid w:val="006C7D2D"/>
    <w:rsid w:val="006C7D67"/>
    <w:rsid w:val="006C7E53"/>
    <w:rsid w:val="006C7F01"/>
    <w:rsid w:val="006D008F"/>
    <w:rsid w:val="006D0133"/>
    <w:rsid w:val="006D0C53"/>
    <w:rsid w:val="006D0ED0"/>
    <w:rsid w:val="006D0FED"/>
    <w:rsid w:val="006D13A3"/>
    <w:rsid w:val="006D1420"/>
    <w:rsid w:val="006D1425"/>
    <w:rsid w:val="006D143C"/>
    <w:rsid w:val="006D1E72"/>
    <w:rsid w:val="006D2276"/>
    <w:rsid w:val="006D227B"/>
    <w:rsid w:val="006D23F4"/>
    <w:rsid w:val="006D24A5"/>
    <w:rsid w:val="006D264A"/>
    <w:rsid w:val="006D29D3"/>
    <w:rsid w:val="006D2C45"/>
    <w:rsid w:val="006D2C50"/>
    <w:rsid w:val="006D2DDC"/>
    <w:rsid w:val="006D3743"/>
    <w:rsid w:val="006D4175"/>
    <w:rsid w:val="006D45D0"/>
    <w:rsid w:val="006D4805"/>
    <w:rsid w:val="006D4A16"/>
    <w:rsid w:val="006D4C5A"/>
    <w:rsid w:val="006D58AF"/>
    <w:rsid w:val="006D5AC3"/>
    <w:rsid w:val="006D5DFF"/>
    <w:rsid w:val="006D5E2D"/>
    <w:rsid w:val="006D630F"/>
    <w:rsid w:val="006D6541"/>
    <w:rsid w:val="006D660F"/>
    <w:rsid w:val="006D6D20"/>
    <w:rsid w:val="006D7217"/>
    <w:rsid w:val="006D7810"/>
    <w:rsid w:val="006D7A2A"/>
    <w:rsid w:val="006E00AE"/>
    <w:rsid w:val="006E0416"/>
    <w:rsid w:val="006E17AA"/>
    <w:rsid w:val="006E1BD7"/>
    <w:rsid w:val="006E22D0"/>
    <w:rsid w:val="006E2612"/>
    <w:rsid w:val="006E267C"/>
    <w:rsid w:val="006E3698"/>
    <w:rsid w:val="006E37EA"/>
    <w:rsid w:val="006E3E81"/>
    <w:rsid w:val="006E4085"/>
    <w:rsid w:val="006E4113"/>
    <w:rsid w:val="006E4906"/>
    <w:rsid w:val="006E49F8"/>
    <w:rsid w:val="006E4A1D"/>
    <w:rsid w:val="006E4BDD"/>
    <w:rsid w:val="006E4BF1"/>
    <w:rsid w:val="006E4D7E"/>
    <w:rsid w:val="006E5585"/>
    <w:rsid w:val="006E5D13"/>
    <w:rsid w:val="006E5F08"/>
    <w:rsid w:val="006E632E"/>
    <w:rsid w:val="006E669F"/>
    <w:rsid w:val="006E6AA1"/>
    <w:rsid w:val="006E6FA5"/>
    <w:rsid w:val="006E7074"/>
    <w:rsid w:val="006E71E8"/>
    <w:rsid w:val="006E727A"/>
    <w:rsid w:val="006E7B20"/>
    <w:rsid w:val="006F01F4"/>
    <w:rsid w:val="006F0271"/>
    <w:rsid w:val="006F0405"/>
    <w:rsid w:val="006F05CF"/>
    <w:rsid w:val="006F081E"/>
    <w:rsid w:val="006F0AB2"/>
    <w:rsid w:val="006F1953"/>
    <w:rsid w:val="006F197F"/>
    <w:rsid w:val="006F1E48"/>
    <w:rsid w:val="006F2064"/>
    <w:rsid w:val="006F26EF"/>
    <w:rsid w:val="006F29DB"/>
    <w:rsid w:val="006F29F2"/>
    <w:rsid w:val="006F2E54"/>
    <w:rsid w:val="006F4938"/>
    <w:rsid w:val="006F494E"/>
    <w:rsid w:val="006F501A"/>
    <w:rsid w:val="006F59A2"/>
    <w:rsid w:val="006F5E8F"/>
    <w:rsid w:val="006F6263"/>
    <w:rsid w:val="006F629F"/>
    <w:rsid w:val="006F66F4"/>
    <w:rsid w:val="006F67C3"/>
    <w:rsid w:val="006F6F7B"/>
    <w:rsid w:val="006F7312"/>
    <w:rsid w:val="006F77CC"/>
    <w:rsid w:val="006F78F7"/>
    <w:rsid w:val="006F7D4C"/>
    <w:rsid w:val="006F7E4B"/>
    <w:rsid w:val="00700415"/>
    <w:rsid w:val="00700A0E"/>
    <w:rsid w:val="00700C16"/>
    <w:rsid w:val="00700E25"/>
    <w:rsid w:val="00700FFD"/>
    <w:rsid w:val="00701130"/>
    <w:rsid w:val="007011E2"/>
    <w:rsid w:val="00701694"/>
    <w:rsid w:val="007019C0"/>
    <w:rsid w:val="00701A10"/>
    <w:rsid w:val="00701B6C"/>
    <w:rsid w:val="00701E0D"/>
    <w:rsid w:val="00701E50"/>
    <w:rsid w:val="007023CA"/>
    <w:rsid w:val="00702B36"/>
    <w:rsid w:val="00702C58"/>
    <w:rsid w:val="00702EE2"/>
    <w:rsid w:val="007033B2"/>
    <w:rsid w:val="00703A3C"/>
    <w:rsid w:val="00704896"/>
    <w:rsid w:val="00705707"/>
    <w:rsid w:val="00705C71"/>
    <w:rsid w:val="00706231"/>
    <w:rsid w:val="007063F3"/>
    <w:rsid w:val="0070645C"/>
    <w:rsid w:val="0070691E"/>
    <w:rsid w:val="00706DFE"/>
    <w:rsid w:val="00706FC9"/>
    <w:rsid w:val="007072E9"/>
    <w:rsid w:val="007075E6"/>
    <w:rsid w:val="00707638"/>
    <w:rsid w:val="00710B15"/>
    <w:rsid w:val="00710C0C"/>
    <w:rsid w:val="00711142"/>
    <w:rsid w:val="007111AE"/>
    <w:rsid w:val="007114BE"/>
    <w:rsid w:val="00711864"/>
    <w:rsid w:val="00711C31"/>
    <w:rsid w:val="00711D0B"/>
    <w:rsid w:val="007122E2"/>
    <w:rsid w:val="007125A8"/>
    <w:rsid w:val="00712E32"/>
    <w:rsid w:val="0071378D"/>
    <w:rsid w:val="0071384F"/>
    <w:rsid w:val="007139DB"/>
    <w:rsid w:val="00713D0B"/>
    <w:rsid w:val="00714075"/>
    <w:rsid w:val="007144AE"/>
    <w:rsid w:val="007165C6"/>
    <w:rsid w:val="007168C2"/>
    <w:rsid w:val="00716A62"/>
    <w:rsid w:val="00716FE2"/>
    <w:rsid w:val="0071720D"/>
    <w:rsid w:val="0071736F"/>
    <w:rsid w:val="007177AB"/>
    <w:rsid w:val="00720044"/>
    <w:rsid w:val="007208F7"/>
    <w:rsid w:val="00720CFD"/>
    <w:rsid w:val="007210A9"/>
    <w:rsid w:val="007216D7"/>
    <w:rsid w:val="00721857"/>
    <w:rsid w:val="0072198C"/>
    <w:rsid w:val="00721AA9"/>
    <w:rsid w:val="007221DD"/>
    <w:rsid w:val="007222E2"/>
    <w:rsid w:val="00722381"/>
    <w:rsid w:val="0072239E"/>
    <w:rsid w:val="007227CD"/>
    <w:rsid w:val="007229E7"/>
    <w:rsid w:val="00722B73"/>
    <w:rsid w:val="007230C6"/>
    <w:rsid w:val="00723127"/>
    <w:rsid w:val="00723142"/>
    <w:rsid w:val="0072316D"/>
    <w:rsid w:val="0072337C"/>
    <w:rsid w:val="0072337E"/>
    <w:rsid w:val="007234D7"/>
    <w:rsid w:val="00723980"/>
    <w:rsid w:val="007239FC"/>
    <w:rsid w:val="00723DFD"/>
    <w:rsid w:val="0072429C"/>
    <w:rsid w:val="00724312"/>
    <w:rsid w:val="0072459A"/>
    <w:rsid w:val="007246DC"/>
    <w:rsid w:val="007247B5"/>
    <w:rsid w:val="007249C7"/>
    <w:rsid w:val="00724B5F"/>
    <w:rsid w:val="00724BBD"/>
    <w:rsid w:val="00724CAF"/>
    <w:rsid w:val="00724E25"/>
    <w:rsid w:val="00725290"/>
    <w:rsid w:val="007253C6"/>
    <w:rsid w:val="0072580D"/>
    <w:rsid w:val="00725D05"/>
    <w:rsid w:val="007263E1"/>
    <w:rsid w:val="00726ADF"/>
    <w:rsid w:val="00726D0A"/>
    <w:rsid w:val="00726D79"/>
    <w:rsid w:val="00726FF0"/>
    <w:rsid w:val="0072740C"/>
    <w:rsid w:val="00727487"/>
    <w:rsid w:val="00727631"/>
    <w:rsid w:val="00727987"/>
    <w:rsid w:val="00727BFD"/>
    <w:rsid w:val="00727E7F"/>
    <w:rsid w:val="0073028E"/>
    <w:rsid w:val="00730290"/>
    <w:rsid w:val="0073035F"/>
    <w:rsid w:val="007303A4"/>
    <w:rsid w:val="00730809"/>
    <w:rsid w:val="00730D04"/>
    <w:rsid w:val="007317E1"/>
    <w:rsid w:val="00731FBE"/>
    <w:rsid w:val="007324E9"/>
    <w:rsid w:val="0073293B"/>
    <w:rsid w:val="00732DA3"/>
    <w:rsid w:val="00732ED4"/>
    <w:rsid w:val="007330C6"/>
    <w:rsid w:val="00733882"/>
    <w:rsid w:val="00733AB7"/>
    <w:rsid w:val="00733C37"/>
    <w:rsid w:val="00733E1E"/>
    <w:rsid w:val="00734613"/>
    <w:rsid w:val="007348EA"/>
    <w:rsid w:val="0073492E"/>
    <w:rsid w:val="007349B5"/>
    <w:rsid w:val="00734A1D"/>
    <w:rsid w:val="00734D0B"/>
    <w:rsid w:val="00735107"/>
    <w:rsid w:val="00736246"/>
    <w:rsid w:val="007365A5"/>
    <w:rsid w:val="00736714"/>
    <w:rsid w:val="007367C5"/>
    <w:rsid w:val="0073692B"/>
    <w:rsid w:val="00736F67"/>
    <w:rsid w:val="00736F7E"/>
    <w:rsid w:val="0073710F"/>
    <w:rsid w:val="00737223"/>
    <w:rsid w:val="0073739A"/>
    <w:rsid w:val="007376A5"/>
    <w:rsid w:val="00737907"/>
    <w:rsid w:val="00737A01"/>
    <w:rsid w:val="00740044"/>
    <w:rsid w:val="00740292"/>
    <w:rsid w:val="0074074B"/>
    <w:rsid w:val="007409A7"/>
    <w:rsid w:val="00740A16"/>
    <w:rsid w:val="00740C20"/>
    <w:rsid w:val="00741497"/>
    <w:rsid w:val="0074165A"/>
    <w:rsid w:val="007417B0"/>
    <w:rsid w:val="007417E4"/>
    <w:rsid w:val="00741BAE"/>
    <w:rsid w:val="00741F3E"/>
    <w:rsid w:val="007422B6"/>
    <w:rsid w:val="007425CA"/>
    <w:rsid w:val="007428DD"/>
    <w:rsid w:val="00742B92"/>
    <w:rsid w:val="00742E8C"/>
    <w:rsid w:val="00743072"/>
    <w:rsid w:val="0074308C"/>
    <w:rsid w:val="007431CA"/>
    <w:rsid w:val="00743689"/>
    <w:rsid w:val="00743861"/>
    <w:rsid w:val="00743FD9"/>
    <w:rsid w:val="00744658"/>
    <w:rsid w:val="00744B31"/>
    <w:rsid w:val="00745443"/>
    <w:rsid w:val="007457EA"/>
    <w:rsid w:val="00745AB1"/>
    <w:rsid w:val="00745B98"/>
    <w:rsid w:val="00745C7C"/>
    <w:rsid w:val="00745E18"/>
    <w:rsid w:val="00745F65"/>
    <w:rsid w:val="007464AE"/>
    <w:rsid w:val="0074682E"/>
    <w:rsid w:val="007468E2"/>
    <w:rsid w:val="00746E64"/>
    <w:rsid w:val="00746F55"/>
    <w:rsid w:val="00747067"/>
    <w:rsid w:val="007476C7"/>
    <w:rsid w:val="00747E03"/>
    <w:rsid w:val="00747F4D"/>
    <w:rsid w:val="0075023D"/>
    <w:rsid w:val="00750523"/>
    <w:rsid w:val="00750618"/>
    <w:rsid w:val="007513D4"/>
    <w:rsid w:val="007514C9"/>
    <w:rsid w:val="00751827"/>
    <w:rsid w:val="00751ACA"/>
    <w:rsid w:val="00751D6E"/>
    <w:rsid w:val="007523B9"/>
    <w:rsid w:val="00752986"/>
    <w:rsid w:val="00752D54"/>
    <w:rsid w:val="00753DB2"/>
    <w:rsid w:val="00753DD1"/>
    <w:rsid w:val="00753EAD"/>
    <w:rsid w:val="00753EBA"/>
    <w:rsid w:val="00754077"/>
    <w:rsid w:val="007545B1"/>
    <w:rsid w:val="00754A5C"/>
    <w:rsid w:val="00754BE1"/>
    <w:rsid w:val="0075563B"/>
    <w:rsid w:val="00755710"/>
    <w:rsid w:val="00755D2A"/>
    <w:rsid w:val="00756047"/>
    <w:rsid w:val="0075687C"/>
    <w:rsid w:val="007568D5"/>
    <w:rsid w:val="00756BF2"/>
    <w:rsid w:val="00756E4E"/>
    <w:rsid w:val="00756E74"/>
    <w:rsid w:val="0075718B"/>
    <w:rsid w:val="00757A0F"/>
    <w:rsid w:val="00757E95"/>
    <w:rsid w:val="00757E9D"/>
    <w:rsid w:val="0076006A"/>
    <w:rsid w:val="0076012C"/>
    <w:rsid w:val="0076012E"/>
    <w:rsid w:val="00760494"/>
    <w:rsid w:val="007609B3"/>
    <w:rsid w:val="00760E59"/>
    <w:rsid w:val="00760FD7"/>
    <w:rsid w:val="00761FA4"/>
    <w:rsid w:val="0076213D"/>
    <w:rsid w:val="00762B44"/>
    <w:rsid w:val="00762C56"/>
    <w:rsid w:val="007630E7"/>
    <w:rsid w:val="0076316F"/>
    <w:rsid w:val="0076347D"/>
    <w:rsid w:val="0076357B"/>
    <w:rsid w:val="0076371B"/>
    <w:rsid w:val="007638BF"/>
    <w:rsid w:val="007639C2"/>
    <w:rsid w:val="00764443"/>
    <w:rsid w:val="0076458D"/>
    <w:rsid w:val="00764799"/>
    <w:rsid w:val="00764865"/>
    <w:rsid w:val="00764C58"/>
    <w:rsid w:val="00764DE8"/>
    <w:rsid w:val="00765389"/>
    <w:rsid w:val="00765697"/>
    <w:rsid w:val="00765F8E"/>
    <w:rsid w:val="0076631C"/>
    <w:rsid w:val="00766376"/>
    <w:rsid w:val="00766666"/>
    <w:rsid w:val="007666FB"/>
    <w:rsid w:val="00766734"/>
    <w:rsid w:val="00767329"/>
    <w:rsid w:val="00767614"/>
    <w:rsid w:val="007679FE"/>
    <w:rsid w:val="00770466"/>
    <w:rsid w:val="0077093D"/>
    <w:rsid w:val="007714E6"/>
    <w:rsid w:val="00771C1D"/>
    <w:rsid w:val="00771CAD"/>
    <w:rsid w:val="007721E5"/>
    <w:rsid w:val="007723B0"/>
    <w:rsid w:val="0077275E"/>
    <w:rsid w:val="00772AEA"/>
    <w:rsid w:val="00772D81"/>
    <w:rsid w:val="0077326E"/>
    <w:rsid w:val="007737B9"/>
    <w:rsid w:val="00774BA7"/>
    <w:rsid w:val="00774D82"/>
    <w:rsid w:val="00775057"/>
    <w:rsid w:val="007757CB"/>
    <w:rsid w:val="00775BC6"/>
    <w:rsid w:val="00776264"/>
    <w:rsid w:val="00776BBF"/>
    <w:rsid w:val="00776D8B"/>
    <w:rsid w:val="00780130"/>
    <w:rsid w:val="0078019C"/>
    <w:rsid w:val="00780AB8"/>
    <w:rsid w:val="00781046"/>
    <w:rsid w:val="007815AB"/>
    <w:rsid w:val="007816D5"/>
    <w:rsid w:val="0078174E"/>
    <w:rsid w:val="00782AF5"/>
    <w:rsid w:val="00782DAA"/>
    <w:rsid w:val="007832B9"/>
    <w:rsid w:val="00783322"/>
    <w:rsid w:val="0078349E"/>
    <w:rsid w:val="007838CC"/>
    <w:rsid w:val="007839AE"/>
    <w:rsid w:val="00783B25"/>
    <w:rsid w:val="00783BA0"/>
    <w:rsid w:val="00784386"/>
    <w:rsid w:val="007844B2"/>
    <w:rsid w:val="00784A5D"/>
    <w:rsid w:val="00785339"/>
    <w:rsid w:val="00785B45"/>
    <w:rsid w:val="00785F62"/>
    <w:rsid w:val="0078681E"/>
    <w:rsid w:val="00786BD1"/>
    <w:rsid w:val="00786D3E"/>
    <w:rsid w:val="0078774D"/>
    <w:rsid w:val="0078785A"/>
    <w:rsid w:val="007879D4"/>
    <w:rsid w:val="00787C41"/>
    <w:rsid w:val="00787CCC"/>
    <w:rsid w:val="00787E8B"/>
    <w:rsid w:val="00787F14"/>
    <w:rsid w:val="007902D5"/>
    <w:rsid w:val="0079094F"/>
    <w:rsid w:val="00790A1B"/>
    <w:rsid w:val="00790B1F"/>
    <w:rsid w:val="00790B7E"/>
    <w:rsid w:val="00790C82"/>
    <w:rsid w:val="007911A9"/>
    <w:rsid w:val="007915B9"/>
    <w:rsid w:val="0079186F"/>
    <w:rsid w:val="00791E10"/>
    <w:rsid w:val="00791F5B"/>
    <w:rsid w:val="007920E4"/>
    <w:rsid w:val="00792255"/>
    <w:rsid w:val="0079269B"/>
    <w:rsid w:val="007929BB"/>
    <w:rsid w:val="00792F78"/>
    <w:rsid w:val="0079377B"/>
    <w:rsid w:val="00793841"/>
    <w:rsid w:val="00793B3A"/>
    <w:rsid w:val="0079402C"/>
    <w:rsid w:val="00794B17"/>
    <w:rsid w:val="00794B20"/>
    <w:rsid w:val="00794B23"/>
    <w:rsid w:val="00794CDB"/>
    <w:rsid w:val="00794CE4"/>
    <w:rsid w:val="0079502A"/>
    <w:rsid w:val="007953E0"/>
    <w:rsid w:val="00795502"/>
    <w:rsid w:val="007955D3"/>
    <w:rsid w:val="007959B5"/>
    <w:rsid w:val="007959D1"/>
    <w:rsid w:val="00795A98"/>
    <w:rsid w:val="00796F48"/>
    <w:rsid w:val="007976FF"/>
    <w:rsid w:val="0079788A"/>
    <w:rsid w:val="00797A29"/>
    <w:rsid w:val="007A06B0"/>
    <w:rsid w:val="007A0901"/>
    <w:rsid w:val="007A0902"/>
    <w:rsid w:val="007A1DA5"/>
    <w:rsid w:val="007A200B"/>
    <w:rsid w:val="007A20D1"/>
    <w:rsid w:val="007A35F1"/>
    <w:rsid w:val="007A3D48"/>
    <w:rsid w:val="007A41CB"/>
    <w:rsid w:val="007A43E5"/>
    <w:rsid w:val="007A4BED"/>
    <w:rsid w:val="007A4C34"/>
    <w:rsid w:val="007A528D"/>
    <w:rsid w:val="007A5736"/>
    <w:rsid w:val="007A60CC"/>
    <w:rsid w:val="007A6408"/>
    <w:rsid w:val="007A6ECC"/>
    <w:rsid w:val="007A71D6"/>
    <w:rsid w:val="007A726C"/>
    <w:rsid w:val="007A7336"/>
    <w:rsid w:val="007A7686"/>
    <w:rsid w:val="007B0128"/>
    <w:rsid w:val="007B02A2"/>
    <w:rsid w:val="007B0586"/>
    <w:rsid w:val="007B100E"/>
    <w:rsid w:val="007B1953"/>
    <w:rsid w:val="007B2193"/>
    <w:rsid w:val="007B2224"/>
    <w:rsid w:val="007B2D6D"/>
    <w:rsid w:val="007B2E8F"/>
    <w:rsid w:val="007B33FA"/>
    <w:rsid w:val="007B373A"/>
    <w:rsid w:val="007B3809"/>
    <w:rsid w:val="007B3987"/>
    <w:rsid w:val="007B3DD1"/>
    <w:rsid w:val="007B4214"/>
    <w:rsid w:val="007B436B"/>
    <w:rsid w:val="007B4C8C"/>
    <w:rsid w:val="007B5820"/>
    <w:rsid w:val="007B5B12"/>
    <w:rsid w:val="007B5C59"/>
    <w:rsid w:val="007B5D11"/>
    <w:rsid w:val="007B63F2"/>
    <w:rsid w:val="007B6746"/>
    <w:rsid w:val="007B6B80"/>
    <w:rsid w:val="007B735D"/>
    <w:rsid w:val="007B7713"/>
    <w:rsid w:val="007B7972"/>
    <w:rsid w:val="007B7D9D"/>
    <w:rsid w:val="007B7E99"/>
    <w:rsid w:val="007B7F4E"/>
    <w:rsid w:val="007C0111"/>
    <w:rsid w:val="007C01D2"/>
    <w:rsid w:val="007C048B"/>
    <w:rsid w:val="007C097D"/>
    <w:rsid w:val="007C0A43"/>
    <w:rsid w:val="007C101C"/>
    <w:rsid w:val="007C1361"/>
    <w:rsid w:val="007C1D08"/>
    <w:rsid w:val="007C20C7"/>
    <w:rsid w:val="007C2988"/>
    <w:rsid w:val="007C2AC2"/>
    <w:rsid w:val="007C2EF7"/>
    <w:rsid w:val="007C2FB7"/>
    <w:rsid w:val="007C39A2"/>
    <w:rsid w:val="007C40BC"/>
    <w:rsid w:val="007C4146"/>
    <w:rsid w:val="007C43C0"/>
    <w:rsid w:val="007C4491"/>
    <w:rsid w:val="007C47F6"/>
    <w:rsid w:val="007C47FF"/>
    <w:rsid w:val="007C4CEE"/>
    <w:rsid w:val="007C4DE0"/>
    <w:rsid w:val="007C5EAB"/>
    <w:rsid w:val="007C631A"/>
    <w:rsid w:val="007C646B"/>
    <w:rsid w:val="007C6538"/>
    <w:rsid w:val="007C6691"/>
    <w:rsid w:val="007C6796"/>
    <w:rsid w:val="007C6820"/>
    <w:rsid w:val="007C6C06"/>
    <w:rsid w:val="007C6D58"/>
    <w:rsid w:val="007C7047"/>
    <w:rsid w:val="007C713F"/>
    <w:rsid w:val="007C72D8"/>
    <w:rsid w:val="007C73E3"/>
    <w:rsid w:val="007C7B78"/>
    <w:rsid w:val="007C7DEC"/>
    <w:rsid w:val="007C7FF3"/>
    <w:rsid w:val="007D0524"/>
    <w:rsid w:val="007D069B"/>
    <w:rsid w:val="007D0D12"/>
    <w:rsid w:val="007D1570"/>
    <w:rsid w:val="007D19E8"/>
    <w:rsid w:val="007D1EE6"/>
    <w:rsid w:val="007D238E"/>
    <w:rsid w:val="007D27E6"/>
    <w:rsid w:val="007D2CE2"/>
    <w:rsid w:val="007D2D6B"/>
    <w:rsid w:val="007D356B"/>
    <w:rsid w:val="007D4C48"/>
    <w:rsid w:val="007D535C"/>
    <w:rsid w:val="007D5D51"/>
    <w:rsid w:val="007D5F99"/>
    <w:rsid w:val="007D6375"/>
    <w:rsid w:val="007D6831"/>
    <w:rsid w:val="007D6832"/>
    <w:rsid w:val="007D6882"/>
    <w:rsid w:val="007D6B82"/>
    <w:rsid w:val="007D6DC5"/>
    <w:rsid w:val="007D7049"/>
    <w:rsid w:val="007D753E"/>
    <w:rsid w:val="007D7A1D"/>
    <w:rsid w:val="007E00B3"/>
    <w:rsid w:val="007E04E0"/>
    <w:rsid w:val="007E093A"/>
    <w:rsid w:val="007E0B3B"/>
    <w:rsid w:val="007E0F3A"/>
    <w:rsid w:val="007E1051"/>
    <w:rsid w:val="007E2637"/>
    <w:rsid w:val="007E2A7A"/>
    <w:rsid w:val="007E306F"/>
    <w:rsid w:val="007E32C7"/>
    <w:rsid w:val="007E349F"/>
    <w:rsid w:val="007E36FC"/>
    <w:rsid w:val="007E39D1"/>
    <w:rsid w:val="007E3DA1"/>
    <w:rsid w:val="007E43B5"/>
    <w:rsid w:val="007E43DA"/>
    <w:rsid w:val="007E458B"/>
    <w:rsid w:val="007E4789"/>
    <w:rsid w:val="007E4C7B"/>
    <w:rsid w:val="007E4F46"/>
    <w:rsid w:val="007E51DC"/>
    <w:rsid w:val="007E55F6"/>
    <w:rsid w:val="007E567B"/>
    <w:rsid w:val="007E56E9"/>
    <w:rsid w:val="007E5808"/>
    <w:rsid w:val="007E5954"/>
    <w:rsid w:val="007E5BDE"/>
    <w:rsid w:val="007E649F"/>
    <w:rsid w:val="007E6877"/>
    <w:rsid w:val="007E6939"/>
    <w:rsid w:val="007E69EE"/>
    <w:rsid w:val="007E6A7E"/>
    <w:rsid w:val="007E6ABA"/>
    <w:rsid w:val="007E6AC4"/>
    <w:rsid w:val="007E6BE9"/>
    <w:rsid w:val="007E6CF5"/>
    <w:rsid w:val="007E70C2"/>
    <w:rsid w:val="007E7574"/>
    <w:rsid w:val="007E7AA5"/>
    <w:rsid w:val="007E7B05"/>
    <w:rsid w:val="007E7F3B"/>
    <w:rsid w:val="007E7F45"/>
    <w:rsid w:val="007F0387"/>
    <w:rsid w:val="007F0D5F"/>
    <w:rsid w:val="007F177D"/>
    <w:rsid w:val="007F1991"/>
    <w:rsid w:val="007F20AE"/>
    <w:rsid w:val="007F2249"/>
    <w:rsid w:val="007F2E42"/>
    <w:rsid w:val="007F3167"/>
    <w:rsid w:val="007F3223"/>
    <w:rsid w:val="007F3BC4"/>
    <w:rsid w:val="007F3C80"/>
    <w:rsid w:val="007F410F"/>
    <w:rsid w:val="007F4DDE"/>
    <w:rsid w:val="007F4EE0"/>
    <w:rsid w:val="007F5468"/>
    <w:rsid w:val="007F56FB"/>
    <w:rsid w:val="007F5753"/>
    <w:rsid w:val="007F5AAC"/>
    <w:rsid w:val="007F5D1A"/>
    <w:rsid w:val="007F5DB0"/>
    <w:rsid w:val="007F5F72"/>
    <w:rsid w:val="007F630C"/>
    <w:rsid w:val="007F6424"/>
    <w:rsid w:val="007F6525"/>
    <w:rsid w:val="007F66EB"/>
    <w:rsid w:val="007F6B39"/>
    <w:rsid w:val="007F755D"/>
    <w:rsid w:val="007F7654"/>
    <w:rsid w:val="007F784F"/>
    <w:rsid w:val="007F79EE"/>
    <w:rsid w:val="007F7BAE"/>
    <w:rsid w:val="007F7C45"/>
    <w:rsid w:val="0080069E"/>
    <w:rsid w:val="00800785"/>
    <w:rsid w:val="00800B26"/>
    <w:rsid w:val="0080146F"/>
    <w:rsid w:val="0080159E"/>
    <w:rsid w:val="008018F0"/>
    <w:rsid w:val="00801A26"/>
    <w:rsid w:val="008023F4"/>
    <w:rsid w:val="008024C8"/>
    <w:rsid w:val="0080286C"/>
    <w:rsid w:val="008034E2"/>
    <w:rsid w:val="0080369A"/>
    <w:rsid w:val="008036D1"/>
    <w:rsid w:val="00803729"/>
    <w:rsid w:val="00803D7A"/>
    <w:rsid w:val="00804DE3"/>
    <w:rsid w:val="00804E38"/>
    <w:rsid w:val="00804F12"/>
    <w:rsid w:val="0080560A"/>
    <w:rsid w:val="008057D0"/>
    <w:rsid w:val="00805CD6"/>
    <w:rsid w:val="00805E3C"/>
    <w:rsid w:val="008060A3"/>
    <w:rsid w:val="00806338"/>
    <w:rsid w:val="00806468"/>
    <w:rsid w:val="00806837"/>
    <w:rsid w:val="00806F8F"/>
    <w:rsid w:val="00807056"/>
    <w:rsid w:val="008077D7"/>
    <w:rsid w:val="00807B12"/>
    <w:rsid w:val="00807E0E"/>
    <w:rsid w:val="00807E1A"/>
    <w:rsid w:val="00807F77"/>
    <w:rsid w:val="00810341"/>
    <w:rsid w:val="008106CE"/>
    <w:rsid w:val="00810F24"/>
    <w:rsid w:val="00811123"/>
    <w:rsid w:val="0081148D"/>
    <w:rsid w:val="0081156C"/>
    <w:rsid w:val="00812C1D"/>
    <w:rsid w:val="00813098"/>
    <w:rsid w:val="00813229"/>
    <w:rsid w:val="0081352B"/>
    <w:rsid w:val="00813F69"/>
    <w:rsid w:val="00814095"/>
    <w:rsid w:val="00814105"/>
    <w:rsid w:val="00814136"/>
    <w:rsid w:val="0081449D"/>
    <w:rsid w:val="008145E8"/>
    <w:rsid w:val="00814747"/>
    <w:rsid w:val="0081477D"/>
    <w:rsid w:val="00815160"/>
    <w:rsid w:val="008152BD"/>
    <w:rsid w:val="00815A9E"/>
    <w:rsid w:val="00816027"/>
    <w:rsid w:val="008160CE"/>
    <w:rsid w:val="00816603"/>
    <w:rsid w:val="00816FC5"/>
    <w:rsid w:val="00816FCF"/>
    <w:rsid w:val="00817703"/>
    <w:rsid w:val="0081789B"/>
    <w:rsid w:val="008179FC"/>
    <w:rsid w:val="00817EFD"/>
    <w:rsid w:val="0082116E"/>
    <w:rsid w:val="008214D2"/>
    <w:rsid w:val="0082155E"/>
    <w:rsid w:val="00821659"/>
    <w:rsid w:val="00821E45"/>
    <w:rsid w:val="00821F4D"/>
    <w:rsid w:val="00822009"/>
    <w:rsid w:val="00822072"/>
    <w:rsid w:val="008220A9"/>
    <w:rsid w:val="00822176"/>
    <w:rsid w:val="008222E0"/>
    <w:rsid w:val="008227BA"/>
    <w:rsid w:val="00822DA3"/>
    <w:rsid w:val="00823025"/>
    <w:rsid w:val="008239AC"/>
    <w:rsid w:val="00823CA4"/>
    <w:rsid w:val="00824C41"/>
    <w:rsid w:val="00824C78"/>
    <w:rsid w:val="00824CAA"/>
    <w:rsid w:val="00824DC1"/>
    <w:rsid w:val="00824F19"/>
    <w:rsid w:val="00824FBB"/>
    <w:rsid w:val="00824FF0"/>
    <w:rsid w:val="00825056"/>
    <w:rsid w:val="00825390"/>
    <w:rsid w:val="0082539D"/>
    <w:rsid w:val="00825665"/>
    <w:rsid w:val="00825ADA"/>
    <w:rsid w:val="00825C13"/>
    <w:rsid w:val="00825E1C"/>
    <w:rsid w:val="00825EB9"/>
    <w:rsid w:val="00825F98"/>
    <w:rsid w:val="00826012"/>
    <w:rsid w:val="008262FA"/>
    <w:rsid w:val="0082658D"/>
    <w:rsid w:val="008268BC"/>
    <w:rsid w:val="00826A19"/>
    <w:rsid w:val="00826CEB"/>
    <w:rsid w:val="008275C6"/>
    <w:rsid w:val="00827607"/>
    <w:rsid w:val="008277BD"/>
    <w:rsid w:val="00827FDB"/>
    <w:rsid w:val="00830649"/>
    <w:rsid w:val="008310D7"/>
    <w:rsid w:val="0083154D"/>
    <w:rsid w:val="008315C8"/>
    <w:rsid w:val="00831B9C"/>
    <w:rsid w:val="008325E5"/>
    <w:rsid w:val="00832A06"/>
    <w:rsid w:val="00832BD7"/>
    <w:rsid w:val="00832CCB"/>
    <w:rsid w:val="008333E4"/>
    <w:rsid w:val="008334C3"/>
    <w:rsid w:val="008339EC"/>
    <w:rsid w:val="0083410C"/>
    <w:rsid w:val="0083442B"/>
    <w:rsid w:val="008353C4"/>
    <w:rsid w:val="00835445"/>
    <w:rsid w:val="00835C89"/>
    <w:rsid w:val="00835CBC"/>
    <w:rsid w:val="00835CFA"/>
    <w:rsid w:val="00835F51"/>
    <w:rsid w:val="00836604"/>
    <w:rsid w:val="00836B00"/>
    <w:rsid w:val="00836D70"/>
    <w:rsid w:val="00837ACA"/>
    <w:rsid w:val="00837BB2"/>
    <w:rsid w:val="00837D89"/>
    <w:rsid w:val="00840569"/>
    <w:rsid w:val="008407A2"/>
    <w:rsid w:val="00841430"/>
    <w:rsid w:val="008415D2"/>
    <w:rsid w:val="00841E8D"/>
    <w:rsid w:val="00842A3B"/>
    <w:rsid w:val="00842A88"/>
    <w:rsid w:val="00842D68"/>
    <w:rsid w:val="00843095"/>
    <w:rsid w:val="00843116"/>
    <w:rsid w:val="008431D9"/>
    <w:rsid w:val="00843A09"/>
    <w:rsid w:val="00843F0C"/>
    <w:rsid w:val="0084442C"/>
    <w:rsid w:val="00845880"/>
    <w:rsid w:val="00845918"/>
    <w:rsid w:val="0084626C"/>
    <w:rsid w:val="008464B8"/>
    <w:rsid w:val="00846899"/>
    <w:rsid w:val="008468F2"/>
    <w:rsid w:val="00846E2F"/>
    <w:rsid w:val="00846F78"/>
    <w:rsid w:val="00847068"/>
    <w:rsid w:val="00847460"/>
    <w:rsid w:val="008474C3"/>
    <w:rsid w:val="00847507"/>
    <w:rsid w:val="0084772B"/>
    <w:rsid w:val="00847DA4"/>
    <w:rsid w:val="008501B9"/>
    <w:rsid w:val="00850339"/>
    <w:rsid w:val="00850563"/>
    <w:rsid w:val="008505E8"/>
    <w:rsid w:val="00850A4D"/>
    <w:rsid w:val="00850A6B"/>
    <w:rsid w:val="00850AA8"/>
    <w:rsid w:val="00851360"/>
    <w:rsid w:val="00852428"/>
    <w:rsid w:val="008526D1"/>
    <w:rsid w:val="008529EF"/>
    <w:rsid w:val="00852B15"/>
    <w:rsid w:val="008530DB"/>
    <w:rsid w:val="0085338B"/>
    <w:rsid w:val="008534AA"/>
    <w:rsid w:val="008535A9"/>
    <w:rsid w:val="008537AF"/>
    <w:rsid w:val="00853966"/>
    <w:rsid w:val="0085410F"/>
    <w:rsid w:val="008544F0"/>
    <w:rsid w:val="008546A5"/>
    <w:rsid w:val="00854974"/>
    <w:rsid w:val="00854D64"/>
    <w:rsid w:val="00854FED"/>
    <w:rsid w:val="00854FFC"/>
    <w:rsid w:val="0085545F"/>
    <w:rsid w:val="0085577E"/>
    <w:rsid w:val="00855821"/>
    <w:rsid w:val="00855FD2"/>
    <w:rsid w:val="00856524"/>
    <w:rsid w:val="00856742"/>
    <w:rsid w:val="0085685B"/>
    <w:rsid w:val="00856D2D"/>
    <w:rsid w:val="00857836"/>
    <w:rsid w:val="0085795E"/>
    <w:rsid w:val="00857DDB"/>
    <w:rsid w:val="0086011A"/>
    <w:rsid w:val="008603D1"/>
    <w:rsid w:val="008604F9"/>
    <w:rsid w:val="00860583"/>
    <w:rsid w:val="00860CEB"/>
    <w:rsid w:val="00860E56"/>
    <w:rsid w:val="008619C8"/>
    <w:rsid w:val="00861F44"/>
    <w:rsid w:val="0086223C"/>
    <w:rsid w:val="008629A7"/>
    <w:rsid w:val="008630B3"/>
    <w:rsid w:val="00863379"/>
    <w:rsid w:val="0086368C"/>
    <w:rsid w:val="00863E52"/>
    <w:rsid w:val="00864774"/>
    <w:rsid w:val="00864C4F"/>
    <w:rsid w:val="00864C7F"/>
    <w:rsid w:val="00864CE4"/>
    <w:rsid w:val="00865C0A"/>
    <w:rsid w:val="00865E7C"/>
    <w:rsid w:val="00866D1D"/>
    <w:rsid w:val="00866EEA"/>
    <w:rsid w:val="00867018"/>
    <w:rsid w:val="00867A63"/>
    <w:rsid w:val="00870338"/>
    <w:rsid w:val="008703B2"/>
    <w:rsid w:val="00870946"/>
    <w:rsid w:val="00870BAF"/>
    <w:rsid w:val="00870D4F"/>
    <w:rsid w:val="008719BA"/>
    <w:rsid w:val="00871AB0"/>
    <w:rsid w:val="00871C05"/>
    <w:rsid w:val="0087242F"/>
    <w:rsid w:val="00872AB2"/>
    <w:rsid w:val="00872EB6"/>
    <w:rsid w:val="008733D3"/>
    <w:rsid w:val="008735B8"/>
    <w:rsid w:val="00873778"/>
    <w:rsid w:val="00873BA0"/>
    <w:rsid w:val="00873BE5"/>
    <w:rsid w:val="008748E6"/>
    <w:rsid w:val="00874E5A"/>
    <w:rsid w:val="00875235"/>
    <w:rsid w:val="00875503"/>
    <w:rsid w:val="00875648"/>
    <w:rsid w:val="0087666B"/>
    <w:rsid w:val="00876686"/>
    <w:rsid w:val="0087675E"/>
    <w:rsid w:val="00876E1D"/>
    <w:rsid w:val="00876F3B"/>
    <w:rsid w:val="00877200"/>
    <w:rsid w:val="008775F9"/>
    <w:rsid w:val="00877757"/>
    <w:rsid w:val="00877864"/>
    <w:rsid w:val="00877BEA"/>
    <w:rsid w:val="0088059A"/>
    <w:rsid w:val="00880D87"/>
    <w:rsid w:val="008814B5"/>
    <w:rsid w:val="00881F92"/>
    <w:rsid w:val="00882538"/>
    <w:rsid w:val="0088262B"/>
    <w:rsid w:val="0088270E"/>
    <w:rsid w:val="00882AC8"/>
    <w:rsid w:val="00882CD9"/>
    <w:rsid w:val="00882DC3"/>
    <w:rsid w:val="00882F8F"/>
    <w:rsid w:val="0088332F"/>
    <w:rsid w:val="00883CCE"/>
    <w:rsid w:val="00883DF8"/>
    <w:rsid w:val="00883F19"/>
    <w:rsid w:val="00884D07"/>
    <w:rsid w:val="00884D12"/>
    <w:rsid w:val="00884F08"/>
    <w:rsid w:val="00885732"/>
    <w:rsid w:val="008857CA"/>
    <w:rsid w:val="008858BD"/>
    <w:rsid w:val="00885C61"/>
    <w:rsid w:val="0088694A"/>
    <w:rsid w:val="00886AEA"/>
    <w:rsid w:val="00887E10"/>
    <w:rsid w:val="00887ECB"/>
    <w:rsid w:val="0089005E"/>
    <w:rsid w:val="008901D0"/>
    <w:rsid w:val="008905D7"/>
    <w:rsid w:val="00890704"/>
    <w:rsid w:val="00890871"/>
    <w:rsid w:val="008908CA"/>
    <w:rsid w:val="00890A69"/>
    <w:rsid w:val="00890F6E"/>
    <w:rsid w:val="00891A8A"/>
    <w:rsid w:val="0089213E"/>
    <w:rsid w:val="00892A0C"/>
    <w:rsid w:val="00892CAC"/>
    <w:rsid w:val="00893A63"/>
    <w:rsid w:val="00893D1A"/>
    <w:rsid w:val="008940BB"/>
    <w:rsid w:val="00894A92"/>
    <w:rsid w:val="0089534D"/>
    <w:rsid w:val="0089559D"/>
    <w:rsid w:val="008956A4"/>
    <w:rsid w:val="00896183"/>
    <w:rsid w:val="008963CD"/>
    <w:rsid w:val="008968A4"/>
    <w:rsid w:val="00896988"/>
    <w:rsid w:val="00897142"/>
    <w:rsid w:val="00897238"/>
    <w:rsid w:val="00897422"/>
    <w:rsid w:val="008A016F"/>
    <w:rsid w:val="008A048C"/>
    <w:rsid w:val="008A04CE"/>
    <w:rsid w:val="008A0C04"/>
    <w:rsid w:val="008A1B07"/>
    <w:rsid w:val="008A2145"/>
    <w:rsid w:val="008A24B9"/>
    <w:rsid w:val="008A2BC7"/>
    <w:rsid w:val="008A2F23"/>
    <w:rsid w:val="008A3537"/>
    <w:rsid w:val="008A360E"/>
    <w:rsid w:val="008A3B70"/>
    <w:rsid w:val="008A3E2C"/>
    <w:rsid w:val="008A3ED4"/>
    <w:rsid w:val="008A3FE6"/>
    <w:rsid w:val="008A40BE"/>
    <w:rsid w:val="008A4326"/>
    <w:rsid w:val="008A46AA"/>
    <w:rsid w:val="008A4D2B"/>
    <w:rsid w:val="008A4D4D"/>
    <w:rsid w:val="008A5073"/>
    <w:rsid w:val="008A5138"/>
    <w:rsid w:val="008A517F"/>
    <w:rsid w:val="008A533E"/>
    <w:rsid w:val="008A53D5"/>
    <w:rsid w:val="008A541D"/>
    <w:rsid w:val="008A5B5D"/>
    <w:rsid w:val="008A5D35"/>
    <w:rsid w:val="008A6056"/>
    <w:rsid w:val="008A636B"/>
    <w:rsid w:val="008A6632"/>
    <w:rsid w:val="008A68D5"/>
    <w:rsid w:val="008A6E43"/>
    <w:rsid w:val="008A72B6"/>
    <w:rsid w:val="008A7951"/>
    <w:rsid w:val="008A7976"/>
    <w:rsid w:val="008A7D74"/>
    <w:rsid w:val="008A7F14"/>
    <w:rsid w:val="008B0248"/>
    <w:rsid w:val="008B0265"/>
    <w:rsid w:val="008B03B2"/>
    <w:rsid w:val="008B0531"/>
    <w:rsid w:val="008B07D8"/>
    <w:rsid w:val="008B0A30"/>
    <w:rsid w:val="008B1596"/>
    <w:rsid w:val="008B1627"/>
    <w:rsid w:val="008B251E"/>
    <w:rsid w:val="008B2933"/>
    <w:rsid w:val="008B2D28"/>
    <w:rsid w:val="008B2E1F"/>
    <w:rsid w:val="008B2E93"/>
    <w:rsid w:val="008B2F3A"/>
    <w:rsid w:val="008B37EA"/>
    <w:rsid w:val="008B393D"/>
    <w:rsid w:val="008B3B19"/>
    <w:rsid w:val="008B3C61"/>
    <w:rsid w:val="008B4478"/>
    <w:rsid w:val="008B4953"/>
    <w:rsid w:val="008B4CCE"/>
    <w:rsid w:val="008B5001"/>
    <w:rsid w:val="008B5803"/>
    <w:rsid w:val="008B5838"/>
    <w:rsid w:val="008B673A"/>
    <w:rsid w:val="008B68CE"/>
    <w:rsid w:val="008B6D9F"/>
    <w:rsid w:val="008B7439"/>
    <w:rsid w:val="008B76B1"/>
    <w:rsid w:val="008B77F4"/>
    <w:rsid w:val="008B7FDB"/>
    <w:rsid w:val="008C04AB"/>
    <w:rsid w:val="008C068B"/>
    <w:rsid w:val="008C0713"/>
    <w:rsid w:val="008C0A56"/>
    <w:rsid w:val="008C0C14"/>
    <w:rsid w:val="008C19FE"/>
    <w:rsid w:val="008C1BEF"/>
    <w:rsid w:val="008C1CD2"/>
    <w:rsid w:val="008C23B9"/>
    <w:rsid w:val="008C243F"/>
    <w:rsid w:val="008C26D7"/>
    <w:rsid w:val="008C2A7C"/>
    <w:rsid w:val="008C30E3"/>
    <w:rsid w:val="008C3102"/>
    <w:rsid w:val="008C351C"/>
    <w:rsid w:val="008C363B"/>
    <w:rsid w:val="008C3676"/>
    <w:rsid w:val="008C42E0"/>
    <w:rsid w:val="008C43E9"/>
    <w:rsid w:val="008C4FF4"/>
    <w:rsid w:val="008C5324"/>
    <w:rsid w:val="008C5522"/>
    <w:rsid w:val="008C5E72"/>
    <w:rsid w:val="008C6230"/>
    <w:rsid w:val="008C6449"/>
    <w:rsid w:val="008C6AF3"/>
    <w:rsid w:val="008C71C1"/>
    <w:rsid w:val="008C797A"/>
    <w:rsid w:val="008D006C"/>
    <w:rsid w:val="008D061E"/>
    <w:rsid w:val="008D0A0E"/>
    <w:rsid w:val="008D0B28"/>
    <w:rsid w:val="008D0D2D"/>
    <w:rsid w:val="008D0F22"/>
    <w:rsid w:val="008D125D"/>
    <w:rsid w:val="008D12AE"/>
    <w:rsid w:val="008D151F"/>
    <w:rsid w:val="008D1A44"/>
    <w:rsid w:val="008D1D79"/>
    <w:rsid w:val="008D1DF9"/>
    <w:rsid w:val="008D202E"/>
    <w:rsid w:val="008D2589"/>
    <w:rsid w:val="008D37A9"/>
    <w:rsid w:val="008D37FE"/>
    <w:rsid w:val="008D453A"/>
    <w:rsid w:val="008D457D"/>
    <w:rsid w:val="008D48AC"/>
    <w:rsid w:val="008D509E"/>
    <w:rsid w:val="008D56D4"/>
    <w:rsid w:val="008D5BB1"/>
    <w:rsid w:val="008D5DE7"/>
    <w:rsid w:val="008D5ED7"/>
    <w:rsid w:val="008D77D6"/>
    <w:rsid w:val="008D7826"/>
    <w:rsid w:val="008D7A45"/>
    <w:rsid w:val="008D7AA4"/>
    <w:rsid w:val="008D7F6A"/>
    <w:rsid w:val="008D7FD0"/>
    <w:rsid w:val="008E04DA"/>
    <w:rsid w:val="008E082C"/>
    <w:rsid w:val="008E0AD8"/>
    <w:rsid w:val="008E0D41"/>
    <w:rsid w:val="008E0D8F"/>
    <w:rsid w:val="008E115C"/>
    <w:rsid w:val="008E12FA"/>
    <w:rsid w:val="008E14C5"/>
    <w:rsid w:val="008E17AB"/>
    <w:rsid w:val="008E27ED"/>
    <w:rsid w:val="008E49CD"/>
    <w:rsid w:val="008E4AEC"/>
    <w:rsid w:val="008E5741"/>
    <w:rsid w:val="008E5C2A"/>
    <w:rsid w:val="008E5F4D"/>
    <w:rsid w:val="008E6D14"/>
    <w:rsid w:val="008E7A59"/>
    <w:rsid w:val="008E7B1E"/>
    <w:rsid w:val="008E7FA5"/>
    <w:rsid w:val="008F00F5"/>
    <w:rsid w:val="008F051C"/>
    <w:rsid w:val="008F0BFA"/>
    <w:rsid w:val="008F1F20"/>
    <w:rsid w:val="008F2541"/>
    <w:rsid w:val="008F2691"/>
    <w:rsid w:val="008F2A8C"/>
    <w:rsid w:val="008F2DC7"/>
    <w:rsid w:val="008F3214"/>
    <w:rsid w:val="008F3327"/>
    <w:rsid w:val="008F3809"/>
    <w:rsid w:val="008F380B"/>
    <w:rsid w:val="008F3BB5"/>
    <w:rsid w:val="008F402E"/>
    <w:rsid w:val="008F456B"/>
    <w:rsid w:val="008F4B5E"/>
    <w:rsid w:val="008F4D13"/>
    <w:rsid w:val="008F50D9"/>
    <w:rsid w:val="008F5B06"/>
    <w:rsid w:val="008F5B87"/>
    <w:rsid w:val="008F5BCF"/>
    <w:rsid w:val="008F5C13"/>
    <w:rsid w:val="008F5F5A"/>
    <w:rsid w:val="008F70A2"/>
    <w:rsid w:val="008F7121"/>
    <w:rsid w:val="008F76CE"/>
    <w:rsid w:val="008F7A33"/>
    <w:rsid w:val="008F7C70"/>
    <w:rsid w:val="009002AE"/>
    <w:rsid w:val="00900371"/>
    <w:rsid w:val="0090054C"/>
    <w:rsid w:val="00900B21"/>
    <w:rsid w:val="00900CD4"/>
    <w:rsid w:val="00901438"/>
    <w:rsid w:val="0090186C"/>
    <w:rsid w:val="00901A21"/>
    <w:rsid w:val="00901C7B"/>
    <w:rsid w:val="0090221E"/>
    <w:rsid w:val="009031FF"/>
    <w:rsid w:val="00903752"/>
    <w:rsid w:val="00903E08"/>
    <w:rsid w:val="009040A2"/>
    <w:rsid w:val="00905425"/>
    <w:rsid w:val="00905432"/>
    <w:rsid w:val="009060D9"/>
    <w:rsid w:val="00906605"/>
    <w:rsid w:val="009067D8"/>
    <w:rsid w:val="00907337"/>
    <w:rsid w:val="0091038E"/>
    <w:rsid w:val="00910416"/>
    <w:rsid w:val="00910CBE"/>
    <w:rsid w:val="0091111E"/>
    <w:rsid w:val="009112FD"/>
    <w:rsid w:val="00911C98"/>
    <w:rsid w:val="009123E8"/>
    <w:rsid w:val="00912482"/>
    <w:rsid w:val="009124BC"/>
    <w:rsid w:val="00912E7F"/>
    <w:rsid w:val="0091322F"/>
    <w:rsid w:val="0091340E"/>
    <w:rsid w:val="0091352A"/>
    <w:rsid w:val="0091374E"/>
    <w:rsid w:val="0091390A"/>
    <w:rsid w:val="00913B2F"/>
    <w:rsid w:val="00913C2E"/>
    <w:rsid w:val="00914030"/>
    <w:rsid w:val="00914469"/>
    <w:rsid w:val="0091464B"/>
    <w:rsid w:val="00915145"/>
    <w:rsid w:val="009155DF"/>
    <w:rsid w:val="00915B42"/>
    <w:rsid w:val="00915E71"/>
    <w:rsid w:val="00915F35"/>
    <w:rsid w:val="00916104"/>
    <w:rsid w:val="009165E9"/>
    <w:rsid w:val="009166A4"/>
    <w:rsid w:val="00916E4D"/>
    <w:rsid w:val="0091742D"/>
    <w:rsid w:val="00917685"/>
    <w:rsid w:val="00917C35"/>
    <w:rsid w:val="00917CB1"/>
    <w:rsid w:val="00917CF1"/>
    <w:rsid w:val="00917D99"/>
    <w:rsid w:val="00917E09"/>
    <w:rsid w:val="00920125"/>
    <w:rsid w:val="00920136"/>
    <w:rsid w:val="0092013B"/>
    <w:rsid w:val="009204C8"/>
    <w:rsid w:val="009209C3"/>
    <w:rsid w:val="00920F04"/>
    <w:rsid w:val="009214B8"/>
    <w:rsid w:val="00921A83"/>
    <w:rsid w:val="00921E1A"/>
    <w:rsid w:val="00922092"/>
    <w:rsid w:val="009220C5"/>
    <w:rsid w:val="00922540"/>
    <w:rsid w:val="00922C01"/>
    <w:rsid w:val="00922D4A"/>
    <w:rsid w:val="00922F5D"/>
    <w:rsid w:val="00923562"/>
    <w:rsid w:val="009236F1"/>
    <w:rsid w:val="00923753"/>
    <w:rsid w:val="009237D0"/>
    <w:rsid w:val="00923A6C"/>
    <w:rsid w:val="00924550"/>
    <w:rsid w:val="00924BEB"/>
    <w:rsid w:val="00924E51"/>
    <w:rsid w:val="009254B6"/>
    <w:rsid w:val="00925A84"/>
    <w:rsid w:val="00925C38"/>
    <w:rsid w:val="00925F9C"/>
    <w:rsid w:val="00926503"/>
    <w:rsid w:val="00926780"/>
    <w:rsid w:val="00926A0E"/>
    <w:rsid w:val="009271FC"/>
    <w:rsid w:val="00927768"/>
    <w:rsid w:val="00927B13"/>
    <w:rsid w:val="00927E37"/>
    <w:rsid w:val="009302C9"/>
    <w:rsid w:val="00930685"/>
    <w:rsid w:val="00930A1B"/>
    <w:rsid w:val="00931358"/>
    <w:rsid w:val="00931D8F"/>
    <w:rsid w:val="0093226A"/>
    <w:rsid w:val="009325C9"/>
    <w:rsid w:val="009326DD"/>
    <w:rsid w:val="009327F9"/>
    <w:rsid w:val="00933219"/>
    <w:rsid w:val="00933555"/>
    <w:rsid w:val="009336C4"/>
    <w:rsid w:val="009336F0"/>
    <w:rsid w:val="00933943"/>
    <w:rsid w:val="00933A4A"/>
    <w:rsid w:val="00933CB8"/>
    <w:rsid w:val="00933DE8"/>
    <w:rsid w:val="00933F8D"/>
    <w:rsid w:val="009341DA"/>
    <w:rsid w:val="00934881"/>
    <w:rsid w:val="00934F43"/>
    <w:rsid w:val="009356C6"/>
    <w:rsid w:val="009360FD"/>
    <w:rsid w:val="009364EE"/>
    <w:rsid w:val="00936556"/>
    <w:rsid w:val="009367B3"/>
    <w:rsid w:val="0093685D"/>
    <w:rsid w:val="00937480"/>
    <w:rsid w:val="00937809"/>
    <w:rsid w:val="00937871"/>
    <w:rsid w:val="009379D1"/>
    <w:rsid w:val="00937BB8"/>
    <w:rsid w:val="009400AF"/>
    <w:rsid w:val="009409BE"/>
    <w:rsid w:val="00940DA8"/>
    <w:rsid w:val="0094132B"/>
    <w:rsid w:val="0094133F"/>
    <w:rsid w:val="00941A12"/>
    <w:rsid w:val="00942698"/>
    <w:rsid w:val="00942719"/>
    <w:rsid w:val="0094280B"/>
    <w:rsid w:val="00942CF6"/>
    <w:rsid w:val="0094435B"/>
    <w:rsid w:val="009443D0"/>
    <w:rsid w:val="00944F1C"/>
    <w:rsid w:val="00944F78"/>
    <w:rsid w:val="0094512C"/>
    <w:rsid w:val="00945297"/>
    <w:rsid w:val="00945323"/>
    <w:rsid w:val="00945CB1"/>
    <w:rsid w:val="00946415"/>
    <w:rsid w:val="00946433"/>
    <w:rsid w:val="009465A9"/>
    <w:rsid w:val="00946804"/>
    <w:rsid w:val="009468BC"/>
    <w:rsid w:val="009470CF"/>
    <w:rsid w:val="00947362"/>
    <w:rsid w:val="0094776D"/>
    <w:rsid w:val="00947861"/>
    <w:rsid w:val="00947AAD"/>
    <w:rsid w:val="00947CAF"/>
    <w:rsid w:val="009500F8"/>
    <w:rsid w:val="009502B6"/>
    <w:rsid w:val="0095064D"/>
    <w:rsid w:val="00950AEA"/>
    <w:rsid w:val="00950F28"/>
    <w:rsid w:val="00951C09"/>
    <w:rsid w:val="00952462"/>
    <w:rsid w:val="009524DE"/>
    <w:rsid w:val="0095307D"/>
    <w:rsid w:val="009533A7"/>
    <w:rsid w:val="0095365E"/>
    <w:rsid w:val="00953846"/>
    <w:rsid w:val="00953A6F"/>
    <w:rsid w:val="00953AFD"/>
    <w:rsid w:val="00953C55"/>
    <w:rsid w:val="00953CE4"/>
    <w:rsid w:val="009541EA"/>
    <w:rsid w:val="00954AFF"/>
    <w:rsid w:val="009556F8"/>
    <w:rsid w:val="00955C8C"/>
    <w:rsid w:val="00956348"/>
    <w:rsid w:val="00956406"/>
    <w:rsid w:val="0095650E"/>
    <w:rsid w:val="00956823"/>
    <w:rsid w:val="00956942"/>
    <w:rsid w:val="00956A9B"/>
    <w:rsid w:val="00956F21"/>
    <w:rsid w:val="009575CF"/>
    <w:rsid w:val="00957854"/>
    <w:rsid w:val="00960B5D"/>
    <w:rsid w:val="00960DC8"/>
    <w:rsid w:val="00961096"/>
    <w:rsid w:val="009617E1"/>
    <w:rsid w:val="00961907"/>
    <w:rsid w:val="00961D1E"/>
    <w:rsid w:val="00961FED"/>
    <w:rsid w:val="0096205C"/>
    <w:rsid w:val="00962291"/>
    <w:rsid w:val="00962C64"/>
    <w:rsid w:val="00962CF6"/>
    <w:rsid w:val="00962EE2"/>
    <w:rsid w:val="00963465"/>
    <w:rsid w:val="009635E9"/>
    <w:rsid w:val="009638B3"/>
    <w:rsid w:val="00963EC6"/>
    <w:rsid w:val="00965150"/>
    <w:rsid w:val="00965247"/>
    <w:rsid w:val="009652E5"/>
    <w:rsid w:val="00965390"/>
    <w:rsid w:val="009657C9"/>
    <w:rsid w:val="009657E0"/>
    <w:rsid w:val="00965BA5"/>
    <w:rsid w:val="00965E38"/>
    <w:rsid w:val="00965F05"/>
    <w:rsid w:val="009661A9"/>
    <w:rsid w:val="009661FA"/>
    <w:rsid w:val="0096647B"/>
    <w:rsid w:val="009672B4"/>
    <w:rsid w:val="00967D20"/>
    <w:rsid w:val="00970075"/>
    <w:rsid w:val="009700B6"/>
    <w:rsid w:val="009701C7"/>
    <w:rsid w:val="00970403"/>
    <w:rsid w:val="009709B0"/>
    <w:rsid w:val="00970B28"/>
    <w:rsid w:val="00970BDA"/>
    <w:rsid w:val="00971636"/>
    <w:rsid w:val="00971E08"/>
    <w:rsid w:val="00972A97"/>
    <w:rsid w:val="00972DB6"/>
    <w:rsid w:val="0097363A"/>
    <w:rsid w:val="00973776"/>
    <w:rsid w:val="00973EB6"/>
    <w:rsid w:val="00973FA9"/>
    <w:rsid w:val="00974557"/>
    <w:rsid w:val="00974A75"/>
    <w:rsid w:val="00974C8D"/>
    <w:rsid w:val="00975A8E"/>
    <w:rsid w:val="00975B7E"/>
    <w:rsid w:val="00975F3D"/>
    <w:rsid w:val="00977061"/>
    <w:rsid w:val="00977178"/>
    <w:rsid w:val="0097754F"/>
    <w:rsid w:val="009776A6"/>
    <w:rsid w:val="0097782D"/>
    <w:rsid w:val="00977CCA"/>
    <w:rsid w:val="00980EAD"/>
    <w:rsid w:val="00980F86"/>
    <w:rsid w:val="00980FE2"/>
    <w:rsid w:val="00981481"/>
    <w:rsid w:val="0098177D"/>
    <w:rsid w:val="00981AF0"/>
    <w:rsid w:val="00981E0B"/>
    <w:rsid w:val="00982BFF"/>
    <w:rsid w:val="00982DF4"/>
    <w:rsid w:val="00983024"/>
    <w:rsid w:val="009835C6"/>
    <w:rsid w:val="00983D71"/>
    <w:rsid w:val="00984450"/>
    <w:rsid w:val="009847A2"/>
    <w:rsid w:val="00984966"/>
    <w:rsid w:val="00984C58"/>
    <w:rsid w:val="00984E36"/>
    <w:rsid w:val="00984EA2"/>
    <w:rsid w:val="00985607"/>
    <w:rsid w:val="009857DA"/>
    <w:rsid w:val="009859D7"/>
    <w:rsid w:val="00985BE3"/>
    <w:rsid w:val="00985DF3"/>
    <w:rsid w:val="00985E4E"/>
    <w:rsid w:val="00985F1E"/>
    <w:rsid w:val="00985F5E"/>
    <w:rsid w:val="009860C5"/>
    <w:rsid w:val="00986175"/>
    <w:rsid w:val="00986248"/>
    <w:rsid w:val="00986A08"/>
    <w:rsid w:val="00987116"/>
    <w:rsid w:val="00987AC3"/>
    <w:rsid w:val="00987C7D"/>
    <w:rsid w:val="00987D5D"/>
    <w:rsid w:val="00987FC0"/>
    <w:rsid w:val="009900BA"/>
    <w:rsid w:val="00990409"/>
    <w:rsid w:val="0099094E"/>
    <w:rsid w:val="009909FF"/>
    <w:rsid w:val="0099126C"/>
    <w:rsid w:val="0099162B"/>
    <w:rsid w:val="00991705"/>
    <w:rsid w:val="00991BB9"/>
    <w:rsid w:val="00992D28"/>
    <w:rsid w:val="00992F08"/>
    <w:rsid w:val="00993251"/>
    <w:rsid w:val="009934A0"/>
    <w:rsid w:val="00993895"/>
    <w:rsid w:val="00993F21"/>
    <w:rsid w:val="00994214"/>
    <w:rsid w:val="00994422"/>
    <w:rsid w:val="00994486"/>
    <w:rsid w:val="009945B1"/>
    <w:rsid w:val="00994896"/>
    <w:rsid w:val="00994C60"/>
    <w:rsid w:val="00995275"/>
    <w:rsid w:val="009952F3"/>
    <w:rsid w:val="00995F70"/>
    <w:rsid w:val="009963FD"/>
    <w:rsid w:val="00996466"/>
    <w:rsid w:val="0099663D"/>
    <w:rsid w:val="00996713"/>
    <w:rsid w:val="00997073"/>
    <w:rsid w:val="009973B1"/>
    <w:rsid w:val="00997A1F"/>
    <w:rsid w:val="009A059D"/>
    <w:rsid w:val="009A081C"/>
    <w:rsid w:val="009A0B13"/>
    <w:rsid w:val="009A0CB0"/>
    <w:rsid w:val="009A1719"/>
    <w:rsid w:val="009A1857"/>
    <w:rsid w:val="009A1A1D"/>
    <w:rsid w:val="009A1E05"/>
    <w:rsid w:val="009A2119"/>
    <w:rsid w:val="009A23E1"/>
    <w:rsid w:val="009A245A"/>
    <w:rsid w:val="009A297B"/>
    <w:rsid w:val="009A2A20"/>
    <w:rsid w:val="009A2EB4"/>
    <w:rsid w:val="009A362B"/>
    <w:rsid w:val="009A3852"/>
    <w:rsid w:val="009A3EE1"/>
    <w:rsid w:val="009A42CF"/>
    <w:rsid w:val="009A461E"/>
    <w:rsid w:val="009A478F"/>
    <w:rsid w:val="009A4A52"/>
    <w:rsid w:val="009A51B0"/>
    <w:rsid w:val="009A52B4"/>
    <w:rsid w:val="009A541C"/>
    <w:rsid w:val="009A6365"/>
    <w:rsid w:val="009A69BD"/>
    <w:rsid w:val="009A6CA8"/>
    <w:rsid w:val="009A6CBB"/>
    <w:rsid w:val="009A6D3A"/>
    <w:rsid w:val="009A713C"/>
    <w:rsid w:val="009A7322"/>
    <w:rsid w:val="009A7953"/>
    <w:rsid w:val="009A7EF2"/>
    <w:rsid w:val="009A7FBB"/>
    <w:rsid w:val="009B07D7"/>
    <w:rsid w:val="009B0A26"/>
    <w:rsid w:val="009B0E53"/>
    <w:rsid w:val="009B1507"/>
    <w:rsid w:val="009B192D"/>
    <w:rsid w:val="009B27D4"/>
    <w:rsid w:val="009B2BB5"/>
    <w:rsid w:val="009B2CBE"/>
    <w:rsid w:val="009B390C"/>
    <w:rsid w:val="009B414C"/>
    <w:rsid w:val="009B4534"/>
    <w:rsid w:val="009B4602"/>
    <w:rsid w:val="009B4841"/>
    <w:rsid w:val="009B4A14"/>
    <w:rsid w:val="009B4DA7"/>
    <w:rsid w:val="009B5CDC"/>
    <w:rsid w:val="009B5F50"/>
    <w:rsid w:val="009B69EC"/>
    <w:rsid w:val="009B6C2A"/>
    <w:rsid w:val="009B6C85"/>
    <w:rsid w:val="009B6C96"/>
    <w:rsid w:val="009B70D8"/>
    <w:rsid w:val="009B730D"/>
    <w:rsid w:val="009B74B4"/>
    <w:rsid w:val="009B78E1"/>
    <w:rsid w:val="009B79E9"/>
    <w:rsid w:val="009B7A76"/>
    <w:rsid w:val="009B7ACC"/>
    <w:rsid w:val="009B7C4B"/>
    <w:rsid w:val="009C002C"/>
    <w:rsid w:val="009C1382"/>
    <w:rsid w:val="009C14A1"/>
    <w:rsid w:val="009C1AB4"/>
    <w:rsid w:val="009C2CEE"/>
    <w:rsid w:val="009C2D7C"/>
    <w:rsid w:val="009C3733"/>
    <w:rsid w:val="009C3D76"/>
    <w:rsid w:val="009C3EDD"/>
    <w:rsid w:val="009C4104"/>
    <w:rsid w:val="009C4CE1"/>
    <w:rsid w:val="009C542A"/>
    <w:rsid w:val="009C55E8"/>
    <w:rsid w:val="009C5B83"/>
    <w:rsid w:val="009C5E29"/>
    <w:rsid w:val="009C5E53"/>
    <w:rsid w:val="009C6565"/>
    <w:rsid w:val="009C6965"/>
    <w:rsid w:val="009C76A7"/>
    <w:rsid w:val="009C7C6A"/>
    <w:rsid w:val="009D007B"/>
    <w:rsid w:val="009D0886"/>
    <w:rsid w:val="009D0C87"/>
    <w:rsid w:val="009D0EC0"/>
    <w:rsid w:val="009D1385"/>
    <w:rsid w:val="009D1509"/>
    <w:rsid w:val="009D18AE"/>
    <w:rsid w:val="009D1B1E"/>
    <w:rsid w:val="009D1B76"/>
    <w:rsid w:val="009D1DA5"/>
    <w:rsid w:val="009D1E62"/>
    <w:rsid w:val="009D210C"/>
    <w:rsid w:val="009D255B"/>
    <w:rsid w:val="009D2560"/>
    <w:rsid w:val="009D2E02"/>
    <w:rsid w:val="009D2FCD"/>
    <w:rsid w:val="009D2FDB"/>
    <w:rsid w:val="009D308A"/>
    <w:rsid w:val="009D3172"/>
    <w:rsid w:val="009D3598"/>
    <w:rsid w:val="009D3739"/>
    <w:rsid w:val="009D4533"/>
    <w:rsid w:val="009D5492"/>
    <w:rsid w:val="009D5788"/>
    <w:rsid w:val="009D5841"/>
    <w:rsid w:val="009D5AD2"/>
    <w:rsid w:val="009D5B3A"/>
    <w:rsid w:val="009D623B"/>
    <w:rsid w:val="009D733A"/>
    <w:rsid w:val="009D73B8"/>
    <w:rsid w:val="009D73C3"/>
    <w:rsid w:val="009D79A9"/>
    <w:rsid w:val="009E03B6"/>
    <w:rsid w:val="009E069A"/>
    <w:rsid w:val="009E076D"/>
    <w:rsid w:val="009E0893"/>
    <w:rsid w:val="009E0D82"/>
    <w:rsid w:val="009E0E05"/>
    <w:rsid w:val="009E112B"/>
    <w:rsid w:val="009E149E"/>
    <w:rsid w:val="009E18C6"/>
    <w:rsid w:val="009E1922"/>
    <w:rsid w:val="009E1EC6"/>
    <w:rsid w:val="009E2286"/>
    <w:rsid w:val="009E25DA"/>
    <w:rsid w:val="009E269C"/>
    <w:rsid w:val="009E2798"/>
    <w:rsid w:val="009E2D68"/>
    <w:rsid w:val="009E2FF5"/>
    <w:rsid w:val="009E3A77"/>
    <w:rsid w:val="009E3CF5"/>
    <w:rsid w:val="009E3E1B"/>
    <w:rsid w:val="009E4496"/>
    <w:rsid w:val="009E45EE"/>
    <w:rsid w:val="009E4A41"/>
    <w:rsid w:val="009E4D32"/>
    <w:rsid w:val="009E4E4B"/>
    <w:rsid w:val="009E508D"/>
    <w:rsid w:val="009E5233"/>
    <w:rsid w:val="009E530A"/>
    <w:rsid w:val="009E5597"/>
    <w:rsid w:val="009E59DF"/>
    <w:rsid w:val="009E681B"/>
    <w:rsid w:val="009E68A7"/>
    <w:rsid w:val="009E7086"/>
    <w:rsid w:val="009E746D"/>
    <w:rsid w:val="009E7603"/>
    <w:rsid w:val="009E7D96"/>
    <w:rsid w:val="009E7DA6"/>
    <w:rsid w:val="009F019D"/>
    <w:rsid w:val="009F05DB"/>
    <w:rsid w:val="009F0778"/>
    <w:rsid w:val="009F0C02"/>
    <w:rsid w:val="009F0D43"/>
    <w:rsid w:val="009F114B"/>
    <w:rsid w:val="009F133D"/>
    <w:rsid w:val="009F1754"/>
    <w:rsid w:val="009F198E"/>
    <w:rsid w:val="009F1A86"/>
    <w:rsid w:val="009F1C6C"/>
    <w:rsid w:val="009F2206"/>
    <w:rsid w:val="009F321C"/>
    <w:rsid w:val="009F347D"/>
    <w:rsid w:val="009F3683"/>
    <w:rsid w:val="009F37F0"/>
    <w:rsid w:val="009F3FB3"/>
    <w:rsid w:val="009F4991"/>
    <w:rsid w:val="009F5016"/>
    <w:rsid w:val="009F52AA"/>
    <w:rsid w:val="009F592E"/>
    <w:rsid w:val="009F5B87"/>
    <w:rsid w:val="009F5C37"/>
    <w:rsid w:val="009F6223"/>
    <w:rsid w:val="009F62F1"/>
    <w:rsid w:val="009F6700"/>
    <w:rsid w:val="009F67AB"/>
    <w:rsid w:val="009F75B7"/>
    <w:rsid w:val="009F774B"/>
    <w:rsid w:val="009F7BC0"/>
    <w:rsid w:val="009F7D28"/>
    <w:rsid w:val="009F7D86"/>
    <w:rsid w:val="00A0000A"/>
    <w:rsid w:val="00A00076"/>
    <w:rsid w:val="00A0010C"/>
    <w:rsid w:val="00A0011E"/>
    <w:rsid w:val="00A00218"/>
    <w:rsid w:val="00A010B5"/>
    <w:rsid w:val="00A01201"/>
    <w:rsid w:val="00A01904"/>
    <w:rsid w:val="00A0196D"/>
    <w:rsid w:val="00A01C9C"/>
    <w:rsid w:val="00A01E1D"/>
    <w:rsid w:val="00A02745"/>
    <w:rsid w:val="00A02937"/>
    <w:rsid w:val="00A0347F"/>
    <w:rsid w:val="00A03756"/>
    <w:rsid w:val="00A03C13"/>
    <w:rsid w:val="00A03DBD"/>
    <w:rsid w:val="00A03EF9"/>
    <w:rsid w:val="00A041DA"/>
    <w:rsid w:val="00A05101"/>
    <w:rsid w:val="00A0510F"/>
    <w:rsid w:val="00A0517E"/>
    <w:rsid w:val="00A054C8"/>
    <w:rsid w:val="00A056BE"/>
    <w:rsid w:val="00A05BED"/>
    <w:rsid w:val="00A05CE2"/>
    <w:rsid w:val="00A05D2C"/>
    <w:rsid w:val="00A06559"/>
    <w:rsid w:val="00A07559"/>
    <w:rsid w:val="00A0787A"/>
    <w:rsid w:val="00A07E33"/>
    <w:rsid w:val="00A07EEB"/>
    <w:rsid w:val="00A07EF8"/>
    <w:rsid w:val="00A07F57"/>
    <w:rsid w:val="00A1018E"/>
    <w:rsid w:val="00A102E6"/>
    <w:rsid w:val="00A1045B"/>
    <w:rsid w:val="00A10B80"/>
    <w:rsid w:val="00A10D4E"/>
    <w:rsid w:val="00A10D5E"/>
    <w:rsid w:val="00A10D78"/>
    <w:rsid w:val="00A11AFF"/>
    <w:rsid w:val="00A11B9A"/>
    <w:rsid w:val="00A11EDE"/>
    <w:rsid w:val="00A11F86"/>
    <w:rsid w:val="00A12657"/>
    <w:rsid w:val="00A12D34"/>
    <w:rsid w:val="00A13013"/>
    <w:rsid w:val="00A13404"/>
    <w:rsid w:val="00A134DD"/>
    <w:rsid w:val="00A1370C"/>
    <w:rsid w:val="00A1380A"/>
    <w:rsid w:val="00A138BD"/>
    <w:rsid w:val="00A139A1"/>
    <w:rsid w:val="00A139CA"/>
    <w:rsid w:val="00A1458C"/>
    <w:rsid w:val="00A1470B"/>
    <w:rsid w:val="00A14CBA"/>
    <w:rsid w:val="00A15370"/>
    <w:rsid w:val="00A15A5D"/>
    <w:rsid w:val="00A15B80"/>
    <w:rsid w:val="00A15CEF"/>
    <w:rsid w:val="00A15EA1"/>
    <w:rsid w:val="00A164A5"/>
    <w:rsid w:val="00A16549"/>
    <w:rsid w:val="00A166AA"/>
    <w:rsid w:val="00A166CF"/>
    <w:rsid w:val="00A168E8"/>
    <w:rsid w:val="00A169BA"/>
    <w:rsid w:val="00A16B0C"/>
    <w:rsid w:val="00A17C59"/>
    <w:rsid w:val="00A17F26"/>
    <w:rsid w:val="00A17FEC"/>
    <w:rsid w:val="00A206AA"/>
    <w:rsid w:val="00A20D04"/>
    <w:rsid w:val="00A20D2D"/>
    <w:rsid w:val="00A211AD"/>
    <w:rsid w:val="00A2196C"/>
    <w:rsid w:val="00A21ED7"/>
    <w:rsid w:val="00A22977"/>
    <w:rsid w:val="00A22F5B"/>
    <w:rsid w:val="00A22FEE"/>
    <w:rsid w:val="00A23198"/>
    <w:rsid w:val="00A2354D"/>
    <w:rsid w:val="00A23B60"/>
    <w:rsid w:val="00A242C4"/>
    <w:rsid w:val="00A2445C"/>
    <w:rsid w:val="00A24C28"/>
    <w:rsid w:val="00A2523C"/>
    <w:rsid w:val="00A25473"/>
    <w:rsid w:val="00A256A8"/>
    <w:rsid w:val="00A25B44"/>
    <w:rsid w:val="00A25C4C"/>
    <w:rsid w:val="00A25D77"/>
    <w:rsid w:val="00A25E4F"/>
    <w:rsid w:val="00A26B12"/>
    <w:rsid w:val="00A26C25"/>
    <w:rsid w:val="00A26DF7"/>
    <w:rsid w:val="00A271AB"/>
    <w:rsid w:val="00A27232"/>
    <w:rsid w:val="00A2735E"/>
    <w:rsid w:val="00A27AA9"/>
    <w:rsid w:val="00A27B67"/>
    <w:rsid w:val="00A27CB7"/>
    <w:rsid w:val="00A27DA0"/>
    <w:rsid w:val="00A311B2"/>
    <w:rsid w:val="00A311DA"/>
    <w:rsid w:val="00A3133E"/>
    <w:rsid w:val="00A3136C"/>
    <w:rsid w:val="00A314C4"/>
    <w:rsid w:val="00A314D9"/>
    <w:rsid w:val="00A3231D"/>
    <w:rsid w:val="00A32F79"/>
    <w:rsid w:val="00A3300A"/>
    <w:rsid w:val="00A33317"/>
    <w:rsid w:val="00A33C94"/>
    <w:rsid w:val="00A33FFE"/>
    <w:rsid w:val="00A34975"/>
    <w:rsid w:val="00A34F79"/>
    <w:rsid w:val="00A35332"/>
    <w:rsid w:val="00A356B8"/>
    <w:rsid w:val="00A3577A"/>
    <w:rsid w:val="00A35E8E"/>
    <w:rsid w:val="00A36171"/>
    <w:rsid w:val="00A366F2"/>
    <w:rsid w:val="00A36D8F"/>
    <w:rsid w:val="00A36EB8"/>
    <w:rsid w:val="00A36EEE"/>
    <w:rsid w:val="00A36F1A"/>
    <w:rsid w:val="00A37068"/>
    <w:rsid w:val="00A37150"/>
    <w:rsid w:val="00A3731B"/>
    <w:rsid w:val="00A376BE"/>
    <w:rsid w:val="00A377A8"/>
    <w:rsid w:val="00A37B17"/>
    <w:rsid w:val="00A37E1C"/>
    <w:rsid w:val="00A40153"/>
    <w:rsid w:val="00A40948"/>
    <w:rsid w:val="00A410D7"/>
    <w:rsid w:val="00A41870"/>
    <w:rsid w:val="00A418A5"/>
    <w:rsid w:val="00A421F9"/>
    <w:rsid w:val="00A42238"/>
    <w:rsid w:val="00A4226D"/>
    <w:rsid w:val="00A42FA5"/>
    <w:rsid w:val="00A4335D"/>
    <w:rsid w:val="00A435E5"/>
    <w:rsid w:val="00A43882"/>
    <w:rsid w:val="00A43B6F"/>
    <w:rsid w:val="00A44A4C"/>
    <w:rsid w:val="00A44BC9"/>
    <w:rsid w:val="00A45218"/>
    <w:rsid w:val="00A45284"/>
    <w:rsid w:val="00A45CF0"/>
    <w:rsid w:val="00A45F0F"/>
    <w:rsid w:val="00A461A0"/>
    <w:rsid w:val="00A466E5"/>
    <w:rsid w:val="00A46C9B"/>
    <w:rsid w:val="00A46D17"/>
    <w:rsid w:val="00A4731B"/>
    <w:rsid w:val="00A500CE"/>
    <w:rsid w:val="00A504D7"/>
    <w:rsid w:val="00A5061A"/>
    <w:rsid w:val="00A50680"/>
    <w:rsid w:val="00A506AA"/>
    <w:rsid w:val="00A50E03"/>
    <w:rsid w:val="00A50F96"/>
    <w:rsid w:val="00A51246"/>
    <w:rsid w:val="00A51420"/>
    <w:rsid w:val="00A51665"/>
    <w:rsid w:val="00A51D9D"/>
    <w:rsid w:val="00A5204B"/>
    <w:rsid w:val="00A5253E"/>
    <w:rsid w:val="00A533D7"/>
    <w:rsid w:val="00A53A14"/>
    <w:rsid w:val="00A53C11"/>
    <w:rsid w:val="00A53CD9"/>
    <w:rsid w:val="00A53DE8"/>
    <w:rsid w:val="00A53F53"/>
    <w:rsid w:val="00A54497"/>
    <w:rsid w:val="00A54575"/>
    <w:rsid w:val="00A545FE"/>
    <w:rsid w:val="00A54C0D"/>
    <w:rsid w:val="00A55111"/>
    <w:rsid w:val="00A55180"/>
    <w:rsid w:val="00A551AC"/>
    <w:rsid w:val="00A55473"/>
    <w:rsid w:val="00A55632"/>
    <w:rsid w:val="00A55641"/>
    <w:rsid w:val="00A55651"/>
    <w:rsid w:val="00A55EDF"/>
    <w:rsid w:val="00A5656B"/>
    <w:rsid w:val="00A56D08"/>
    <w:rsid w:val="00A57052"/>
    <w:rsid w:val="00A57064"/>
    <w:rsid w:val="00A57736"/>
    <w:rsid w:val="00A57CB5"/>
    <w:rsid w:val="00A57FB5"/>
    <w:rsid w:val="00A6071C"/>
    <w:rsid w:val="00A60C16"/>
    <w:rsid w:val="00A610C9"/>
    <w:rsid w:val="00A61269"/>
    <w:rsid w:val="00A61638"/>
    <w:rsid w:val="00A617A0"/>
    <w:rsid w:val="00A62408"/>
    <w:rsid w:val="00A62492"/>
    <w:rsid w:val="00A62924"/>
    <w:rsid w:val="00A637B6"/>
    <w:rsid w:val="00A63E0A"/>
    <w:rsid w:val="00A63F00"/>
    <w:rsid w:val="00A64151"/>
    <w:rsid w:val="00A64220"/>
    <w:rsid w:val="00A64622"/>
    <w:rsid w:val="00A64D0D"/>
    <w:rsid w:val="00A64E02"/>
    <w:rsid w:val="00A64E9E"/>
    <w:rsid w:val="00A64FEB"/>
    <w:rsid w:val="00A65320"/>
    <w:rsid w:val="00A655D0"/>
    <w:rsid w:val="00A656FD"/>
    <w:rsid w:val="00A65D73"/>
    <w:rsid w:val="00A65F50"/>
    <w:rsid w:val="00A65F96"/>
    <w:rsid w:val="00A661CF"/>
    <w:rsid w:val="00A663F2"/>
    <w:rsid w:val="00A6684D"/>
    <w:rsid w:val="00A669E5"/>
    <w:rsid w:val="00A67065"/>
    <w:rsid w:val="00A6761D"/>
    <w:rsid w:val="00A67842"/>
    <w:rsid w:val="00A67A7E"/>
    <w:rsid w:val="00A67D4D"/>
    <w:rsid w:val="00A67F7D"/>
    <w:rsid w:val="00A70068"/>
    <w:rsid w:val="00A7014C"/>
    <w:rsid w:val="00A701E2"/>
    <w:rsid w:val="00A702C7"/>
    <w:rsid w:val="00A706C2"/>
    <w:rsid w:val="00A70D38"/>
    <w:rsid w:val="00A70E2B"/>
    <w:rsid w:val="00A710D8"/>
    <w:rsid w:val="00A71634"/>
    <w:rsid w:val="00A71794"/>
    <w:rsid w:val="00A71A2A"/>
    <w:rsid w:val="00A720BD"/>
    <w:rsid w:val="00A72401"/>
    <w:rsid w:val="00A72A16"/>
    <w:rsid w:val="00A72BC6"/>
    <w:rsid w:val="00A7310D"/>
    <w:rsid w:val="00A733CF"/>
    <w:rsid w:val="00A7378F"/>
    <w:rsid w:val="00A73E52"/>
    <w:rsid w:val="00A74865"/>
    <w:rsid w:val="00A74EF2"/>
    <w:rsid w:val="00A75A3E"/>
    <w:rsid w:val="00A76225"/>
    <w:rsid w:val="00A76EA5"/>
    <w:rsid w:val="00A76FC1"/>
    <w:rsid w:val="00A76FDB"/>
    <w:rsid w:val="00A77013"/>
    <w:rsid w:val="00A77856"/>
    <w:rsid w:val="00A77E3B"/>
    <w:rsid w:val="00A77ED8"/>
    <w:rsid w:val="00A80473"/>
    <w:rsid w:val="00A80775"/>
    <w:rsid w:val="00A8095B"/>
    <w:rsid w:val="00A80B4D"/>
    <w:rsid w:val="00A80F34"/>
    <w:rsid w:val="00A81EFB"/>
    <w:rsid w:val="00A8234A"/>
    <w:rsid w:val="00A825FD"/>
    <w:rsid w:val="00A828CF"/>
    <w:rsid w:val="00A82B4B"/>
    <w:rsid w:val="00A82B7E"/>
    <w:rsid w:val="00A82C61"/>
    <w:rsid w:val="00A82E2F"/>
    <w:rsid w:val="00A83023"/>
    <w:rsid w:val="00A835C9"/>
    <w:rsid w:val="00A835D2"/>
    <w:rsid w:val="00A83613"/>
    <w:rsid w:val="00A8366D"/>
    <w:rsid w:val="00A838F0"/>
    <w:rsid w:val="00A83BAD"/>
    <w:rsid w:val="00A83EFC"/>
    <w:rsid w:val="00A840C0"/>
    <w:rsid w:val="00A84394"/>
    <w:rsid w:val="00A848D5"/>
    <w:rsid w:val="00A84E1B"/>
    <w:rsid w:val="00A850E8"/>
    <w:rsid w:val="00A852A6"/>
    <w:rsid w:val="00A855A8"/>
    <w:rsid w:val="00A858F3"/>
    <w:rsid w:val="00A85985"/>
    <w:rsid w:val="00A85B68"/>
    <w:rsid w:val="00A86261"/>
    <w:rsid w:val="00A86405"/>
    <w:rsid w:val="00A86945"/>
    <w:rsid w:val="00A878EA"/>
    <w:rsid w:val="00A87B99"/>
    <w:rsid w:val="00A905BA"/>
    <w:rsid w:val="00A90660"/>
    <w:rsid w:val="00A90EB5"/>
    <w:rsid w:val="00A90EE9"/>
    <w:rsid w:val="00A9101C"/>
    <w:rsid w:val="00A913A5"/>
    <w:rsid w:val="00A916C4"/>
    <w:rsid w:val="00A91890"/>
    <w:rsid w:val="00A918F5"/>
    <w:rsid w:val="00A91DEE"/>
    <w:rsid w:val="00A92148"/>
    <w:rsid w:val="00A92255"/>
    <w:rsid w:val="00A9277A"/>
    <w:rsid w:val="00A92AFB"/>
    <w:rsid w:val="00A93424"/>
    <w:rsid w:val="00A934DA"/>
    <w:rsid w:val="00A935DA"/>
    <w:rsid w:val="00A93979"/>
    <w:rsid w:val="00A93BEE"/>
    <w:rsid w:val="00A944A1"/>
    <w:rsid w:val="00A94C04"/>
    <w:rsid w:val="00A950CE"/>
    <w:rsid w:val="00A953A5"/>
    <w:rsid w:val="00A95530"/>
    <w:rsid w:val="00A959B9"/>
    <w:rsid w:val="00A959C2"/>
    <w:rsid w:val="00A95CB5"/>
    <w:rsid w:val="00A95F78"/>
    <w:rsid w:val="00A96341"/>
    <w:rsid w:val="00A96AED"/>
    <w:rsid w:val="00A96E2D"/>
    <w:rsid w:val="00A96E8F"/>
    <w:rsid w:val="00A97037"/>
    <w:rsid w:val="00A9715E"/>
    <w:rsid w:val="00A974B3"/>
    <w:rsid w:val="00A9759B"/>
    <w:rsid w:val="00A97767"/>
    <w:rsid w:val="00A97AF0"/>
    <w:rsid w:val="00AA0089"/>
    <w:rsid w:val="00AA026F"/>
    <w:rsid w:val="00AA0628"/>
    <w:rsid w:val="00AA0B92"/>
    <w:rsid w:val="00AA18A0"/>
    <w:rsid w:val="00AA1B8F"/>
    <w:rsid w:val="00AA1D5D"/>
    <w:rsid w:val="00AA2109"/>
    <w:rsid w:val="00AA2811"/>
    <w:rsid w:val="00AA2839"/>
    <w:rsid w:val="00AA2C4E"/>
    <w:rsid w:val="00AA2EE5"/>
    <w:rsid w:val="00AA2EF4"/>
    <w:rsid w:val="00AA361C"/>
    <w:rsid w:val="00AA370B"/>
    <w:rsid w:val="00AA4130"/>
    <w:rsid w:val="00AA419A"/>
    <w:rsid w:val="00AA431E"/>
    <w:rsid w:val="00AA45F1"/>
    <w:rsid w:val="00AA5358"/>
    <w:rsid w:val="00AA567A"/>
    <w:rsid w:val="00AA56EC"/>
    <w:rsid w:val="00AA5BD0"/>
    <w:rsid w:val="00AA5D92"/>
    <w:rsid w:val="00AA6843"/>
    <w:rsid w:val="00AA6BD2"/>
    <w:rsid w:val="00AA6F86"/>
    <w:rsid w:val="00AA73AA"/>
    <w:rsid w:val="00AA73AB"/>
    <w:rsid w:val="00AA769E"/>
    <w:rsid w:val="00AA7902"/>
    <w:rsid w:val="00AA7CE7"/>
    <w:rsid w:val="00AB02A6"/>
    <w:rsid w:val="00AB07E2"/>
    <w:rsid w:val="00AB11D0"/>
    <w:rsid w:val="00AB127D"/>
    <w:rsid w:val="00AB1C8E"/>
    <w:rsid w:val="00AB2123"/>
    <w:rsid w:val="00AB2239"/>
    <w:rsid w:val="00AB28A9"/>
    <w:rsid w:val="00AB2981"/>
    <w:rsid w:val="00AB2B4C"/>
    <w:rsid w:val="00AB312B"/>
    <w:rsid w:val="00AB32D1"/>
    <w:rsid w:val="00AB3395"/>
    <w:rsid w:val="00AB36A6"/>
    <w:rsid w:val="00AB3BB7"/>
    <w:rsid w:val="00AB4AEE"/>
    <w:rsid w:val="00AB4B66"/>
    <w:rsid w:val="00AB4CFD"/>
    <w:rsid w:val="00AB519B"/>
    <w:rsid w:val="00AB551C"/>
    <w:rsid w:val="00AB55D1"/>
    <w:rsid w:val="00AB5CE5"/>
    <w:rsid w:val="00AB5F22"/>
    <w:rsid w:val="00AB61B6"/>
    <w:rsid w:val="00AB644E"/>
    <w:rsid w:val="00AB6516"/>
    <w:rsid w:val="00AB6CC6"/>
    <w:rsid w:val="00AB75C1"/>
    <w:rsid w:val="00AB77B9"/>
    <w:rsid w:val="00AB7A42"/>
    <w:rsid w:val="00AB7C9E"/>
    <w:rsid w:val="00AC01C1"/>
    <w:rsid w:val="00AC0DBF"/>
    <w:rsid w:val="00AC0FE9"/>
    <w:rsid w:val="00AC10E5"/>
    <w:rsid w:val="00AC12FA"/>
    <w:rsid w:val="00AC137F"/>
    <w:rsid w:val="00AC138F"/>
    <w:rsid w:val="00AC1A2B"/>
    <w:rsid w:val="00AC2357"/>
    <w:rsid w:val="00AC275A"/>
    <w:rsid w:val="00AC2888"/>
    <w:rsid w:val="00AC2A2C"/>
    <w:rsid w:val="00AC2D0F"/>
    <w:rsid w:val="00AC39FD"/>
    <w:rsid w:val="00AC3A7E"/>
    <w:rsid w:val="00AC402A"/>
    <w:rsid w:val="00AC44DA"/>
    <w:rsid w:val="00AC4B05"/>
    <w:rsid w:val="00AC4F9D"/>
    <w:rsid w:val="00AC4FFE"/>
    <w:rsid w:val="00AC53D6"/>
    <w:rsid w:val="00AC56A9"/>
    <w:rsid w:val="00AC5917"/>
    <w:rsid w:val="00AC5F29"/>
    <w:rsid w:val="00AC6003"/>
    <w:rsid w:val="00AC60FD"/>
    <w:rsid w:val="00AC61A7"/>
    <w:rsid w:val="00AC61D9"/>
    <w:rsid w:val="00AC6290"/>
    <w:rsid w:val="00AC68EF"/>
    <w:rsid w:val="00AC6AD1"/>
    <w:rsid w:val="00AC736A"/>
    <w:rsid w:val="00AC744F"/>
    <w:rsid w:val="00AC7688"/>
    <w:rsid w:val="00AC7763"/>
    <w:rsid w:val="00AC7D32"/>
    <w:rsid w:val="00AC7FA2"/>
    <w:rsid w:val="00AD0015"/>
    <w:rsid w:val="00AD0177"/>
    <w:rsid w:val="00AD01DA"/>
    <w:rsid w:val="00AD02EE"/>
    <w:rsid w:val="00AD04CC"/>
    <w:rsid w:val="00AD0578"/>
    <w:rsid w:val="00AD0DAF"/>
    <w:rsid w:val="00AD145F"/>
    <w:rsid w:val="00AD1B5B"/>
    <w:rsid w:val="00AD1C09"/>
    <w:rsid w:val="00AD1F28"/>
    <w:rsid w:val="00AD22E1"/>
    <w:rsid w:val="00AD2E1B"/>
    <w:rsid w:val="00AD2E42"/>
    <w:rsid w:val="00AD3356"/>
    <w:rsid w:val="00AD35BC"/>
    <w:rsid w:val="00AD3746"/>
    <w:rsid w:val="00AD41E2"/>
    <w:rsid w:val="00AD43A9"/>
    <w:rsid w:val="00AD4864"/>
    <w:rsid w:val="00AD4B9D"/>
    <w:rsid w:val="00AD4CCC"/>
    <w:rsid w:val="00AD4DF3"/>
    <w:rsid w:val="00AD51B4"/>
    <w:rsid w:val="00AD5403"/>
    <w:rsid w:val="00AD56E8"/>
    <w:rsid w:val="00AD5A40"/>
    <w:rsid w:val="00AD5BE9"/>
    <w:rsid w:val="00AD657D"/>
    <w:rsid w:val="00AD6A6A"/>
    <w:rsid w:val="00AD6AC0"/>
    <w:rsid w:val="00AD7204"/>
    <w:rsid w:val="00AD742C"/>
    <w:rsid w:val="00AD795E"/>
    <w:rsid w:val="00AD7E66"/>
    <w:rsid w:val="00AD7E8F"/>
    <w:rsid w:val="00AE01C6"/>
    <w:rsid w:val="00AE028C"/>
    <w:rsid w:val="00AE0AF4"/>
    <w:rsid w:val="00AE0C07"/>
    <w:rsid w:val="00AE0CBE"/>
    <w:rsid w:val="00AE0E9C"/>
    <w:rsid w:val="00AE11E1"/>
    <w:rsid w:val="00AE1261"/>
    <w:rsid w:val="00AE1892"/>
    <w:rsid w:val="00AE205C"/>
    <w:rsid w:val="00AE226F"/>
    <w:rsid w:val="00AE22BE"/>
    <w:rsid w:val="00AE2662"/>
    <w:rsid w:val="00AE2719"/>
    <w:rsid w:val="00AE2B45"/>
    <w:rsid w:val="00AE2E25"/>
    <w:rsid w:val="00AE2E97"/>
    <w:rsid w:val="00AE300E"/>
    <w:rsid w:val="00AE3636"/>
    <w:rsid w:val="00AE3C12"/>
    <w:rsid w:val="00AE3DF7"/>
    <w:rsid w:val="00AE4A98"/>
    <w:rsid w:val="00AE4F7E"/>
    <w:rsid w:val="00AE5065"/>
    <w:rsid w:val="00AE5175"/>
    <w:rsid w:val="00AE535E"/>
    <w:rsid w:val="00AE58C2"/>
    <w:rsid w:val="00AE5DE7"/>
    <w:rsid w:val="00AE6072"/>
    <w:rsid w:val="00AE6279"/>
    <w:rsid w:val="00AE6529"/>
    <w:rsid w:val="00AE663D"/>
    <w:rsid w:val="00AE7232"/>
    <w:rsid w:val="00AE73C6"/>
    <w:rsid w:val="00AE74DD"/>
    <w:rsid w:val="00AE7568"/>
    <w:rsid w:val="00AE76C4"/>
    <w:rsid w:val="00AE7824"/>
    <w:rsid w:val="00AE7950"/>
    <w:rsid w:val="00AE7B96"/>
    <w:rsid w:val="00AE7F21"/>
    <w:rsid w:val="00AE7FB4"/>
    <w:rsid w:val="00AF0314"/>
    <w:rsid w:val="00AF0358"/>
    <w:rsid w:val="00AF0B1D"/>
    <w:rsid w:val="00AF0CA3"/>
    <w:rsid w:val="00AF0D26"/>
    <w:rsid w:val="00AF0EE6"/>
    <w:rsid w:val="00AF127E"/>
    <w:rsid w:val="00AF12DB"/>
    <w:rsid w:val="00AF1638"/>
    <w:rsid w:val="00AF2595"/>
    <w:rsid w:val="00AF2741"/>
    <w:rsid w:val="00AF2B40"/>
    <w:rsid w:val="00AF2C83"/>
    <w:rsid w:val="00AF2EC7"/>
    <w:rsid w:val="00AF3CEC"/>
    <w:rsid w:val="00AF3ED8"/>
    <w:rsid w:val="00AF4063"/>
    <w:rsid w:val="00AF4257"/>
    <w:rsid w:val="00AF4857"/>
    <w:rsid w:val="00AF579F"/>
    <w:rsid w:val="00AF59F3"/>
    <w:rsid w:val="00AF5F93"/>
    <w:rsid w:val="00AF6282"/>
    <w:rsid w:val="00AF6600"/>
    <w:rsid w:val="00AF6E58"/>
    <w:rsid w:val="00AF7251"/>
    <w:rsid w:val="00AF7350"/>
    <w:rsid w:val="00AF756B"/>
    <w:rsid w:val="00AF7783"/>
    <w:rsid w:val="00AF7CC0"/>
    <w:rsid w:val="00AF7EBC"/>
    <w:rsid w:val="00AF7EF6"/>
    <w:rsid w:val="00B009C6"/>
    <w:rsid w:val="00B00DC9"/>
    <w:rsid w:val="00B012EB"/>
    <w:rsid w:val="00B013C7"/>
    <w:rsid w:val="00B015C3"/>
    <w:rsid w:val="00B01707"/>
    <w:rsid w:val="00B01A3B"/>
    <w:rsid w:val="00B01CFD"/>
    <w:rsid w:val="00B02343"/>
    <w:rsid w:val="00B028DD"/>
    <w:rsid w:val="00B02A08"/>
    <w:rsid w:val="00B02D46"/>
    <w:rsid w:val="00B02DC6"/>
    <w:rsid w:val="00B02F2E"/>
    <w:rsid w:val="00B030B0"/>
    <w:rsid w:val="00B03240"/>
    <w:rsid w:val="00B0365D"/>
    <w:rsid w:val="00B0392E"/>
    <w:rsid w:val="00B0398E"/>
    <w:rsid w:val="00B039C1"/>
    <w:rsid w:val="00B03C33"/>
    <w:rsid w:val="00B04030"/>
    <w:rsid w:val="00B04AD9"/>
    <w:rsid w:val="00B06491"/>
    <w:rsid w:val="00B069B0"/>
    <w:rsid w:val="00B06BA9"/>
    <w:rsid w:val="00B07404"/>
    <w:rsid w:val="00B079C9"/>
    <w:rsid w:val="00B07CAD"/>
    <w:rsid w:val="00B07EE0"/>
    <w:rsid w:val="00B100A4"/>
    <w:rsid w:val="00B103B0"/>
    <w:rsid w:val="00B10753"/>
    <w:rsid w:val="00B10FF0"/>
    <w:rsid w:val="00B11550"/>
    <w:rsid w:val="00B118AF"/>
    <w:rsid w:val="00B1241A"/>
    <w:rsid w:val="00B129BC"/>
    <w:rsid w:val="00B12A0C"/>
    <w:rsid w:val="00B12D0B"/>
    <w:rsid w:val="00B130EE"/>
    <w:rsid w:val="00B1354D"/>
    <w:rsid w:val="00B13CCD"/>
    <w:rsid w:val="00B14317"/>
    <w:rsid w:val="00B145CC"/>
    <w:rsid w:val="00B14AEE"/>
    <w:rsid w:val="00B14C32"/>
    <w:rsid w:val="00B14D45"/>
    <w:rsid w:val="00B15410"/>
    <w:rsid w:val="00B15722"/>
    <w:rsid w:val="00B168E3"/>
    <w:rsid w:val="00B16952"/>
    <w:rsid w:val="00B16A51"/>
    <w:rsid w:val="00B16D74"/>
    <w:rsid w:val="00B1733A"/>
    <w:rsid w:val="00B1753E"/>
    <w:rsid w:val="00B17A3E"/>
    <w:rsid w:val="00B17D71"/>
    <w:rsid w:val="00B17F2B"/>
    <w:rsid w:val="00B20FCF"/>
    <w:rsid w:val="00B2119E"/>
    <w:rsid w:val="00B21916"/>
    <w:rsid w:val="00B219F1"/>
    <w:rsid w:val="00B21AA7"/>
    <w:rsid w:val="00B21C4C"/>
    <w:rsid w:val="00B21EBE"/>
    <w:rsid w:val="00B2234F"/>
    <w:rsid w:val="00B223C7"/>
    <w:rsid w:val="00B22656"/>
    <w:rsid w:val="00B2290B"/>
    <w:rsid w:val="00B22A15"/>
    <w:rsid w:val="00B23A34"/>
    <w:rsid w:val="00B23FBE"/>
    <w:rsid w:val="00B24293"/>
    <w:rsid w:val="00B255AC"/>
    <w:rsid w:val="00B2582D"/>
    <w:rsid w:val="00B25991"/>
    <w:rsid w:val="00B25CC4"/>
    <w:rsid w:val="00B25E5B"/>
    <w:rsid w:val="00B25F26"/>
    <w:rsid w:val="00B2600A"/>
    <w:rsid w:val="00B2619E"/>
    <w:rsid w:val="00B26477"/>
    <w:rsid w:val="00B26860"/>
    <w:rsid w:val="00B268E8"/>
    <w:rsid w:val="00B26E0B"/>
    <w:rsid w:val="00B26F40"/>
    <w:rsid w:val="00B300A4"/>
    <w:rsid w:val="00B30403"/>
    <w:rsid w:val="00B30A7C"/>
    <w:rsid w:val="00B30AF2"/>
    <w:rsid w:val="00B31B24"/>
    <w:rsid w:val="00B32075"/>
    <w:rsid w:val="00B3226E"/>
    <w:rsid w:val="00B325B1"/>
    <w:rsid w:val="00B32CBD"/>
    <w:rsid w:val="00B3339B"/>
    <w:rsid w:val="00B33497"/>
    <w:rsid w:val="00B33585"/>
    <w:rsid w:val="00B33639"/>
    <w:rsid w:val="00B339D4"/>
    <w:rsid w:val="00B33E5F"/>
    <w:rsid w:val="00B33E8C"/>
    <w:rsid w:val="00B341B9"/>
    <w:rsid w:val="00B34423"/>
    <w:rsid w:val="00B349C4"/>
    <w:rsid w:val="00B34C54"/>
    <w:rsid w:val="00B34E5E"/>
    <w:rsid w:val="00B354EF"/>
    <w:rsid w:val="00B3591B"/>
    <w:rsid w:val="00B35DBC"/>
    <w:rsid w:val="00B35E7F"/>
    <w:rsid w:val="00B362C5"/>
    <w:rsid w:val="00B36FF9"/>
    <w:rsid w:val="00B37665"/>
    <w:rsid w:val="00B3780C"/>
    <w:rsid w:val="00B378FF"/>
    <w:rsid w:val="00B37DC4"/>
    <w:rsid w:val="00B402AE"/>
    <w:rsid w:val="00B40473"/>
    <w:rsid w:val="00B405E4"/>
    <w:rsid w:val="00B40767"/>
    <w:rsid w:val="00B40C92"/>
    <w:rsid w:val="00B4114D"/>
    <w:rsid w:val="00B412EC"/>
    <w:rsid w:val="00B4149D"/>
    <w:rsid w:val="00B414AB"/>
    <w:rsid w:val="00B418A6"/>
    <w:rsid w:val="00B41D86"/>
    <w:rsid w:val="00B41D8B"/>
    <w:rsid w:val="00B4214C"/>
    <w:rsid w:val="00B421D0"/>
    <w:rsid w:val="00B421EC"/>
    <w:rsid w:val="00B426E4"/>
    <w:rsid w:val="00B42A3E"/>
    <w:rsid w:val="00B42A61"/>
    <w:rsid w:val="00B42E88"/>
    <w:rsid w:val="00B43330"/>
    <w:rsid w:val="00B43511"/>
    <w:rsid w:val="00B437A9"/>
    <w:rsid w:val="00B43857"/>
    <w:rsid w:val="00B43A4B"/>
    <w:rsid w:val="00B43F2F"/>
    <w:rsid w:val="00B441DE"/>
    <w:rsid w:val="00B44313"/>
    <w:rsid w:val="00B44626"/>
    <w:rsid w:val="00B456AC"/>
    <w:rsid w:val="00B45B05"/>
    <w:rsid w:val="00B45B5B"/>
    <w:rsid w:val="00B45C2E"/>
    <w:rsid w:val="00B45D1A"/>
    <w:rsid w:val="00B45D81"/>
    <w:rsid w:val="00B468FF"/>
    <w:rsid w:val="00B46B5C"/>
    <w:rsid w:val="00B472F0"/>
    <w:rsid w:val="00B47362"/>
    <w:rsid w:val="00B473B1"/>
    <w:rsid w:val="00B473FF"/>
    <w:rsid w:val="00B47D0D"/>
    <w:rsid w:val="00B47DAF"/>
    <w:rsid w:val="00B50072"/>
    <w:rsid w:val="00B501BE"/>
    <w:rsid w:val="00B50BAA"/>
    <w:rsid w:val="00B50E00"/>
    <w:rsid w:val="00B50E11"/>
    <w:rsid w:val="00B50FF8"/>
    <w:rsid w:val="00B517BA"/>
    <w:rsid w:val="00B51989"/>
    <w:rsid w:val="00B51E29"/>
    <w:rsid w:val="00B52CAD"/>
    <w:rsid w:val="00B52D17"/>
    <w:rsid w:val="00B53391"/>
    <w:rsid w:val="00B53C38"/>
    <w:rsid w:val="00B53C5A"/>
    <w:rsid w:val="00B53E91"/>
    <w:rsid w:val="00B54067"/>
    <w:rsid w:val="00B54212"/>
    <w:rsid w:val="00B54366"/>
    <w:rsid w:val="00B54D70"/>
    <w:rsid w:val="00B5557E"/>
    <w:rsid w:val="00B55E1E"/>
    <w:rsid w:val="00B55E9C"/>
    <w:rsid w:val="00B560D9"/>
    <w:rsid w:val="00B562DE"/>
    <w:rsid w:val="00B56359"/>
    <w:rsid w:val="00B56653"/>
    <w:rsid w:val="00B571E2"/>
    <w:rsid w:val="00B57327"/>
    <w:rsid w:val="00B61BA8"/>
    <w:rsid w:val="00B61C5C"/>
    <w:rsid w:val="00B61DC1"/>
    <w:rsid w:val="00B61F2C"/>
    <w:rsid w:val="00B61F8D"/>
    <w:rsid w:val="00B62875"/>
    <w:rsid w:val="00B62B0E"/>
    <w:rsid w:val="00B62FAB"/>
    <w:rsid w:val="00B63EB2"/>
    <w:rsid w:val="00B6445E"/>
    <w:rsid w:val="00B6453D"/>
    <w:rsid w:val="00B6464F"/>
    <w:rsid w:val="00B64A22"/>
    <w:rsid w:val="00B64DBF"/>
    <w:rsid w:val="00B65349"/>
    <w:rsid w:val="00B65844"/>
    <w:rsid w:val="00B65CFA"/>
    <w:rsid w:val="00B65E99"/>
    <w:rsid w:val="00B660DB"/>
    <w:rsid w:val="00B66188"/>
    <w:rsid w:val="00B66F28"/>
    <w:rsid w:val="00B67DE8"/>
    <w:rsid w:val="00B70294"/>
    <w:rsid w:val="00B70F7A"/>
    <w:rsid w:val="00B7126E"/>
    <w:rsid w:val="00B716DD"/>
    <w:rsid w:val="00B71A21"/>
    <w:rsid w:val="00B72787"/>
    <w:rsid w:val="00B7298E"/>
    <w:rsid w:val="00B72B06"/>
    <w:rsid w:val="00B72D6E"/>
    <w:rsid w:val="00B734D5"/>
    <w:rsid w:val="00B73529"/>
    <w:rsid w:val="00B7378B"/>
    <w:rsid w:val="00B73979"/>
    <w:rsid w:val="00B73E38"/>
    <w:rsid w:val="00B7439C"/>
    <w:rsid w:val="00B747C1"/>
    <w:rsid w:val="00B74907"/>
    <w:rsid w:val="00B7532F"/>
    <w:rsid w:val="00B754FF"/>
    <w:rsid w:val="00B7573C"/>
    <w:rsid w:val="00B7598F"/>
    <w:rsid w:val="00B75BD0"/>
    <w:rsid w:val="00B75EFB"/>
    <w:rsid w:val="00B76AC3"/>
    <w:rsid w:val="00B77E3D"/>
    <w:rsid w:val="00B77E90"/>
    <w:rsid w:val="00B77EE7"/>
    <w:rsid w:val="00B77F38"/>
    <w:rsid w:val="00B80326"/>
    <w:rsid w:val="00B803A5"/>
    <w:rsid w:val="00B80431"/>
    <w:rsid w:val="00B805FE"/>
    <w:rsid w:val="00B808F5"/>
    <w:rsid w:val="00B8122B"/>
    <w:rsid w:val="00B81579"/>
    <w:rsid w:val="00B816C8"/>
    <w:rsid w:val="00B817F3"/>
    <w:rsid w:val="00B81BB3"/>
    <w:rsid w:val="00B81C07"/>
    <w:rsid w:val="00B82768"/>
    <w:rsid w:val="00B827BD"/>
    <w:rsid w:val="00B829AD"/>
    <w:rsid w:val="00B834E0"/>
    <w:rsid w:val="00B834F6"/>
    <w:rsid w:val="00B83528"/>
    <w:rsid w:val="00B83C3B"/>
    <w:rsid w:val="00B83E42"/>
    <w:rsid w:val="00B83E69"/>
    <w:rsid w:val="00B8444E"/>
    <w:rsid w:val="00B84A39"/>
    <w:rsid w:val="00B84AAE"/>
    <w:rsid w:val="00B84D97"/>
    <w:rsid w:val="00B85071"/>
    <w:rsid w:val="00B8515F"/>
    <w:rsid w:val="00B85B49"/>
    <w:rsid w:val="00B860F7"/>
    <w:rsid w:val="00B86D0F"/>
    <w:rsid w:val="00B870A3"/>
    <w:rsid w:val="00B8761A"/>
    <w:rsid w:val="00B87B27"/>
    <w:rsid w:val="00B87DF9"/>
    <w:rsid w:val="00B87F38"/>
    <w:rsid w:val="00B904BD"/>
    <w:rsid w:val="00B90D03"/>
    <w:rsid w:val="00B91A68"/>
    <w:rsid w:val="00B92124"/>
    <w:rsid w:val="00B922AF"/>
    <w:rsid w:val="00B93952"/>
    <w:rsid w:val="00B93A58"/>
    <w:rsid w:val="00B93F3A"/>
    <w:rsid w:val="00B94047"/>
    <w:rsid w:val="00B940E4"/>
    <w:rsid w:val="00B9417D"/>
    <w:rsid w:val="00B94201"/>
    <w:rsid w:val="00B94850"/>
    <w:rsid w:val="00B94BD6"/>
    <w:rsid w:val="00B952B9"/>
    <w:rsid w:val="00B95660"/>
    <w:rsid w:val="00B95AC5"/>
    <w:rsid w:val="00B95C71"/>
    <w:rsid w:val="00B96C78"/>
    <w:rsid w:val="00B970E6"/>
    <w:rsid w:val="00B97240"/>
    <w:rsid w:val="00B974B0"/>
    <w:rsid w:val="00BA1053"/>
    <w:rsid w:val="00BA1668"/>
    <w:rsid w:val="00BA1D33"/>
    <w:rsid w:val="00BA2085"/>
    <w:rsid w:val="00BA266D"/>
    <w:rsid w:val="00BA2B4D"/>
    <w:rsid w:val="00BA2C97"/>
    <w:rsid w:val="00BA363B"/>
    <w:rsid w:val="00BA3928"/>
    <w:rsid w:val="00BA3CEF"/>
    <w:rsid w:val="00BA431B"/>
    <w:rsid w:val="00BA49B0"/>
    <w:rsid w:val="00BA4A71"/>
    <w:rsid w:val="00BA5018"/>
    <w:rsid w:val="00BA53FE"/>
    <w:rsid w:val="00BA62A4"/>
    <w:rsid w:val="00BA6888"/>
    <w:rsid w:val="00BA68F6"/>
    <w:rsid w:val="00BA722E"/>
    <w:rsid w:val="00BA72E9"/>
    <w:rsid w:val="00BA737F"/>
    <w:rsid w:val="00BA73FB"/>
    <w:rsid w:val="00BA74E1"/>
    <w:rsid w:val="00BA7E8D"/>
    <w:rsid w:val="00BB064C"/>
    <w:rsid w:val="00BB0718"/>
    <w:rsid w:val="00BB08C0"/>
    <w:rsid w:val="00BB0E4E"/>
    <w:rsid w:val="00BB1AA5"/>
    <w:rsid w:val="00BB1E7D"/>
    <w:rsid w:val="00BB20B7"/>
    <w:rsid w:val="00BB2244"/>
    <w:rsid w:val="00BB246D"/>
    <w:rsid w:val="00BB326F"/>
    <w:rsid w:val="00BB3991"/>
    <w:rsid w:val="00BB3F85"/>
    <w:rsid w:val="00BB40B5"/>
    <w:rsid w:val="00BB40CD"/>
    <w:rsid w:val="00BB50F8"/>
    <w:rsid w:val="00BB5D3D"/>
    <w:rsid w:val="00BB5FBA"/>
    <w:rsid w:val="00BB61D9"/>
    <w:rsid w:val="00BB6236"/>
    <w:rsid w:val="00BB6784"/>
    <w:rsid w:val="00BB6A46"/>
    <w:rsid w:val="00BB6AB7"/>
    <w:rsid w:val="00BB7507"/>
    <w:rsid w:val="00BB7701"/>
    <w:rsid w:val="00BB7F4F"/>
    <w:rsid w:val="00BC0131"/>
    <w:rsid w:val="00BC01A7"/>
    <w:rsid w:val="00BC0ABE"/>
    <w:rsid w:val="00BC1166"/>
    <w:rsid w:val="00BC12E8"/>
    <w:rsid w:val="00BC148A"/>
    <w:rsid w:val="00BC1498"/>
    <w:rsid w:val="00BC1585"/>
    <w:rsid w:val="00BC1689"/>
    <w:rsid w:val="00BC1A5A"/>
    <w:rsid w:val="00BC2612"/>
    <w:rsid w:val="00BC2911"/>
    <w:rsid w:val="00BC2E77"/>
    <w:rsid w:val="00BC39E4"/>
    <w:rsid w:val="00BC3C16"/>
    <w:rsid w:val="00BC3EEA"/>
    <w:rsid w:val="00BC415E"/>
    <w:rsid w:val="00BC4505"/>
    <w:rsid w:val="00BC49DA"/>
    <w:rsid w:val="00BC4CCF"/>
    <w:rsid w:val="00BC5202"/>
    <w:rsid w:val="00BC59BE"/>
    <w:rsid w:val="00BC5A59"/>
    <w:rsid w:val="00BC5C16"/>
    <w:rsid w:val="00BC67BD"/>
    <w:rsid w:val="00BC6D56"/>
    <w:rsid w:val="00BC7592"/>
    <w:rsid w:val="00BC793F"/>
    <w:rsid w:val="00BC79A2"/>
    <w:rsid w:val="00BC7A15"/>
    <w:rsid w:val="00BC7B33"/>
    <w:rsid w:val="00BC7EB4"/>
    <w:rsid w:val="00BC7FC4"/>
    <w:rsid w:val="00BD02F9"/>
    <w:rsid w:val="00BD0616"/>
    <w:rsid w:val="00BD067F"/>
    <w:rsid w:val="00BD06A3"/>
    <w:rsid w:val="00BD0748"/>
    <w:rsid w:val="00BD0E0D"/>
    <w:rsid w:val="00BD103D"/>
    <w:rsid w:val="00BD1063"/>
    <w:rsid w:val="00BD18C7"/>
    <w:rsid w:val="00BD1A2B"/>
    <w:rsid w:val="00BD1A44"/>
    <w:rsid w:val="00BD1A91"/>
    <w:rsid w:val="00BD1A9B"/>
    <w:rsid w:val="00BD1BF9"/>
    <w:rsid w:val="00BD1E7A"/>
    <w:rsid w:val="00BD2013"/>
    <w:rsid w:val="00BD211A"/>
    <w:rsid w:val="00BD24D7"/>
    <w:rsid w:val="00BD2E9B"/>
    <w:rsid w:val="00BD34EC"/>
    <w:rsid w:val="00BD35B5"/>
    <w:rsid w:val="00BD3754"/>
    <w:rsid w:val="00BD3CB7"/>
    <w:rsid w:val="00BD436F"/>
    <w:rsid w:val="00BD440A"/>
    <w:rsid w:val="00BD461F"/>
    <w:rsid w:val="00BD543C"/>
    <w:rsid w:val="00BD5983"/>
    <w:rsid w:val="00BD5C4F"/>
    <w:rsid w:val="00BD64CE"/>
    <w:rsid w:val="00BD6B11"/>
    <w:rsid w:val="00BD6D39"/>
    <w:rsid w:val="00BD6D3C"/>
    <w:rsid w:val="00BD74A3"/>
    <w:rsid w:val="00BE02E3"/>
    <w:rsid w:val="00BE0F8F"/>
    <w:rsid w:val="00BE0FFE"/>
    <w:rsid w:val="00BE1018"/>
    <w:rsid w:val="00BE16EF"/>
    <w:rsid w:val="00BE1702"/>
    <w:rsid w:val="00BE18A5"/>
    <w:rsid w:val="00BE1B60"/>
    <w:rsid w:val="00BE2047"/>
    <w:rsid w:val="00BE259C"/>
    <w:rsid w:val="00BE2667"/>
    <w:rsid w:val="00BE26B3"/>
    <w:rsid w:val="00BE26DD"/>
    <w:rsid w:val="00BE29D4"/>
    <w:rsid w:val="00BE3A8B"/>
    <w:rsid w:val="00BE3B4C"/>
    <w:rsid w:val="00BE42A2"/>
    <w:rsid w:val="00BE42BC"/>
    <w:rsid w:val="00BE4579"/>
    <w:rsid w:val="00BE45EC"/>
    <w:rsid w:val="00BE4D4C"/>
    <w:rsid w:val="00BE4EE2"/>
    <w:rsid w:val="00BE4F2E"/>
    <w:rsid w:val="00BE5112"/>
    <w:rsid w:val="00BE5872"/>
    <w:rsid w:val="00BE63E9"/>
    <w:rsid w:val="00BE65A7"/>
    <w:rsid w:val="00BE65E7"/>
    <w:rsid w:val="00BE70A9"/>
    <w:rsid w:val="00BE70B5"/>
    <w:rsid w:val="00BE739C"/>
    <w:rsid w:val="00BE750C"/>
    <w:rsid w:val="00BE76BD"/>
    <w:rsid w:val="00BE77F4"/>
    <w:rsid w:val="00BE79DC"/>
    <w:rsid w:val="00BE7B6B"/>
    <w:rsid w:val="00BE7CAA"/>
    <w:rsid w:val="00BF00FE"/>
    <w:rsid w:val="00BF0280"/>
    <w:rsid w:val="00BF0B87"/>
    <w:rsid w:val="00BF16D7"/>
    <w:rsid w:val="00BF1829"/>
    <w:rsid w:val="00BF1B1E"/>
    <w:rsid w:val="00BF1FE4"/>
    <w:rsid w:val="00BF2117"/>
    <w:rsid w:val="00BF2452"/>
    <w:rsid w:val="00BF25DE"/>
    <w:rsid w:val="00BF2A5C"/>
    <w:rsid w:val="00BF2B33"/>
    <w:rsid w:val="00BF2DF3"/>
    <w:rsid w:val="00BF340C"/>
    <w:rsid w:val="00BF3507"/>
    <w:rsid w:val="00BF3AA4"/>
    <w:rsid w:val="00BF3C50"/>
    <w:rsid w:val="00BF3C84"/>
    <w:rsid w:val="00BF4387"/>
    <w:rsid w:val="00BF4463"/>
    <w:rsid w:val="00BF4674"/>
    <w:rsid w:val="00BF491F"/>
    <w:rsid w:val="00BF4B8F"/>
    <w:rsid w:val="00BF7038"/>
    <w:rsid w:val="00BF7A0E"/>
    <w:rsid w:val="00BF7FE1"/>
    <w:rsid w:val="00C0036D"/>
    <w:rsid w:val="00C0054D"/>
    <w:rsid w:val="00C006B9"/>
    <w:rsid w:val="00C01053"/>
    <w:rsid w:val="00C01483"/>
    <w:rsid w:val="00C014AA"/>
    <w:rsid w:val="00C01B0D"/>
    <w:rsid w:val="00C01E73"/>
    <w:rsid w:val="00C029C0"/>
    <w:rsid w:val="00C02BA8"/>
    <w:rsid w:val="00C0354A"/>
    <w:rsid w:val="00C0358F"/>
    <w:rsid w:val="00C0395A"/>
    <w:rsid w:val="00C03C58"/>
    <w:rsid w:val="00C03F5B"/>
    <w:rsid w:val="00C04461"/>
    <w:rsid w:val="00C048EF"/>
    <w:rsid w:val="00C04981"/>
    <w:rsid w:val="00C04A0E"/>
    <w:rsid w:val="00C04C48"/>
    <w:rsid w:val="00C04ED2"/>
    <w:rsid w:val="00C04EE0"/>
    <w:rsid w:val="00C0521F"/>
    <w:rsid w:val="00C05B30"/>
    <w:rsid w:val="00C05F80"/>
    <w:rsid w:val="00C06003"/>
    <w:rsid w:val="00C063F2"/>
    <w:rsid w:val="00C065C6"/>
    <w:rsid w:val="00C06CF9"/>
    <w:rsid w:val="00C0727C"/>
    <w:rsid w:val="00C07572"/>
    <w:rsid w:val="00C076AC"/>
    <w:rsid w:val="00C07B8E"/>
    <w:rsid w:val="00C07D52"/>
    <w:rsid w:val="00C107E2"/>
    <w:rsid w:val="00C10B24"/>
    <w:rsid w:val="00C10B8A"/>
    <w:rsid w:val="00C11829"/>
    <w:rsid w:val="00C11CBC"/>
    <w:rsid w:val="00C1236C"/>
    <w:rsid w:val="00C1272C"/>
    <w:rsid w:val="00C127DE"/>
    <w:rsid w:val="00C13028"/>
    <w:rsid w:val="00C135FA"/>
    <w:rsid w:val="00C13884"/>
    <w:rsid w:val="00C14030"/>
    <w:rsid w:val="00C1441B"/>
    <w:rsid w:val="00C14437"/>
    <w:rsid w:val="00C146E6"/>
    <w:rsid w:val="00C1513C"/>
    <w:rsid w:val="00C15537"/>
    <w:rsid w:val="00C15A67"/>
    <w:rsid w:val="00C15BE8"/>
    <w:rsid w:val="00C15D5E"/>
    <w:rsid w:val="00C15F64"/>
    <w:rsid w:val="00C16063"/>
    <w:rsid w:val="00C1618B"/>
    <w:rsid w:val="00C16363"/>
    <w:rsid w:val="00C1639A"/>
    <w:rsid w:val="00C1651A"/>
    <w:rsid w:val="00C1692E"/>
    <w:rsid w:val="00C1705B"/>
    <w:rsid w:val="00C1739B"/>
    <w:rsid w:val="00C1773C"/>
    <w:rsid w:val="00C17A2A"/>
    <w:rsid w:val="00C17D22"/>
    <w:rsid w:val="00C20043"/>
    <w:rsid w:val="00C2048B"/>
    <w:rsid w:val="00C2076C"/>
    <w:rsid w:val="00C20CA9"/>
    <w:rsid w:val="00C20ED2"/>
    <w:rsid w:val="00C210D9"/>
    <w:rsid w:val="00C212E7"/>
    <w:rsid w:val="00C214BE"/>
    <w:rsid w:val="00C216D3"/>
    <w:rsid w:val="00C21A0D"/>
    <w:rsid w:val="00C227A9"/>
    <w:rsid w:val="00C22A81"/>
    <w:rsid w:val="00C22BD7"/>
    <w:rsid w:val="00C230FB"/>
    <w:rsid w:val="00C23A39"/>
    <w:rsid w:val="00C23CB5"/>
    <w:rsid w:val="00C24085"/>
    <w:rsid w:val="00C24208"/>
    <w:rsid w:val="00C25928"/>
    <w:rsid w:val="00C25E24"/>
    <w:rsid w:val="00C25F04"/>
    <w:rsid w:val="00C263D4"/>
    <w:rsid w:val="00C26431"/>
    <w:rsid w:val="00C2651F"/>
    <w:rsid w:val="00C26652"/>
    <w:rsid w:val="00C2679E"/>
    <w:rsid w:val="00C26900"/>
    <w:rsid w:val="00C26B08"/>
    <w:rsid w:val="00C26FF9"/>
    <w:rsid w:val="00C27A94"/>
    <w:rsid w:val="00C27C12"/>
    <w:rsid w:val="00C3020A"/>
    <w:rsid w:val="00C3025B"/>
    <w:rsid w:val="00C30646"/>
    <w:rsid w:val="00C30834"/>
    <w:rsid w:val="00C3092E"/>
    <w:rsid w:val="00C31077"/>
    <w:rsid w:val="00C31389"/>
    <w:rsid w:val="00C314A9"/>
    <w:rsid w:val="00C316BB"/>
    <w:rsid w:val="00C31D93"/>
    <w:rsid w:val="00C32884"/>
    <w:rsid w:val="00C32FEA"/>
    <w:rsid w:val="00C331CE"/>
    <w:rsid w:val="00C332B5"/>
    <w:rsid w:val="00C333CC"/>
    <w:rsid w:val="00C336FE"/>
    <w:rsid w:val="00C33C22"/>
    <w:rsid w:val="00C3403B"/>
    <w:rsid w:val="00C3406A"/>
    <w:rsid w:val="00C34686"/>
    <w:rsid w:val="00C3498A"/>
    <w:rsid w:val="00C3505C"/>
    <w:rsid w:val="00C3506D"/>
    <w:rsid w:val="00C35940"/>
    <w:rsid w:val="00C35B1A"/>
    <w:rsid w:val="00C35CB8"/>
    <w:rsid w:val="00C3650B"/>
    <w:rsid w:val="00C3679A"/>
    <w:rsid w:val="00C3687E"/>
    <w:rsid w:val="00C36B20"/>
    <w:rsid w:val="00C36CB9"/>
    <w:rsid w:val="00C371F4"/>
    <w:rsid w:val="00C3780E"/>
    <w:rsid w:val="00C378E0"/>
    <w:rsid w:val="00C3790D"/>
    <w:rsid w:val="00C3792A"/>
    <w:rsid w:val="00C37BA9"/>
    <w:rsid w:val="00C40094"/>
    <w:rsid w:val="00C405DE"/>
    <w:rsid w:val="00C40CDE"/>
    <w:rsid w:val="00C415F3"/>
    <w:rsid w:val="00C41632"/>
    <w:rsid w:val="00C41ADE"/>
    <w:rsid w:val="00C41D21"/>
    <w:rsid w:val="00C41E88"/>
    <w:rsid w:val="00C42055"/>
    <w:rsid w:val="00C42216"/>
    <w:rsid w:val="00C42639"/>
    <w:rsid w:val="00C42A03"/>
    <w:rsid w:val="00C42D7F"/>
    <w:rsid w:val="00C43052"/>
    <w:rsid w:val="00C43364"/>
    <w:rsid w:val="00C433C6"/>
    <w:rsid w:val="00C433D9"/>
    <w:rsid w:val="00C43C1B"/>
    <w:rsid w:val="00C44038"/>
    <w:rsid w:val="00C4415B"/>
    <w:rsid w:val="00C4455C"/>
    <w:rsid w:val="00C44786"/>
    <w:rsid w:val="00C447B5"/>
    <w:rsid w:val="00C44808"/>
    <w:rsid w:val="00C4528B"/>
    <w:rsid w:val="00C45445"/>
    <w:rsid w:val="00C4557B"/>
    <w:rsid w:val="00C45B4C"/>
    <w:rsid w:val="00C460C9"/>
    <w:rsid w:val="00C4646F"/>
    <w:rsid w:val="00C473F3"/>
    <w:rsid w:val="00C478A3"/>
    <w:rsid w:val="00C47B90"/>
    <w:rsid w:val="00C5007D"/>
    <w:rsid w:val="00C500F1"/>
    <w:rsid w:val="00C50297"/>
    <w:rsid w:val="00C5064D"/>
    <w:rsid w:val="00C50752"/>
    <w:rsid w:val="00C50850"/>
    <w:rsid w:val="00C50BBA"/>
    <w:rsid w:val="00C5141F"/>
    <w:rsid w:val="00C514E9"/>
    <w:rsid w:val="00C51969"/>
    <w:rsid w:val="00C51BDC"/>
    <w:rsid w:val="00C51CC1"/>
    <w:rsid w:val="00C52128"/>
    <w:rsid w:val="00C52586"/>
    <w:rsid w:val="00C53101"/>
    <w:rsid w:val="00C5326A"/>
    <w:rsid w:val="00C53445"/>
    <w:rsid w:val="00C536D1"/>
    <w:rsid w:val="00C54140"/>
    <w:rsid w:val="00C54A08"/>
    <w:rsid w:val="00C54D66"/>
    <w:rsid w:val="00C551A7"/>
    <w:rsid w:val="00C5533B"/>
    <w:rsid w:val="00C556F9"/>
    <w:rsid w:val="00C55C71"/>
    <w:rsid w:val="00C55E98"/>
    <w:rsid w:val="00C55EFB"/>
    <w:rsid w:val="00C55FD7"/>
    <w:rsid w:val="00C565C0"/>
    <w:rsid w:val="00C57189"/>
    <w:rsid w:val="00C57309"/>
    <w:rsid w:val="00C5744D"/>
    <w:rsid w:val="00C57638"/>
    <w:rsid w:val="00C579FD"/>
    <w:rsid w:val="00C57D48"/>
    <w:rsid w:val="00C60E26"/>
    <w:rsid w:val="00C61C23"/>
    <w:rsid w:val="00C62125"/>
    <w:rsid w:val="00C62444"/>
    <w:rsid w:val="00C626F5"/>
    <w:rsid w:val="00C62805"/>
    <w:rsid w:val="00C62CFE"/>
    <w:rsid w:val="00C631B8"/>
    <w:rsid w:val="00C633A0"/>
    <w:rsid w:val="00C63451"/>
    <w:rsid w:val="00C634F8"/>
    <w:rsid w:val="00C636AC"/>
    <w:rsid w:val="00C63F05"/>
    <w:rsid w:val="00C64140"/>
    <w:rsid w:val="00C6414C"/>
    <w:rsid w:val="00C64893"/>
    <w:rsid w:val="00C64B48"/>
    <w:rsid w:val="00C64BBF"/>
    <w:rsid w:val="00C64C40"/>
    <w:rsid w:val="00C65084"/>
    <w:rsid w:val="00C65AF4"/>
    <w:rsid w:val="00C6615B"/>
    <w:rsid w:val="00C66B8A"/>
    <w:rsid w:val="00C670D1"/>
    <w:rsid w:val="00C67225"/>
    <w:rsid w:val="00C67315"/>
    <w:rsid w:val="00C67376"/>
    <w:rsid w:val="00C673B3"/>
    <w:rsid w:val="00C676CD"/>
    <w:rsid w:val="00C679BB"/>
    <w:rsid w:val="00C67F10"/>
    <w:rsid w:val="00C7025E"/>
    <w:rsid w:val="00C70735"/>
    <w:rsid w:val="00C70D89"/>
    <w:rsid w:val="00C710A3"/>
    <w:rsid w:val="00C712CF"/>
    <w:rsid w:val="00C7136D"/>
    <w:rsid w:val="00C713ED"/>
    <w:rsid w:val="00C71545"/>
    <w:rsid w:val="00C719AC"/>
    <w:rsid w:val="00C71A92"/>
    <w:rsid w:val="00C71F58"/>
    <w:rsid w:val="00C72028"/>
    <w:rsid w:val="00C733E7"/>
    <w:rsid w:val="00C734F3"/>
    <w:rsid w:val="00C738D2"/>
    <w:rsid w:val="00C73A80"/>
    <w:rsid w:val="00C74246"/>
    <w:rsid w:val="00C746D5"/>
    <w:rsid w:val="00C74ED8"/>
    <w:rsid w:val="00C75DED"/>
    <w:rsid w:val="00C76149"/>
    <w:rsid w:val="00C761FE"/>
    <w:rsid w:val="00C767EA"/>
    <w:rsid w:val="00C76C94"/>
    <w:rsid w:val="00C772F9"/>
    <w:rsid w:val="00C773A0"/>
    <w:rsid w:val="00C77A45"/>
    <w:rsid w:val="00C77DA7"/>
    <w:rsid w:val="00C80219"/>
    <w:rsid w:val="00C808C8"/>
    <w:rsid w:val="00C811BD"/>
    <w:rsid w:val="00C81365"/>
    <w:rsid w:val="00C81777"/>
    <w:rsid w:val="00C81BB1"/>
    <w:rsid w:val="00C81EBB"/>
    <w:rsid w:val="00C8208A"/>
    <w:rsid w:val="00C8226D"/>
    <w:rsid w:val="00C82E91"/>
    <w:rsid w:val="00C82ED1"/>
    <w:rsid w:val="00C82FF8"/>
    <w:rsid w:val="00C831EF"/>
    <w:rsid w:val="00C83CE0"/>
    <w:rsid w:val="00C83EFA"/>
    <w:rsid w:val="00C840BD"/>
    <w:rsid w:val="00C84150"/>
    <w:rsid w:val="00C860D2"/>
    <w:rsid w:val="00C862DC"/>
    <w:rsid w:val="00C86426"/>
    <w:rsid w:val="00C86514"/>
    <w:rsid w:val="00C865A3"/>
    <w:rsid w:val="00C868BB"/>
    <w:rsid w:val="00C86FFB"/>
    <w:rsid w:val="00C87782"/>
    <w:rsid w:val="00C87BC0"/>
    <w:rsid w:val="00C87D56"/>
    <w:rsid w:val="00C87EB5"/>
    <w:rsid w:val="00C906AE"/>
    <w:rsid w:val="00C9074F"/>
    <w:rsid w:val="00C9076F"/>
    <w:rsid w:val="00C90CD7"/>
    <w:rsid w:val="00C91474"/>
    <w:rsid w:val="00C919E6"/>
    <w:rsid w:val="00C91DE6"/>
    <w:rsid w:val="00C920A7"/>
    <w:rsid w:val="00C9217D"/>
    <w:rsid w:val="00C925C0"/>
    <w:rsid w:val="00C93319"/>
    <w:rsid w:val="00C93556"/>
    <w:rsid w:val="00C93DB5"/>
    <w:rsid w:val="00C93DE8"/>
    <w:rsid w:val="00C94862"/>
    <w:rsid w:val="00C95210"/>
    <w:rsid w:val="00C95391"/>
    <w:rsid w:val="00C95A3C"/>
    <w:rsid w:val="00C95B57"/>
    <w:rsid w:val="00C9640A"/>
    <w:rsid w:val="00C96822"/>
    <w:rsid w:val="00C96B98"/>
    <w:rsid w:val="00C9701C"/>
    <w:rsid w:val="00C972C8"/>
    <w:rsid w:val="00C978DF"/>
    <w:rsid w:val="00C97A60"/>
    <w:rsid w:val="00CA0048"/>
    <w:rsid w:val="00CA0306"/>
    <w:rsid w:val="00CA181F"/>
    <w:rsid w:val="00CA18B2"/>
    <w:rsid w:val="00CA1B3B"/>
    <w:rsid w:val="00CA32E1"/>
    <w:rsid w:val="00CA340E"/>
    <w:rsid w:val="00CA342C"/>
    <w:rsid w:val="00CA3FFF"/>
    <w:rsid w:val="00CA408D"/>
    <w:rsid w:val="00CA42BC"/>
    <w:rsid w:val="00CA4AF1"/>
    <w:rsid w:val="00CA4B62"/>
    <w:rsid w:val="00CA4C1B"/>
    <w:rsid w:val="00CA4D02"/>
    <w:rsid w:val="00CA5688"/>
    <w:rsid w:val="00CA5984"/>
    <w:rsid w:val="00CA626F"/>
    <w:rsid w:val="00CA6468"/>
    <w:rsid w:val="00CA65FB"/>
    <w:rsid w:val="00CA6688"/>
    <w:rsid w:val="00CA66D8"/>
    <w:rsid w:val="00CA676F"/>
    <w:rsid w:val="00CA6845"/>
    <w:rsid w:val="00CA6A45"/>
    <w:rsid w:val="00CA718C"/>
    <w:rsid w:val="00CA7250"/>
    <w:rsid w:val="00CA7321"/>
    <w:rsid w:val="00CA7BEB"/>
    <w:rsid w:val="00CB0022"/>
    <w:rsid w:val="00CB0774"/>
    <w:rsid w:val="00CB0AF1"/>
    <w:rsid w:val="00CB0DC4"/>
    <w:rsid w:val="00CB0E95"/>
    <w:rsid w:val="00CB1231"/>
    <w:rsid w:val="00CB16FC"/>
    <w:rsid w:val="00CB22A4"/>
    <w:rsid w:val="00CB2664"/>
    <w:rsid w:val="00CB2725"/>
    <w:rsid w:val="00CB2834"/>
    <w:rsid w:val="00CB2BBF"/>
    <w:rsid w:val="00CB3329"/>
    <w:rsid w:val="00CB34F7"/>
    <w:rsid w:val="00CB3E15"/>
    <w:rsid w:val="00CB4D60"/>
    <w:rsid w:val="00CB4FF0"/>
    <w:rsid w:val="00CB53AA"/>
    <w:rsid w:val="00CB5614"/>
    <w:rsid w:val="00CB5C4C"/>
    <w:rsid w:val="00CB608D"/>
    <w:rsid w:val="00CB6133"/>
    <w:rsid w:val="00CB63D4"/>
    <w:rsid w:val="00CB63D7"/>
    <w:rsid w:val="00CB690D"/>
    <w:rsid w:val="00CB6B1C"/>
    <w:rsid w:val="00CB6E3E"/>
    <w:rsid w:val="00CB70B9"/>
    <w:rsid w:val="00CB751D"/>
    <w:rsid w:val="00CB7FF9"/>
    <w:rsid w:val="00CC0041"/>
    <w:rsid w:val="00CC02D5"/>
    <w:rsid w:val="00CC041D"/>
    <w:rsid w:val="00CC0444"/>
    <w:rsid w:val="00CC059E"/>
    <w:rsid w:val="00CC0A4C"/>
    <w:rsid w:val="00CC0B85"/>
    <w:rsid w:val="00CC0CC2"/>
    <w:rsid w:val="00CC1689"/>
    <w:rsid w:val="00CC16B8"/>
    <w:rsid w:val="00CC1CF1"/>
    <w:rsid w:val="00CC1CF5"/>
    <w:rsid w:val="00CC211D"/>
    <w:rsid w:val="00CC2277"/>
    <w:rsid w:val="00CC2951"/>
    <w:rsid w:val="00CC2D78"/>
    <w:rsid w:val="00CC2F11"/>
    <w:rsid w:val="00CC303C"/>
    <w:rsid w:val="00CC353D"/>
    <w:rsid w:val="00CC35F1"/>
    <w:rsid w:val="00CC3C5E"/>
    <w:rsid w:val="00CC3DB4"/>
    <w:rsid w:val="00CC4040"/>
    <w:rsid w:val="00CC44D5"/>
    <w:rsid w:val="00CC45A6"/>
    <w:rsid w:val="00CC4871"/>
    <w:rsid w:val="00CC4928"/>
    <w:rsid w:val="00CC4B16"/>
    <w:rsid w:val="00CC4BAD"/>
    <w:rsid w:val="00CC4FCF"/>
    <w:rsid w:val="00CC511C"/>
    <w:rsid w:val="00CC5270"/>
    <w:rsid w:val="00CC5788"/>
    <w:rsid w:val="00CC58D8"/>
    <w:rsid w:val="00CC5D3B"/>
    <w:rsid w:val="00CC5F14"/>
    <w:rsid w:val="00CC5F40"/>
    <w:rsid w:val="00CC5FF4"/>
    <w:rsid w:val="00CC60B1"/>
    <w:rsid w:val="00CC708D"/>
    <w:rsid w:val="00CC709D"/>
    <w:rsid w:val="00CC7651"/>
    <w:rsid w:val="00CC7687"/>
    <w:rsid w:val="00CD01C7"/>
    <w:rsid w:val="00CD0316"/>
    <w:rsid w:val="00CD0740"/>
    <w:rsid w:val="00CD0DF6"/>
    <w:rsid w:val="00CD125C"/>
    <w:rsid w:val="00CD12A9"/>
    <w:rsid w:val="00CD15F0"/>
    <w:rsid w:val="00CD179B"/>
    <w:rsid w:val="00CD18FC"/>
    <w:rsid w:val="00CD2E64"/>
    <w:rsid w:val="00CD346B"/>
    <w:rsid w:val="00CD45BB"/>
    <w:rsid w:val="00CD4E59"/>
    <w:rsid w:val="00CD530F"/>
    <w:rsid w:val="00CD5381"/>
    <w:rsid w:val="00CD612E"/>
    <w:rsid w:val="00CD629E"/>
    <w:rsid w:val="00CD6352"/>
    <w:rsid w:val="00CD6580"/>
    <w:rsid w:val="00CD6A72"/>
    <w:rsid w:val="00CD6BD2"/>
    <w:rsid w:val="00CD6C8A"/>
    <w:rsid w:val="00CD6D53"/>
    <w:rsid w:val="00CD6ECC"/>
    <w:rsid w:val="00CD710F"/>
    <w:rsid w:val="00CD7A3B"/>
    <w:rsid w:val="00CD7A99"/>
    <w:rsid w:val="00CE00AC"/>
    <w:rsid w:val="00CE04FE"/>
    <w:rsid w:val="00CE06C9"/>
    <w:rsid w:val="00CE0FD0"/>
    <w:rsid w:val="00CE1185"/>
    <w:rsid w:val="00CE11D5"/>
    <w:rsid w:val="00CE1B43"/>
    <w:rsid w:val="00CE1E57"/>
    <w:rsid w:val="00CE1FF1"/>
    <w:rsid w:val="00CE2582"/>
    <w:rsid w:val="00CE2611"/>
    <w:rsid w:val="00CE2619"/>
    <w:rsid w:val="00CE2B1E"/>
    <w:rsid w:val="00CE2B86"/>
    <w:rsid w:val="00CE30F7"/>
    <w:rsid w:val="00CE35B1"/>
    <w:rsid w:val="00CE36B9"/>
    <w:rsid w:val="00CE39E7"/>
    <w:rsid w:val="00CE39EF"/>
    <w:rsid w:val="00CE3E36"/>
    <w:rsid w:val="00CE3FB9"/>
    <w:rsid w:val="00CE4370"/>
    <w:rsid w:val="00CE44A9"/>
    <w:rsid w:val="00CE4537"/>
    <w:rsid w:val="00CE47BE"/>
    <w:rsid w:val="00CE4935"/>
    <w:rsid w:val="00CE4B07"/>
    <w:rsid w:val="00CE539B"/>
    <w:rsid w:val="00CE6115"/>
    <w:rsid w:val="00CE65D6"/>
    <w:rsid w:val="00CE6868"/>
    <w:rsid w:val="00CE7063"/>
    <w:rsid w:val="00CE785B"/>
    <w:rsid w:val="00CE7A59"/>
    <w:rsid w:val="00CE7AFC"/>
    <w:rsid w:val="00CF02BE"/>
    <w:rsid w:val="00CF03D2"/>
    <w:rsid w:val="00CF0AA2"/>
    <w:rsid w:val="00CF0E4A"/>
    <w:rsid w:val="00CF114F"/>
    <w:rsid w:val="00CF188B"/>
    <w:rsid w:val="00CF20E1"/>
    <w:rsid w:val="00CF234B"/>
    <w:rsid w:val="00CF28B5"/>
    <w:rsid w:val="00CF2A02"/>
    <w:rsid w:val="00CF2B25"/>
    <w:rsid w:val="00CF2E54"/>
    <w:rsid w:val="00CF2E8C"/>
    <w:rsid w:val="00CF2FED"/>
    <w:rsid w:val="00CF3045"/>
    <w:rsid w:val="00CF3121"/>
    <w:rsid w:val="00CF31FD"/>
    <w:rsid w:val="00CF32BE"/>
    <w:rsid w:val="00CF3AE2"/>
    <w:rsid w:val="00CF3C4B"/>
    <w:rsid w:val="00CF3D1B"/>
    <w:rsid w:val="00CF3FB7"/>
    <w:rsid w:val="00CF42D5"/>
    <w:rsid w:val="00CF4399"/>
    <w:rsid w:val="00CF4488"/>
    <w:rsid w:val="00CF471D"/>
    <w:rsid w:val="00CF5019"/>
    <w:rsid w:val="00CF559D"/>
    <w:rsid w:val="00CF597A"/>
    <w:rsid w:val="00CF5DE1"/>
    <w:rsid w:val="00CF65B5"/>
    <w:rsid w:val="00CF6DD5"/>
    <w:rsid w:val="00CF6E99"/>
    <w:rsid w:val="00CF77D2"/>
    <w:rsid w:val="00CF7837"/>
    <w:rsid w:val="00CF7A3D"/>
    <w:rsid w:val="00D000AE"/>
    <w:rsid w:val="00D000F4"/>
    <w:rsid w:val="00D0088E"/>
    <w:rsid w:val="00D008E8"/>
    <w:rsid w:val="00D01192"/>
    <w:rsid w:val="00D0138F"/>
    <w:rsid w:val="00D01926"/>
    <w:rsid w:val="00D022D8"/>
    <w:rsid w:val="00D02BA3"/>
    <w:rsid w:val="00D02EE8"/>
    <w:rsid w:val="00D03581"/>
    <w:rsid w:val="00D03DC8"/>
    <w:rsid w:val="00D04799"/>
    <w:rsid w:val="00D052D5"/>
    <w:rsid w:val="00D053C6"/>
    <w:rsid w:val="00D056BC"/>
    <w:rsid w:val="00D05908"/>
    <w:rsid w:val="00D0591A"/>
    <w:rsid w:val="00D05BC7"/>
    <w:rsid w:val="00D05F8E"/>
    <w:rsid w:val="00D06053"/>
    <w:rsid w:val="00D06B60"/>
    <w:rsid w:val="00D07031"/>
    <w:rsid w:val="00D070AC"/>
    <w:rsid w:val="00D07761"/>
    <w:rsid w:val="00D07901"/>
    <w:rsid w:val="00D07DAC"/>
    <w:rsid w:val="00D10298"/>
    <w:rsid w:val="00D108C8"/>
    <w:rsid w:val="00D1093A"/>
    <w:rsid w:val="00D10B7B"/>
    <w:rsid w:val="00D10DC7"/>
    <w:rsid w:val="00D10ECA"/>
    <w:rsid w:val="00D10F0F"/>
    <w:rsid w:val="00D10F39"/>
    <w:rsid w:val="00D11077"/>
    <w:rsid w:val="00D1167F"/>
    <w:rsid w:val="00D11982"/>
    <w:rsid w:val="00D11B7B"/>
    <w:rsid w:val="00D11F9B"/>
    <w:rsid w:val="00D1216A"/>
    <w:rsid w:val="00D123CE"/>
    <w:rsid w:val="00D125C6"/>
    <w:rsid w:val="00D12A21"/>
    <w:rsid w:val="00D1334D"/>
    <w:rsid w:val="00D1344B"/>
    <w:rsid w:val="00D134DA"/>
    <w:rsid w:val="00D13C26"/>
    <w:rsid w:val="00D13DDD"/>
    <w:rsid w:val="00D13F15"/>
    <w:rsid w:val="00D142B4"/>
    <w:rsid w:val="00D1478B"/>
    <w:rsid w:val="00D15597"/>
    <w:rsid w:val="00D15CB5"/>
    <w:rsid w:val="00D15CC4"/>
    <w:rsid w:val="00D15CEE"/>
    <w:rsid w:val="00D160F5"/>
    <w:rsid w:val="00D167FA"/>
    <w:rsid w:val="00D16DA4"/>
    <w:rsid w:val="00D16E5D"/>
    <w:rsid w:val="00D17385"/>
    <w:rsid w:val="00D17476"/>
    <w:rsid w:val="00D174A1"/>
    <w:rsid w:val="00D17C74"/>
    <w:rsid w:val="00D20140"/>
    <w:rsid w:val="00D204F2"/>
    <w:rsid w:val="00D205E5"/>
    <w:rsid w:val="00D21255"/>
    <w:rsid w:val="00D2145E"/>
    <w:rsid w:val="00D21F9E"/>
    <w:rsid w:val="00D21FB1"/>
    <w:rsid w:val="00D2270E"/>
    <w:rsid w:val="00D23480"/>
    <w:rsid w:val="00D23A65"/>
    <w:rsid w:val="00D23DB0"/>
    <w:rsid w:val="00D23DCC"/>
    <w:rsid w:val="00D23F66"/>
    <w:rsid w:val="00D24486"/>
    <w:rsid w:val="00D245CC"/>
    <w:rsid w:val="00D253A2"/>
    <w:rsid w:val="00D2566E"/>
    <w:rsid w:val="00D25D20"/>
    <w:rsid w:val="00D26506"/>
    <w:rsid w:val="00D2667A"/>
    <w:rsid w:val="00D2717F"/>
    <w:rsid w:val="00D27A15"/>
    <w:rsid w:val="00D27E4D"/>
    <w:rsid w:val="00D27F09"/>
    <w:rsid w:val="00D30231"/>
    <w:rsid w:val="00D30711"/>
    <w:rsid w:val="00D30B27"/>
    <w:rsid w:val="00D30DC8"/>
    <w:rsid w:val="00D30E31"/>
    <w:rsid w:val="00D31BE3"/>
    <w:rsid w:val="00D31F41"/>
    <w:rsid w:val="00D3283F"/>
    <w:rsid w:val="00D32B6B"/>
    <w:rsid w:val="00D3360B"/>
    <w:rsid w:val="00D33918"/>
    <w:rsid w:val="00D34455"/>
    <w:rsid w:val="00D348FD"/>
    <w:rsid w:val="00D35F86"/>
    <w:rsid w:val="00D3603E"/>
    <w:rsid w:val="00D36258"/>
    <w:rsid w:val="00D36488"/>
    <w:rsid w:val="00D3669C"/>
    <w:rsid w:val="00D368E5"/>
    <w:rsid w:val="00D369E7"/>
    <w:rsid w:val="00D36C1E"/>
    <w:rsid w:val="00D36FD8"/>
    <w:rsid w:val="00D37A74"/>
    <w:rsid w:val="00D37D09"/>
    <w:rsid w:val="00D37EEE"/>
    <w:rsid w:val="00D4008D"/>
    <w:rsid w:val="00D40904"/>
    <w:rsid w:val="00D40CA3"/>
    <w:rsid w:val="00D410E2"/>
    <w:rsid w:val="00D41256"/>
    <w:rsid w:val="00D41635"/>
    <w:rsid w:val="00D418F1"/>
    <w:rsid w:val="00D41999"/>
    <w:rsid w:val="00D41BD9"/>
    <w:rsid w:val="00D41C09"/>
    <w:rsid w:val="00D42A3A"/>
    <w:rsid w:val="00D42B17"/>
    <w:rsid w:val="00D42CB4"/>
    <w:rsid w:val="00D42DF9"/>
    <w:rsid w:val="00D431BE"/>
    <w:rsid w:val="00D432E6"/>
    <w:rsid w:val="00D4339C"/>
    <w:rsid w:val="00D4365D"/>
    <w:rsid w:val="00D43692"/>
    <w:rsid w:val="00D43801"/>
    <w:rsid w:val="00D439B0"/>
    <w:rsid w:val="00D43D06"/>
    <w:rsid w:val="00D44C55"/>
    <w:rsid w:val="00D44E4A"/>
    <w:rsid w:val="00D45D3C"/>
    <w:rsid w:val="00D45D8E"/>
    <w:rsid w:val="00D45FFA"/>
    <w:rsid w:val="00D4706C"/>
    <w:rsid w:val="00D47210"/>
    <w:rsid w:val="00D472F7"/>
    <w:rsid w:val="00D475D7"/>
    <w:rsid w:val="00D476A2"/>
    <w:rsid w:val="00D47DD3"/>
    <w:rsid w:val="00D47EDC"/>
    <w:rsid w:val="00D500B9"/>
    <w:rsid w:val="00D50108"/>
    <w:rsid w:val="00D502BB"/>
    <w:rsid w:val="00D504C9"/>
    <w:rsid w:val="00D51347"/>
    <w:rsid w:val="00D51432"/>
    <w:rsid w:val="00D51443"/>
    <w:rsid w:val="00D516C4"/>
    <w:rsid w:val="00D51AD2"/>
    <w:rsid w:val="00D51D04"/>
    <w:rsid w:val="00D51FB5"/>
    <w:rsid w:val="00D52249"/>
    <w:rsid w:val="00D5229C"/>
    <w:rsid w:val="00D52BF4"/>
    <w:rsid w:val="00D52CC8"/>
    <w:rsid w:val="00D52F21"/>
    <w:rsid w:val="00D531A5"/>
    <w:rsid w:val="00D53248"/>
    <w:rsid w:val="00D533A8"/>
    <w:rsid w:val="00D53788"/>
    <w:rsid w:val="00D541C5"/>
    <w:rsid w:val="00D54437"/>
    <w:rsid w:val="00D544C4"/>
    <w:rsid w:val="00D550E1"/>
    <w:rsid w:val="00D55740"/>
    <w:rsid w:val="00D5581A"/>
    <w:rsid w:val="00D55CFE"/>
    <w:rsid w:val="00D55D2E"/>
    <w:rsid w:val="00D55FC5"/>
    <w:rsid w:val="00D566BD"/>
    <w:rsid w:val="00D566D7"/>
    <w:rsid w:val="00D570E6"/>
    <w:rsid w:val="00D5761A"/>
    <w:rsid w:val="00D57832"/>
    <w:rsid w:val="00D57899"/>
    <w:rsid w:val="00D578E2"/>
    <w:rsid w:val="00D57E9D"/>
    <w:rsid w:val="00D57F65"/>
    <w:rsid w:val="00D6020D"/>
    <w:rsid w:val="00D6085A"/>
    <w:rsid w:val="00D60A40"/>
    <w:rsid w:val="00D61357"/>
    <w:rsid w:val="00D61683"/>
    <w:rsid w:val="00D61DD2"/>
    <w:rsid w:val="00D61FD0"/>
    <w:rsid w:val="00D62A25"/>
    <w:rsid w:val="00D62AB6"/>
    <w:rsid w:val="00D62B41"/>
    <w:rsid w:val="00D62BBF"/>
    <w:rsid w:val="00D63C10"/>
    <w:rsid w:val="00D640BF"/>
    <w:rsid w:val="00D641E8"/>
    <w:rsid w:val="00D64472"/>
    <w:rsid w:val="00D64BA6"/>
    <w:rsid w:val="00D64CA2"/>
    <w:rsid w:val="00D6522A"/>
    <w:rsid w:val="00D6545C"/>
    <w:rsid w:val="00D65507"/>
    <w:rsid w:val="00D6554B"/>
    <w:rsid w:val="00D6561E"/>
    <w:rsid w:val="00D658FB"/>
    <w:rsid w:val="00D65C69"/>
    <w:rsid w:val="00D65EE8"/>
    <w:rsid w:val="00D6600B"/>
    <w:rsid w:val="00D66486"/>
    <w:rsid w:val="00D667BD"/>
    <w:rsid w:val="00D66B47"/>
    <w:rsid w:val="00D672BF"/>
    <w:rsid w:val="00D6754D"/>
    <w:rsid w:val="00D679D9"/>
    <w:rsid w:val="00D67E6B"/>
    <w:rsid w:val="00D67FE5"/>
    <w:rsid w:val="00D70046"/>
    <w:rsid w:val="00D70108"/>
    <w:rsid w:val="00D70314"/>
    <w:rsid w:val="00D70A2D"/>
    <w:rsid w:val="00D70CBC"/>
    <w:rsid w:val="00D711B9"/>
    <w:rsid w:val="00D71232"/>
    <w:rsid w:val="00D71746"/>
    <w:rsid w:val="00D7188B"/>
    <w:rsid w:val="00D719AA"/>
    <w:rsid w:val="00D721BB"/>
    <w:rsid w:val="00D722F0"/>
    <w:rsid w:val="00D72CF5"/>
    <w:rsid w:val="00D73257"/>
    <w:rsid w:val="00D73518"/>
    <w:rsid w:val="00D736ED"/>
    <w:rsid w:val="00D73AB1"/>
    <w:rsid w:val="00D74426"/>
    <w:rsid w:val="00D74659"/>
    <w:rsid w:val="00D74977"/>
    <w:rsid w:val="00D749A9"/>
    <w:rsid w:val="00D749CF"/>
    <w:rsid w:val="00D74EE2"/>
    <w:rsid w:val="00D74FAB"/>
    <w:rsid w:val="00D75349"/>
    <w:rsid w:val="00D753D4"/>
    <w:rsid w:val="00D7599A"/>
    <w:rsid w:val="00D76428"/>
    <w:rsid w:val="00D76933"/>
    <w:rsid w:val="00D769A0"/>
    <w:rsid w:val="00D769D6"/>
    <w:rsid w:val="00D77330"/>
    <w:rsid w:val="00D77498"/>
    <w:rsid w:val="00D774A3"/>
    <w:rsid w:val="00D77960"/>
    <w:rsid w:val="00D77A56"/>
    <w:rsid w:val="00D77B2A"/>
    <w:rsid w:val="00D77D96"/>
    <w:rsid w:val="00D80276"/>
    <w:rsid w:val="00D805FC"/>
    <w:rsid w:val="00D80860"/>
    <w:rsid w:val="00D80FB2"/>
    <w:rsid w:val="00D8147B"/>
    <w:rsid w:val="00D818AD"/>
    <w:rsid w:val="00D818B3"/>
    <w:rsid w:val="00D81B06"/>
    <w:rsid w:val="00D81B6A"/>
    <w:rsid w:val="00D820A0"/>
    <w:rsid w:val="00D821C8"/>
    <w:rsid w:val="00D821CC"/>
    <w:rsid w:val="00D8233E"/>
    <w:rsid w:val="00D82748"/>
    <w:rsid w:val="00D827FB"/>
    <w:rsid w:val="00D829A4"/>
    <w:rsid w:val="00D82AB2"/>
    <w:rsid w:val="00D8355A"/>
    <w:rsid w:val="00D83BE8"/>
    <w:rsid w:val="00D83DAC"/>
    <w:rsid w:val="00D84014"/>
    <w:rsid w:val="00D842FE"/>
    <w:rsid w:val="00D84B31"/>
    <w:rsid w:val="00D85397"/>
    <w:rsid w:val="00D857C6"/>
    <w:rsid w:val="00D85885"/>
    <w:rsid w:val="00D85E24"/>
    <w:rsid w:val="00D86275"/>
    <w:rsid w:val="00D863F8"/>
    <w:rsid w:val="00D876BE"/>
    <w:rsid w:val="00D87900"/>
    <w:rsid w:val="00D87BE1"/>
    <w:rsid w:val="00D87C61"/>
    <w:rsid w:val="00D87C73"/>
    <w:rsid w:val="00D90043"/>
    <w:rsid w:val="00D904D9"/>
    <w:rsid w:val="00D9052D"/>
    <w:rsid w:val="00D9055F"/>
    <w:rsid w:val="00D905A7"/>
    <w:rsid w:val="00D908BB"/>
    <w:rsid w:val="00D908D8"/>
    <w:rsid w:val="00D90CCD"/>
    <w:rsid w:val="00D92316"/>
    <w:rsid w:val="00D92433"/>
    <w:rsid w:val="00D92C29"/>
    <w:rsid w:val="00D92DDC"/>
    <w:rsid w:val="00D9309B"/>
    <w:rsid w:val="00D93681"/>
    <w:rsid w:val="00D936DC"/>
    <w:rsid w:val="00D93D88"/>
    <w:rsid w:val="00D94309"/>
    <w:rsid w:val="00D94772"/>
    <w:rsid w:val="00D95032"/>
    <w:rsid w:val="00D95616"/>
    <w:rsid w:val="00D956C5"/>
    <w:rsid w:val="00D95728"/>
    <w:rsid w:val="00D95A1C"/>
    <w:rsid w:val="00D95B4D"/>
    <w:rsid w:val="00D95E82"/>
    <w:rsid w:val="00D96086"/>
    <w:rsid w:val="00D963DD"/>
    <w:rsid w:val="00D968DE"/>
    <w:rsid w:val="00D96B2C"/>
    <w:rsid w:val="00D96C22"/>
    <w:rsid w:val="00D96EB5"/>
    <w:rsid w:val="00D96F98"/>
    <w:rsid w:val="00D97802"/>
    <w:rsid w:val="00D979BF"/>
    <w:rsid w:val="00D979C5"/>
    <w:rsid w:val="00DA04EF"/>
    <w:rsid w:val="00DA07B1"/>
    <w:rsid w:val="00DA0C27"/>
    <w:rsid w:val="00DA1082"/>
    <w:rsid w:val="00DA112D"/>
    <w:rsid w:val="00DA12D6"/>
    <w:rsid w:val="00DA1650"/>
    <w:rsid w:val="00DA1669"/>
    <w:rsid w:val="00DA1907"/>
    <w:rsid w:val="00DA1F34"/>
    <w:rsid w:val="00DA23C8"/>
    <w:rsid w:val="00DA28DA"/>
    <w:rsid w:val="00DA2F0D"/>
    <w:rsid w:val="00DA3196"/>
    <w:rsid w:val="00DA3DA2"/>
    <w:rsid w:val="00DA4762"/>
    <w:rsid w:val="00DA495F"/>
    <w:rsid w:val="00DA4E54"/>
    <w:rsid w:val="00DA56E8"/>
    <w:rsid w:val="00DA5724"/>
    <w:rsid w:val="00DA5891"/>
    <w:rsid w:val="00DA5AB5"/>
    <w:rsid w:val="00DA5BF8"/>
    <w:rsid w:val="00DA61CC"/>
    <w:rsid w:val="00DA61DC"/>
    <w:rsid w:val="00DA61FB"/>
    <w:rsid w:val="00DA627A"/>
    <w:rsid w:val="00DA64F4"/>
    <w:rsid w:val="00DA684D"/>
    <w:rsid w:val="00DA6D09"/>
    <w:rsid w:val="00DA6DD5"/>
    <w:rsid w:val="00DA7169"/>
    <w:rsid w:val="00DA78ED"/>
    <w:rsid w:val="00DA7C16"/>
    <w:rsid w:val="00DB0194"/>
    <w:rsid w:val="00DB01D9"/>
    <w:rsid w:val="00DB027B"/>
    <w:rsid w:val="00DB0FB5"/>
    <w:rsid w:val="00DB10EE"/>
    <w:rsid w:val="00DB11D8"/>
    <w:rsid w:val="00DB166F"/>
    <w:rsid w:val="00DB18C8"/>
    <w:rsid w:val="00DB1D97"/>
    <w:rsid w:val="00DB1DA6"/>
    <w:rsid w:val="00DB1EF8"/>
    <w:rsid w:val="00DB20C0"/>
    <w:rsid w:val="00DB23AE"/>
    <w:rsid w:val="00DB24DF"/>
    <w:rsid w:val="00DB2673"/>
    <w:rsid w:val="00DB30A1"/>
    <w:rsid w:val="00DB3E6B"/>
    <w:rsid w:val="00DB40F1"/>
    <w:rsid w:val="00DB45E5"/>
    <w:rsid w:val="00DB4CF1"/>
    <w:rsid w:val="00DB53A9"/>
    <w:rsid w:val="00DB55DB"/>
    <w:rsid w:val="00DB59E0"/>
    <w:rsid w:val="00DB61F7"/>
    <w:rsid w:val="00DB6603"/>
    <w:rsid w:val="00DB66A8"/>
    <w:rsid w:val="00DB68CB"/>
    <w:rsid w:val="00DB6F6A"/>
    <w:rsid w:val="00DB7216"/>
    <w:rsid w:val="00DC0024"/>
    <w:rsid w:val="00DC00E6"/>
    <w:rsid w:val="00DC01C4"/>
    <w:rsid w:val="00DC0508"/>
    <w:rsid w:val="00DC0721"/>
    <w:rsid w:val="00DC0782"/>
    <w:rsid w:val="00DC0BFD"/>
    <w:rsid w:val="00DC1093"/>
    <w:rsid w:val="00DC1970"/>
    <w:rsid w:val="00DC1C24"/>
    <w:rsid w:val="00DC2070"/>
    <w:rsid w:val="00DC237C"/>
    <w:rsid w:val="00DC279D"/>
    <w:rsid w:val="00DC287B"/>
    <w:rsid w:val="00DC28D5"/>
    <w:rsid w:val="00DC2977"/>
    <w:rsid w:val="00DC2B24"/>
    <w:rsid w:val="00DC2C7A"/>
    <w:rsid w:val="00DC2CD9"/>
    <w:rsid w:val="00DC2E2C"/>
    <w:rsid w:val="00DC32C4"/>
    <w:rsid w:val="00DC384E"/>
    <w:rsid w:val="00DC4022"/>
    <w:rsid w:val="00DC42BE"/>
    <w:rsid w:val="00DC4D94"/>
    <w:rsid w:val="00DC4FEF"/>
    <w:rsid w:val="00DC5666"/>
    <w:rsid w:val="00DC5965"/>
    <w:rsid w:val="00DC59B5"/>
    <w:rsid w:val="00DC5DB6"/>
    <w:rsid w:val="00DC6354"/>
    <w:rsid w:val="00DC6A33"/>
    <w:rsid w:val="00DC6A37"/>
    <w:rsid w:val="00DC6E43"/>
    <w:rsid w:val="00DC6F73"/>
    <w:rsid w:val="00DC7E6F"/>
    <w:rsid w:val="00DD0020"/>
    <w:rsid w:val="00DD027B"/>
    <w:rsid w:val="00DD053B"/>
    <w:rsid w:val="00DD13D8"/>
    <w:rsid w:val="00DD16FF"/>
    <w:rsid w:val="00DD194C"/>
    <w:rsid w:val="00DD1B70"/>
    <w:rsid w:val="00DD211B"/>
    <w:rsid w:val="00DD22BA"/>
    <w:rsid w:val="00DD2471"/>
    <w:rsid w:val="00DD2F59"/>
    <w:rsid w:val="00DD3407"/>
    <w:rsid w:val="00DD3AFC"/>
    <w:rsid w:val="00DD3CD7"/>
    <w:rsid w:val="00DD418D"/>
    <w:rsid w:val="00DD42A3"/>
    <w:rsid w:val="00DD48E9"/>
    <w:rsid w:val="00DD553A"/>
    <w:rsid w:val="00DD5792"/>
    <w:rsid w:val="00DD5B9F"/>
    <w:rsid w:val="00DD5C54"/>
    <w:rsid w:val="00DD5F38"/>
    <w:rsid w:val="00DD6187"/>
    <w:rsid w:val="00DD62BA"/>
    <w:rsid w:val="00DD6876"/>
    <w:rsid w:val="00DD695C"/>
    <w:rsid w:val="00DD6A10"/>
    <w:rsid w:val="00DD6E93"/>
    <w:rsid w:val="00DD7ABA"/>
    <w:rsid w:val="00DE0266"/>
    <w:rsid w:val="00DE0290"/>
    <w:rsid w:val="00DE0A4B"/>
    <w:rsid w:val="00DE116C"/>
    <w:rsid w:val="00DE1301"/>
    <w:rsid w:val="00DE16E1"/>
    <w:rsid w:val="00DE172D"/>
    <w:rsid w:val="00DE1F48"/>
    <w:rsid w:val="00DE2318"/>
    <w:rsid w:val="00DE2BD5"/>
    <w:rsid w:val="00DE31B3"/>
    <w:rsid w:val="00DE33E4"/>
    <w:rsid w:val="00DE34E4"/>
    <w:rsid w:val="00DE35DD"/>
    <w:rsid w:val="00DE3637"/>
    <w:rsid w:val="00DE3EE3"/>
    <w:rsid w:val="00DE42D9"/>
    <w:rsid w:val="00DE48E8"/>
    <w:rsid w:val="00DE4A03"/>
    <w:rsid w:val="00DE4D57"/>
    <w:rsid w:val="00DE570E"/>
    <w:rsid w:val="00DE582F"/>
    <w:rsid w:val="00DE594F"/>
    <w:rsid w:val="00DE5AEA"/>
    <w:rsid w:val="00DE637B"/>
    <w:rsid w:val="00DE6B03"/>
    <w:rsid w:val="00DE6C37"/>
    <w:rsid w:val="00DE6D0D"/>
    <w:rsid w:val="00DE6D10"/>
    <w:rsid w:val="00DE6EA5"/>
    <w:rsid w:val="00DE6FEA"/>
    <w:rsid w:val="00DE740F"/>
    <w:rsid w:val="00DE7954"/>
    <w:rsid w:val="00DE79B0"/>
    <w:rsid w:val="00DE7C7D"/>
    <w:rsid w:val="00DF032E"/>
    <w:rsid w:val="00DF11E6"/>
    <w:rsid w:val="00DF1610"/>
    <w:rsid w:val="00DF19D9"/>
    <w:rsid w:val="00DF1C22"/>
    <w:rsid w:val="00DF20CF"/>
    <w:rsid w:val="00DF265C"/>
    <w:rsid w:val="00DF28D4"/>
    <w:rsid w:val="00DF2A6A"/>
    <w:rsid w:val="00DF2BE0"/>
    <w:rsid w:val="00DF2C4B"/>
    <w:rsid w:val="00DF2FAE"/>
    <w:rsid w:val="00DF3856"/>
    <w:rsid w:val="00DF3B57"/>
    <w:rsid w:val="00DF411C"/>
    <w:rsid w:val="00DF46BD"/>
    <w:rsid w:val="00DF47A0"/>
    <w:rsid w:val="00DF49C4"/>
    <w:rsid w:val="00DF4CD3"/>
    <w:rsid w:val="00DF5564"/>
    <w:rsid w:val="00DF5723"/>
    <w:rsid w:val="00DF5CCC"/>
    <w:rsid w:val="00DF5D06"/>
    <w:rsid w:val="00DF6203"/>
    <w:rsid w:val="00DF7377"/>
    <w:rsid w:val="00DF7F46"/>
    <w:rsid w:val="00E0007B"/>
    <w:rsid w:val="00E002FA"/>
    <w:rsid w:val="00E0045A"/>
    <w:rsid w:val="00E004D6"/>
    <w:rsid w:val="00E00563"/>
    <w:rsid w:val="00E00AF7"/>
    <w:rsid w:val="00E00ED2"/>
    <w:rsid w:val="00E0152B"/>
    <w:rsid w:val="00E01706"/>
    <w:rsid w:val="00E02146"/>
    <w:rsid w:val="00E02251"/>
    <w:rsid w:val="00E025C8"/>
    <w:rsid w:val="00E02EB0"/>
    <w:rsid w:val="00E03151"/>
    <w:rsid w:val="00E03200"/>
    <w:rsid w:val="00E03845"/>
    <w:rsid w:val="00E039D6"/>
    <w:rsid w:val="00E03D1A"/>
    <w:rsid w:val="00E04AF5"/>
    <w:rsid w:val="00E056EE"/>
    <w:rsid w:val="00E05E7F"/>
    <w:rsid w:val="00E06034"/>
    <w:rsid w:val="00E06049"/>
    <w:rsid w:val="00E0651A"/>
    <w:rsid w:val="00E065EB"/>
    <w:rsid w:val="00E06C32"/>
    <w:rsid w:val="00E06E58"/>
    <w:rsid w:val="00E06EF3"/>
    <w:rsid w:val="00E06F5E"/>
    <w:rsid w:val="00E072C5"/>
    <w:rsid w:val="00E072CB"/>
    <w:rsid w:val="00E07388"/>
    <w:rsid w:val="00E079F7"/>
    <w:rsid w:val="00E118D9"/>
    <w:rsid w:val="00E11974"/>
    <w:rsid w:val="00E11DCE"/>
    <w:rsid w:val="00E11DDE"/>
    <w:rsid w:val="00E12269"/>
    <w:rsid w:val="00E12580"/>
    <w:rsid w:val="00E12608"/>
    <w:rsid w:val="00E13569"/>
    <w:rsid w:val="00E135CF"/>
    <w:rsid w:val="00E13A35"/>
    <w:rsid w:val="00E13ACE"/>
    <w:rsid w:val="00E13CE1"/>
    <w:rsid w:val="00E13D8D"/>
    <w:rsid w:val="00E14CA0"/>
    <w:rsid w:val="00E15292"/>
    <w:rsid w:val="00E1592C"/>
    <w:rsid w:val="00E163B0"/>
    <w:rsid w:val="00E16572"/>
    <w:rsid w:val="00E16A6D"/>
    <w:rsid w:val="00E16BE4"/>
    <w:rsid w:val="00E16E9D"/>
    <w:rsid w:val="00E16ECD"/>
    <w:rsid w:val="00E16F6F"/>
    <w:rsid w:val="00E16FBF"/>
    <w:rsid w:val="00E1735B"/>
    <w:rsid w:val="00E174E2"/>
    <w:rsid w:val="00E175E8"/>
    <w:rsid w:val="00E175F2"/>
    <w:rsid w:val="00E179B0"/>
    <w:rsid w:val="00E17D8E"/>
    <w:rsid w:val="00E20069"/>
    <w:rsid w:val="00E201EA"/>
    <w:rsid w:val="00E20416"/>
    <w:rsid w:val="00E2059F"/>
    <w:rsid w:val="00E20927"/>
    <w:rsid w:val="00E20FBF"/>
    <w:rsid w:val="00E21165"/>
    <w:rsid w:val="00E212CF"/>
    <w:rsid w:val="00E2179C"/>
    <w:rsid w:val="00E2194D"/>
    <w:rsid w:val="00E21952"/>
    <w:rsid w:val="00E21C3C"/>
    <w:rsid w:val="00E21D09"/>
    <w:rsid w:val="00E221DA"/>
    <w:rsid w:val="00E223EC"/>
    <w:rsid w:val="00E22955"/>
    <w:rsid w:val="00E23DC7"/>
    <w:rsid w:val="00E2421B"/>
    <w:rsid w:val="00E242E2"/>
    <w:rsid w:val="00E24553"/>
    <w:rsid w:val="00E245B1"/>
    <w:rsid w:val="00E2499C"/>
    <w:rsid w:val="00E25298"/>
    <w:rsid w:val="00E255EC"/>
    <w:rsid w:val="00E255F9"/>
    <w:rsid w:val="00E256F1"/>
    <w:rsid w:val="00E25E08"/>
    <w:rsid w:val="00E26BBF"/>
    <w:rsid w:val="00E26D36"/>
    <w:rsid w:val="00E26E88"/>
    <w:rsid w:val="00E2729A"/>
    <w:rsid w:val="00E27350"/>
    <w:rsid w:val="00E27634"/>
    <w:rsid w:val="00E276F5"/>
    <w:rsid w:val="00E27DFE"/>
    <w:rsid w:val="00E27E58"/>
    <w:rsid w:val="00E30425"/>
    <w:rsid w:val="00E306E6"/>
    <w:rsid w:val="00E3077F"/>
    <w:rsid w:val="00E312E1"/>
    <w:rsid w:val="00E313D7"/>
    <w:rsid w:val="00E3161F"/>
    <w:rsid w:val="00E317DD"/>
    <w:rsid w:val="00E31B44"/>
    <w:rsid w:val="00E31D00"/>
    <w:rsid w:val="00E3210D"/>
    <w:rsid w:val="00E321AB"/>
    <w:rsid w:val="00E32312"/>
    <w:rsid w:val="00E323D6"/>
    <w:rsid w:val="00E32491"/>
    <w:rsid w:val="00E32856"/>
    <w:rsid w:val="00E33652"/>
    <w:rsid w:val="00E33AF2"/>
    <w:rsid w:val="00E340A3"/>
    <w:rsid w:val="00E3503B"/>
    <w:rsid w:val="00E35076"/>
    <w:rsid w:val="00E353A4"/>
    <w:rsid w:val="00E358EA"/>
    <w:rsid w:val="00E35E5B"/>
    <w:rsid w:val="00E36228"/>
    <w:rsid w:val="00E362A1"/>
    <w:rsid w:val="00E36455"/>
    <w:rsid w:val="00E36678"/>
    <w:rsid w:val="00E3693D"/>
    <w:rsid w:val="00E36A52"/>
    <w:rsid w:val="00E37429"/>
    <w:rsid w:val="00E3744B"/>
    <w:rsid w:val="00E37525"/>
    <w:rsid w:val="00E37E10"/>
    <w:rsid w:val="00E37FC9"/>
    <w:rsid w:val="00E40256"/>
    <w:rsid w:val="00E40424"/>
    <w:rsid w:val="00E409D7"/>
    <w:rsid w:val="00E409EF"/>
    <w:rsid w:val="00E41B8B"/>
    <w:rsid w:val="00E41F52"/>
    <w:rsid w:val="00E42058"/>
    <w:rsid w:val="00E42534"/>
    <w:rsid w:val="00E42988"/>
    <w:rsid w:val="00E42BC0"/>
    <w:rsid w:val="00E4327B"/>
    <w:rsid w:val="00E43330"/>
    <w:rsid w:val="00E4396D"/>
    <w:rsid w:val="00E43A4B"/>
    <w:rsid w:val="00E43B1E"/>
    <w:rsid w:val="00E4413E"/>
    <w:rsid w:val="00E44233"/>
    <w:rsid w:val="00E44AB9"/>
    <w:rsid w:val="00E4564F"/>
    <w:rsid w:val="00E4593D"/>
    <w:rsid w:val="00E459EE"/>
    <w:rsid w:val="00E45A5C"/>
    <w:rsid w:val="00E45CC1"/>
    <w:rsid w:val="00E45DAC"/>
    <w:rsid w:val="00E4616D"/>
    <w:rsid w:val="00E462E7"/>
    <w:rsid w:val="00E46892"/>
    <w:rsid w:val="00E46C48"/>
    <w:rsid w:val="00E47511"/>
    <w:rsid w:val="00E4795B"/>
    <w:rsid w:val="00E47B80"/>
    <w:rsid w:val="00E47C04"/>
    <w:rsid w:val="00E500AA"/>
    <w:rsid w:val="00E50400"/>
    <w:rsid w:val="00E50D87"/>
    <w:rsid w:val="00E50DA4"/>
    <w:rsid w:val="00E5141E"/>
    <w:rsid w:val="00E51764"/>
    <w:rsid w:val="00E52570"/>
    <w:rsid w:val="00E525AC"/>
    <w:rsid w:val="00E5262B"/>
    <w:rsid w:val="00E534AD"/>
    <w:rsid w:val="00E53865"/>
    <w:rsid w:val="00E53CD4"/>
    <w:rsid w:val="00E53CF4"/>
    <w:rsid w:val="00E53E14"/>
    <w:rsid w:val="00E54C4F"/>
    <w:rsid w:val="00E54FFA"/>
    <w:rsid w:val="00E553B6"/>
    <w:rsid w:val="00E55C62"/>
    <w:rsid w:val="00E55C9F"/>
    <w:rsid w:val="00E562CC"/>
    <w:rsid w:val="00E56781"/>
    <w:rsid w:val="00E568B0"/>
    <w:rsid w:val="00E5712A"/>
    <w:rsid w:val="00E6008A"/>
    <w:rsid w:val="00E60DED"/>
    <w:rsid w:val="00E60F79"/>
    <w:rsid w:val="00E60FB6"/>
    <w:rsid w:val="00E6182D"/>
    <w:rsid w:val="00E61B8E"/>
    <w:rsid w:val="00E623DE"/>
    <w:rsid w:val="00E62AB3"/>
    <w:rsid w:val="00E63532"/>
    <w:rsid w:val="00E635C0"/>
    <w:rsid w:val="00E638AB"/>
    <w:rsid w:val="00E63A9F"/>
    <w:rsid w:val="00E64403"/>
    <w:rsid w:val="00E64962"/>
    <w:rsid w:val="00E64B03"/>
    <w:rsid w:val="00E6517C"/>
    <w:rsid w:val="00E6522A"/>
    <w:rsid w:val="00E656B9"/>
    <w:rsid w:val="00E65C62"/>
    <w:rsid w:val="00E65C6D"/>
    <w:rsid w:val="00E65CEE"/>
    <w:rsid w:val="00E66534"/>
    <w:rsid w:val="00E671F3"/>
    <w:rsid w:val="00E67A34"/>
    <w:rsid w:val="00E701CA"/>
    <w:rsid w:val="00E70246"/>
    <w:rsid w:val="00E70492"/>
    <w:rsid w:val="00E704AA"/>
    <w:rsid w:val="00E70DD4"/>
    <w:rsid w:val="00E71098"/>
    <w:rsid w:val="00E71405"/>
    <w:rsid w:val="00E714D9"/>
    <w:rsid w:val="00E71EAE"/>
    <w:rsid w:val="00E720FC"/>
    <w:rsid w:val="00E72180"/>
    <w:rsid w:val="00E72302"/>
    <w:rsid w:val="00E72EE9"/>
    <w:rsid w:val="00E72FAB"/>
    <w:rsid w:val="00E733F1"/>
    <w:rsid w:val="00E738F4"/>
    <w:rsid w:val="00E73B42"/>
    <w:rsid w:val="00E73DC7"/>
    <w:rsid w:val="00E74526"/>
    <w:rsid w:val="00E74806"/>
    <w:rsid w:val="00E7482F"/>
    <w:rsid w:val="00E75041"/>
    <w:rsid w:val="00E754F7"/>
    <w:rsid w:val="00E75A6B"/>
    <w:rsid w:val="00E75B8B"/>
    <w:rsid w:val="00E76010"/>
    <w:rsid w:val="00E7633E"/>
    <w:rsid w:val="00E7658D"/>
    <w:rsid w:val="00E765AA"/>
    <w:rsid w:val="00E7697B"/>
    <w:rsid w:val="00E76BA7"/>
    <w:rsid w:val="00E76E0F"/>
    <w:rsid w:val="00E76E8C"/>
    <w:rsid w:val="00E77242"/>
    <w:rsid w:val="00E775DE"/>
    <w:rsid w:val="00E777DB"/>
    <w:rsid w:val="00E77E5B"/>
    <w:rsid w:val="00E802AE"/>
    <w:rsid w:val="00E8046A"/>
    <w:rsid w:val="00E8107A"/>
    <w:rsid w:val="00E81208"/>
    <w:rsid w:val="00E812D7"/>
    <w:rsid w:val="00E816A2"/>
    <w:rsid w:val="00E818BF"/>
    <w:rsid w:val="00E81B34"/>
    <w:rsid w:val="00E81BF8"/>
    <w:rsid w:val="00E820EF"/>
    <w:rsid w:val="00E82468"/>
    <w:rsid w:val="00E82751"/>
    <w:rsid w:val="00E828EB"/>
    <w:rsid w:val="00E82ACA"/>
    <w:rsid w:val="00E82CE9"/>
    <w:rsid w:val="00E82E4D"/>
    <w:rsid w:val="00E83265"/>
    <w:rsid w:val="00E8355B"/>
    <w:rsid w:val="00E83F84"/>
    <w:rsid w:val="00E841DD"/>
    <w:rsid w:val="00E842DE"/>
    <w:rsid w:val="00E843F2"/>
    <w:rsid w:val="00E84D06"/>
    <w:rsid w:val="00E855D8"/>
    <w:rsid w:val="00E858C2"/>
    <w:rsid w:val="00E85F03"/>
    <w:rsid w:val="00E8640F"/>
    <w:rsid w:val="00E8644D"/>
    <w:rsid w:val="00E866CD"/>
    <w:rsid w:val="00E867E2"/>
    <w:rsid w:val="00E86868"/>
    <w:rsid w:val="00E877CF"/>
    <w:rsid w:val="00E87D34"/>
    <w:rsid w:val="00E90035"/>
    <w:rsid w:val="00E900ED"/>
    <w:rsid w:val="00E901D3"/>
    <w:rsid w:val="00E90731"/>
    <w:rsid w:val="00E90813"/>
    <w:rsid w:val="00E9090B"/>
    <w:rsid w:val="00E90DD7"/>
    <w:rsid w:val="00E91C0C"/>
    <w:rsid w:val="00E91F5D"/>
    <w:rsid w:val="00E921C6"/>
    <w:rsid w:val="00E9229F"/>
    <w:rsid w:val="00E924CF"/>
    <w:rsid w:val="00E92ABE"/>
    <w:rsid w:val="00E92E95"/>
    <w:rsid w:val="00E9335C"/>
    <w:rsid w:val="00E933CD"/>
    <w:rsid w:val="00E93546"/>
    <w:rsid w:val="00E9385F"/>
    <w:rsid w:val="00E941DF"/>
    <w:rsid w:val="00E94995"/>
    <w:rsid w:val="00E9513B"/>
    <w:rsid w:val="00E9523D"/>
    <w:rsid w:val="00E95BE0"/>
    <w:rsid w:val="00E95F88"/>
    <w:rsid w:val="00E96055"/>
    <w:rsid w:val="00E964A3"/>
    <w:rsid w:val="00E964B0"/>
    <w:rsid w:val="00E96C92"/>
    <w:rsid w:val="00E96DD3"/>
    <w:rsid w:val="00E9793F"/>
    <w:rsid w:val="00E97B62"/>
    <w:rsid w:val="00E97E0A"/>
    <w:rsid w:val="00E97E8D"/>
    <w:rsid w:val="00E97E93"/>
    <w:rsid w:val="00E97FDC"/>
    <w:rsid w:val="00EA07D4"/>
    <w:rsid w:val="00EA0B1D"/>
    <w:rsid w:val="00EA0BD3"/>
    <w:rsid w:val="00EA0CFC"/>
    <w:rsid w:val="00EA0D87"/>
    <w:rsid w:val="00EA0DA1"/>
    <w:rsid w:val="00EA0F3E"/>
    <w:rsid w:val="00EA0F88"/>
    <w:rsid w:val="00EA1433"/>
    <w:rsid w:val="00EA1644"/>
    <w:rsid w:val="00EA16A2"/>
    <w:rsid w:val="00EA17AA"/>
    <w:rsid w:val="00EA1F72"/>
    <w:rsid w:val="00EA29A0"/>
    <w:rsid w:val="00EA2D9D"/>
    <w:rsid w:val="00EA3398"/>
    <w:rsid w:val="00EA3570"/>
    <w:rsid w:val="00EA3644"/>
    <w:rsid w:val="00EA3693"/>
    <w:rsid w:val="00EA37E0"/>
    <w:rsid w:val="00EA38B8"/>
    <w:rsid w:val="00EA3A5E"/>
    <w:rsid w:val="00EA3AD6"/>
    <w:rsid w:val="00EA4660"/>
    <w:rsid w:val="00EA4AF2"/>
    <w:rsid w:val="00EA512A"/>
    <w:rsid w:val="00EA5D7F"/>
    <w:rsid w:val="00EA5F73"/>
    <w:rsid w:val="00EA678F"/>
    <w:rsid w:val="00EA6B10"/>
    <w:rsid w:val="00EA70F0"/>
    <w:rsid w:val="00EA7174"/>
    <w:rsid w:val="00EA77AE"/>
    <w:rsid w:val="00EA7BA7"/>
    <w:rsid w:val="00EA7E39"/>
    <w:rsid w:val="00EB0056"/>
    <w:rsid w:val="00EB155B"/>
    <w:rsid w:val="00EB18C9"/>
    <w:rsid w:val="00EB1929"/>
    <w:rsid w:val="00EB1BDB"/>
    <w:rsid w:val="00EB1BDD"/>
    <w:rsid w:val="00EB2441"/>
    <w:rsid w:val="00EB25DA"/>
    <w:rsid w:val="00EB29CB"/>
    <w:rsid w:val="00EB2E30"/>
    <w:rsid w:val="00EB2FAD"/>
    <w:rsid w:val="00EB330E"/>
    <w:rsid w:val="00EB39FE"/>
    <w:rsid w:val="00EB3EB5"/>
    <w:rsid w:val="00EB4144"/>
    <w:rsid w:val="00EB4AB4"/>
    <w:rsid w:val="00EB4E61"/>
    <w:rsid w:val="00EB4F6F"/>
    <w:rsid w:val="00EB4FCF"/>
    <w:rsid w:val="00EB502F"/>
    <w:rsid w:val="00EB50F7"/>
    <w:rsid w:val="00EB5389"/>
    <w:rsid w:val="00EB578F"/>
    <w:rsid w:val="00EB5C02"/>
    <w:rsid w:val="00EB5D4E"/>
    <w:rsid w:val="00EB6201"/>
    <w:rsid w:val="00EB64F6"/>
    <w:rsid w:val="00EB6998"/>
    <w:rsid w:val="00EB7521"/>
    <w:rsid w:val="00EB760F"/>
    <w:rsid w:val="00EB7A10"/>
    <w:rsid w:val="00EB7C96"/>
    <w:rsid w:val="00EC0522"/>
    <w:rsid w:val="00EC0A8A"/>
    <w:rsid w:val="00EC0E36"/>
    <w:rsid w:val="00EC10EC"/>
    <w:rsid w:val="00EC117E"/>
    <w:rsid w:val="00EC1206"/>
    <w:rsid w:val="00EC146C"/>
    <w:rsid w:val="00EC1867"/>
    <w:rsid w:val="00EC1CA2"/>
    <w:rsid w:val="00EC2215"/>
    <w:rsid w:val="00EC246F"/>
    <w:rsid w:val="00EC2561"/>
    <w:rsid w:val="00EC28B9"/>
    <w:rsid w:val="00EC28CF"/>
    <w:rsid w:val="00EC2B3E"/>
    <w:rsid w:val="00EC2DAF"/>
    <w:rsid w:val="00EC2FF7"/>
    <w:rsid w:val="00EC317C"/>
    <w:rsid w:val="00EC322B"/>
    <w:rsid w:val="00EC3542"/>
    <w:rsid w:val="00EC35F1"/>
    <w:rsid w:val="00EC37E2"/>
    <w:rsid w:val="00EC43F9"/>
    <w:rsid w:val="00EC4628"/>
    <w:rsid w:val="00EC467A"/>
    <w:rsid w:val="00EC48C3"/>
    <w:rsid w:val="00EC4F05"/>
    <w:rsid w:val="00EC5139"/>
    <w:rsid w:val="00EC527E"/>
    <w:rsid w:val="00EC5576"/>
    <w:rsid w:val="00EC57F6"/>
    <w:rsid w:val="00EC5907"/>
    <w:rsid w:val="00EC59B9"/>
    <w:rsid w:val="00EC5D26"/>
    <w:rsid w:val="00EC62BD"/>
    <w:rsid w:val="00EC6F9E"/>
    <w:rsid w:val="00EC7136"/>
    <w:rsid w:val="00EC716B"/>
    <w:rsid w:val="00EC7351"/>
    <w:rsid w:val="00EC7A33"/>
    <w:rsid w:val="00ED00C9"/>
    <w:rsid w:val="00ED06D6"/>
    <w:rsid w:val="00ED0735"/>
    <w:rsid w:val="00ED0848"/>
    <w:rsid w:val="00ED0888"/>
    <w:rsid w:val="00ED0C59"/>
    <w:rsid w:val="00ED0C86"/>
    <w:rsid w:val="00ED1056"/>
    <w:rsid w:val="00ED120E"/>
    <w:rsid w:val="00ED21C5"/>
    <w:rsid w:val="00ED27E9"/>
    <w:rsid w:val="00ED2825"/>
    <w:rsid w:val="00ED2AFE"/>
    <w:rsid w:val="00ED331C"/>
    <w:rsid w:val="00ED3921"/>
    <w:rsid w:val="00ED3DD6"/>
    <w:rsid w:val="00ED45CA"/>
    <w:rsid w:val="00ED4610"/>
    <w:rsid w:val="00ED4904"/>
    <w:rsid w:val="00ED4BEC"/>
    <w:rsid w:val="00ED4C61"/>
    <w:rsid w:val="00ED4C85"/>
    <w:rsid w:val="00ED4CE5"/>
    <w:rsid w:val="00ED612B"/>
    <w:rsid w:val="00ED6836"/>
    <w:rsid w:val="00ED7815"/>
    <w:rsid w:val="00ED7DA3"/>
    <w:rsid w:val="00EE06A5"/>
    <w:rsid w:val="00EE0934"/>
    <w:rsid w:val="00EE0BE6"/>
    <w:rsid w:val="00EE0C9A"/>
    <w:rsid w:val="00EE0DED"/>
    <w:rsid w:val="00EE0FE6"/>
    <w:rsid w:val="00EE13D5"/>
    <w:rsid w:val="00EE1EFE"/>
    <w:rsid w:val="00EE1F38"/>
    <w:rsid w:val="00EE245B"/>
    <w:rsid w:val="00EE282A"/>
    <w:rsid w:val="00EE3B46"/>
    <w:rsid w:val="00EE3D21"/>
    <w:rsid w:val="00EE3D82"/>
    <w:rsid w:val="00EE3E9E"/>
    <w:rsid w:val="00EE442E"/>
    <w:rsid w:val="00EE4B82"/>
    <w:rsid w:val="00EE4CC6"/>
    <w:rsid w:val="00EE4D75"/>
    <w:rsid w:val="00EE4E16"/>
    <w:rsid w:val="00EE5004"/>
    <w:rsid w:val="00EE51AD"/>
    <w:rsid w:val="00EE532E"/>
    <w:rsid w:val="00EE5501"/>
    <w:rsid w:val="00EE6031"/>
    <w:rsid w:val="00EE60EC"/>
    <w:rsid w:val="00EE6352"/>
    <w:rsid w:val="00EE654C"/>
    <w:rsid w:val="00EE65CD"/>
    <w:rsid w:val="00EE6887"/>
    <w:rsid w:val="00EE7089"/>
    <w:rsid w:val="00EE7376"/>
    <w:rsid w:val="00EE7BC8"/>
    <w:rsid w:val="00EE7D2B"/>
    <w:rsid w:val="00EE7E67"/>
    <w:rsid w:val="00EE7F86"/>
    <w:rsid w:val="00EF02BF"/>
    <w:rsid w:val="00EF0BF3"/>
    <w:rsid w:val="00EF108B"/>
    <w:rsid w:val="00EF21DC"/>
    <w:rsid w:val="00EF24A9"/>
    <w:rsid w:val="00EF31B8"/>
    <w:rsid w:val="00EF352B"/>
    <w:rsid w:val="00EF360E"/>
    <w:rsid w:val="00EF3637"/>
    <w:rsid w:val="00EF376E"/>
    <w:rsid w:val="00EF4041"/>
    <w:rsid w:val="00EF4114"/>
    <w:rsid w:val="00EF4C85"/>
    <w:rsid w:val="00EF4D67"/>
    <w:rsid w:val="00EF5386"/>
    <w:rsid w:val="00EF558B"/>
    <w:rsid w:val="00EF61F2"/>
    <w:rsid w:val="00EF62D8"/>
    <w:rsid w:val="00EF6EF3"/>
    <w:rsid w:val="00EF6F56"/>
    <w:rsid w:val="00EF7065"/>
    <w:rsid w:val="00EF70D2"/>
    <w:rsid w:val="00EF70EF"/>
    <w:rsid w:val="00EF75F8"/>
    <w:rsid w:val="00EF7B64"/>
    <w:rsid w:val="00EF7CAB"/>
    <w:rsid w:val="00EF7E2A"/>
    <w:rsid w:val="00F0128F"/>
    <w:rsid w:val="00F0138D"/>
    <w:rsid w:val="00F015E9"/>
    <w:rsid w:val="00F02091"/>
    <w:rsid w:val="00F02218"/>
    <w:rsid w:val="00F024A0"/>
    <w:rsid w:val="00F02B84"/>
    <w:rsid w:val="00F02F73"/>
    <w:rsid w:val="00F02F9B"/>
    <w:rsid w:val="00F02FC1"/>
    <w:rsid w:val="00F0327C"/>
    <w:rsid w:val="00F039B2"/>
    <w:rsid w:val="00F03AE9"/>
    <w:rsid w:val="00F03B0B"/>
    <w:rsid w:val="00F042B8"/>
    <w:rsid w:val="00F046E1"/>
    <w:rsid w:val="00F04FE9"/>
    <w:rsid w:val="00F05149"/>
    <w:rsid w:val="00F0520E"/>
    <w:rsid w:val="00F053E4"/>
    <w:rsid w:val="00F05884"/>
    <w:rsid w:val="00F05E9C"/>
    <w:rsid w:val="00F06052"/>
    <w:rsid w:val="00F064DD"/>
    <w:rsid w:val="00F06807"/>
    <w:rsid w:val="00F071B9"/>
    <w:rsid w:val="00F0788B"/>
    <w:rsid w:val="00F07A2A"/>
    <w:rsid w:val="00F07B1A"/>
    <w:rsid w:val="00F107F9"/>
    <w:rsid w:val="00F10F80"/>
    <w:rsid w:val="00F11AF6"/>
    <w:rsid w:val="00F125DE"/>
    <w:rsid w:val="00F12C5B"/>
    <w:rsid w:val="00F12E0B"/>
    <w:rsid w:val="00F12F05"/>
    <w:rsid w:val="00F13917"/>
    <w:rsid w:val="00F13973"/>
    <w:rsid w:val="00F1401C"/>
    <w:rsid w:val="00F141D2"/>
    <w:rsid w:val="00F146EA"/>
    <w:rsid w:val="00F151A1"/>
    <w:rsid w:val="00F15428"/>
    <w:rsid w:val="00F1556D"/>
    <w:rsid w:val="00F15887"/>
    <w:rsid w:val="00F1602D"/>
    <w:rsid w:val="00F16954"/>
    <w:rsid w:val="00F1744B"/>
    <w:rsid w:val="00F1772B"/>
    <w:rsid w:val="00F209CE"/>
    <w:rsid w:val="00F20DE3"/>
    <w:rsid w:val="00F20E63"/>
    <w:rsid w:val="00F20FCC"/>
    <w:rsid w:val="00F214A1"/>
    <w:rsid w:val="00F21832"/>
    <w:rsid w:val="00F21B36"/>
    <w:rsid w:val="00F22224"/>
    <w:rsid w:val="00F2249A"/>
    <w:rsid w:val="00F22E94"/>
    <w:rsid w:val="00F237A2"/>
    <w:rsid w:val="00F23FB7"/>
    <w:rsid w:val="00F243BE"/>
    <w:rsid w:val="00F246FF"/>
    <w:rsid w:val="00F24A51"/>
    <w:rsid w:val="00F253E0"/>
    <w:rsid w:val="00F2547E"/>
    <w:rsid w:val="00F25666"/>
    <w:rsid w:val="00F256E9"/>
    <w:rsid w:val="00F257A4"/>
    <w:rsid w:val="00F2590A"/>
    <w:rsid w:val="00F26BA0"/>
    <w:rsid w:val="00F26F4C"/>
    <w:rsid w:val="00F27075"/>
    <w:rsid w:val="00F27D84"/>
    <w:rsid w:val="00F27F61"/>
    <w:rsid w:val="00F300CA"/>
    <w:rsid w:val="00F304E5"/>
    <w:rsid w:val="00F30521"/>
    <w:rsid w:val="00F306EF"/>
    <w:rsid w:val="00F3078A"/>
    <w:rsid w:val="00F30819"/>
    <w:rsid w:val="00F30859"/>
    <w:rsid w:val="00F30A18"/>
    <w:rsid w:val="00F30DD0"/>
    <w:rsid w:val="00F3101A"/>
    <w:rsid w:val="00F31916"/>
    <w:rsid w:val="00F319B5"/>
    <w:rsid w:val="00F31C11"/>
    <w:rsid w:val="00F32287"/>
    <w:rsid w:val="00F32CDF"/>
    <w:rsid w:val="00F330D3"/>
    <w:rsid w:val="00F33347"/>
    <w:rsid w:val="00F33388"/>
    <w:rsid w:val="00F335CC"/>
    <w:rsid w:val="00F33EA1"/>
    <w:rsid w:val="00F349A9"/>
    <w:rsid w:val="00F350D9"/>
    <w:rsid w:val="00F35511"/>
    <w:rsid w:val="00F35827"/>
    <w:rsid w:val="00F35F06"/>
    <w:rsid w:val="00F36452"/>
    <w:rsid w:val="00F3651D"/>
    <w:rsid w:val="00F3703A"/>
    <w:rsid w:val="00F37BBF"/>
    <w:rsid w:val="00F4094B"/>
    <w:rsid w:val="00F40CD3"/>
    <w:rsid w:val="00F40CD8"/>
    <w:rsid w:val="00F40F64"/>
    <w:rsid w:val="00F4182C"/>
    <w:rsid w:val="00F4187F"/>
    <w:rsid w:val="00F41903"/>
    <w:rsid w:val="00F41EBC"/>
    <w:rsid w:val="00F41F4B"/>
    <w:rsid w:val="00F41FAE"/>
    <w:rsid w:val="00F421F5"/>
    <w:rsid w:val="00F42246"/>
    <w:rsid w:val="00F4267A"/>
    <w:rsid w:val="00F42692"/>
    <w:rsid w:val="00F42875"/>
    <w:rsid w:val="00F4296A"/>
    <w:rsid w:val="00F42B38"/>
    <w:rsid w:val="00F43315"/>
    <w:rsid w:val="00F4349A"/>
    <w:rsid w:val="00F4391B"/>
    <w:rsid w:val="00F43A7D"/>
    <w:rsid w:val="00F43C70"/>
    <w:rsid w:val="00F43C82"/>
    <w:rsid w:val="00F44655"/>
    <w:rsid w:val="00F44C05"/>
    <w:rsid w:val="00F45025"/>
    <w:rsid w:val="00F45466"/>
    <w:rsid w:val="00F456C5"/>
    <w:rsid w:val="00F45CFE"/>
    <w:rsid w:val="00F45DE4"/>
    <w:rsid w:val="00F47372"/>
    <w:rsid w:val="00F474BA"/>
    <w:rsid w:val="00F477C1"/>
    <w:rsid w:val="00F47AAA"/>
    <w:rsid w:val="00F47AB6"/>
    <w:rsid w:val="00F500A1"/>
    <w:rsid w:val="00F5084E"/>
    <w:rsid w:val="00F509B9"/>
    <w:rsid w:val="00F50AF3"/>
    <w:rsid w:val="00F51137"/>
    <w:rsid w:val="00F515BC"/>
    <w:rsid w:val="00F515DC"/>
    <w:rsid w:val="00F5190A"/>
    <w:rsid w:val="00F51D1D"/>
    <w:rsid w:val="00F51D3E"/>
    <w:rsid w:val="00F51F15"/>
    <w:rsid w:val="00F52488"/>
    <w:rsid w:val="00F527B2"/>
    <w:rsid w:val="00F52814"/>
    <w:rsid w:val="00F52B2B"/>
    <w:rsid w:val="00F52D34"/>
    <w:rsid w:val="00F53342"/>
    <w:rsid w:val="00F5399D"/>
    <w:rsid w:val="00F53FA9"/>
    <w:rsid w:val="00F54070"/>
    <w:rsid w:val="00F54450"/>
    <w:rsid w:val="00F5463B"/>
    <w:rsid w:val="00F54914"/>
    <w:rsid w:val="00F54DFA"/>
    <w:rsid w:val="00F5547D"/>
    <w:rsid w:val="00F55BA3"/>
    <w:rsid w:val="00F55F77"/>
    <w:rsid w:val="00F561A3"/>
    <w:rsid w:val="00F575F1"/>
    <w:rsid w:val="00F57698"/>
    <w:rsid w:val="00F57935"/>
    <w:rsid w:val="00F57B26"/>
    <w:rsid w:val="00F57C15"/>
    <w:rsid w:val="00F57FB8"/>
    <w:rsid w:val="00F605EB"/>
    <w:rsid w:val="00F60790"/>
    <w:rsid w:val="00F60AD3"/>
    <w:rsid w:val="00F612C5"/>
    <w:rsid w:val="00F612E6"/>
    <w:rsid w:val="00F618F5"/>
    <w:rsid w:val="00F61960"/>
    <w:rsid w:val="00F61C63"/>
    <w:rsid w:val="00F61D1A"/>
    <w:rsid w:val="00F623F5"/>
    <w:rsid w:val="00F62C3C"/>
    <w:rsid w:val="00F62EBA"/>
    <w:rsid w:val="00F633EC"/>
    <w:rsid w:val="00F633F1"/>
    <w:rsid w:val="00F637EC"/>
    <w:rsid w:val="00F63A35"/>
    <w:rsid w:val="00F63B2F"/>
    <w:rsid w:val="00F63E32"/>
    <w:rsid w:val="00F640B8"/>
    <w:rsid w:val="00F640EF"/>
    <w:rsid w:val="00F64C61"/>
    <w:rsid w:val="00F64C85"/>
    <w:rsid w:val="00F64DBC"/>
    <w:rsid w:val="00F64E48"/>
    <w:rsid w:val="00F64F00"/>
    <w:rsid w:val="00F653D6"/>
    <w:rsid w:val="00F65415"/>
    <w:rsid w:val="00F66012"/>
    <w:rsid w:val="00F6629B"/>
    <w:rsid w:val="00F6642C"/>
    <w:rsid w:val="00F66565"/>
    <w:rsid w:val="00F66727"/>
    <w:rsid w:val="00F66791"/>
    <w:rsid w:val="00F66D4E"/>
    <w:rsid w:val="00F66E5C"/>
    <w:rsid w:val="00F67A85"/>
    <w:rsid w:val="00F67C5C"/>
    <w:rsid w:val="00F70129"/>
    <w:rsid w:val="00F7017B"/>
    <w:rsid w:val="00F70EAC"/>
    <w:rsid w:val="00F715A3"/>
    <w:rsid w:val="00F716D2"/>
    <w:rsid w:val="00F719B7"/>
    <w:rsid w:val="00F72081"/>
    <w:rsid w:val="00F72527"/>
    <w:rsid w:val="00F7291B"/>
    <w:rsid w:val="00F736AD"/>
    <w:rsid w:val="00F737FC"/>
    <w:rsid w:val="00F73F9F"/>
    <w:rsid w:val="00F740E8"/>
    <w:rsid w:val="00F74574"/>
    <w:rsid w:val="00F750B8"/>
    <w:rsid w:val="00F7531D"/>
    <w:rsid w:val="00F7537C"/>
    <w:rsid w:val="00F75A17"/>
    <w:rsid w:val="00F75AE7"/>
    <w:rsid w:val="00F75DED"/>
    <w:rsid w:val="00F7621F"/>
    <w:rsid w:val="00F76768"/>
    <w:rsid w:val="00F76A52"/>
    <w:rsid w:val="00F76B4F"/>
    <w:rsid w:val="00F772DC"/>
    <w:rsid w:val="00F773D6"/>
    <w:rsid w:val="00F774DF"/>
    <w:rsid w:val="00F774FC"/>
    <w:rsid w:val="00F776A8"/>
    <w:rsid w:val="00F776E6"/>
    <w:rsid w:val="00F77748"/>
    <w:rsid w:val="00F77B01"/>
    <w:rsid w:val="00F77DA9"/>
    <w:rsid w:val="00F810CB"/>
    <w:rsid w:val="00F81CF0"/>
    <w:rsid w:val="00F8215E"/>
    <w:rsid w:val="00F82E87"/>
    <w:rsid w:val="00F82EED"/>
    <w:rsid w:val="00F83116"/>
    <w:rsid w:val="00F832AC"/>
    <w:rsid w:val="00F833F0"/>
    <w:rsid w:val="00F8399D"/>
    <w:rsid w:val="00F83DD8"/>
    <w:rsid w:val="00F83E0F"/>
    <w:rsid w:val="00F841E6"/>
    <w:rsid w:val="00F84C4A"/>
    <w:rsid w:val="00F854CA"/>
    <w:rsid w:val="00F8597B"/>
    <w:rsid w:val="00F85A57"/>
    <w:rsid w:val="00F85C32"/>
    <w:rsid w:val="00F85DB2"/>
    <w:rsid w:val="00F85EFB"/>
    <w:rsid w:val="00F871D3"/>
    <w:rsid w:val="00F8724A"/>
    <w:rsid w:val="00F901DB"/>
    <w:rsid w:val="00F906EB"/>
    <w:rsid w:val="00F907A1"/>
    <w:rsid w:val="00F90E5A"/>
    <w:rsid w:val="00F90F16"/>
    <w:rsid w:val="00F9101B"/>
    <w:rsid w:val="00F91F47"/>
    <w:rsid w:val="00F91FC6"/>
    <w:rsid w:val="00F92356"/>
    <w:rsid w:val="00F92C73"/>
    <w:rsid w:val="00F92DC0"/>
    <w:rsid w:val="00F92F95"/>
    <w:rsid w:val="00F93795"/>
    <w:rsid w:val="00F93867"/>
    <w:rsid w:val="00F93C26"/>
    <w:rsid w:val="00F945F2"/>
    <w:rsid w:val="00F95046"/>
    <w:rsid w:val="00F95133"/>
    <w:rsid w:val="00F95264"/>
    <w:rsid w:val="00F956CA"/>
    <w:rsid w:val="00F95774"/>
    <w:rsid w:val="00F9591F"/>
    <w:rsid w:val="00F95A33"/>
    <w:rsid w:val="00F95C7E"/>
    <w:rsid w:val="00F95D33"/>
    <w:rsid w:val="00F9604C"/>
    <w:rsid w:val="00F9669A"/>
    <w:rsid w:val="00F96BEB"/>
    <w:rsid w:val="00F96CC6"/>
    <w:rsid w:val="00F96FD4"/>
    <w:rsid w:val="00F978EC"/>
    <w:rsid w:val="00F979FA"/>
    <w:rsid w:val="00FA001C"/>
    <w:rsid w:val="00FA002C"/>
    <w:rsid w:val="00FA07F5"/>
    <w:rsid w:val="00FA1811"/>
    <w:rsid w:val="00FA1C0C"/>
    <w:rsid w:val="00FA1C48"/>
    <w:rsid w:val="00FA1EDC"/>
    <w:rsid w:val="00FA209C"/>
    <w:rsid w:val="00FA2159"/>
    <w:rsid w:val="00FA2397"/>
    <w:rsid w:val="00FA258C"/>
    <w:rsid w:val="00FA27F0"/>
    <w:rsid w:val="00FA28C1"/>
    <w:rsid w:val="00FA2931"/>
    <w:rsid w:val="00FA351F"/>
    <w:rsid w:val="00FA3E8A"/>
    <w:rsid w:val="00FA3ED5"/>
    <w:rsid w:val="00FA40D9"/>
    <w:rsid w:val="00FA418E"/>
    <w:rsid w:val="00FA4280"/>
    <w:rsid w:val="00FA43E3"/>
    <w:rsid w:val="00FA496B"/>
    <w:rsid w:val="00FA4BF5"/>
    <w:rsid w:val="00FA4F57"/>
    <w:rsid w:val="00FA50D1"/>
    <w:rsid w:val="00FA5243"/>
    <w:rsid w:val="00FA5D1C"/>
    <w:rsid w:val="00FA6010"/>
    <w:rsid w:val="00FA60F2"/>
    <w:rsid w:val="00FA62AE"/>
    <w:rsid w:val="00FA62DE"/>
    <w:rsid w:val="00FA66D7"/>
    <w:rsid w:val="00FA67D9"/>
    <w:rsid w:val="00FA68C0"/>
    <w:rsid w:val="00FA6BF9"/>
    <w:rsid w:val="00FA7311"/>
    <w:rsid w:val="00FA75BB"/>
    <w:rsid w:val="00FA76A0"/>
    <w:rsid w:val="00FA779F"/>
    <w:rsid w:val="00FA7B54"/>
    <w:rsid w:val="00FA7F38"/>
    <w:rsid w:val="00FB0138"/>
    <w:rsid w:val="00FB01B4"/>
    <w:rsid w:val="00FB0749"/>
    <w:rsid w:val="00FB0C52"/>
    <w:rsid w:val="00FB1782"/>
    <w:rsid w:val="00FB1E95"/>
    <w:rsid w:val="00FB216C"/>
    <w:rsid w:val="00FB26D7"/>
    <w:rsid w:val="00FB27FB"/>
    <w:rsid w:val="00FB2E1F"/>
    <w:rsid w:val="00FB31E5"/>
    <w:rsid w:val="00FB3279"/>
    <w:rsid w:val="00FB3571"/>
    <w:rsid w:val="00FB3743"/>
    <w:rsid w:val="00FB39B6"/>
    <w:rsid w:val="00FB3B0A"/>
    <w:rsid w:val="00FB3B39"/>
    <w:rsid w:val="00FB3B8D"/>
    <w:rsid w:val="00FB3F28"/>
    <w:rsid w:val="00FB41E1"/>
    <w:rsid w:val="00FB41F6"/>
    <w:rsid w:val="00FB424F"/>
    <w:rsid w:val="00FB4282"/>
    <w:rsid w:val="00FB4470"/>
    <w:rsid w:val="00FB4ACC"/>
    <w:rsid w:val="00FB4F0F"/>
    <w:rsid w:val="00FB5D70"/>
    <w:rsid w:val="00FB6773"/>
    <w:rsid w:val="00FB6798"/>
    <w:rsid w:val="00FB6919"/>
    <w:rsid w:val="00FB6FD8"/>
    <w:rsid w:val="00FB7120"/>
    <w:rsid w:val="00FB7605"/>
    <w:rsid w:val="00FB76F5"/>
    <w:rsid w:val="00FC0628"/>
    <w:rsid w:val="00FC07C3"/>
    <w:rsid w:val="00FC09FB"/>
    <w:rsid w:val="00FC0B00"/>
    <w:rsid w:val="00FC0D18"/>
    <w:rsid w:val="00FC110F"/>
    <w:rsid w:val="00FC1229"/>
    <w:rsid w:val="00FC1293"/>
    <w:rsid w:val="00FC12A1"/>
    <w:rsid w:val="00FC12DC"/>
    <w:rsid w:val="00FC1EB6"/>
    <w:rsid w:val="00FC266A"/>
    <w:rsid w:val="00FC290D"/>
    <w:rsid w:val="00FC2AD4"/>
    <w:rsid w:val="00FC2B3F"/>
    <w:rsid w:val="00FC2C0B"/>
    <w:rsid w:val="00FC2D33"/>
    <w:rsid w:val="00FC38F2"/>
    <w:rsid w:val="00FC3B81"/>
    <w:rsid w:val="00FC3D14"/>
    <w:rsid w:val="00FC45FE"/>
    <w:rsid w:val="00FC4C96"/>
    <w:rsid w:val="00FC4F9F"/>
    <w:rsid w:val="00FC4FF4"/>
    <w:rsid w:val="00FC5324"/>
    <w:rsid w:val="00FC558E"/>
    <w:rsid w:val="00FC5668"/>
    <w:rsid w:val="00FC5D73"/>
    <w:rsid w:val="00FC5D7D"/>
    <w:rsid w:val="00FC5F82"/>
    <w:rsid w:val="00FC621C"/>
    <w:rsid w:val="00FC6538"/>
    <w:rsid w:val="00FC6BBA"/>
    <w:rsid w:val="00FC72EB"/>
    <w:rsid w:val="00FC74CA"/>
    <w:rsid w:val="00FD038C"/>
    <w:rsid w:val="00FD0594"/>
    <w:rsid w:val="00FD05D2"/>
    <w:rsid w:val="00FD089D"/>
    <w:rsid w:val="00FD0F0C"/>
    <w:rsid w:val="00FD1386"/>
    <w:rsid w:val="00FD164F"/>
    <w:rsid w:val="00FD197A"/>
    <w:rsid w:val="00FD1A12"/>
    <w:rsid w:val="00FD1ACD"/>
    <w:rsid w:val="00FD2789"/>
    <w:rsid w:val="00FD2A4C"/>
    <w:rsid w:val="00FD3081"/>
    <w:rsid w:val="00FD318D"/>
    <w:rsid w:val="00FD32FA"/>
    <w:rsid w:val="00FD3B04"/>
    <w:rsid w:val="00FD3DF8"/>
    <w:rsid w:val="00FD3F08"/>
    <w:rsid w:val="00FD481A"/>
    <w:rsid w:val="00FD4C30"/>
    <w:rsid w:val="00FD4C33"/>
    <w:rsid w:val="00FD4D1F"/>
    <w:rsid w:val="00FD4F85"/>
    <w:rsid w:val="00FD5BC6"/>
    <w:rsid w:val="00FD64AB"/>
    <w:rsid w:val="00FD6A05"/>
    <w:rsid w:val="00FD719F"/>
    <w:rsid w:val="00FD76F3"/>
    <w:rsid w:val="00FD7F7E"/>
    <w:rsid w:val="00FE02B6"/>
    <w:rsid w:val="00FE04CF"/>
    <w:rsid w:val="00FE06BD"/>
    <w:rsid w:val="00FE0EF8"/>
    <w:rsid w:val="00FE1681"/>
    <w:rsid w:val="00FE16F5"/>
    <w:rsid w:val="00FE1714"/>
    <w:rsid w:val="00FE18F5"/>
    <w:rsid w:val="00FE1A05"/>
    <w:rsid w:val="00FE1A1C"/>
    <w:rsid w:val="00FE1CC9"/>
    <w:rsid w:val="00FE1F2A"/>
    <w:rsid w:val="00FE24D2"/>
    <w:rsid w:val="00FE27D6"/>
    <w:rsid w:val="00FE2BCE"/>
    <w:rsid w:val="00FE2DEB"/>
    <w:rsid w:val="00FE2E5B"/>
    <w:rsid w:val="00FE30D4"/>
    <w:rsid w:val="00FE35F0"/>
    <w:rsid w:val="00FE3CAC"/>
    <w:rsid w:val="00FE3CD0"/>
    <w:rsid w:val="00FE4015"/>
    <w:rsid w:val="00FE4455"/>
    <w:rsid w:val="00FE4460"/>
    <w:rsid w:val="00FE46FA"/>
    <w:rsid w:val="00FE4D58"/>
    <w:rsid w:val="00FE4F04"/>
    <w:rsid w:val="00FE5281"/>
    <w:rsid w:val="00FE5CCD"/>
    <w:rsid w:val="00FE60F2"/>
    <w:rsid w:val="00FE61F8"/>
    <w:rsid w:val="00FE67BC"/>
    <w:rsid w:val="00FE67C3"/>
    <w:rsid w:val="00FE6D36"/>
    <w:rsid w:val="00FE71D7"/>
    <w:rsid w:val="00FE76BE"/>
    <w:rsid w:val="00FF02E5"/>
    <w:rsid w:val="00FF032A"/>
    <w:rsid w:val="00FF0C05"/>
    <w:rsid w:val="00FF135B"/>
    <w:rsid w:val="00FF1881"/>
    <w:rsid w:val="00FF18F8"/>
    <w:rsid w:val="00FF1B1D"/>
    <w:rsid w:val="00FF1DD5"/>
    <w:rsid w:val="00FF2053"/>
    <w:rsid w:val="00FF2691"/>
    <w:rsid w:val="00FF26A0"/>
    <w:rsid w:val="00FF274C"/>
    <w:rsid w:val="00FF2A7F"/>
    <w:rsid w:val="00FF2D7A"/>
    <w:rsid w:val="00FF344B"/>
    <w:rsid w:val="00FF3581"/>
    <w:rsid w:val="00FF37F0"/>
    <w:rsid w:val="00FF3B26"/>
    <w:rsid w:val="00FF424D"/>
    <w:rsid w:val="00FF42DF"/>
    <w:rsid w:val="00FF4649"/>
    <w:rsid w:val="00FF4CC4"/>
    <w:rsid w:val="00FF5642"/>
    <w:rsid w:val="00FF5A6A"/>
    <w:rsid w:val="00FF5D9F"/>
    <w:rsid w:val="00FF6051"/>
    <w:rsid w:val="00FF6472"/>
    <w:rsid w:val="00FF75F5"/>
    <w:rsid w:val="00FF7CE0"/>
    <w:rsid w:val="00FF7D1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A667B"/>
  <w15:docId w15:val="{989A2859-B2EF-44F2-B4BD-594187AB8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4118"/>
    <w:pPr>
      <w:widowControl w:val="0"/>
      <w:spacing w:after="0" w:line="240" w:lineRule="auto"/>
    </w:pPr>
  </w:style>
  <w:style w:type="paragraph" w:styleId="Heading1">
    <w:name w:val="heading 1"/>
    <w:basedOn w:val="Normal"/>
    <w:link w:val="Heading1Char"/>
    <w:uiPriority w:val="1"/>
    <w:qFormat/>
    <w:rsid w:val="00816603"/>
    <w:pPr>
      <w:outlineLvl w:val="0"/>
    </w:pPr>
    <w:rPr>
      <w:rFonts w:ascii="Calibri" w:eastAsia="Calibri" w:hAnsi="Calibri"/>
      <w:sz w:val="24"/>
      <w:szCs w:val="24"/>
    </w:rPr>
  </w:style>
  <w:style w:type="paragraph" w:styleId="Heading2">
    <w:name w:val="heading 2"/>
    <w:basedOn w:val="Normal"/>
    <w:link w:val="Heading2Char"/>
    <w:uiPriority w:val="1"/>
    <w:qFormat/>
    <w:rsid w:val="00816603"/>
    <w:pPr>
      <w:spacing w:before="63"/>
      <w:ind w:left="520" w:hanging="360"/>
      <w:outlineLvl w:val="1"/>
    </w:pPr>
    <w:rPr>
      <w:rFonts w:ascii="Times New Roman" w:eastAsia="Times New Roman" w:hAnsi="Times New Roman"/>
      <w:b/>
      <w:bCs/>
    </w:rPr>
  </w:style>
  <w:style w:type="paragraph" w:styleId="Heading3">
    <w:name w:val="heading 3"/>
    <w:basedOn w:val="Normal"/>
    <w:link w:val="Heading3Char"/>
    <w:uiPriority w:val="1"/>
    <w:qFormat/>
    <w:rsid w:val="00816603"/>
    <w:pPr>
      <w:outlineLvl w:val="2"/>
    </w:pPr>
    <w:rPr>
      <w:rFonts w:ascii="Calibri" w:eastAsia="Calibri" w:hAnsi="Calibri"/>
    </w:rPr>
  </w:style>
  <w:style w:type="paragraph" w:styleId="Heading4">
    <w:name w:val="heading 4"/>
    <w:basedOn w:val="Normal"/>
    <w:link w:val="Heading4Char"/>
    <w:uiPriority w:val="1"/>
    <w:qFormat/>
    <w:rsid w:val="004C4118"/>
    <w:pPr>
      <w:spacing w:before="58"/>
      <w:ind w:left="520" w:hanging="360"/>
      <w:outlineLvl w:val="3"/>
    </w:pPr>
    <w:rPr>
      <w:rFonts w:ascii="Times New Roman" w:eastAsia="Times New Roman" w:hAnsi="Times New Roman"/>
      <w:b/>
      <w:bCs/>
      <w:sz w:val="20"/>
      <w:szCs w:val="20"/>
    </w:rPr>
  </w:style>
  <w:style w:type="paragraph" w:styleId="Heading5">
    <w:name w:val="heading 5"/>
    <w:basedOn w:val="Normal"/>
    <w:link w:val="Heading5Char"/>
    <w:uiPriority w:val="1"/>
    <w:qFormat/>
    <w:rsid w:val="00816603"/>
    <w:pPr>
      <w:ind w:left="160"/>
      <w:outlineLvl w:val="4"/>
    </w:pPr>
    <w:rPr>
      <w:rFonts w:ascii="Times New Roman" w:eastAsia="Times New Roman" w:hAnsi="Times New Roman"/>
      <w:sz w:val="20"/>
      <w:szCs w:val="20"/>
    </w:rPr>
  </w:style>
  <w:style w:type="paragraph" w:styleId="Heading6">
    <w:name w:val="heading 6"/>
    <w:basedOn w:val="Normal"/>
    <w:link w:val="Heading6Char"/>
    <w:uiPriority w:val="1"/>
    <w:qFormat/>
    <w:rsid w:val="00816603"/>
    <w:pPr>
      <w:outlineLvl w:val="5"/>
    </w:pPr>
    <w:rPr>
      <w:rFonts w:ascii="Times New Roman" w:eastAsia="Times New Roman" w:hAnsi="Times New Roman"/>
      <w:i/>
      <w:sz w:val="20"/>
      <w:szCs w:val="20"/>
    </w:rPr>
  </w:style>
  <w:style w:type="paragraph" w:styleId="Heading7">
    <w:name w:val="heading 7"/>
    <w:basedOn w:val="Normal"/>
    <w:link w:val="Heading7Char"/>
    <w:uiPriority w:val="1"/>
    <w:qFormat/>
    <w:rsid w:val="00816603"/>
    <w:pPr>
      <w:spacing w:before="4"/>
      <w:ind w:left="520" w:hanging="360"/>
      <w:outlineLvl w:val="6"/>
    </w:pPr>
    <w:rPr>
      <w:rFonts w:ascii="Times New Roman" w:eastAsia="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6603"/>
    <w:rPr>
      <w:rFonts w:ascii="Calibri" w:eastAsia="Calibri" w:hAnsi="Calibri"/>
      <w:sz w:val="24"/>
      <w:szCs w:val="24"/>
    </w:rPr>
  </w:style>
  <w:style w:type="character" w:customStyle="1" w:styleId="Heading2Char">
    <w:name w:val="Heading 2 Char"/>
    <w:basedOn w:val="DefaultParagraphFont"/>
    <w:link w:val="Heading2"/>
    <w:uiPriority w:val="1"/>
    <w:rsid w:val="00816603"/>
    <w:rPr>
      <w:rFonts w:ascii="Times New Roman" w:eastAsia="Times New Roman" w:hAnsi="Times New Roman"/>
      <w:b/>
      <w:bCs/>
    </w:rPr>
  </w:style>
  <w:style w:type="character" w:customStyle="1" w:styleId="Heading3Char">
    <w:name w:val="Heading 3 Char"/>
    <w:basedOn w:val="DefaultParagraphFont"/>
    <w:link w:val="Heading3"/>
    <w:uiPriority w:val="9"/>
    <w:rsid w:val="00816603"/>
    <w:rPr>
      <w:rFonts w:ascii="Calibri" w:eastAsia="Calibri" w:hAnsi="Calibri"/>
    </w:rPr>
  </w:style>
  <w:style w:type="character" w:customStyle="1" w:styleId="Heading4Char">
    <w:name w:val="Heading 4 Char"/>
    <w:basedOn w:val="DefaultParagraphFont"/>
    <w:link w:val="Heading4"/>
    <w:uiPriority w:val="1"/>
    <w:rsid w:val="004C4118"/>
    <w:rPr>
      <w:rFonts w:ascii="Times New Roman" w:eastAsia="Times New Roman" w:hAnsi="Times New Roman"/>
      <w:b/>
      <w:bCs/>
      <w:sz w:val="20"/>
      <w:szCs w:val="20"/>
    </w:rPr>
  </w:style>
  <w:style w:type="character" w:customStyle="1" w:styleId="Heading5Char">
    <w:name w:val="Heading 5 Char"/>
    <w:basedOn w:val="DefaultParagraphFont"/>
    <w:link w:val="Heading5"/>
    <w:uiPriority w:val="1"/>
    <w:rsid w:val="00816603"/>
    <w:rPr>
      <w:rFonts w:ascii="Times New Roman" w:eastAsia="Times New Roman" w:hAnsi="Times New Roman"/>
      <w:sz w:val="20"/>
      <w:szCs w:val="20"/>
    </w:rPr>
  </w:style>
  <w:style w:type="character" w:customStyle="1" w:styleId="Heading6Char">
    <w:name w:val="Heading 6 Char"/>
    <w:basedOn w:val="DefaultParagraphFont"/>
    <w:link w:val="Heading6"/>
    <w:rsid w:val="00816603"/>
    <w:rPr>
      <w:rFonts w:ascii="Times New Roman" w:eastAsia="Times New Roman" w:hAnsi="Times New Roman"/>
      <w:i/>
      <w:sz w:val="20"/>
      <w:szCs w:val="20"/>
    </w:rPr>
  </w:style>
  <w:style w:type="character" w:customStyle="1" w:styleId="Heading7Char">
    <w:name w:val="Heading 7 Char"/>
    <w:basedOn w:val="DefaultParagraphFont"/>
    <w:link w:val="Heading7"/>
    <w:uiPriority w:val="1"/>
    <w:rsid w:val="00816603"/>
    <w:rPr>
      <w:rFonts w:ascii="Times New Roman" w:eastAsia="Times New Roman" w:hAnsi="Times New Roman"/>
      <w:b/>
      <w:bCs/>
      <w:sz w:val="18"/>
      <w:szCs w:val="18"/>
    </w:rPr>
  </w:style>
  <w:style w:type="paragraph" w:styleId="BodyText">
    <w:name w:val="Body Text"/>
    <w:basedOn w:val="Normal"/>
    <w:link w:val="BodyTextChar"/>
    <w:uiPriority w:val="1"/>
    <w:qFormat/>
    <w:rsid w:val="004C4118"/>
    <w:pPr>
      <w:ind w:left="16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4C4118"/>
    <w:rPr>
      <w:rFonts w:ascii="Times New Roman" w:eastAsia="Times New Roman" w:hAnsi="Times New Roman"/>
      <w:sz w:val="18"/>
      <w:szCs w:val="18"/>
    </w:rPr>
  </w:style>
  <w:style w:type="paragraph" w:styleId="ListParagraph">
    <w:name w:val="List Paragraph"/>
    <w:basedOn w:val="Normal"/>
    <w:link w:val="ListParagraphChar"/>
    <w:uiPriority w:val="1"/>
    <w:qFormat/>
    <w:rsid w:val="004C4118"/>
  </w:style>
  <w:style w:type="character" w:customStyle="1" w:styleId="ListParagraphChar">
    <w:name w:val="List Paragraph Char"/>
    <w:basedOn w:val="DefaultParagraphFont"/>
    <w:link w:val="ListParagraph"/>
    <w:uiPriority w:val="1"/>
    <w:rsid w:val="00816603"/>
  </w:style>
  <w:style w:type="paragraph" w:styleId="Header">
    <w:name w:val="header"/>
    <w:basedOn w:val="Normal"/>
    <w:link w:val="HeaderChar"/>
    <w:uiPriority w:val="99"/>
    <w:unhideWhenUsed/>
    <w:rsid w:val="004C4118"/>
    <w:pPr>
      <w:tabs>
        <w:tab w:val="center" w:pos="4680"/>
        <w:tab w:val="right" w:pos="9360"/>
      </w:tabs>
    </w:pPr>
  </w:style>
  <w:style w:type="character" w:customStyle="1" w:styleId="HeaderChar">
    <w:name w:val="Header Char"/>
    <w:basedOn w:val="DefaultParagraphFont"/>
    <w:link w:val="Header"/>
    <w:uiPriority w:val="99"/>
    <w:rsid w:val="004C4118"/>
  </w:style>
  <w:style w:type="paragraph" w:styleId="Footer">
    <w:name w:val="footer"/>
    <w:basedOn w:val="Normal"/>
    <w:link w:val="FooterChar"/>
    <w:uiPriority w:val="99"/>
    <w:unhideWhenUsed/>
    <w:rsid w:val="004C4118"/>
    <w:pPr>
      <w:tabs>
        <w:tab w:val="center" w:pos="4680"/>
        <w:tab w:val="right" w:pos="9360"/>
      </w:tabs>
    </w:pPr>
  </w:style>
  <w:style w:type="character" w:customStyle="1" w:styleId="FooterChar">
    <w:name w:val="Footer Char"/>
    <w:basedOn w:val="DefaultParagraphFont"/>
    <w:link w:val="Footer"/>
    <w:uiPriority w:val="99"/>
    <w:rsid w:val="004C4118"/>
  </w:style>
  <w:style w:type="paragraph" w:customStyle="1" w:styleId="IEEEAuthorAffiliation">
    <w:name w:val="IEEE Author Affiliation"/>
    <w:basedOn w:val="Normal"/>
    <w:next w:val="Normal"/>
    <w:rsid w:val="004C4118"/>
    <w:pPr>
      <w:widowControl/>
      <w:spacing w:after="60"/>
      <w:jc w:val="center"/>
    </w:pPr>
    <w:rPr>
      <w:rFonts w:ascii="Times New Roman" w:eastAsia="Times New Roman" w:hAnsi="Times New Roman" w:cs="Times New Roman"/>
      <w:i/>
      <w:sz w:val="20"/>
      <w:szCs w:val="24"/>
      <w:lang w:val="en-GB" w:eastAsia="en-GB"/>
    </w:rPr>
  </w:style>
  <w:style w:type="paragraph" w:styleId="NoSpacing">
    <w:name w:val="No Spacing"/>
    <w:link w:val="NoSpacingChar"/>
    <w:uiPriority w:val="1"/>
    <w:qFormat/>
    <w:rsid w:val="004C4118"/>
    <w:pPr>
      <w:spacing w:after="0" w:line="240" w:lineRule="auto"/>
    </w:pPr>
    <w:rPr>
      <w:rFonts w:ascii="Calibri" w:eastAsia="Calibri" w:hAnsi="Calibri" w:cs="Times New Roman"/>
    </w:rPr>
  </w:style>
  <w:style w:type="table" w:styleId="TableGrid">
    <w:name w:val="Table Grid"/>
    <w:basedOn w:val="TableNormal"/>
    <w:uiPriority w:val="59"/>
    <w:rsid w:val="004C411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autoRedefine/>
    <w:rsid w:val="006B23AC"/>
    <w:pPr>
      <w:adjustRightInd w:val="0"/>
      <w:spacing w:after="0" w:line="240" w:lineRule="auto"/>
      <w:ind w:left="450" w:right="1" w:hanging="360"/>
      <w:jc w:val="both"/>
    </w:pPr>
    <w:rPr>
      <w:rFonts w:ascii="Times New Roman" w:eastAsia="MS Mincho" w:hAnsi="Times New Roman" w:cs="Times New Roman"/>
      <w:i/>
      <w:noProof/>
      <w:sz w:val="20"/>
      <w:szCs w:val="20"/>
    </w:rPr>
  </w:style>
  <w:style w:type="character" w:styleId="Hyperlink">
    <w:name w:val="Hyperlink"/>
    <w:basedOn w:val="DefaultParagraphFont"/>
    <w:uiPriority w:val="99"/>
    <w:unhideWhenUsed/>
    <w:rsid w:val="004C4118"/>
    <w:rPr>
      <w:color w:val="0563C1" w:themeColor="hyperlink"/>
      <w:u w:val="single"/>
    </w:rPr>
  </w:style>
  <w:style w:type="paragraph" w:styleId="Caption">
    <w:name w:val="caption"/>
    <w:basedOn w:val="Normal"/>
    <w:next w:val="Normal"/>
    <w:uiPriority w:val="35"/>
    <w:unhideWhenUsed/>
    <w:qFormat/>
    <w:rsid w:val="002B6AF3"/>
    <w:pPr>
      <w:spacing w:after="200"/>
    </w:pPr>
    <w:rPr>
      <w:i/>
      <w:iCs/>
      <w:color w:val="44546A" w:themeColor="text2"/>
      <w:sz w:val="18"/>
      <w:szCs w:val="18"/>
    </w:rPr>
  </w:style>
  <w:style w:type="paragraph" w:customStyle="1" w:styleId="TableParagraph">
    <w:name w:val="Table Paragraph"/>
    <w:basedOn w:val="Normal"/>
    <w:uiPriority w:val="1"/>
    <w:qFormat/>
    <w:rsid w:val="00816603"/>
  </w:style>
  <w:style w:type="paragraph" w:styleId="BalloonText">
    <w:name w:val="Balloon Text"/>
    <w:basedOn w:val="Normal"/>
    <w:link w:val="BalloonTextChar"/>
    <w:uiPriority w:val="99"/>
    <w:semiHidden/>
    <w:unhideWhenUsed/>
    <w:qFormat/>
    <w:rsid w:val="00816603"/>
    <w:rPr>
      <w:rFonts w:ascii="Tahoma" w:hAnsi="Tahoma" w:cs="Tahoma"/>
      <w:sz w:val="16"/>
      <w:szCs w:val="16"/>
    </w:rPr>
  </w:style>
  <w:style w:type="character" w:customStyle="1" w:styleId="BalloonTextChar">
    <w:name w:val="Balloon Text Char"/>
    <w:basedOn w:val="DefaultParagraphFont"/>
    <w:link w:val="BalloonText"/>
    <w:uiPriority w:val="99"/>
    <w:semiHidden/>
    <w:rsid w:val="00816603"/>
    <w:rPr>
      <w:rFonts w:ascii="Tahoma" w:hAnsi="Tahoma" w:cs="Tahoma"/>
      <w:sz w:val="16"/>
      <w:szCs w:val="16"/>
    </w:rPr>
  </w:style>
  <w:style w:type="character" w:styleId="PlaceholderText">
    <w:name w:val="Placeholder Text"/>
    <w:basedOn w:val="DefaultParagraphFont"/>
    <w:uiPriority w:val="99"/>
    <w:semiHidden/>
    <w:rsid w:val="00522D67"/>
    <w:rPr>
      <w:color w:val="808080"/>
    </w:rPr>
  </w:style>
  <w:style w:type="paragraph" w:styleId="NormalWeb">
    <w:name w:val="Normal (Web)"/>
    <w:basedOn w:val="Normal"/>
    <w:uiPriority w:val="99"/>
    <w:unhideWhenUsed/>
    <w:qFormat/>
    <w:rsid w:val="00DF265C"/>
    <w:pPr>
      <w:widowControl/>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5D26"/>
  </w:style>
  <w:style w:type="character" w:customStyle="1" w:styleId="s11">
    <w:name w:val="s11"/>
    <w:basedOn w:val="DefaultParagraphFont"/>
    <w:rsid w:val="00EC5D26"/>
  </w:style>
  <w:style w:type="paragraph" w:customStyle="1" w:styleId="s3">
    <w:name w:val="s3"/>
    <w:basedOn w:val="Normal"/>
    <w:rsid w:val="00EC5D26"/>
    <w:pPr>
      <w:widowControl/>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s12">
    <w:name w:val="s12"/>
    <w:basedOn w:val="Normal"/>
    <w:rsid w:val="00EC5D26"/>
    <w:pPr>
      <w:widowControl/>
      <w:spacing w:before="100" w:beforeAutospacing="1" w:after="100" w:afterAutospacing="1"/>
    </w:pPr>
    <w:rPr>
      <w:rFonts w:ascii="Times New Roman" w:eastAsia="Times New Roman" w:hAnsi="Times New Roman" w:cs="Times New Roman"/>
      <w:sz w:val="24"/>
      <w:szCs w:val="24"/>
      <w:lang w:val="en-IN" w:eastAsia="en-IN"/>
    </w:rPr>
  </w:style>
  <w:style w:type="paragraph" w:customStyle="1" w:styleId="Default">
    <w:name w:val="Default"/>
    <w:rsid w:val="0066192D"/>
    <w:pPr>
      <w:autoSpaceDE w:val="0"/>
      <w:autoSpaceDN w:val="0"/>
      <w:adjustRightInd w:val="0"/>
      <w:spacing w:after="0" w:line="240" w:lineRule="auto"/>
    </w:pPr>
    <w:rPr>
      <w:rFonts w:ascii="Trebuchet MS" w:hAnsi="Trebuchet MS" w:cs="Trebuchet MS"/>
      <w:color w:val="000000"/>
      <w:sz w:val="24"/>
      <w:szCs w:val="24"/>
    </w:rPr>
  </w:style>
  <w:style w:type="paragraph" w:customStyle="1" w:styleId="s1">
    <w:name w:val="s1"/>
    <w:basedOn w:val="Normal"/>
    <w:rsid w:val="00CD7A99"/>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size-m">
    <w:name w:val="size-m"/>
    <w:basedOn w:val="DefaultParagraphFont"/>
    <w:rsid w:val="00CD7A99"/>
  </w:style>
  <w:style w:type="character" w:styleId="Emphasis">
    <w:name w:val="Emphasis"/>
    <w:basedOn w:val="DefaultParagraphFont"/>
    <w:uiPriority w:val="20"/>
    <w:qFormat/>
    <w:rsid w:val="003727AB"/>
    <w:rPr>
      <w:i/>
      <w:iCs/>
    </w:rPr>
  </w:style>
  <w:style w:type="paragraph" w:customStyle="1" w:styleId="Standard">
    <w:name w:val="Standard"/>
    <w:uiPriority w:val="99"/>
    <w:rsid w:val="004B4832"/>
    <w:pPr>
      <w:suppressAutoHyphens/>
      <w:autoSpaceDN w:val="0"/>
      <w:spacing w:after="0" w:line="240" w:lineRule="auto"/>
    </w:pPr>
    <w:rPr>
      <w:rFonts w:ascii="Times New Roman" w:eastAsia="Times New Roman" w:hAnsi="Times New Roman" w:cs="Times New Roman"/>
      <w:kern w:val="3"/>
      <w:sz w:val="20"/>
      <w:szCs w:val="20"/>
    </w:rPr>
  </w:style>
  <w:style w:type="character" w:customStyle="1" w:styleId="hlfld-contribauthor">
    <w:name w:val="hlfld-contribauthor"/>
    <w:basedOn w:val="DefaultParagraphFont"/>
    <w:rsid w:val="005B0BAA"/>
  </w:style>
  <w:style w:type="paragraph" w:customStyle="1" w:styleId="FirstParagraphNoIndent">
    <w:name w:val="First Paragraph: No Indent"/>
    <w:qFormat/>
    <w:rsid w:val="00252725"/>
    <w:pPr>
      <w:spacing w:after="0" w:line="240" w:lineRule="auto"/>
      <w:contextualSpacing/>
      <w:jc w:val="both"/>
    </w:pPr>
    <w:rPr>
      <w:rFonts w:ascii="Times New Roman" w:eastAsia="Times New Roman" w:hAnsi="Times New Roman" w:cs="Times New Roman"/>
      <w:sz w:val="20"/>
      <w:szCs w:val="20"/>
    </w:rPr>
  </w:style>
  <w:style w:type="paragraph" w:styleId="Title">
    <w:name w:val="Title"/>
    <w:basedOn w:val="Normal"/>
    <w:link w:val="TitleChar"/>
    <w:qFormat/>
    <w:rsid w:val="00614C99"/>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614C99"/>
    <w:rPr>
      <w:rFonts w:ascii="Times New Roman" w:eastAsia="Times New Roman" w:hAnsi="Times New Roman" w:cs="Times New Roman"/>
      <w:b/>
      <w:bCs/>
      <w:sz w:val="24"/>
      <w:szCs w:val="24"/>
    </w:rPr>
  </w:style>
  <w:style w:type="paragraph" w:customStyle="1" w:styleId="IEEEAuthorName">
    <w:name w:val="IEEE Author Name"/>
    <w:basedOn w:val="Normal"/>
    <w:next w:val="Normal"/>
    <w:rsid w:val="00614C99"/>
    <w:pPr>
      <w:widowControl/>
      <w:adjustRightInd w:val="0"/>
      <w:snapToGrid w:val="0"/>
      <w:spacing w:before="120" w:after="120"/>
      <w:jc w:val="center"/>
    </w:pPr>
    <w:rPr>
      <w:rFonts w:ascii="Times New Roman" w:eastAsia="Times New Roman" w:hAnsi="Times New Roman" w:cs="Times New Roman"/>
      <w:szCs w:val="24"/>
      <w:lang w:val="en-GB" w:eastAsia="en-GB"/>
    </w:rPr>
  </w:style>
  <w:style w:type="paragraph" w:customStyle="1" w:styleId="IEEEAuthorEmail">
    <w:name w:val="IEEE Author Email"/>
    <w:next w:val="IEEEAuthorAffiliation"/>
    <w:rsid w:val="00614C99"/>
    <w:pPr>
      <w:spacing w:after="60" w:line="240" w:lineRule="auto"/>
      <w:jc w:val="center"/>
    </w:pPr>
    <w:rPr>
      <w:rFonts w:ascii="Courier" w:eastAsia="Times New Roman" w:hAnsi="Courier" w:cs="Times New Roman"/>
      <w:sz w:val="18"/>
      <w:szCs w:val="24"/>
      <w:lang w:val="en-GB" w:eastAsia="en-GB"/>
    </w:rPr>
  </w:style>
  <w:style w:type="paragraph" w:styleId="BodyText2">
    <w:name w:val="Body Text 2"/>
    <w:basedOn w:val="Normal"/>
    <w:link w:val="BodyText2Char"/>
    <w:uiPriority w:val="99"/>
    <w:unhideWhenUsed/>
    <w:rsid w:val="00057EF7"/>
    <w:pPr>
      <w:spacing w:after="120" w:line="480" w:lineRule="auto"/>
    </w:pPr>
  </w:style>
  <w:style w:type="character" w:customStyle="1" w:styleId="BodyText2Char">
    <w:name w:val="Body Text 2 Char"/>
    <w:basedOn w:val="DefaultParagraphFont"/>
    <w:link w:val="BodyText2"/>
    <w:uiPriority w:val="99"/>
    <w:rsid w:val="00057EF7"/>
  </w:style>
  <w:style w:type="paragraph" w:customStyle="1" w:styleId="IEEETableCell">
    <w:name w:val="IEEE Table Cell"/>
    <w:basedOn w:val="Normal"/>
    <w:rsid w:val="008C0C14"/>
    <w:pPr>
      <w:widowControl/>
      <w:adjustRightInd w:val="0"/>
      <w:snapToGrid w:val="0"/>
    </w:pPr>
    <w:rPr>
      <w:rFonts w:ascii="Times New Roman" w:eastAsia="SimSun" w:hAnsi="Times New Roman" w:cs="Times New Roman"/>
      <w:sz w:val="18"/>
      <w:szCs w:val="24"/>
      <w:lang w:val="en-AU" w:eastAsia="zh-CN"/>
    </w:rPr>
  </w:style>
  <w:style w:type="paragraph" w:customStyle="1" w:styleId="IEEETableCaption">
    <w:name w:val="IEEE Table Caption"/>
    <w:basedOn w:val="Normal"/>
    <w:next w:val="Normal"/>
    <w:rsid w:val="008C0C14"/>
    <w:pPr>
      <w:widowControl/>
      <w:spacing w:before="120" w:after="120"/>
      <w:jc w:val="center"/>
    </w:pPr>
    <w:rPr>
      <w:rFonts w:ascii="Times New Roman" w:eastAsia="SimSun" w:hAnsi="Times New Roman" w:cs="Times New Roman"/>
      <w:smallCaps/>
      <w:sz w:val="16"/>
      <w:szCs w:val="24"/>
      <w:lang w:val="en-AU" w:eastAsia="zh-CN"/>
    </w:rPr>
  </w:style>
  <w:style w:type="paragraph" w:customStyle="1" w:styleId="IEEETableHeaderLeft-Justified">
    <w:name w:val="IEEE Table Header Left-Justified"/>
    <w:basedOn w:val="IEEETableCell"/>
    <w:rsid w:val="008C0C14"/>
    <w:rPr>
      <w:b/>
      <w:bCs/>
    </w:rPr>
  </w:style>
  <w:style w:type="character" w:customStyle="1" w:styleId="s5">
    <w:name w:val="s5"/>
    <w:basedOn w:val="DefaultParagraphFont"/>
    <w:rsid w:val="00306F1E"/>
  </w:style>
  <w:style w:type="paragraph" w:styleId="BodyTextIndent2">
    <w:name w:val="Body Text Indent 2"/>
    <w:aliases w:val=" Char Char"/>
    <w:basedOn w:val="Normal"/>
    <w:link w:val="BodyTextIndent2Char"/>
    <w:semiHidden/>
    <w:unhideWhenUsed/>
    <w:rsid w:val="006E71E8"/>
    <w:pPr>
      <w:widowControl/>
      <w:spacing w:after="120" w:line="480" w:lineRule="auto"/>
      <w:ind w:left="283"/>
    </w:pPr>
    <w:rPr>
      <w:rFonts w:ascii="Times New Roman" w:eastAsia="Calibri" w:hAnsi="Times New Roman" w:cs="Times New Roman"/>
      <w:sz w:val="24"/>
      <w:szCs w:val="24"/>
      <w:lang w:val="en-SG"/>
    </w:rPr>
  </w:style>
  <w:style w:type="character" w:customStyle="1" w:styleId="BodyTextIndent2Char">
    <w:name w:val="Body Text Indent 2 Char"/>
    <w:aliases w:val=" Char Char Char"/>
    <w:basedOn w:val="DefaultParagraphFont"/>
    <w:link w:val="BodyTextIndent2"/>
    <w:semiHidden/>
    <w:rsid w:val="006E71E8"/>
    <w:rPr>
      <w:rFonts w:ascii="Times New Roman" w:eastAsia="Calibri" w:hAnsi="Times New Roman" w:cs="Times New Roman"/>
      <w:sz w:val="24"/>
      <w:szCs w:val="24"/>
      <w:lang w:val="en-SG"/>
    </w:rPr>
  </w:style>
  <w:style w:type="paragraph" w:styleId="BodyTextIndent3">
    <w:name w:val="Body Text Indent 3"/>
    <w:basedOn w:val="Normal"/>
    <w:link w:val="BodyTextIndent3Char"/>
    <w:rsid w:val="006E71E8"/>
    <w:pPr>
      <w:widowControl/>
      <w:spacing w:after="120"/>
      <w:ind w:left="360"/>
    </w:pPr>
    <w:rPr>
      <w:rFonts w:ascii="Times New Roman" w:eastAsia="SimSun" w:hAnsi="Times New Roman" w:cs="Times New Roman"/>
      <w:sz w:val="16"/>
      <w:szCs w:val="16"/>
      <w:lang w:eastAsia="zh-CN"/>
    </w:rPr>
  </w:style>
  <w:style w:type="character" w:customStyle="1" w:styleId="BodyTextIndent3Char">
    <w:name w:val="Body Text Indent 3 Char"/>
    <w:basedOn w:val="DefaultParagraphFont"/>
    <w:link w:val="BodyTextIndent3"/>
    <w:rsid w:val="006E71E8"/>
    <w:rPr>
      <w:rFonts w:ascii="Times New Roman" w:eastAsia="SimSun" w:hAnsi="Times New Roman" w:cs="Times New Roman"/>
      <w:sz w:val="16"/>
      <w:szCs w:val="16"/>
      <w:lang w:eastAsia="zh-CN"/>
    </w:rPr>
  </w:style>
  <w:style w:type="paragraph" w:customStyle="1" w:styleId="style-scope">
    <w:name w:val="style-scope"/>
    <w:basedOn w:val="Normal"/>
    <w:rsid w:val="00842A3B"/>
    <w:pPr>
      <w:widowControl/>
      <w:spacing w:before="100" w:beforeAutospacing="1" w:after="100" w:afterAutospacing="1"/>
    </w:pPr>
    <w:rPr>
      <w:rFonts w:ascii="Times New Roman" w:eastAsia="Times New Roman" w:hAnsi="Times New Roman" w:cs="Times New Roman"/>
      <w:sz w:val="24"/>
      <w:szCs w:val="24"/>
      <w:lang w:val="en-IN" w:eastAsia="en-IN"/>
    </w:rPr>
  </w:style>
  <w:style w:type="paragraph" w:styleId="BodyTextIndent">
    <w:name w:val="Body Text Indent"/>
    <w:basedOn w:val="Normal"/>
    <w:link w:val="BodyTextIndentChar"/>
    <w:uiPriority w:val="99"/>
    <w:unhideWhenUsed/>
    <w:rsid w:val="00B472F0"/>
    <w:pPr>
      <w:spacing w:after="120"/>
      <w:ind w:left="283"/>
    </w:pPr>
  </w:style>
  <w:style w:type="character" w:customStyle="1" w:styleId="BodyTextIndentChar">
    <w:name w:val="Body Text Indent Char"/>
    <w:basedOn w:val="DefaultParagraphFont"/>
    <w:link w:val="BodyTextIndent"/>
    <w:uiPriority w:val="99"/>
    <w:rsid w:val="00B472F0"/>
  </w:style>
  <w:style w:type="paragraph" w:customStyle="1" w:styleId="NomenclatureClauseTitl">
    <w:name w:val="Nomenclature Clause Titl"/>
    <w:basedOn w:val="Normal"/>
    <w:next w:val="BodyTextIndent"/>
    <w:rsid w:val="00B472F0"/>
    <w:pPr>
      <w:keepNext/>
      <w:widowControl/>
      <w:overflowPunct w:val="0"/>
      <w:autoSpaceDE w:val="0"/>
      <w:autoSpaceDN w:val="0"/>
      <w:adjustRightInd w:val="0"/>
      <w:spacing w:before="240"/>
      <w:jc w:val="both"/>
      <w:textAlignment w:val="baseline"/>
    </w:pPr>
    <w:rPr>
      <w:rFonts w:ascii="Helvetica" w:eastAsia="Times New Roman" w:hAnsi="Helvetica" w:cs="Times New Roman"/>
      <w:b/>
      <w:caps/>
      <w:sz w:val="20"/>
      <w:szCs w:val="20"/>
    </w:rPr>
  </w:style>
  <w:style w:type="paragraph" w:customStyle="1" w:styleId="MainBodyText">
    <w:name w:val="Main Body Text"/>
    <w:basedOn w:val="Normal"/>
    <w:rsid w:val="00B472F0"/>
    <w:pPr>
      <w:widowControl/>
      <w:suppressAutoHyphens/>
      <w:overflowPunct w:val="0"/>
      <w:autoSpaceDE w:val="0"/>
      <w:jc w:val="both"/>
      <w:textAlignment w:val="baseline"/>
    </w:pPr>
    <w:rPr>
      <w:rFonts w:ascii="Times New Roman" w:eastAsia="MS Mincho" w:hAnsi="Times New Roman" w:cs="Times New Roman"/>
      <w:sz w:val="20"/>
      <w:szCs w:val="20"/>
      <w:lang w:eastAsia="ar-SA"/>
    </w:rPr>
  </w:style>
  <w:style w:type="paragraph" w:customStyle="1" w:styleId="indices-list">
    <w:name w:val="indices-list"/>
    <w:basedOn w:val="Normal"/>
    <w:rsid w:val="00DD48E9"/>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styleId="HTMLCite">
    <w:name w:val="HTML Cite"/>
    <w:basedOn w:val="DefaultParagraphFont"/>
    <w:uiPriority w:val="99"/>
    <w:semiHidden/>
    <w:unhideWhenUsed/>
    <w:rsid w:val="00DD48E9"/>
    <w:rPr>
      <w:i/>
      <w:iCs/>
    </w:rPr>
  </w:style>
  <w:style w:type="character" w:styleId="Strong">
    <w:name w:val="Strong"/>
    <w:basedOn w:val="DefaultParagraphFont"/>
    <w:uiPriority w:val="22"/>
    <w:qFormat/>
    <w:rsid w:val="00DD48E9"/>
    <w:rPr>
      <w:b/>
      <w:bCs/>
    </w:rPr>
  </w:style>
  <w:style w:type="character" w:customStyle="1" w:styleId="Abstract">
    <w:name w:val="Abstract"/>
    <w:rsid w:val="00023229"/>
    <w:rPr>
      <w:rFonts w:ascii="Times New Roman" w:hAnsi="Times New Roman"/>
      <w:i/>
      <w:sz w:val="20"/>
    </w:rPr>
  </w:style>
  <w:style w:type="paragraph" w:customStyle="1" w:styleId="Text">
    <w:name w:val="Text"/>
    <w:basedOn w:val="Normal"/>
    <w:rsid w:val="00023229"/>
    <w:pPr>
      <w:widowControl/>
      <w:ind w:firstLine="567"/>
      <w:jc w:val="both"/>
    </w:pPr>
    <w:rPr>
      <w:rFonts w:ascii="Times New Roman" w:eastAsia="Times New Roman" w:hAnsi="Times New Roman" w:cs="Times New Roman"/>
      <w:sz w:val="20"/>
      <w:szCs w:val="24"/>
      <w:lang w:val="sl-SI" w:eastAsia="sl-SI"/>
    </w:rPr>
  </w:style>
  <w:style w:type="character" w:customStyle="1" w:styleId="UnresolvedMention1">
    <w:name w:val="Unresolved Mention1"/>
    <w:basedOn w:val="DefaultParagraphFont"/>
    <w:uiPriority w:val="99"/>
    <w:semiHidden/>
    <w:unhideWhenUsed/>
    <w:rsid w:val="007955D3"/>
    <w:rPr>
      <w:color w:val="605E5C"/>
      <w:shd w:val="clear" w:color="auto" w:fill="E1DFDD"/>
    </w:rPr>
  </w:style>
  <w:style w:type="character" w:styleId="FollowedHyperlink">
    <w:name w:val="FollowedHyperlink"/>
    <w:basedOn w:val="DefaultParagraphFont"/>
    <w:uiPriority w:val="99"/>
    <w:semiHidden/>
    <w:unhideWhenUsed/>
    <w:rsid w:val="00E43330"/>
    <w:rPr>
      <w:color w:val="954F72" w:themeColor="followedHyperlink"/>
      <w:u w:val="single"/>
    </w:rPr>
  </w:style>
  <w:style w:type="paragraph" w:customStyle="1" w:styleId="TAMainText">
    <w:name w:val="TA_Main_Text"/>
    <w:basedOn w:val="Normal"/>
    <w:rsid w:val="0078174E"/>
    <w:pPr>
      <w:widowControl/>
      <w:spacing w:line="480" w:lineRule="auto"/>
      <w:ind w:firstLine="202"/>
      <w:jc w:val="both"/>
    </w:pPr>
    <w:rPr>
      <w:rFonts w:ascii="Times" w:eastAsia="SimSun" w:hAnsi="Times" w:cs="Times New Roman"/>
      <w:sz w:val="24"/>
      <w:szCs w:val="20"/>
    </w:rPr>
  </w:style>
  <w:style w:type="table" w:styleId="LightList-Accent3">
    <w:name w:val="Light List Accent 3"/>
    <w:basedOn w:val="TableNormal"/>
    <w:uiPriority w:val="61"/>
    <w:rsid w:val="00EB64F6"/>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TableGridLight">
    <w:name w:val="Grid Table Light"/>
    <w:basedOn w:val="TableNormal"/>
    <w:uiPriority w:val="40"/>
    <w:rsid w:val="00440E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uiPriority w:val="99"/>
    <w:unhideWhenUsed/>
    <w:rsid w:val="003C3D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C3D5F"/>
    <w:rPr>
      <w:rFonts w:ascii="Courier New" w:eastAsia="Times New Roman" w:hAnsi="Courier New" w:cs="Courier New"/>
      <w:sz w:val="20"/>
      <w:szCs w:val="20"/>
    </w:rPr>
  </w:style>
  <w:style w:type="character" w:customStyle="1" w:styleId="articlecitationyear">
    <w:name w:val="articlecitation_year"/>
    <w:basedOn w:val="DefaultParagraphFont"/>
    <w:rsid w:val="00032DFD"/>
  </w:style>
  <w:style w:type="character" w:customStyle="1" w:styleId="articlecitationvolume">
    <w:name w:val="articlecitation_volume"/>
    <w:basedOn w:val="DefaultParagraphFont"/>
    <w:rsid w:val="00032DFD"/>
  </w:style>
  <w:style w:type="character" w:customStyle="1" w:styleId="articlecitationpages">
    <w:name w:val="articlecitation_pages"/>
    <w:basedOn w:val="DefaultParagraphFont"/>
    <w:rsid w:val="00032DFD"/>
  </w:style>
  <w:style w:type="table" w:customStyle="1" w:styleId="1">
    <w:name w:val="شبكة جدول1"/>
    <w:basedOn w:val="TableNormal"/>
    <w:next w:val="TableGrid"/>
    <w:uiPriority w:val="39"/>
    <w:rsid w:val="00D72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61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شبكة جدول3"/>
    <w:basedOn w:val="TableNormal"/>
    <w:next w:val="TableGrid"/>
    <w:uiPriority w:val="59"/>
    <w:rsid w:val="0061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3E7281"/>
  </w:style>
  <w:style w:type="paragraph" w:customStyle="1" w:styleId="intro">
    <w:name w:val="intro"/>
    <w:basedOn w:val="Normal"/>
    <w:rsid w:val="00826CEB"/>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text0">
    <w:name w:val="text"/>
    <w:basedOn w:val="DefaultParagraphFont"/>
    <w:rsid w:val="00826CEB"/>
  </w:style>
  <w:style w:type="character" w:customStyle="1" w:styleId="author-ref">
    <w:name w:val="author-ref"/>
    <w:basedOn w:val="DefaultParagraphFont"/>
    <w:rsid w:val="00826CEB"/>
  </w:style>
  <w:style w:type="character" w:customStyle="1" w:styleId="st1">
    <w:name w:val="st1"/>
    <w:basedOn w:val="DefaultParagraphFont"/>
    <w:rsid w:val="00826CEB"/>
  </w:style>
  <w:style w:type="character" w:customStyle="1" w:styleId="publication-metatype">
    <w:name w:val="publication-meta__type"/>
    <w:basedOn w:val="DefaultParagraphFont"/>
    <w:rsid w:val="00826CEB"/>
  </w:style>
  <w:style w:type="character" w:customStyle="1" w:styleId="xn-location">
    <w:name w:val="xn-location"/>
    <w:basedOn w:val="DefaultParagraphFont"/>
    <w:rsid w:val="00377701"/>
  </w:style>
  <w:style w:type="character" w:customStyle="1" w:styleId="body2">
    <w:name w:val="body2"/>
    <w:basedOn w:val="DefaultParagraphFont"/>
    <w:rsid w:val="00377701"/>
  </w:style>
  <w:style w:type="paragraph" w:customStyle="1" w:styleId="nova-e-listitem">
    <w:name w:val="nova-e-list__item"/>
    <w:basedOn w:val="Normal"/>
    <w:rsid w:val="00912E7F"/>
    <w:pPr>
      <w:widowControl/>
      <w:spacing w:before="100" w:beforeAutospacing="1" w:after="100" w:afterAutospacing="1"/>
    </w:pPr>
    <w:rPr>
      <w:rFonts w:ascii="Times New Roman" w:eastAsia="Times New Roman" w:hAnsi="Times New Roman" w:cs="Times New Roman"/>
      <w:sz w:val="24"/>
      <w:szCs w:val="24"/>
    </w:rPr>
  </w:style>
  <w:style w:type="character" w:customStyle="1" w:styleId="html-italic">
    <w:name w:val="html-italic"/>
    <w:basedOn w:val="DefaultParagraphFont"/>
    <w:rsid w:val="00912E7F"/>
  </w:style>
  <w:style w:type="paragraph" w:customStyle="1" w:styleId="html-xx">
    <w:name w:val="html-xx"/>
    <w:basedOn w:val="Normal"/>
    <w:rsid w:val="00912E7F"/>
    <w:pPr>
      <w:widowControl/>
      <w:spacing w:before="100" w:beforeAutospacing="1" w:after="100" w:afterAutospacing="1"/>
    </w:pPr>
    <w:rPr>
      <w:rFonts w:ascii="Times New Roman" w:eastAsia="Times New Roman" w:hAnsi="Times New Roman" w:cs="Times New Roman"/>
      <w:sz w:val="24"/>
      <w:szCs w:val="24"/>
    </w:rPr>
  </w:style>
  <w:style w:type="character" w:customStyle="1" w:styleId="extendcharacter">
    <w:name w:val="extend_character"/>
    <w:basedOn w:val="DefaultParagraphFont"/>
    <w:rsid w:val="00912E7F"/>
  </w:style>
  <w:style w:type="character" w:customStyle="1" w:styleId="nowrap">
    <w:name w:val="nowrap"/>
    <w:basedOn w:val="DefaultParagraphFont"/>
    <w:rsid w:val="00A72BC6"/>
  </w:style>
  <w:style w:type="paragraph" w:customStyle="1" w:styleId="mb-0">
    <w:name w:val="mb-0"/>
    <w:basedOn w:val="Normal"/>
    <w:rsid w:val="0069467F"/>
    <w:pPr>
      <w:widowControl/>
      <w:spacing w:before="100" w:beforeAutospacing="1" w:after="100" w:afterAutospacing="1"/>
    </w:pPr>
    <w:rPr>
      <w:rFonts w:ascii="Times New Roman" w:eastAsia="Times New Roman" w:hAnsi="Times New Roman" w:cs="Times New Roman"/>
      <w:sz w:val="24"/>
      <w:szCs w:val="24"/>
    </w:rPr>
  </w:style>
  <w:style w:type="character" w:customStyle="1" w:styleId="val">
    <w:name w:val="val"/>
    <w:basedOn w:val="DefaultParagraphFont"/>
    <w:rsid w:val="0069467F"/>
  </w:style>
  <w:style w:type="character" w:customStyle="1" w:styleId="hlt">
    <w:name w:val="hlt"/>
    <w:basedOn w:val="DefaultParagraphFont"/>
    <w:rsid w:val="004702E9"/>
  </w:style>
  <w:style w:type="character" w:customStyle="1" w:styleId="NoSpacingChar">
    <w:name w:val="No Spacing Char"/>
    <w:basedOn w:val="DefaultParagraphFont"/>
    <w:link w:val="NoSpacing"/>
    <w:uiPriority w:val="1"/>
    <w:locked/>
    <w:rsid w:val="00CC303C"/>
    <w:rPr>
      <w:rFonts w:ascii="Calibri" w:eastAsia="Calibri" w:hAnsi="Calibri" w:cs="Times New Roman"/>
    </w:rPr>
  </w:style>
  <w:style w:type="numbering" w:customStyle="1" w:styleId="NoList1">
    <w:name w:val="No List1"/>
    <w:next w:val="NoList"/>
    <w:uiPriority w:val="99"/>
    <w:semiHidden/>
    <w:unhideWhenUsed/>
    <w:rsid w:val="00CB3E15"/>
  </w:style>
  <w:style w:type="paragraph" w:customStyle="1" w:styleId="Caption1">
    <w:name w:val="Caption1"/>
    <w:basedOn w:val="Normal"/>
    <w:next w:val="Normal"/>
    <w:uiPriority w:val="35"/>
    <w:semiHidden/>
    <w:unhideWhenUsed/>
    <w:qFormat/>
    <w:rsid w:val="00CB3E15"/>
    <w:pPr>
      <w:widowControl/>
      <w:spacing w:after="200"/>
    </w:pPr>
    <w:rPr>
      <w:rFonts w:ascii="Calibri" w:eastAsia="Times New Roman" w:hAnsi="Calibri" w:cs="Times New Roman"/>
      <w:b/>
      <w:bCs/>
      <w:color w:val="4F81BD"/>
      <w:sz w:val="18"/>
      <w:szCs w:val="18"/>
    </w:rPr>
  </w:style>
  <w:style w:type="table" w:customStyle="1" w:styleId="TableGridLight1">
    <w:name w:val="Table Grid Light1"/>
    <w:basedOn w:val="TableNormal"/>
    <w:uiPriority w:val="40"/>
    <w:rsid w:val="006B23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2">
    <w:name w:val="p2"/>
    <w:basedOn w:val="Normal"/>
    <w:rsid w:val="006B23AC"/>
    <w:pPr>
      <w:widowControl/>
      <w:spacing w:before="100" w:beforeAutospacing="1" w:after="100" w:afterAutospacing="1"/>
    </w:pPr>
    <w:rPr>
      <w:rFonts w:ascii="Times New Roman" w:eastAsia="Times New Roman" w:hAnsi="Times New Roman" w:cs="Times New Roman"/>
      <w:sz w:val="24"/>
      <w:szCs w:val="24"/>
    </w:rPr>
  </w:style>
  <w:style w:type="character" w:customStyle="1" w:styleId="s2">
    <w:name w:val="s2"/>
    <w:basedOn w:val="DefaultParagraphFont"/>
    <w:rsid w:val="006B23AC"/>
  </w:style>
  <w:style w:type="paragraph" w:customStyle="1" w:styleId="p3">
    <w:name w:val="p3"/>
    <w:basedOn w:val="Normal"/>
    <w:rsid w:val="006B23AC"/>
    <w:pPr>
      <w:widowControl/>
      <w:spacing w:before="100" w:beforeAutospacing="1" w:after="100" w:afterAutospacing="1"/>
    </w:pPr>
    <w:rPr>
      <w:rFonts w:ascii="Times New Roman" w:eastAsia="Times New Roman" w:hAnsi="Times New Roman" w:cs="Times New Roman"/>
      <w:sz w:val="24"/>
      <w:szCs w:val="24"/>
    </w:rPr>
  </w:style>
  <w:style w:type="paragraph" w:customStyle="1" w:styleId="p1">
    <w:name w:val="p1"/>
    <w:basedOn w:val="Normal"/>
    <w:rsid w:val="006B23AC"/>
    <w:pPr>
      <w:widowControl/>
      <w:spacing w:before="100" w:beforeAutospacing="1" w:after="100" w:afterAutospacing="1"/>
    </w:pPr>
    <w:rPr>
      <w:rFonts w:ascii="Times New Roman" w:eastAsia="Times New Roman" w:hAnsi="Times New Roman" w:cs="Times New Roman"/>
      <w:sz w:val="24"/>
      <w:szCs w:val="24"/>
    </w:rPr>
  </w:style>
  <w:style w:type="paragraph" w:styleId="Bibliography">
    <w:name w:val="Bibliography"/>
    <w:basedOn w:val="Normal"/>
    <w:next w:val="Normal"/>
    <w:uiPriority w:val="37"/>
    <w:unhideWhenUsed/>
    <w:rsid w:val="006B23AC"/>
  </w:style>
  <w:style w:type="table" w:styleId="LightShading-Accent2">
    <w:name w:val="Light Shading Accent 2"/>
    <w:basedOn w:val="TableNormal"/>
    <w:uiPriority w:val="60"/>
    <w:rsid w:val="006B23AC"/>
    <w:pPr>
      <w:widowControl w:val="0"/>
      <w:autoSpaceDE w:val="0"/>
      <w:autoSpaceDN w:val="0"/>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mw-headline">
    <w:name w:val="mw-headline"/>
    <w:basedOn w:val="DefaultParagraphFont"/>
    <w:rsid w:val="006B23AC"/>
  </w:style>
  <w:style w:type="character" w:customStyle="1" w:styleId="sr-only">
    <w:name w:val="sr-only"/>
    <w:basedOn w:val="DefaultParagraphFont"/>
    <w:rsid w:val="006B23AC"/>
  </w:style>
  <w:style w:type="table" w:styleId="GridTable1Light">
    <w:name w:val="Grid Table 1 Light"/>
    <w:basedOn w:val="TableNormal"/>
    <w:uiPriority w:val="46"/>
    <w:rsid w:val="00F169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Reference">
    <w:name w:val="Reference"/>
    <w:rsid w:val="005E060B"/>
    <w:pPr>
      <w:widowControl w:val="0"/>
      <w:numPr>
        <w:numId w:val="2"/>
      </w:numPr>
      <w:tabs>
        <w:tab w:val="clear" w:pos="0"/>
        <w:tab w:val="left" w:pos="567"/>
      </w:tabs>
      <w:spacing w:after="0" w:line="240" w:lineRule="auto"/>
      <w:ind w:left="851" w:hanging="851"/>
      <w:jc w:val="both"/>
    </w:pPr>
    <w:rPr>
      <w:rFonts w:ascii="Times" w:eastAsia="Times New Roman" w:hAnsi="Times" w:cs="Times New Roman"/>
      <w:iCs/>
      <w:noProof/>
      <w:color w:val="000000"/>
      <w:lang w:val="en-GB"/>
    </w:rPr>
  </w:style>
  <w:style w:type="character" w:customStyle="1" w:styleId="doilabel">
    <w:name w:val="doi__label"/>
    <w:basedOn w:val="DefaultParagraphFont"/>
    <w:rsid w:val="00F0138D"/>
  </w:style>
  <w:style w:type="character" w:customStyle="1" w:styleId="author-list">
    <w:name w:val="author-list"/>
    <w:basedOn w:val="DefaultParagraphFont"/>
    <w:rsid w:val="00F0138D"/>
  </w:style>
  <w:style w:type="character" w:customStyle="1" w:styleId="more-authors-label">
    <w:name w:val="more-authors-label"/>
    <w:basedOn w:val="DefaultParagraphFont"/>
    <w:rsid w:val="00F0138D"/>
  </w:style>
  <w:style w:type="character" w:customStyle="1" w:styleId="symbol">
    <w:name w:val="symbol"/>
    <w:basedOn w:val="DefaultParagraphFont"/>
    <w:rsid w:val="00E4616D"/>
  </w:style>
  <w:style w:type="table" w:customStyle="1" w:styleId="LightShading1">
    <w:name w:val="Light Shading1"/>
    <w:basedOn w:val="TableNormal"/>
    <w:next w:val="LightShading"/>
    <w:uiPriority w:val="60"/>
    <w:semiHidden/>
    <w:unhideWhenUsed/>
    <w:rsid w:val="00C127DE"/>
    <w:pPr>
      <w:spacing w:after="0" w:line="240" w:lineRule="auto"/>
    </w:pPr>
    <w:rPr>
      <w:rFonts w:ascii="Calibri" w:eastAsia="Times New Roman" w:hAnsi="Calibri" w:cs="Arial"/>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C127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ost-meta">
    <w:name w:val="post-meta"/>
    <w:basedOn w:val="Normal"/>
    <w:rsid w:val="0060023E"/>
    <w:pPr>
      <w:widowControl/>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published">
    <w:name w:val="published"/>
    <w:basedOn w:val="DefaultParagraphFont"/>
    <w:rsid w:val="0060023E"/>
  </w:style>
  <w:style w:type="character" w:customStyle="1" w:styleId="nova-legacy-e-badge">
    <w:name w:val="nova-legacy-e-badge"/>
    <w:basedOn w:val="DefaultParagraphFont"/>
    <w:rsid w:val="0060023E"/>
  </w:style>
  <w:style w:type="character" w:customStyle="1" w:styleId="nova-legacy-v-person-inline-itemfullname">
    <w:name w:val="nova-legacy-v-person-inline-item__fullname"/>
    <w:basedOn w:val="DefaultParagraphFont"/>
    <w:rsid w:val="0060023E"/>
  </w:style>
  <w:style w:type="paragraph" w:customStyle="1" w:styleId="benefits-text">
    <w:name w:val="benefits-text"/>
    <w:basedOn w:val="Normal"/>
    <w:rsid w:val="00911C98"/>
    <w:pPr>
      <w:widowControl/>
      <w:spacing w:before="100" w:beforeAutospacing="1" w:after="100" w:afterAutospacing="1"/>
    </w:pPr>
    <w:rPr>
      <w:rFonts w:ascii="Times New Roman" w:eastAsia="Times New Roman" w:hAnsi="Times New Roman" w:cs="Times New Roman"/>
      <w:sz w:val="24"/>
      <w:szCs w:val="24"/>
    </w:rPr>
  </w:style>
  <w:style w:type="character" w:customStyle="1" w:styleId="hgkelc">
    <w:name w:val="hgkelc"/>
    <w:basedOn w:val="DefaultParagraphFont"/>
    <w:rsid w:val="00911C98"/>
  </w:style>
  <w:style w:type="character" w:customStyle="1" w:styleId="kx21rb">
    <w:name w:val="kx21rb"/>
    <w:basedOn w:val="DefaultParagraphFont"/>
    <w:rsid w:val="00911C98"/>
  </w:style>
  <w:style w:type="character" w:customStyle="1" w:styleId="anchor-text">
    <w:name w:val="anchor-text"/>
    <w:basedOn w:val="DefaultParagraphFont"/>
    <w:rsid w:val="00911C98"/>
  </w:style>
  <w:style w:type="character" w:customStyle="1" w:styleId="button-link-text">
    <w:name w:val="button-link-text"/>
    <w:basedOn w:val="DefaultParagraphFont"/>
    <w:rsid w:val="00911C98"/>
  </w:style>
  <w:style w:type="character" w:customStyle="1" w:styleId="react-xocs-alternative-link">
    <w:name w:val="react-xocs-alternative-link"/>
    <w:basedOn w:val="DefaultParagraphFont"/>
    <w:rsid w:val="00911C98"/>
  </w:style>
  <w:style w:type="character" w:customStyle="1" w:styleId="given-name">
    <w:name w:val="given-name"/>
    <w:basedOn w:val="DefaultParagraphFont"/>
    <w:rsid w:val="00911C98"/>
  </w:style>
  <w:style w:type="paragraph" w:customStyle="1" w:styleId="o-product-module-headtop">
    <w:name w:val="o-product-module-head__top"/>
    <w:basedOn w:val="Normal"/>
    <w:rsid w:val="00911C98"/>
    <w:pPr>
      <w:widowControl/>
      <w:spacing w:before="100" w:beforeAutospacing="1" w:after="100" w:afterAutospacing="1"/>
    </w:pPr>
    <w:rPr>
      <w:rFonts w:ascii="Times New Roman" w:eastAsia="Times New Roman" w:hAnsi="Times New Roman" w:cs="Times New Roman"/>
      <w:sz w:val="24"/>
      <w:szCs w:val="24"/>
    </w:rPr>
  </w:style>
  <w:style w:type="paragraph" w:customStyle="1" w:styleId="o-item">
    <w:name w:val="o-item"/>
    <w:basedOn w:val="Normal"/>
    <w:rsid w:val="00911C98"/>
    <w:pPr>
      <w:widowControl/>
      <w:spacing w:before="100" w:beforeAutospacing="1" w:after="100" w:afterAutospacing="1"/>
    </w:pPr>
    <w:rPr>
      <w:rFonts w:ascii="Times New Roman" w:eastAsia="Times New Roman" w:hAnsi="Times New Roman" w:cs="Times New Roman"/>
      <w:sz w:val="24"/>
      <w:szCs w:val="24"/>
    </w:rPr>
  </w:style>
  <w:style w:type="paragraph" w:customStyle="1" w:styleId="o-product-module-sectiontitle">
    <w:name w:val="o-product-module-section__title"/>
    <w:basedOn w:val="Normal"/>
    <w:rsid w:val="00911C98"/>
    <w:pPr>
      <w:widowControl/>
      <w:spacing w:before="100" w:beforeAutospacing="1" w:after="100" w:afterAutospacing="1"/>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911C98"/>
    <w:pPr>
      <w:keepNext/>
      <w:keepLines/>
      <w:widowControl/>
      <w:numPr>
        <w:numId w:val="12"/>
      </w:numPr>
      <w:spacing w:before="240" w:after="240" w:line="259" w:lineRule="auto"/>
      <w:jc w:val="right"/>
      <w:outlineLvl w:val="9"/>
    </w:pPr>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911C98"/>
    <w:rPr>
      <w:sz w:val="16"/>
      <w:szCs w:val="16"/>
    </w:rPr>
  </w:style>
  <w:style w:type="paragraph" w:styleId="CommentText">
    <w:name w:val="annotation text"/>
    <w:basedOn w:val="Normal"/>
    <w:link w:val="CommentTextChar"/>
    <w:uiPriority w:val="99"/>
    <w:semiHidden/>
    <w:unhideWhenUsed/>
    <w:rsid w:val="00911C98"/>
    <w:rPr>
      <w:sz w:val="20"/>
      <w:szCs w:val="20"/>
    </w:rPr>
  </w:style>
  <w:style w:type="character" w:customStyle="1" w:styleId="CommentTextChar">
    <w:name w:val="Comment Text Char"/>
    <w:basedOn w:val="DefaultParagraphFont"/>
    <w:link w:val="CommentText"/>
    <w:uiPriority w:val="99"/>
    <w:semiHidden/>
    <w:rsid w:val="00911C98"/>
    <w:rPr>
      <w:sz w:val="20"/>
      <w:szCs w:val="20"/>
    </w:rPr>
  </w:style>
  <w:style w:type="paragraph" w:styleId="CommentSubject">
    <w:name w:val="annotation subject"/>
    <w:basedOn w:val="CommentText"/>
    <w:next w:val="CommentText"/>
    <w:link w:val="CommentSubjectChar"/>
    <w:uiPriority w:val="99"/>
    <w:semiHidden/>
    <w:unhideWhenUsed/>
    <w:rsid w:val="00911C98"/>
    <w:rPr>
      <w:b/>
      <w:bCs/>
    </w:rPr>
  </w:style>
  <w:style w:type="character" w:customStyle="1" w:styleId="CommentSubjectChar">
    <w:name w:val="Comment Subject Char"/>
    <w:basedOn w:val="CommentTextChar"/>
    <w:link w:val="CommentSubject"/>
    <w:uiPriority w:val="99"/>
    <w:semiHidden/>
    <w:rsid w:val="00911C98"/>
    <w:rPr>
      <w:b/>
      <w:bCs/>
      <w:sz w:val="20"/>
      <w:szCs w:val="20"/>
    </w:rPr>
  </w:style>
  <w:style w:type="character" w:customStyle="1" w:styleId="full-abstract">
    <w:name w:val="full-abstract"/>
    <w:basedOn w:val="DefaultParagraphFont"/>
    <w:rsid w:val="00015F2D"/>
  </w:style>
  <w:style w:type="character" w:customStyle="1" w:styleId="cl-paper-authors">
    <w:name w:val="cl-paper-authors"/>
    <w:basedOn w:val="DefaultParagraphFont"/>
    <w:rsid w:val="00015F2D"/>
  </w:style>
  <w:style w:type="character" w:customStyle="1" w:styleId="cl-paper-pubdates">
    <w:name w:val="cl-paper-pubdates"/>
    <w:basedOn w:val="DefaultParagraphFont"/>
    <w:rsid w:val="00015F2D"/>
  </w:style>
  <w:style w:type="character" w:customStyle="1" w:styleId="epub-sectiontitle">
    <w:name w:val="epub-section__title"/>
    <w:basedOn w:val="DefaultParagraphFont"/>
    <w:rsid w:val="00015F2D"/>
  </w:style>
  <w:style w:type="character" w:customStyle="1" w:styleId="comma-separator">
    <w:name w:val="comma-separator"/>
    <w:basedOn w:val="DefaultParagraphFont"/>
    <w:rsid w:val="00015F2D"/>
  </w:style>
  <w:style w:type="character" w:customStyle="1" w:styleId="dot-separator">
    <w:name w:val="dot-separator"/>
    <w:basedOn w:val="DefaultParagraphFont"/>
    <w:rsid w:val="00015F2D"/>
  </w:style>
  <w:style w:type="character" w:customStyle="1" w:styleId="epub-sectiondate">
    <w:name w:val="epub-section__date"/>
    <w:basedOn w:val="DefaultParagraphFont"/>
    <w:rsid w:val="00015F2D"/>
  </w:style>
  <w:style w:type="character" w:customStyle="1" w:styleId="bold">
    <w:name w:val="bold"/>
    <w:basedOn w:val="DefaultParagraphFont"/>
    <w:rsid w:val="00015F2D"/>
  </w:style>
  <w:style w:type="character" w:customStyle="1" w:styleId="citationcoverdate">
    <w:name w:val="citationcoverdate"/>
    <w:basedOn w:val="DefaultParagraphFont"/>
    <w:rsid w:val="00015F2D"/>
  </w:style>
  <w:style w:type="character" w:customStyle="1" w:styleId="articleheadermetadoilink">
    <w:name w:val="articleheader__meta_doilink"/>
    <w:basedOn w:val="DefaultParagraphFont"/>
    <w:rsid w:val="00015F2D"/>
  </w:style>
  <w:style w:type="character" w:customStyle="1" w:styleId="articleheaderauthorsauthor">
    <w:name w:val="articleheader__authors_author"/>
    <w:basedOn w:val="DefaultParagraphFont"/>
    <w:rsid w:val="00015F2D"/>
  </w:style>
  <w:style w:type="paragraph" w:customStyle="1" w:styleId="nova-legacy-e-listitem">
    <w:name w:val="nova-legacy-e-list__item"/>
    <w:basedOn w:val="Normal"/>
    <w:rsid w:val="00015F2D"/>
    <w:pPr>
      <w:widowControl/>
      <w:spacing w:before="100" w:beforeAutospacing="1" w:after="100" w:afterAutospacing="1"/>
    </w:pPr>
    <w:rPr>
      <w:rFonts w:ascii="Times New Roman" w:eastAsia="Times New Roman" w:hAnsi="Times New Roman" w:cs="Times New Roman"/>
      <w:sz w:val="24"/>
      <w:szCs w:val="24"/>
    </w:rPr>
  </w:style>
  <w:style w:type="character" w:customStyle="1" w:styleId="a">
    <w:name w:val="a"/>
    <w:basedOn w:val="DefaultParagraphFont"/>
    <w:rsid w:val="00015F2D"/>
  </w:style>
  <w:style w:type="character" w:customStyle="1" w:styleId="l6">
    <w:name w:val="l6"/>
    <w:basedOn w:val="DefaultParagraphFont"/>
    <w:rsid w:val="00015F2D"/>
  </w:style>
  <w:style w:type="character" w:styleId="UnresolvedMention">
    <w:name w:val="Unresolved Mention"/>
    <w:basedOn w:val="DefaultParagraphFont"/>
    <w:uiPriority w:val="99"/>
    <w:semiHidden/>
    <w:unhideWhenUsed/>
    <w:rsid w:val="0018390D"/>
    <w:rPr>
      <w:color w:val="605E5C"/>
      <w:shd w:val="clear" w:color="auto" w:fill="E1DFDD"/>
    </w:rPr>
  </w:style>
  <w:style w:type="table" w:customStyle="1" w:styleId="TableGrid0">
    <w:name w:val="TableGrid_0"/>
    <w:rsid w:val="00DD2471"/>
    <w:pPr>
      <w:spacing w:after="200" w:line="240" w:lineRule="auto"/>
      <w:ind w:left="-6" w:hanging="11"/>
      <w:jc w:val="both"/>
    </w:pPr>
    <w:rPr>
      <w:rFonts w:eastAsiaTheme="minorEastAsia"/>
      <w:lang w:val="en-IN" w:eastAsia="en-IN"/>
    </w:rPr>
    <w:tblPr>
      <w:tblCellMar>
        <w:top w:w="0" w:type="dxa"/>
        <w:left w:w="0" w:type="dxa"/>
        <w:bottom w:w="0" w:type="dxa"/>
        <w:right w:w="0" w:type="dxa"/>
      </w:tblCellMar>
    </w:tblPr>
  </w:style>
  <w:style w:type="character" w:customStyle="1" w:styleId="tii-glimpsehighlight">
    <w:name w:val="tii-glimpse_highlight"/>
    <w:basedOn w:val="DefaultParagraphFont"/>
    <w:rsid w:val="00E135CF"/>
  </w:style>
  <w:style w:type="character" w:customStyle="1" w:styleId="mo">
    <w:name w:val="mo"/>
    <w:basedOn w:val="DefaultParagraphFont"/>
    <w:rsid w:val="00E1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3015">
      <w:bodyDiv w:val="1"/>
      <w:marLeft w:val="0"/>
      <w:marRight w:val="0"/>
      <w:marTop w:val="0"/>
      <w:marBottom w:val="0"/>
      <w:divBdr>
        <w:top w:val="none" w:sz="0" w:space="0" w:color="auto"/>
        <w:left w:val="none" w:sz="0" w:space="0" w:color="auto"/>
        <w:bottom w:val="none" w:sz="0" w:space="0" w:color="auto"/>
        <w:right w:val="none" w:sz="0" w:space="0" w:color="auto"/>
      </w:divBdr>
    </w:div>
    <w:div w:id="27607916">
      <w:bodyDiv w:val="1"/>
      <w:marLeft w:val="0"/>
      <w:marRight w:val="0"/>
      <w:marTop w:val="0"/>
      <w:marBottom w:val="0"/>
      <w:divBdr>
        <w:top w:val="none" w:sz="0" w:space="0" w:color="auto"/>
        <w:left w:val="none" w:sz="0" w:space="0" w:color="auto"/>
        <w:bottom w:val="none" w:sz="0" w:space="0" w:color="auto"/>
        <w:right w:val="none" w:sz="0" w:space="0" w:color="auto"/>
      </w:divBdr>
    </w:div>
    <w:div w:id="32073870">
      <w:bodyDiv w:val="1"/>
      <w:marLeft w:val="0"/>
      <w:marRight w:val="0"/>
      <w:marTop w:val="0"/>
      <w:marBottom w:val="0"/>
      <w:divBdr>
        <w:top w:val="none" w:sz="0" w:space="0" w:color="auto"/>
        <w:left w:val="none" w:sz="0" w:space="0" w:color="auto"/>
        <w:bottom w:val="none" w:sz="0" w:space="0" w:color="auto"/>
        <w:right w:val="none" w:sz="0" w:space="0" w:color="auto"/>
      </w:divBdr>
    </w:div>
    <w:div w:id="34744411">
      <w:bodyDiv w:val="1"/>
      <w:marLeft w:val="0"/>
      <w:marRight w:val="0"/>
      <w:marTop w:val="0"/>
      <w:marBottom w:val="0"/>
      <w:divBdr>
        <w:top w:val="none" w:sz="0" w:space="0" w:color="auto"/>
        <w:left w:val="none" w:sz="0" w:space="0" w:color="auto"/>
        <w:bottom w:val="none" w:sz="0" w:space="0" w:color="auto"/>
        <w:right w:val="none" w:sz="0" w:space="0" w:color="auto"/>
      </w:divBdr>
    </w:div>
    <w:div w:id="43677523">
      <w:bodyDiv w:val="1"/>
      <w:marLeft w:val="0"/>
      <w:marRight w:val="0"/>
      <w:marTop w:val="0"/>
      <w:marBottom w:val="0"/>
      <w:divBdr>
        <w:top w:val="none" w:sz="0" w:space="0" w:color="auto"/>
        <w:left w:val="none" w:sz="0" w:space="0" w:color="auto"/>
        <w:bottom w:val="none" w:sz="0" w:space="0" w:color="auto"/>
        <w:right w:val="none" w:sz="0" w:space="0" w:color="auto"/>
      </w:divBdr>
    </w:div>
    <w:div w:id="56785546">
      <w:bodyDiv w:val="1"/>
      <w:marLeft w:val="0"/>
      <w:marRight w:val="0"/>
      <w:marTop w:val="0"/>
      <w:marBottom w:val="0"/>
      <w:divBdr>
        <w:top w:val="none" w:sz="0" w:space="0" w:color="auto"/>
        <w:left w:val="none" w:sz="0" w:space="0" w:color="auto"/>
        <w:bottom w:val="none" w:sz="0" w:space="0" w:color="auto"/>
        <w:right w:val="none" w:sz="0" w:space="0" w:color="auto"/>
      </w:divBdr>
    </w:div>
    <w:div w:id="67963289">
      <w:bodyDiv w:val="1"/>
      <w:marLeft w:val="0"/>
      <w:marRight w:val="0"/>
      <w:marTop w:val="0"/>
      <w:marBottom w:val="0"/>
      <w:divBdr>
        <w:top w:val="none" w:sz="0" w:space="0" w:color="auto"/>
        <w:left w:val="none" w:sz="0" w:space="0" w:color="auto"/>
        <w:bottom w:val="none" w:sz="0" w:space="0" w:color="auto"/>
        <w:right w:val="none" w:sz="0" w:space="0" w:color="auto"/>
      </w:divBdr>
    </w:div>
    <w:div w:id="92668623">
      <w:bodyDiv w:val="1"/>
      <w:marLeft w:val="0"/>
      <w:marRight w:val="0"/>
      <w:marTop w:val="0"/>
      <w:marBottom w:val="0"/>
      <w:divBdr>
        <w:top w:val="none" w:sz="0" w:space="0" w:color="auto"/>
        <w:left w:val="none" w:sz="0" w:space="0" w:color="auto"/>
        <w:bottom w:val="none" w:sz="0" w:space="0" w:color="auto"/>
        <w:right w:val="none" w:sz="0" w:space="0" w:color="auto"/>
      </w:divBdr>
    </w:div>
    <w:div w:id="103814474">
      <w:bodyDiv w:val="1"/>
      <w:marLeft w:val="0"/>
      <w:marRight w:val="0"/>
      <w:marTop w:val="0"/>
      <w:marBottom w:val="0"/>
      <w:divBdr>
        <w:top w:val="none" w:sz="0" w:space="0" w:color="auto"/>
        <w:left w:val="none" w:sz="0" w:space="0" w:color="auto"/>
        <w:bottom w:val="none" w:sz="0" w:space="0" w:color="auto"/>
        <w:right w:val="none" w:sz="0" w:space="0" w:color="auto"/>
      </w:divBdr>
    </w:div>
    <w:div w:id="104427854">
      <w:bodyDiv w:val="1"/>
      <w:marLeft w:val="0"/>
      <w:marRight w:val="0"/>
      <w:marTop w:val="0"/>
      <w:marBottom w:val="0"/>
      <w:divBdr>
        <w:top w:val="none" w:sz="0" w:space="0" w:color="auto"/>
        <w:left w:val="none" w:sz="0" w:space="0" w:color="auto"/>
        <w:bottom w:val="none" w:sz="0" w:space="0" w:color="auto"/>
        <w:right w:val="none" w:sz="0" w:space="0" w:color="auto"/>
      </w:divBdr>
    </w:div>
    <w:div w:id="110714045">
      <w:bodyDiv w:val="1"/>
      <w:marLeft w:val="0"/>
      <w:marRight w:val="0"/>
      <w:marTop w:val="0"/>
      <w:marBottom w:val="0"/>
      <w:divBdr>
        <w:top w:val="none" w:sz="0" w:space="0" w:color="auto"/>
        <w:left w:val="none" w:sz="0" w:space="0" w:color="auto"/>
        <w:bottom w:val="none" w:sz="0" w:space="0" w:color="auto"/>
        <w:right w:val="none" w:sz="0" w:space="0" w:color="auto"/>
      </w:divBdr>
    </w:div>
    <w:div w:id="119958016">
      <w:bodyDiv w:val="1"/>
      <w:marLeft w:val="0"/>
      <w:marRight w:val="0"/>
      <w:marTop w:val="0"/>
      <w:marBottom w:val="0"/>
      <w:divBdr>
        <w:top w:val="none" w:sz="0" w:space="0" w:color="auto"/>
        <w:left w:val="none" w:sz="0" w:space="0" w:color="auto"/>
        <w:bottom w:val="none" w:sz="0" w:space="0" w:color="auto"/>
        <w:right w:val="none" w:sz="0" w:space="0" w:color="auto"/>
      </w:divBdr>
    </w:div>
    <w:div w:id="141889923">
      <w:bodyDiv w:val="1"/>
      <w:marLeft w:val="0"/>
      <w:marRight w:val="0"/>
      <w:marTop w:val="0"/>
      <w:marBottom w:val="0"/>
      <w:divBdr>
        <w:top w:val="none" w:sz="0" w:space="0" w:color="auto"/>
        <w:left w:val="none" w:sz="0" w:space="0" w:color="auto"/>
        <w:bottom w:val="none" w:sz="0" w:space="0" w:color="auto"/>
        <w:right w:val="none" w:sz="0" w:space="0" w:color="auto"/>
      </w:divBdr>
    </w:div>
    <w:div w:id="149517211">
      <w:bodyDiv w:val="1"/>
      <w:marLeft w:val="0"/>
      <w:marRight w:val="0"/>
      <w:marTop w:val="0"/>
      <w:marBottom w:val="0"/>
      <w:divBdr>
        <w:top w:val="none" w:sz="0" w:space="0" w:color="auto"/>
        <w:left w:val="none" w:sz="0" w:space="0" w:color="auto"/>
        <w:bottom w:val="none" w:sz="0" w:space="0" w:color="auto"/>
        <w:right w:val="none" w:sz="0" w:space="0" w:color="auto"/>
      </w:divBdr>
    </w:div>
    <w:div w:id="151802404">
      <w:bodyDiv w:val="1"/>
      <w:marLeft w:val="0"/>
      <w:marRight w:val="0"/>
      <w:marTop w:val="0"/>
      <w:marBottom w:val="0"/>
      <w:divBdr>
        <w:top w:val="none" w:sz="0" w:space="0" w:color="auto"/>
        <w:left w:val="none" w:sz="0" w:space="0" w:color="auto"/>
        <w:bottom w:val="none" w:sz="0" w:space="0" w:color="auto"/>
        <w:right w:val="none" w:sz="0" w:space="0" w:color="auto"/>
      </w:divBdr>
    </w:div>
    <w:div w:id="152183817">
      <w:bodyDiv w:val="1"/>
      <w:marLeft w:val="0"/>
      <w:marRight w:val="0"/>
      <w:marTop w:val="0"/>
      <w:marBottom w:val="0"/>
      <w:divBdr>
        <w:top w:val="none" w:sz="0" w:space="0" w:color="auto"/>
        <w:left w:val="none" w:sz="0" w:space="0" w:color="auto"/>
        <w:bottom w:val="none" w:sz="0" w:space="0" w:color="auto"/>
        <w:right w:val="none" w:sz="0" w:space="0" w:color="auto"/>
      </w:divBdr>
    </w:div>
    <w:div w:id="171991512">
      <w:bodyDiv w:val="1"/>
      <w:marLeft w:val="0"/>
      <w:marRight w:val="0"/>
      <w:marTop w:val="0"/>
      <w:marBottom w:val="0"/>
      <w:divBdr>
        <w:top w:val="none" w:sz="0" w:space="0" w:color="auto"/>
        <w:left w:val="none" w:sz="0" w:space="0" w:color="auto"/>
        <w:bottom w:val="none" w:sz="0" w:space="0" w:color="auto"/>
        <w:right w:val="none" w:sz="0" w:space="0" w:color="auto"/>
      </w:divBdr>
    </w:div>
    <w:div w:id="182669651">
      <w:bodyDiv w:val="1"/>
      <w:marLeft w:val="0"/>
      <w:marRight w:val="0"/>
      <w:marTop w:val="0"/>
      <w:marBottom w:val="0"/>
      <w:divBdr>
        <w:top w:val="none" w:sz="0" w:space="0" w:color="auto"/>
        <w:left w:val="none" w:sz="0" w:space="0" w:color="auto"/>
        <w:bottom w:val="none" w:sz="0" w:space="0" w:color="auto"/>
        <w:right w:val="none" w:sz="0" w:space="0" w:color="auto"/>
      </w:divBdr>
    </w:div>
    <w:div w:id="195240854">
      <w:bodyDiv w:val="1"/>
      <w:marLeft w:val="0"/>
      <w:marRight w:val="0"/>
      <w:marTop w:val="0"/>
      <w:marBottom w:val="0"/>
      <w:divBdr>
        <w:top w:val="none" w:sz="0" w:space="0" w:color="auto"/>
        <w:left w:val="none" w:sz="0" w:space="0" w:color="auto"/>
        <w:bottom w:val="none" w:sz="0" w:space="0" w:color="auto"/>
        <w:right w:val="none" w:sz="0" w:space="0" w:color="auto"/>
      </w:divBdr>
    </w:div>
    <w:div w:id="201866800">
      <w:bodyDiv w:val="1"/>
      <w:marLeft w:val="0"/>
      <w:marRight w:val="0"/>
      <w:marTop w:val="0"/>
      <w:marBottom w:val="0"/>
      <w:divBdr>
        <w:top w:val="none" w:sz="0" w:space="0" w:color="auto"/>
        <w:left w:val="none" w:sz="0" w:space="0" w:color="auto"/>
        <w:bottom w:val="none" w:sz="0" w:space="0" w:color="auto"/>
        <w:right w:val="none" w:sz="0" w:space="0" w:color="auto"/>
      </w:divBdr>
    </w:div>
    <w:div w:id="203904576">
      <w:bodyDiv w:val="1"/>
      <w:marLeft w:val="0"/>
      <w:marRight w:val="0"/>
      <w:marTop w:val="0"/>
      <w:marBottom w:val="0"/>
      <w:divBdr>
        <w:top w:val="none" w:sz="0" w:space="0" w:color="auto"/>
        <w:left w:val="none" w:sz="0" w:space="0" w:color="auto"/>
        <w:bottom w:val="none" w:sz="0" w:space="0" w:color="auto"/>
        <w:right w:val="none" w:sz="0" w:space="0" w:color="auto"/>
      </w:divBdr>
    </w:div>
    <w:div w:id="212039979">
      <w:bodyDiv w:val="1"/>
      <w:marLeft w:val="0"/>
      <w:marRight w:val="0"/>
      <w:marTop w:val="0"/>
      <w:marBottom w:val="0"/>
      <w:divBdr>
        <w:top w:val="none" w:sz="0" w:space="0" w:color="auto"/>
        <w:left w:val="none" w:sz="0" w:space="0" w:color="auto"/>
        <w:bottom w:val="none" w:sz="0" w:space="0" w:color="auto"/>
        <w:right w:val="none" w:sz="0" w:space="0" w:color="auto"/>
      </w:divBdr>
    </w:div>
    <w:div w:id="234513242">
      <w:bodyDiv w:val="1"/>
      <w:marLeft w:val="0"/>
      <w:marRight w:val="0"/>
      <w:marTop w:val="0"/>
      <w:marBottom w:val="0"/>
      <w:divBdr>
        <w:top w:val="none" w:sz="0" w:space="0" w:color="auto"/>
        <w:left w:val="none" w:sz="0" w:space="0" w:color="auto"/>
        <w:bottom w:val="none" w:sz="0" w:space="0" w:color="auto"/>
        <w:right w:val="none" w:sz="0" w:space="0" w:color="auto"/>
      </w:divBdr>
    </w:div>
    <w:div w:id="241524302">
      <w:bodyDiv w:val="1"/>
      <w:marLeft w:val="0"/>
      <w:marRight w:val="0"/>
      <w:marTop w:val="0"/>
      <w:marBottom w:val="0"/>
      <w:divBdr>
        <w:top w:val="none" w:sz="0" w:space="0" w:color="auto"/>
        <w:left w:val="none" w:sz="0" w:space="0" w:color="auto"/>
        <w:bottom w:val="none" w:sz="0" w:space="0" w:color="auto"/>
        <w:right w:val="none" w:sz="0" w:space="0" w:color="auto"/>
      </w:divBdr>
    </w:div>
    <w:div w:id="255016772">
      <w:bodyDiv w:val="1"/>
      <w:marLeft w:val="0"/>
      <w:marRight w:val="0"/>
      <w:marTop w:val="0"/>
      <w:marBottom w:val="0"/>
      <w:divBdr>
        <w:top w:val="none" w:sz="0" w:space="0" w:color="auto"/>
        <w:left w:val="none" w:sz="0" w:space="0" w:color="auto"/>
        <w:bottom w:val="none" w:sz="0" w:space="0" w:color="auto"/>
        <w:right w:val="none" w:sz="0" w:space="0" w:color="auto"/>
      </w:divBdr>
    </w:div>
    <w:div w:id="299265824">
      <w:bodyDiv w:val="1"/>
      <w:marLeft w:val="0"/>
      <w:marRight w:val="0"/>
      <w:marTop w:val="0"/>
      <w:marBottom w:val="0"/>
      <w:divBdr>
        <w:top w:val="none" w:sz="0" w:space="0" w:color="auto"/>
        <w:left w:val="none" w:sz="0" w:space="0" w:color="auto"/>
        <w:bottom w:val="none" w:sz="0" w:space="0" w:color="auto"/>
        <w:right w:val="none" w:sz="0" w:space="0" w:color="auto"/>
      </w:divBdr>
    </w:div>
    <w:div w:id="364914312">
      <w:bodyDiv w:val="1"/>
      <w:marLeft w:val="0"/>
      <w:marRight w:val="0"/>
      <w:marTop w:val="0"/>
      <w:marBottom w:val="0"/>
      <w:divBdr>
        <w:top w:val="none" w:sz="0" w:space="0" w:color="auto"/>
        <w:left w:val="none" w:sz="0" w:space="0" w:color="auto"/>
        <w:bottom w:val="none" w:sz="0" w:space="0" w:color="auto"/>
        <w:right w:val="none" w:sz="0" w:space="0" w:color="auto"/>
      </w:divBdr>
    </w:div>
    <w:div w:id="370806152">
      <w:bodyDiv w:val="1"/>
      <w:marLeft w:val="0"/>
      <w:marRight w:val="0"/>
      <w:marTop w:val="0"/>
      <w:marBottom w:val="0"/>
      <w:divBdr>
        <w:top w:val="none" w:sz="0" w:space="0" w:color="auto"/>
        <w:left w:val="none" w:sz="0" w:space="0" w:color="auto"/>
        <w:bottom w:val="none" w:sz="0" w:space="0" w:color="auto"/>
        <w:right w:val="none" w:sz="0" w:space="0" w:color="auto"/>
      </w:divBdr>
    </w:div>
    <w:div w:id="375086887">
      <w:bodyDiv w:val="1"/>
      <w:marLeft w:val="0"/>
      <w:marRight w:val="0"/>
      <w:marTop w:val="0"/>
      <w:marBottom w:val="0"/>
      <w:divBdr>
        <w:top w:val="none" w:sz="0" w:space="0" w:color="auto"/>
        <w:left w:val="none" w:sz="0" w:space="0" w:color="auto"/>
        <w:bottom w:val="none" w:sz="0" w:space="0" w:color="auto"/>
        <w:right w:val="none" w:sz="0" w:space="0" w:color="auto"/>
      </w:divBdr>
    </w:div>
    <w:div w:id="391929982">
      <w:bodyDiv w:val="1"/>
      <w:marLeft w:val="0"/>
      <w:marRight w:val="0"/>
      <w:marTop w:val="0"/>
      <w:marBottom w:val="0"/>
      <w:divBdr>
        <w:top w:val="none" w:sz="0" w:space="0" w:color="auto"/>
        <w:left w:val="none" w:sz="0" w:space="0" w:color="auto"/>
        <w:bottom w:val="none" w:sz="0" w:space="0" w:color="auto"/>
        <w:right w:val="none" w:sz="0" w:space="0" w:color="auto"/>
      </w:divBdr>
    </w:div>
    <w:div w:id="396705435">
      <w:bodyDiv w:val="1"/>
      <w:marLeft w:val="0"/>
      <w:marRight w:val="0"/>
      <w:marTop w:val="0"/>
      <w:marBottom w:val="0"/>
      <w:divBdr>
        <w:top w:val="none" w:sz="0" w:space="0" w:color="auto"/>
        <w:left w:val="none" w:sz="0" w:space="0" w:color="auto"/>
        <w:bottom w:val="none" w:sz="0" w:space="0" w:color="auto"/>
        <w:right w:val="none" w:sz="0" w:space="0" w:color="auto"/>
      </w:divBdr>
    </w:div>
    <w:div w:id="405685393">
      <w:bodyDiv w:val="1"/>
      <w:marLeft w:val="0"/>
      <w:marRight w:val="0"/>
      <w:marTop w:val="0"/>
      <w:marBottom w:val="0"/>
      <w:divBdr>
        <w:top w:val="none" w:sz="0" w:space="0" w:color="auto"/>
        <w:left w:val="none" w:sz="0" w:space="0" w:color="auto"/>
        <w:bottom w:val="none" w:sz="0" w:space="0" w:color="auto"/>
        <w:right w:val="none" w:sz="0" w:space="0" w:color="auto"/>
      </w:divBdr>
    </w:div>
    <w:div w:id="407701865">
      <w:bodyDiv w:val="1"/>
      <w:marLeft w:val="0"/>
      <w:marRight w:val="0"/>
      <w:marTop w:val="0"/>
      <w:marBottom w:val="0"/>
      <w:divBdr>
        <w:top w:val="none" w:sz="0" w:space="0" w:color="auto"/>
        <w:left w:val="none" w:sz="0" w:space="0" w:color="auto"/>
        <w:bottom w:val="none" w:sz="0" w:space="0" w:color="auto"/>
        <w:right w:val="none" w:sz="0" w:space="0" w:color="auto"/>
      </w:divBdr>
    </w:div>
    <w:div w:id="425082011">
      <w:bodyDiv w:val="1"/>
      <w:marLeft w:val="0"/>
      <w:marRight w:val="0"/>
      <w:marTop w:val="0"/>
      <w:marBottom w:val="0"/>
      <w:divBdr>
        <w:top w:val="none" w:sz="0" w:space="0" w:color="auto"/>
        <w:left w:val="none" w:sz="0" w:space="0" w:color="auto"/>
        <w:bottom w:val="none" w:sz="0" w:space="0" w:color="auto"/>
        <w:right w:val="none" w:sz="0" w:space="0" w:color="auto"/>
      </w:divBdr>
    </w:div>
    <w:div w:id="426073726">
      <w:bodyDiv w:val="1"/>
      <w:marLeft w:val="0"/>
      <w:marRight w:val="0"/>
      <w:marTop w:val="0"/>
      <w:marBottom w:val="0"/>
      <w:divBdr>
        <w:top w:val="none" w:sz="0" w:space="0" w:color="auto"/>
        <w:left w:val="none" w:sz="0" w:space="0" w:color="auto"/>
        <w:bottom w:val="none" w:sz="0" w:space="0" w:color="auto"/>
        <w:right w:val="none" w:sz="0" w:space="0" w:color="auto"/>
      </w:divBdr>
    </w:div>
    <w:div w:id="446391015">
      <w:bodyDiv w:val="1"/>
      <w:marLeft w:val="0"/>
      <w:marRight w:val="0"/>
      <w:marTop w:val="0"/>
      <w:marBottom w:val="0"/>
      <w:divBdr>
        <w:top w:val="none" w:sz="0" w:space="0" w:color="auto"/>
        <w:left w:val="none" w:sz="0" w:space="0" w:color="auto"/>
        <w:bottom w:val="none" w:sz="0" w:space="0" w:color="auto"/>
        <w:right w:val="none" w:sz="0" w:space="0" w:color="auto"/>
      </w:divBdr>
    </w:div>
    <w:div w:id="455834862">
      <w:bodyDiv w:val="1"/>
      <w:marLeft w:val="0"/>
      <w:marRight w:val="0"/>
      <w:marTop w:val="0"/>
      <w:marBottom w:val="0"/>
      <w:divBdr>
        <w:top w:val="none" w:sz="0" w:space="0" w:color="auto"/>
        <w:left w:val="none" w:sz="0" w:space="0" w:color="auto"/>
        <w:bottom w:val="none" w:sz="0" w:space="0" w:color="auto"/>
        <w:right w:val="none" w:sz="0" w:space="0" w:color="auto"/>
      </w:divBdr>
    </w:div>
    <w:div w:id="462894287">
      <w:bodyDiv w:val="1"/>
      <w:marLeft w:val="0"/>
      <w:marRight w:val="0"/>
      <w:marTop w:val="0"/>
      <w:marBottom w:val="0"/>
      <w:divBdr>
        <w:top w:val="none" w:sz="0" w:space="0" w:color="auto"/>
        <w:left w:val="none" w:sz="0" w:space="0" w:color="auto"/>
        <w:bottom w:val="none" w:sz="0" w:space="0" w:color="auto"/>
        <w:right w:val="none" w:sz="0" w:space="0" w:color="auto"/>
      </w:divBdr>
    </w:div>
    <w:div w:id="469176529">
      <w:bodyDiv w:val="1"/>
      <w:marLeft w:val="0"/>
      <w:marRight w:val="0"/>
      <w:marTop w:val="0"/>
      <w:marBottom w:val="0"/>
      <w:divBdr>
        <w:top w:val="none" w:sz="0" w:space="0" w:color="auto"/>
        <w:left w:val="none" w:sz="0" w:space="0" w:color="auto"/>
        <w:bottom w:val="none" w:sz="0" w:space="0" w:color="auto"/>
        <w:right w:val="none" w:sz="0" w:space="0" w:color="auto"/>
      </w:divBdr>
    </w:div>
    <w:div w:id="491454996">
      <w:bodyDiv w:val="1"/>
      <w:marLeft w:val="0"/>
      <w:marRight w:val="0"/>
      <w:marTop w:val="0"/>
      <w:marBottom w:val="0"/>
      <w:divBdr>
        <w:top w:val="none" w:sz="0" w:space="0" w:color="auto"/>
        <w:left w:val="none" w:sz="0" w:space="0" w:color="auto"/>
        <w:bottom w:val="none" w:sz="0" w:space="0" w:color="auto"/>
        <w:right w:val="none" w:sz="0" w:space="0" w:color="auto"/>
      </w:divBdr>
    </w:div>
    <w:div w:id="505247734">
      <w:bodyDiv w:val="1"/>
      <w:marLeft w:val="0"/>
      <w:marRight w:val="0"/>
      <w:marTop w:val="0"/>
      <w:marBottom w:val="0"/>
      <w:divBdr>
        <w:top w:val="none" w:sz="0" w:space="0" w:color="auto"/>
        <w:left w:val="none" w:sz="0" w:space="0" w:color="auto"/>
        <w:bottom w:val="none" w:sz="0" w:space="0" w:color="auto"/>
        <w:right w:val="none" w:sz="0" w:space="0" w:color="auto"/>
      </w:divBdr>
    </w:div>
    <w:div w:id="541476642">
      <w:bodyDiv w:val="1"/>
      <w:marLeft w:val="0"/>
      <w:marRight w:val="0"/>
      <w:marTop w:val="0"/>
      <w:marBottom w:val="0"/>
      <w:divBdr>
        <w:top w:val="none" w:sz="0" w:space="0" w:color="auto"/>
        <w:left w:val="none" w:sz="0" w:space="0" w:color="auto"/>
        <w:bottom w:val="none" w:sz="0" w:space="0" w:color="auto"/>
        <w:right w:val="none" w:sz="0" w:space="0" w:color="auto"/>
      </w:divBdr>
    </w:div>
    <w:div w:id="554632146">
      <w:bodyDiv w:val="1"/>
      <w:marLeft w:val="0"/>
      <w:marRight w:val="0"/>
      <w:marTop w:val="0"/>
      <w:marBottom w:val="0"/>
      <w:divBdr>
        <w:top w:val="none" w:sz="0" w:space="0" w:color="auto"/>
        <w:left w:val="none" w:sz="0" w:space="0" w:color="auto"/>
        <w:bottom w:val="none" w:sz="0" w:space="0" w:color="auto"/>
        <w:right w:val="none" w:sz="0" w:space="0" w:color="auto"/>
      </w:divBdr>
    </w:div>
    <w:div w:id="581062945">
      <w:bodyDiv w:val="1"/>
      <w:marLeft w:val="0"/>
      <w:marRight w:val="0"/>
      <w:marTop w:val="0"/>
      <w:marBottom w:val="0"/>
      <w:divBdr>
        <w:top w:val="none" w:sz="0" w:space="0" w:color="auto"/>
        <w:left w:val="none" w:sz="0" w:space="0" w:color="auto"/>
        <w:bottom w:val="none" w:sz="0" w:space="0" w:color="auto"/>
        <w:right w:val="none" w:sz="0" w:space="0" w:color="auto"/>
      </w:divBdr>
    </w:div>
    <w:div w:id="595749105">
      <w:bodyDiv w:val="1"/>
      <w:marLeft w:val="0"/>
      <w:marRight w:val="0"/>
      <w:marTop w:val="0"/>
      <w:marBottom w:val="0"/>
      <w:divBdr>
        <w:top w:val="none" w:sz="0" w:space="0" w:color="auto"/>
        <w:left w:val="none" w:sz="0" w:space="0" w:color="auto"/>
        <w:bottom w:val="none" w:sz="0" w:space="0" w:color="auto"/>
        <w:right w:val="none" w:sz="0" w:space="0" w:color="auto"/>
      </w:divBdr>
    </w:div>
    <w:div w:id="606279786">
      <w:bodyDiv w:val="1"/>
      <w:marLeft w:val="0"/>
      <w:marRight w:val="0"/>
      <w:marTop w:val="0"/>
      <w:marBottom w:val="0"/>
      <w:divBdr>
        <w:top w:val="none" w:sz="0" w:space="0" w:color="auto"/>
        <w:left w:val="none" w:sz="0" w:space="0" w:color="auto"/>
        <w:bottom w:val="none" w:sz="0" w:space="0" w:color="auto"/>
        <w:right w:val="none" w:sz="0" w:space="0" w:color="auto"/>
      </w:divBdr>
    </w:div>
    <w:div w:id="612251527">
      <w:bodyDiv w:val="1"/>
      <w:marLeft w:val="0"/>
      <w:marRight w:val="0"/>
      <w:marTop w:val="0"/>
      <w:marBottom w:val="0"/>
      <w:divBdr>
        <w:top w:val="none" w:sz="0" w:space="0" w:color="auto"/>
        <w:left w:val="none" w:sz="0" w:space="0" w:color="auto"/>
        <w:bottom w:val="none" w:sz="0" w:space="0" w:color="auto"/>
        <w:right w:val="none" w:sz="0" w:space="0" w:color="auto"/>
      </w:divBdr>
    </w:div>
    <w:div w:id="635137963">
      <w:bodyDiv w:val="1"/>
      <w:marLeft w:val="0"/>
      <w:marRight w:val="0"/>
      <w:marTop w:val="0"/>
      <w:marBottom w:val="0"/>
      <w:divBdr>
        <w:top w:val="none" w:sz="0" w:space="0" w:color="auto"/>
        <w:left w:val="none" w:sz="0" w:space="0" w:color="auto"/>
        <w:bottom w:val="none" w:sz="0" w:space="0" w:color="auto"/>
        <w:right w:val="none" w:sz="0" w:space="0" w:color="auto"/>
      </w:divBdr>
    </w:div>
    <w:div w:id="637105316">
      <w:bodyDiv w:val="1"/>
      <w:marLeft w:val="0"/>
      <w:marRight w:val="0"/>
      <w:marTop w:val="0"/>
      <w:marBottom w:val="0"/>
      <w:divBdr>
        <w:top w:val="none" w:sz="0" w:space="0" w:color="auto"/>
        <w:left w:val="none" w:sz="0" w:space="0" w:color="auto"/>
        <w:bottom w:val="none" w:sz="0" w:space="0" w:color="auto"/>
        <w:right w:val="none" w:sz="0" w:space="0" w:color="auto"/>
      </w:divBdr>
    </w:div>
    <w:div w:id="642081745">
      <w:bodyDiv w:val="1"/>
      <w:marLeft w:val="0"/>
      <w:marRight w:val="0"/>
      <w:marTop w:val="0"/>
      <w:marBottom w:val="0"/>
      <w:divBdr>
        <w:top w:val="none" w:sz="0" w:space="0" w:color="auto"/>
        <w:left w:val="none" w:sz="0" w:space="0" w:color="auto"/>
        <w:bottom w:val="none" w:sz="0" w:space="0" w:color="auto"/>
        <w:right w:val="none" w:sz="0" w:space="0" w:color="auto"/>
      </w:divBdr>
    </w:div>
    <w:div w:id="653606695">
      <w:bodyDiv w:val="1"/>
      <w:marLeft w:val="0"/>
      <w:marRight w:val="0"/>
      <w:marTop w:val="0"/>
      <w:marBottom w:val="0"/>
      <w:divBdr>
        <w:top w:val="none" w:sz="0" w:space="0" w:color="auto"/>
        <w:left w:val="none" w:sz="0" w:space="0" w:color="auto"/>
        <w:bottom w:val="none" w:sz="0" w:space="0" w:color="auto"/>
        <w:right w:val="none" w:sz="0" w:space="0" w:color="auto"/>
      </w:divBdr>
    </w:div>
    <w:div w:id="672756233">
      <w:bodyDiv w:val="1"/>
      <w:marLeft w:val="0"/>
      <w:marRight w:val="0"/>
      <w:marTop w:val="0"/>
      <w:marBottom w:val="0"/>
      <w:divBdr>
        <w:top w:val="none" w:sz="0" w:space="0" w:color="auto"/>
        <w:left w:val="none" w:sz="0" w:space="0" w:color="auto"/>
        <w:bottom w:val="none" w:sz="0" w:space="0" w:color="auto"/>
        <w:right w:val="none" w:sz="0" w:space="0" w:color="auto"/>
      </w:divBdr>
    </w:div>
    <w:div w:id="683242038">
      <w:bodyDiv w:val="1"/>
      <w:marLeft w:val="0"/>
      <w:marRight w:val="0"/>
      <w:marTop w:val="0"/>
      <w:marBottom w:val="0"/>
      <w:divBdr>
        <w:top w:val="none" w:sz="0" w:space="0" w:color="auto"/>
        <w:left w:val="none" w:sz="0" w:space="0" w:color="auto"/>
        <w:bottom w:val="none" w:sz="0" w:space="0" w:color="auto"/>
        <w:right w:val="none" w:sz="0" w:space="0" w:color="auto"/>
      </w:divBdr>
    </w:div>
    <w:div w:id="710157125">
      <w:bodyDiv w:val="1"/>
      <w:marLeft w:val="0"/>
      <w:marRight w:val="0"/>
      <w:marTop w:val="0"/>
      <w:marBottom w:val="0"/>
      <w:divBdr>
        <w:top w:val="none" w:sz="0" w:space="0" w:color="auto"/>
        <w:left w:val="none" w:sz="0" w:space="0" w:color="auto"/>
        <w:bottom w:val="none" w:sz="0" w:space="0" w:color="auto"/>
        <w:right w:val="none" w:sz="0" w:space="0" w:color="auto"/>
      </w:divBdr>
    </w:div>
    <w:div w:id="714231218">
      <w:bodyDiv w:val="1"/>
      <w:marLeft w:val="0"/>
      <w:marRight w:val="0"/>
      <w:marTop w:val="0"/>
      <w:marBottom w:val="0"/>
      <w:divBdr>
        <w:top w:val="none" w:sz="0" w:space="0" w:color="auto"/>
        <w:left w:val="none" w:sz="0" w:space="0" w:color="auto"/>
        <w:bottom w:val="none" w:sz="0" w:space="0" w:color="auto"/>
        <w:right w:val="none" w:sz="0" w:space="0" w:color="auto"/>
      </w:divBdr>
    </w:div>
    <w:div w:id="720831210">
      <w:bodyDiv w:val="1"/>
      <w:marLeft w:val="0"/>
      <w:marRight w:val="0"/>
      <w:marTop w:val="0"/>
      <w:marBottom w:val="0"/>
      <w:divBdr>
        <w:top w:val="none" w:sz="0" w:space="0" w:color="auto"/>
        <w:left w:val="none" w:sz="0" w:space="0" w:color="auto"/>
        <w:bottom w:val="none" w:sz="0" w:space="0" w:color="auto"/>
        <w:right w:val="none" w:sz="0" w:space="0" w:color="auto"/>
      </w:divBdr>
    </w:div>
    <w:div w:id="721055628">
      <w:bodyDiv w:val="1"/>
      <w:marLeft w:val="0"/>
      <w:marRight w:val="0"/>
      <w:marTop w:val="0"/>
      <w:marBottom w:val="0"/>
      <w:divBdr>
        <w:top w:val="none" w:sz="0" w:space="0" w:color="auto"/>
        <w:left w:val="none" w:sz="0" w:space="0" w:color="auto"/>
        <w:bottom w:val="none" w:sz="0" w:space="0" w:color="auto"/>
        <w:right w:val="none" w:sz="0" w:space="0" w:color="auto"/>
      </w:divBdr>
    </w:div>
    <w:div w:id="721447977">
      <w:bodyDiv w:val="1"/>
      <w:marLeft w:val="0"/>
      <w:marRight w:val="0"/>
      <w:marTop w:val="0"/>
      <w:marBottom w:val="0"/>
      <w:divBdr>
        <w:top w:val="none" w:sz="0" w:space="0" w:color="auto"/>
        <w:left w:val="none" w:sz="0" w:space="0" w:color="auto"/>
        <w:bottom w:val="none" w:sz="0" w:space="0" w:color="auto"/>
        <w:right w:val="none" w:sz="0" w:space="0" w:color="auto"/>
      </w:divBdr>
    </w:div>
    <w:div w:id="747458955">
      <w:bodyDiv w:val="1"/>
      <w:marLeft w:val="0"/>
      <w:marRight w:val="0"/>
      <w:marTop w:val="0"/>
      <w:marBottom w:val="0"/>
      <w:divBdr>
        <w:top w:val="none" w:sz="0" w:space="0" w:color="auto"/>
        <w:left w:val="none" w:sz="0" w:space="0" w:color="auto"/>
        <w:bottom w:val="none" w:sz="0" w:space="0" w:color="auto"/>
        <w:right w:val="none" w:sz="0" w:space="0" w:color="auto"/>
      </w:divBdr>
    </w:div>
    <w:div w:id="781336729">
      <w:bodyDiv w:val="1"/>
      <w:marLeft w:val="0"/>
      <w:marRight w:val="0"/>
      <w:marTop w:val="0"/>
      <w:marBottom w:val="0"/>
      <w:divBdr>
        <w:top w:val="none" w:sz="0" w:space="0" w:color="auto"/>
        <w:left w:val="none" w:sz="0" w:space="0" w:color="auto"/>
        <w:bottom w:val="none" w:sz="0" w:space="0" w:color="auto"/>
        <w:right w:val="none" w:sz="0" w:space="0" w:color="auto"/>
      </w:divBdr>
    </w:div>
    <w:div w:id="832111893">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8156927">
      <w:bodyDiv w:val="1"/>
      <w:marLeft w:val="0"/>
      <w:marRight w:val="0"/>
      <w:marTop w:val="0"/>
      <w:marBottom w:val="0"/>
      <w:divBdr>
        <w:top w:val="none" w:sz="0" w:space="0" w:color="auto"/>
        <w:left w:val="none" w:sz="0" w:space="0" w:color="auto"/>
        <w:bottom w:val="none" w:sz="0" w:space="0" w:color="auto"/>
        <w:right w:val="none" w:sz="0" w:space="0" w:color="auto"/>
      </w:divBdr>
    </w:div>
    <w:div w:id="883829051">
      <w:bodyDiv w:val="1"/>
      <w:marLeft w:val="0"/>
      <w:marRight w:val="0"/>
      <w:marTop w:val="0"/>
      <w:marBottom w:val="0"/>
      <w:divBdr>
        <w:top w:val="none" w:sz="0" w:space="0" w:color="auto"/>
        <w:left w:val="none" w:sz="0" w:space="0" w:color="auto"/>
        <w:bottom w:val="none" w:sz="0" w:space="0" w:color="auto"/>
        <w:right w:val="none" w:sz="0" w:space="0" w:color="auto"/>
      </w:divBdr>
    </w:div>
    <w:div w:id="897281140">
      <w:bodyDiv w:val="1"/>
      <w:marLeft w:val="0"/>
      <w:marRight w:val="0"/>
      <w:marTop w:val="0"/>
      <w:marBottom w:val="0"/>
      <w:divBdr>
        <w:top w:val="none" w:sz="0" w:space="0" w:color="auto"/>
        <w:left w:val="none" w:sz="0" w:space="0" w:color="auto"/>
        <w:bottom w:val="none" w:sz="0" w:space="0" w:color="auto"/>
        <w:right w:val="none" w:sz="0" w:space="0" w:color="auto"/>
      </w:divBdr>
    </w:div>
    <w:div w:id="923995641">
      <w:bodyDiv w:val="1"/>
      <w:marLeft w:val="0"/>
      <w:marRight w:val="0"/>
      <w:marTop w:val="0"/>
      <w:marBottom w:val="0"/>
      <w:divBdr>
        <w:top w:val="none" w:sz="0" w:space="0" w:color="auto"/>
        <w:left w:val="none" w:sz="0" w:space="0" w:color="auto"/>
        <w:bottom w:val="none" w:sz="0" w:space="0" w:color="auto"/>
        <w:right w:val="none" w:sz="0" w:space="0" w:color="auto"/>
      </w:divBdr>
    </w:div>
    <w:div w:id="930351632">
      <w:bodyDiv w:val="1"/>
      <w:marLeft w:val="0"/>
      <w:marRight w:val="0"/>
      <w:marTop w:val="0"/>
      <w:marBottom w:val="0"/>
      <w:divBdr>
        <w:top w:val="none" w:sz="0" w:space="0" w:color="auto"/>
        <w:left w:val="none" w:sz="0" w:space="0" w:color="auto"/>
        <w:bottom w:val="none" w:sz="0" w:space="0" w:color="auto"/>
        <w:right w:val="none" w:sz="0" w:space="0" w:color="auto"/>
      </w:divBdr>
    </w:div>
    <w:div w:id="962150794">
      <w:bodyDiv w:val="1"/>
      <w:marLeft w:val="0"/>
      <w:marRight w:val="0"/>
      <w:marTop w:val="0"/>
      <w:marBottom w:val="0"/>
      <w:divBdr>
        <w:top w:val="none" w:sz="0" w:space="0" w:color="auto"/>
        <w:left w:val="none" w:sz="0" w:space="0" w:color="auto"/>
        <w:bottom w:val="none" w:sz="0" w:space="0" w:color="auto"/>
        <w:right w:val="none" w:sz="0" w:space="0" w:color="auto"/>
      </w:divBdr>
    </w:div>
    <w:div w:id="976687099">
      <w:bodyDiv w:val="1"/>
      <w:marLeft w:val="0"/>
      <w:marRight w:val="0"/>
      <w:marTop w:val="0"/>
      <w:marBottom w:val="0"/>
      <w:divBdr>
        <w:top w:val="none" w:sz="0" w:space="0" w:color="auto"/>
        <w:left w:val="none" w:sz="0" w:space="0" w:color="auto"/>
        <w:bottom w:val="none" w:sz="0" w:space="0" w:color="auto"/>
        <w:right w:val="none" w:sz="0" w:space="0" w:color="auto"/>
      </w:divBdr>
    </w:div>
    <w:div w:id="984972397">
      <w:bodyDiv w:val="1"/>
      <w:marLeft w:val="0"/>
      <w:marRight w:val="0"/>
      <w:marTop w:val="0"/>
      <w:marBottom w:val="0"/>
      <w:divBdr>
        <w:top w:val="none" w:sz="0" w:space="0" w:color="auto"/>
        <w:left w:val="none" w:sz="0" w:space="0" w:color="auto"/>
        <w:bottom w:val="none" w:sz="0" w:space="0" w:color="auto"/>
        <w:right w:val="none" w:sz="0" w:space="0" w:color="auto"/>
      </w:divBdr>
    </w:div>
    <w:div w:id="1023552506">
      <w:bodyDiv w:val="1"/>
      <w:marLeft w:val="0"/>
      <w:marRight w:val="0"/>
      <w:marTop w:val="0"/>
      <w:marBottom w:val="0"/>
      <w:divBdr>
        <w:top w:val="none" w:sz="0" w:space="0" w:color="auto"/>
        <w:left w:val="none" w:sz="0" w:space="0" w:color="auto"/>
        <w:bottom w:val="none" w:sz="0" w:space="0" w:color="auto"/>
        <w:right w:val="none" w:sz="0" w:space="0" w:color="auto"/>
      </w:divBdr>
    </w:div>
    <w:div w:id="1033072604">
      <w:bodyDiv w:val="1"/>
      <w:marLeft w:val="0"/>
      <w:marRight w:val="0"/>
      <w:marTop w:val="0"/>
      <w:marBottom w:val="0"/>
      <w:divBdr>
        <w:top w:val="none" w:sz="0" w:space="0" w:color="auto"/>
        <w:left w:val="none" w:sz="0" w:space="0" w:color="auto"/>
        <w:bottom w:val="none" w:sz="0" w:space="0" w:color="auto"/>
        <w:right w:val="none" w:sz="0" w:space="0" w:color="auto"/>
      </w:divBdr>
    </w:div>
    <w:div w:id="1042947276">
      <w:bodyDiv w:val="1"/>
      <w:marLeft w:val="0"/>
      <w:marRight w:val="0"/>
      <w:marTop w:val="0"/>
      <w:marBottom w:val="0"/>
      <w:divBdr>
        <w:top w:val="none" w:sz="0" w:space="0" w:color="auto"/>
        <w:left w:val="none" w:sz="0" w:space="0" w:color="auto"/>
        <w:bottom w:val="none" w:sz="0" w:space="0" w:color="auto"/>
        <w:right w:val="none" w:sz="0" w:space="0" w:color="auto"/>
      </w:divBdr>
    </w:div>
    <w:div w:id="1058091434">
      <w:bodyDiv w:val="1"/>
      <w:marLeft w:val="0"/>
      <w:marRight w:val="0"/>
      <w:marTop w:val="0"/>
      <w:marBottom w:val="0"/>
      <w:divBdr>
        <w:top w:val="none" w:sz="0" w:space="0" w:color="auto"/>
        <w:left w:val="none" w:sz="0" w:space="0" w:color="auto"/>
        <w:bottom w:val="none" w:sz="0" w:space="0" w:color="auto"/>
        <w:right w:val="none" w:sz="0" w:space="0" w:color="auto"/>
      </w:divBdr>
    </w:div>
    <w:div w:id="1061708627">
      <w:bodyDiv w:val="1"/>
      <w:marLeft w:val="0"/>
      <w:marRight w:val="0"/>
      <w:marTop w:val="0"/>
      <w:marBottom w:val="0"/>
      <w:divBdr>
        <w:top w:val="none" w:sz="0" w:space="0" w:color="auto"/>
        <w:left w:val="none" w:sz="0" w:space="0" w:color="auto"/>
        <w:bottom w:val="none" w:sz="0" w:space="0" w:color="auto"/>
        <w:right w:val="none" w:sz="0" w:space="0" w:color="auto"/>
      </w:divBdr>
    </w:div>
    <w:div w:id="1073161414">
      <w:bodyDiv w:val="1"/>
      <w:marLeft w:val="0"/>
      <w:marRight w:val="0"/>
      <w:marTop w:val="0"/>
      <w:marBottom w:val="0"/>
      <w:divBdr>
        <w:top w:val="none" w:sz="0" w:space="0" w:color="auto"/>
        <w:left w:val="none" w:sz="0" w:space="0" w:color="auto"/>
        <w:bottom w:val="none" w:sz="0" w:space="0" w:color="auto"/>
        <w:right w:val="none" w:sz="0" w:space="0" w:color="auto"/>
      </w:divBdr>
    </w:div>
    <w:div w:id="1095705297">
      <w:bodyDiv w:val="1"/>
      <w:marLeft w:val="0"/>
      <w:marRight w:val="0"/>
      <w:marTop w:val="0"/>
      <w:marBottom w:val="0"/>
      <w:divBdr>
        <w:top w:val="none" w:sz="0" w:space="0" w:color="auto"/>
        <w:left w:val="none" w:sz="0" w:space="0" w:color="auto"/>
        <w:bottom w:val="none" w:sz="0" w:space="0" w:color="auto"/>
        <w:right w:val="none" w:sz="0" w:space="0" w:color="auto"/>
      </w:divBdr>
    </w:div>
    <w:div w:id="1128745259">
      <w:bodyDiv w:val="1"/>
      <w:marLeft w:val="0"/>
      <w:marRight w:val="0"/>
      <w:marTop w:val="0"/>
      <w:marBottom w:val="0"/>
      <w:divBdr>
        <w:top w:val="none" w:sz="0" w:space="0" w:color="auto"/>
        <w:left w:val="none" w:sz="0" w:space="0" w:color="auto"/>
        <w:bottom w:val="none" w:sz="0" w:space="0" w:color="auto"/>
        <w:right w:val="none" w:sz="0" w:space="0" w:color="auto"/>
      </w:divBdr>
    </w:div>
    <w:div w:id="1136491835">
      <w:bodyDiv w:val="1"/>
      <w:marLeft w:val="0"/>
      <w:marRight w:val="0"/>
      <w:marTop w:val="0"/>
      <w:marBottom w:val="0"/>
      <w:divBdr>
        <w:top w:val="none" w:sz="0" w:space="0" w:color="auto"/>
        <w:left w:val="none" w:sz="0" w:space="0" w:color="auto"/>
        <w:bottom w:val="none" w:sz="0" w:space="0" w:color="auto"/>
        <w:right w:val="none" w:sz="0" w:space="0" w:color="auto"/>
      </w:divBdr>
    </w:div>
    <w:div w:id="1136919952">
      <w:bodyDiv w:val="1"/>
      <w:marLeft w:val="0"/>
      <w:marRight w:val="0"/>
      <w:marTop w:val="0"/>
      <w:marBottom w:val="0"/>
      <w:divBdr>
        <w:top w:val="none" w:sz="0" w:space="0" w:color="auto"/>
        <w:left w:val="none" w:sz="0" w:space="0" w:color="auto"/>
        <w:bottom w:val="none" w:sz="0" w:space="0" w:color="auto"/>
        <w:right w:val="none" w:sz="0" w:space="0" w:color="auto"/>
      </w:divBdr>
    </w:div>
    <w:div w:id="1151362790">
      <w:bodyDiv w:val="1"/>
      <w:marLeft w:val="0"/>
      <w:marRight w:val="0"/>
      <w:marTop w:val="0"/>
      <w:marBottom w:val="0"/>
      <w:divBdr>
        <w:top w:val="none" w:sz="0" w:space="0" w:color="auto"/>
        <w:left w:val="none" w:sz="0" w:space="0" w:color="auto"/>
        <w:bottom w:val="none" w:sz="0" w:space="0" w:color="auto"/>
        <w:right w:val="none" w:sz="0" w:space="0" w:color="auto"/>
      </w:divBdr>
    </w:div>
    <w:div w:id="1155878662">
      <w:bodyDiv w:val="1"/>
      <w:marLeft w:val="0"/>
      <w:marRight w:val="0"/>
      <w:marTop w:val="0"/>
      <w:marBottom w:val="0"/>
      <w:divBdr>
        <w:top w:val="none" w:sz="0" w:space="0" w:color="auto"/>
        <w:left w:val="none" w:sz="0" w:space="0" w:color="auto"/>
        <w:bottom w:val="none" w:sz="0" w:space="0" w:color="auto"/>
        <w:right w:val="none" w:sz="0" w:space="0" w:color="auto"/>
      </w:divBdr>
    </w:div>
    <w:div w:id="1156796374">
      <w:bodyDiv w:val="1"/>
      <w:marLeft w:val="0"/>
      <w:marRight w:val="0"/>
      <w:marTop w:val="0"/>
      <w:marBottom w:val="0"/>
      <w:divBdr>
        <w:top w:val="none" w:sz="0" w:space="0" w:color="auto"/>
        <w:left w:val="none" w:sz="0" w:space="0" w:color="auto"/>
        <w:bottom w:val="none" w:sz="0" w:space="0" w:color="auto"/>
        <w:right w:val="none" w:sz="0" w:space="0" w:color="auto"/>
      </w:divBdr>
    </w:div>
    <w:div w:id="1162814338">
      <w:bodyDiv w:val="1"/>
      <w:marLeft w:val="0"/>
      <w:marRight w:val="0"/>
      <w:marTop w:val="0"/>
      <w:marBottom w:val="0"/>
      <w:divBdr>
        <w:top w:val="none" w:sz="0" w:space="0" w:color="auto"/>
        <w:left w:val="none" w:sz="0" w:space="0" w:color="auto"/>
        <w:bottom w:val="none" w:sz="0" w:space="0" w:color="auto"/>
        <w:right w:val="none" w:sz="0" w:space="0" w:color="auto"/>
      </w:divBdr>
    </w:div>
    <w:div w:id="1171021426">
      <w:bodyDiv w:val="1"/>
      <w:marLeft w:val="0"/>
      <w:marRight w:val="0"/>
      <w:marTop w:val="0"/>
      <w:marBottom w:val="0"/>
      <w:divBdr>
        <w:top w:val="none" w:sz="0" w:space="0" w:color="auto"/>
        <w:left w:val="none" w:sz="0" w:space="0" w:color="auto"/>
        <w:bottom w:val="none" w:sz="0" w:space="0" w:color="auto"/>
        <w:right w:val="none" w:sz="0" w:space="0" w:color="auto"/>
      </w:divBdr>
    </w:div>
    <w:div w:id="1177814677">
      <w:bodyDiv w:val="1"/>
      <w:marLeft w:val="0"/>
      <w:marRight w:val="0"/>
      <w:marTop w:val="0"/>
      <w:marBottom w:val="0"/>
      <w:divBdr>
        <w:top w:val="none" w:sz="0" w:space="0" w:color="auto"/>
        <w:left w:val="none" w:sz="0" w:space="0" w:color="auto"/>
        <w:bottom w:val="none" w:sz="0" w:space="0" w:color="auto"/>
        <w:right w:val="none" w:sz="0" w:space="0" w:color="auto"/>
      </w:divBdr>
    </w:div>
    <w:div w:id="1185292477">
      <w:bodyDiv w:val="1"/>
      <w:marLeft w:val="0"/>
      <w:marRight w:val="0"/>
      <w:marTop w:val="0"/>
      <w:marBottom w:val="0"/>
      <w:divBdr>
        <w:top w:val="none" w:sz="0" w:space="0" w:color="auto"/>
        <w:left w:val="none" w:sz="0" w:space="0" w:color="auto"/>
        <w:bottom w:val="none" w:sz="0" w:space="0" w:color="auto"/>
        <w:right w:val="none" w:sz="0" w:space="0" w:color="auto"/>
      </w:divBdr>
    </w:div>
    <w:div w:id="1192575201">
      <w:bodyDiv w:val="1"/>
      <w:marLeft w:val="0"/>
      <w:marRight w:val="0"/>
      <w:marTop w:val="0"/>
      <w:marBottom w:val="0"/>
      <w:divBdr>
        <w:top w:val="none" w:sz="0" w:space="0" w:color="auto"/>
        <w:left w:val="none" w:sz="0" w:space="0" w:color="auto"/>
        <w:bottom w:val="none" w:sz="0" w:space="0" w:color="auto"/>
        <w:right w:val="none" w:sz="0" w:space="0" w:color="auto"/>
      </w:divBdr>
    </w:div>
    <w:div w:id="1192841474">
      <w:bodyDiv w:val="1"/>
      <w:marLeft w:val="0"/>
      <w:marRight w:val="0"/>
      <w:marTop w:val="0"/>
      <w:marBottom w:val="0"/>
      <w:divBdr>
        <w:top w:val="none" w:sz="0" w:space="0" w:color="auto"/>
        <w:left w:val="none" w:sz="0" w:space="0" w:color="auto"/>
        <w:bottom w:val="none" w:sz="0" w:space="0" w:color="auto"/>
        <w:right w:val="none" w:sz="0" w:space="0" w:color="auto"/>
      </w:divBdr>
    </w:div>
    <w:div w:id="1195121207">
      <w:bodyDiv w:val="1"/>
      <w:marLeft w:val="0"/>
      <w:marRight w:val="0"/>
      <w:marTop w:val="0"/>
      <w:marBottom w:val="0"/>
      <w:divBdr>
        <w:top w:val="none" w:sz="0" w:space="0" w:color="auto"/>
        <w:left w:val="none" w:sz="0" w:space="0" w:color="auto"/>
        <w:bottom w:val="none" w:sz="0" w:space="0" w:color="auto"/>
        <w:right w:val="none" w:sz="0" w:space="0" w:color="auto"/>
      </w:divBdr>
    </w:div>
    <w:div w:id="1200968421">
      <w:bodyDiv w:val="1"/>
      <w:marLeft w:val="0"/>
      <w:marRight w:val="0"/>
      <w:marTop w:val="0"/>
      <w:marBottom w:val="0"/>
      <w:divBdr>
        <w:top w:val="none" w:sz="0" w:space="0" w:color="auto"/>
        <w:left w:val="none" w:sz="0" w:space="0" w:color="auto"/>
        <w:bottom w:val="none" w:sz="0" w:space="0" w:color="auto"/>
        <w:right w:val="none" w:sz="0" w:space="0" w:color="auto"/>
      </w:divBdr>
    </w:div>
    <w:div w:id="1201551230">
      <w:bodyDiv w:val="1"/>
      <w:marLeft w:val="0"/>
      <w:marRight w:val="0"/>
      <w:marTop w:val="0"/>
      <w:marBottom w:val="0"/>
      <w:divBdr>
        <w:top w:val="none" w:sz="0" w:space="0" w:color="auto"/>
        <w:left w:val="none" w:sz="0" w:space="0" w:color="auto"/>
        <w:bottom w:val="none" w:sz="0" w:space="0" w:color="auto"/>
        <w:right w:val="none" w:sz="0" w:space="0" w:color="auto"/>
      </w:divBdr>
    </w:div>
    <w:div w:id="1204488032">
      <w:bodyDiv w:val="1"/>
      <w:marLeft w:val="0"/>
      <w:marRight w:val="0"/>
      <w:marTop w:val="0"/>
      <w:marBottom w:val="0"/>
      <w:divBdr>
        <w:top w:val="none" w:sz="0" w:space="0" w:color="auto"/>
        <w:left w:val="none" w:sz="0" w:space="0" w:color="auto"/>
        <w:bottom w:val="none" w:sz="0" w:space="0" w:color="auto"/>
        <w:right w:val="none" w:sz="0" w:space="0" w:color="auto"/>
      </w:divBdr>
    </w:div>
    <w:div w:id="1222982639">
      <w:bodyDiv w:val="1"/>
      <w:marLeft w:val="0"/>
      <w:marRight w:val="0"/>
      <w:marTop w:val="0"/>
      <w:marBottom w:val="0"/>
      <w:divBdr>
        <w:top w:val="none" w:sz="0" w:space="0" w:color="auto"/>
        <w:left w:val="none" w:sz="0" w:space="0" w:color="auto"/>
        <w:bottom w:val="none" w:sz="0" w:space="0" w:color="auto"/>
        <w:right w:val="none" w:sz="0" w:space="0" w:color="auto"/>
      </w:divBdr>
    </w:div>
    <w:div w:id="1228417538">
      <w:bodyDiv w:val="1"/>
      <w:marLeft w:val="0"/>
      <w:marRight w:val="0"/>
      <w:marTop w:val="0"/>
      <w:marBottom w:val="0"/>
      <w:divBdr>
        <w:top w:val="none" w:sz="0" w:space="0" w:color="auto"/>
        <w:left w:val="none" w:sz="0" w:space="0" w:color="auto"/>
        <w:bottom w:val="none" w:sz="0" w:space="0" w:color="auto"/>
        <w:right w:val="none" w:sz="0" w:space="0" w:color="auto"/>
      </w:divBdr>
    </w:div>
    <w:div w:id="1229455713">
      <w:bodyDiv w:val="1"/>
      <w:marLeft w:val="0"/>
      <w:marRight w:val="0"/>
      <w:marTop w:val="0"/>
      <w:marBottom w:val="0"/>
      <w:divBdr>
        <w:top w:val="none" w:sz="0" w:space="0" w:color="auto"/>
        <w:left w:val="none" w:sz="0" w:space="0" w:color="auto"/>
        <w:bottom w:val="none" w:sz="0" w:space="0" w:color="auto"/>
        <w:right w:val="none" w:sz="0" w:space="0" w:color="auto"/>
      </w:divBdr>
    </w:div>
    <w:div w:id="1235358987">
      <w:bodyDiv w:val="1"/>
      <w:marLeft w:val="0"/>
      <w:marRight w:val="0"/>
      <w:marTop w:val="0"/>
      <w:marBottom w:val="0"/>
      <w:divBdr>
        <w:top w:val="none" w:sz="0" w:space="0" w:color="auto"/>
        <w:left w:val="none" w:sz="0" w:space="0" w:color="auto"/>
        <w:bottom w:val="none" w:sz="0" w:space="0" w:color="auto"/>
        <w:right w:val="none" w:sz="0" w:space="0" w:color="auto"/>
      </w:divBdr>
    </w:div>
    <w:div w:id="1256943391">
      <w:bodyDiv w:val="1"/>
      <w:marLeft w:val="0"/>
      <w:marRight w:val="0"/>
      <w:marTop w:val="0"/>
      <w:marBottom w:val="0"/>
      <w:divBdr>
        <w:top w:val="none" w:sz="0" w:space="0" w:color="auto"/>
        <w:left w:val="none" w:sz="0" w:space="0" w:color="auto"/>
        <w:bottom w:val="none" w:sz="0" w:space="0" w:color="auto"/>
        <w:right w:val="none" w:sz="0" w:space="0" w:color="auto"/>
      </w:divBdr>
    </w:div>
    <w:div w:id="1276865407">
      <w:bodyDiv w:val="1"/>
      <w:marLeft w:val="0"/>
      <w:marRight w:val="0"/>
      <w:marTop w:val="0"/>
      <w:marBottom w:val="0"/>
      <w:divBdr>
        <w:top w:val="none" w:sz="0" w:space="0" w:color="auto"/>
        <w:left w:val="none" w:sz="0" w:space="0" w:color="auto"/>
        <w:bottom w:val="none" w:sz="0" w:space="0" w:color="auto"/>
        <w:right w:val="none" w:sz="0" w:space="0" w:color="auto"/>
      </w:divBdr>
    </w:div>
    <w:div w:id="1282541080">
      <w:bodyDiv w:val="1"/>
      <w:marLeft w:val="0"/>
      <w:marRight w:val="0"/>
      <w:marTop w:val="0"/>
      <w:marBottom w:val="0"/>
      <w:divBdr>
        <w:top w:val="none" w:sz="0" w:space="0" w:color="auto"/>
        <w:left w:val="none" w:sz="0" w:space="0" w:color="auto"/>
        <w:bottom w:val="none" w:sz="0" w:space="0" w:color="auto"/>
        <w:right w:val="none" w:sz="0" w:space="0" w:color="auto"/>
      </w:divBdr>
    </w:div>
    <w:div w:id="1286232588">
      <w:bodyDiv w:val="1"/>
      <w:marLeft w:val="0"/>
      <w:marRight w:val="0"/>
      <w:marTop w:val="0"/>
      <w:marBottom w:val="0"/>
      <w:divBdr>
        <w:top w:val="none" w:sz="0" w:space="0" w:color="auto"/>
        <w:left w:val="none" w:sz="0" w:space="0" w:color="auto"/>
        <w:bottom w:val="none" w:sz="0" w:space="0" w:color="auto"/>
        <w:right w:val="none" w:sz="0" w:space="0" w:color="auto"/>
      </w:divBdr>
    </w:div>
    <w:div w:id="1288700564">
      <w:bodyDiv w:val="1"/>
      <w:marLeft w:val="0"/>
      <w:marRight w:val="0"/>
      <w:marTop w:val="0"/>
      <w:marBottom w:val="0"/>
      <w:divBdr>
        <w:top w:val="none" w:sz="0" w:space="0" w:color="auto"/>
        <w:left w:val="none" w:sz="0" w:space="0" w:color="auto"/>
        <w:bottom w:val="none" w:sz="0" w:space="0" w:color="auto"/>
        <w:right w:val="none" w:sz="0" w:space="0" w:color="auto"/>
      </w:divBdr>
    </w:div>
    <w:div w:id="1292327719">
      <w:bodyDiv w:val="1"/>
      <w:marLeft w:val="0"/>
      <w:marRight w:val="0"/>
      <w:marTop w:val="0"/>
      <w:marBottom w:val="0"/>
      <w:divBdr>
        <w:top w:val="none" w:sz="0" w:space="0" w:color="auto"/>
        <w:left w:val="none" w:sz="0" w:space="0" w:color="auto"/>
        <w:bottom w:val="none" w:sz="0" w:space="0" w:color="auto"/>
        <w:right w:val="none" w:sz="0" w:space="0" w:color="auto"/>
      </w:divBdr>
    </w:div>
    <w:div w:id="1317105234">
      <w:bodyDiv w:val="1"/>
      <w:marLeft w:val="0"/>
      <w:marRight w:val="0"/>
      <w:marTop w:val="0"/>
      <w:marBottom w:val="0"/>
      <w:divBdr>
        <w:top w:val="none" w:sz="0" w:space="0" w:color="auto"/>
        <w:left w:val="none" w:sz="0" w:space="0" w:color="auto"/>
        <w:bottom w:val="none" w:sz="0" w:space="0" w:color="auto"/>
        <w:right w:val="none" w:sz="0" w:space="0" w:color="auto"/>
      </w:divBdr>
    </w:div>
    <w:div w:id="1326590787">
      <w:bodyDiv w:val="1"/>
      <w:marLeft w:val="0"/>
      <w:marRight w:val="0"/>
      <w:marTop w:val="0"/>
      <w:marBottom w:val="0"/>
      <w:divBdr>
        <w:top w:val="none" w:sz="0" w:space="0" w:color="auto"/>
        <w:left w:val="none" w:sz="0" w:space="0" w:color="auto"/>
        <w:bottom w:val="none" w:sz="0" w:space="0" w:color="auto"/>
        <w:right w:val="none" w:sz="0" w:space="0" w:color="auto"/>
      </w:divBdr>
    </w:div>
    <w:div w:id="1343584052">
      <w:bodyDiv w:val="1"/>
      <w:marLeft w:val="0"/>
      <w:marRight w:val="0"/>
      <w:marTop w:val="0"/>
      <w:marBottom w:val="0"/>
      <w:divBdr>
        <w:top w:val="none" w:sz="0" w:space="0" w:color="auto"/>
        <w:left w:val="none" w:sz="0" w:space="0" w:color="auto"/>
        <w:bottom w:val="none" w:sz="0" w:space="0" w:color="auto"/>
        <w:right w:val="none" w:sz="0" w:space="0" w:color="auto"/>
      </w:divBdr>
    </w:div>
    <w:div w:id="1370641528">
      <w:bodyDiv w:val="1"/>
      <w:marLeft w:val="0"/>
      <w:marRight w:val="0"/>
      <w:marTop w:val="0"/>
      <w:marBottom w:val="0"/>
      <w:divBdr>
        <w:top w:val="none" w:sz="0" w:space="0" w:color="auto"/>
        <w:left w:val="none" w:sz="0" w:space="0" w:color="auto"/>
        <w:bottom w:val="none" w:sz="0" w:space="0" w:color="auto"/>
        <w:right w:val="none" w:sz="0" w:space="0" w:color="auto"/>
      </w:divBdr>
    </w:div>
    <w:div w:id="1379545743">
      <w:bodyDiv w:val="1"/>
      <w:marLeft w:val="0"/>
      <w:marRight w:val="0"/>
      <w:marTop w:val="0"/>
      <w:marBottom w:val="0"/>
      <w:divBdr>
        <w:top w:val="none" w:sz="0" w:space="0" w:color="auto"/>
        <w:left w:val="none" w:sz="0" w:space="0" w:color="auto"/>
        <w:bottom w:val="none" w:sz="0" w:space="0" w:color="auto"/>
        <w:right w:val="none" w:sz="0" w:space="0" w:color="auto"/>
      </w:divBdr>
    </w:div>
    <w:div w:id="1419060008">
      <w:bodyDiv w:val="1"/>
      <w:marLeft w:val="0"/>
      <w:marRight w:val="0"/>
      <w:marTop w:val="0"/>
      <w:marBottom w:val="0"/>
      <w:divBdr>
        <w:top w:val="none" w:sz="0" w:space="0" w:color="auto"/>
        <w:left w:val="none" w:sz="0" w:space="0" w:color="auto"/>
        <w:bottom w:val="none" w:sz="0" w:space="0" w:color="auto"/>
        <w:right w:val="none" w:sz="0" w:space="0" w:color="auto"/>
      </w:divBdr>
    </w:div>
    <w:div w:id="1423837047">
      <w:bodyDiv w:val="1"/>
      <w:marLeft w:val="0"/>
      <w:marRight w:val="0"/>
      <w:marTop w:val="0"/>
      <w:marBottom w:val="0"/>
      <w:divBdr>
        <w:top w:val="none" w:sz="0" w:space="0" w:color="auto"/>
        <w:left w:val="none" w:sz="0" w:space="0" w:color="auto"/>
        <w:bottom w:val="none" w:sz="0" w:space="0" w:color="auto"/>
        <w:right w:val="none" w:sz="0" w:space="0" w:color="auto"/>
      </w:divBdr>
    </w:div>
    <w:div w:id="1428967773">
      <w:bodyDiv w:val="1"/>
      <w:marLeft w:val="0"/>
      <w:marRight w:val="0"/>
      <w:marTop w:val="0"/>
      <w:marBottom w:val="0"/>
      <w:divBdr>
        <w:top w:val="none" w:sz="0" w:space="0" w:color="auto"/>
        <w:left w:val="none" w:sz="0" w:space="0" w:color="auto"/>
        <w:bottom w:val="none" w:sz="0" w:space="0" w:color="auto"/>
        <w:right w:val="none" w:sz="0" w:space="0" w:color="auto"/>
      </w:divBdr>
    </w:div>
    <w:div w:id="1478960332">
      <w:bodyDiv w:val="1"/>
      <w:marLeft w:val="0"/>
      <w:marRight w:val="0"/>
      <w:marTop w:val="0"/>
      <w:marBottom w:val="0"/>
      <w:divBdr>
        <w:top w:val="none" w:sz="0" w:space="0" w:color="auto"/>
        <w:left w:val="none" w:sz="0" w:space="0" w:color="auto"/>
        <w:bottom w:val="none" w:sz="0" w:space="0" w:color="auto"/>
        <w:right w:val="none" w:sz="0" w:space="0" w:color="auto"/>
      </w:divBdr>
    </w:div>
    <w:div w:id="1487167909">
      <w:bodyDiv w:val="1"/>
      <w:marLeft w:val="0"/>
      <w:marRight w:val="0"/>
      <w:marTop w:val="0"/>
      <w:marBottom w:val="0"/>
      <w:divBdr>
        <w:top w:val="none" w:sz="0" w:space="0" w:color="auto"/>
        <w:left w:val="none" w:sz="0" w:space="0" w:color="auto"/>
        <w:bottom w:val="none" w:sz="0" w:space="0" w:color="auto"/>
        <w:right w:val="none" w:sz="0" w:space="0" w:color="auto"/>
      </w:divBdr>
    </w:div>
    <w:div w:id="1493063009">
      <w:bodyDiv w:val="1"/>
      <w:marLeft w:val="0"/>
      <w:marRight w:val="0"/>
      <w:marTop w:val="0"/>
      <w:marBottom w:val="0"/>
      <w:divBdr>
        <w:top w:val="none" w:sz="0" w:space="0" w:color="auto"/>
        <w:left w:val="none" w:sz="0" w:space="0" w:color="auto"/>
        <w:bottom w:val="none" w:sz="0" w:space="0" w:color="auto"/>
        <w:right w:val="none" w:sz="0" w:space="0" w:color="auto"/>
      </w:divBdr>
    </w:div>
    <w:div w:id="1493377374">
      <w:bodyDiv w:val="1"/>
      <w:marLeft w:val="0"/>
      <w:marRight w:val="0"/>
      <w:marTop w:val="0"/>
      <w:marBottom w:val="0"/>
      <w:divBdr>
        <w:top w:val="none" w:sz="0" w:space="0" w:color="auto"/>
        <w:left w:val="none" w:sz="0" w:space="0" w:color="auto"/>
        <w:bottom w:val="none" w:sz="0" w:space="0" w:color="auto"/>
        <w:right w:val="none" w:sz="0" w:space="0" w:color="auto"/>
      </w:divBdr>
    </w:div>
    <w:div w:id="1510217421">
      <w:bodyDiv w:val="1"/>
      <w:marLeft w:val="0"/>
      <w:marRight w:val="0"/>
      <w:marTop w:val="0"/>
      <w:marBottom w:val="0"/>
      <w:divBdr>
        <w:top w:val="none" w:sz="0" w:space="0" w:color="auto"/>
        <w:left w:val="none" w:sz="0" w:space="0" w:color="auto"/>
        <w:bottom w:val="none" w:sz="0" w:space="0" w:color="auto"/>
        <w:right w:val="none" w:sz="0" w:space="0" w:color="auto"/>
      </w:divBdr>
    </w:div>
    <w:div w:id="1525830124">
      <w:bodyDiv w:val="1"/>
      <w:marLeft w:val="0"/>
      <w:marRight w:val="0"/>
      <w:marTop w:val="0"/>
      <w:marBottom w:val="0"/>
      <w:divBdr>
        <w:top w:val="none" w:sz="0" w:space="0" w:color="auto"/>
        <w:left w:val="none" w:sz="0" w:space="0" w:color="auto"/>
        <w:bottom w:val="none" w:sz="0" w:space="0" w:color="auto"/>
        <w:right w:val="none" w:sz="0" w:space="0" w:color="auto"/>
      </w:divBdr>
    </w:div>
    <w:div w:id="1534802904">
      <w:bodyDiv w:val="1"/>
      <w:marLeft w:val="0"/>
      <w:marRight w:val="0"/>
      <w:marTop w:val="0"/>
      <w:marBottom w:val="0"/>
      <w:divBdr>
        <w:top w:val="none" w:sz="0" w:space="0" w:color="auto"/>
        <w:left w:val="none" w:sz="0" w:space="0" w:color="auto"/>
        <w:bottom w:val="none" w:sz="0" w:space="0" w:color="auto"/>
        <w:right w:val="none" w:sz="0" w:space="0" w:color="auto"/>
      </w:divBdr>
    </w:div>
    <w:div w:id="1536045113">
      <w:bodyDiv w:val="1"/>
      <w:marLeft w:val="0"/>
      <w:marRight w:val="0"/>
      <w:marTop w:val="0"/>
      <w:marBottom w:val="0"/>
      <w:divBdr>
        <w:top w:val="none" w:sz="0" w:space="0" w:color="auto"/>
        <w:left w:val="none" w:sz="0" w:space="0" w:color="auto"/>
        <w:bottom w:val="none" w:sz="0" w:space="0" w:color="auto"/>
        <w:right w:val="none" w:sz="0" w:space="0" w:color="auto"/>
      </w:divBdr>
    </w:div>
    <w:div w:id="1547450971">
      <w:bodyDiv w:val="1"/>
      <w:marLeft w:val="0"/>
      <w:marRight w:val="0"/>
      <w:marTop w:val="0"/>
      <w:marBottom w:val="0"/>
      <w:divBdr>
        <w:top w:val="none" w:sz="0" w:space="0" w:color="auto"/>
        <w:left w:val="none" w:sz="0" w:space="0" w:color="auto"/>
        <w:bottom w:val="none" w:sz="0" w:space="0" w:color="auto"/>
        <w:right w:val="none" w:sz="0" w:space="0" w:color="auto"/>
      </w:divBdr>
    </w:div>
    <w:div w:id="1610313156">
      <w:bodyDiv w:val="1"/>
      <w:marLeft w:val="0"/>
      <w:marRight w:val="0"/>
      <w:marTop w:val="0"/>
      <w:marBottom w:val="0"/>
      <w:divBdr>
        <w:top w:val="none" w:sz="0" w:space="0" w:color="auto"/>
        <w:left w:val="none" w:sz="0" w:space="0" w:color="auto"/>
        <w:bottom w:val="none" w:sz="0" w:space="0" w:color="auto"/>
        <w:right w:val="none" w:sz="0" w:space="0" w:color="auto"/>
      </w:divBdr>
    </w:div>
    <w:div w:id="1665817298">
      <w:bodyDiv w:val="1"/>
      <w:marLeft w:val="0"/>
      <w:marRight w:val="0"/>
      <w:marTop w:val="0"/>
      <w:marBottom w:val="0"/>
      <w:divBdr>
        <w:top w:val="none" w:sz="0" w:space="0" w:color="auto"/>
        <w:left w:val="none" w:sz="0" w:space="0" w:color="auto"/>
        <w:bottom w:val="none" w:sz="0" w:space="0" w:color="auto"/>
        <w:right w:val="none" w:sz="0" w:space="0" w:color="auto"/>
      </w:divBdr>
    </w:div>
    <w:div w:id="1694919401">
      <w:bodyDiv w:val="1"/>
      <w:marLeft w:val="0"/>
      <w:marRight w:val="0"/>
      <w:marTop w:val="0"/>
      <w:marBottom w:val="0"/>
      <w:divBdr>
        <w:top w:val="none" w:sz="0" w:space="0" w:color="auto"/>
        <w:left w:val="none" w:sz="0" w:space="0" w:color="auto"/>
        <w:bottom w:val="none" w:sz="0" w:space="0" w:color="auto"/>
        <w:right w:val="none" w:sz="0" w:space="0" w:color="auto"/>
      </w:divBdr>
    </w:div>
    <w:div w:id="1696687488">
      <w:bodyDiv w:val="1"/>
      <w:marLeft w:val="0"/>
      <w:marRight w:val="0"/>
      <w:marTop w:val="0"/>
      <w:marBottom w:val="0"/>
      <w:divBdr>
        <w:top w:val="none" w:sz="0" w:space="0" w:color="auto"/>
        <w:left w:val="none" w:sz="0" w:space="0" w:color="auto"/>
        <w:bottom w:val="none" w:sz="0" w:space="0" w:color="auto"/>
        <w:right w:val="none" w:sz="0" w:space="0" w:color="auto"/>
      </w:divBdr>
    </w:div>
    <w:div w:id="1702045963">
      <w:bodyDiv w:val="1"/>
      <w:marLeft w:val="0"/>
      <w:marRight w:val="0"/>
      <w:marTop w:val="0"/>
      <w:marBottom w:val="0"/>
      <w:divBdr>
        <w:top w:val="none" w:sz="0" w:space="0" w:color="auto"/>
        <w:left w:val="none" w:sz="0" w:space="0" w:color="auto"/>
        <w:bottom w:val="none" w:sz="0" w:space="0" w:color="auto"/>
        <w:right w:val="none" w:sz="0" w:space="0" w:color="auto"/>
      </w:divBdr>
    </w:div>
    <w:div w:id="1704942996">
      <w:bodyDiv w:val="1"/>
      <w:marLeft w:val="0"/>
      <w:marRight w:val="0"/>
      <w:marTop w:val="0"/>
      <w:marBottom w:val="0"/>
      <w:divBdr>
        <w:top w:val="none" w:sz="0" w:space="0" w:color="auto"/>
        <w:left w:val="none" w:sz="0" w:space="0" w:color="auto"/>
        <w:bottom w:val="none" w:sz="0" w:space="0" w:color="auto"/>
        <w:right w:val="none" w:sz="0" w:space="0" w:color="auto"/>
      </w:divBdr>
    </w:div>
    <w:div w:id="1731029277">
      <w:bodyDiv w:val="1"/>
      <w:marLeft w:val="0"/>
      <w:marRight w:val="0"/>
      <w:marTop w:val="0"/>
      <w:marBottom w:val="0"/>
      <w:divBdr>
        <w:top w:val="none" w:sz="0" w:space="0" w:color="auto"/>
        <w:left w:val="none" w:sz="0" w:space="0" w:color="auto"/>
        <w:bottom w:val="none" w:sz="0" w:space="0" w:color="auto"/>
        <w:right w:val="none" w:sz="0" w:space="0" w:color="auto"/>
      </w:divBdr>
    </w:div>
    <w:div w:id="1784230953">
      <w:bodyDiv w:val="1"/>
      <w:marLeft w:val="0"/>
      <w:marRight w:val="0"/>
      <w:marTop w:val="0"/>
      <w:marBottom w:val="0"/>
      <w:divBdr>
        <w:top w:val="none" w:sz="0" w:space="0" w:color="auto"/>
        <w:left w:val="none" w:sz="0" w:space="0" w:color="auto"/>
        <w:bottom w:val="none" w:sz="0" w:space="0" w:color="auto"/>
        <w:right w:val="none" w:sz="0" w:space="0" w:color="auto"/>
      </w:divBdr>
    </w:div>
    <w:div w:id="1821118746">
      <w:bodyDiv w:val="1"/>
      <w:marLeft w:val="0"/>
      <w:marRight w:val="0"/>
      <w:marTop w:val="0"/>
      <w:marBottom w:val="0"/>
      <w:divBdr>
        <w:top w:val="none" w:sz="0" w:space="0" w:color="auto"/>
        <w:left w:val="none" w:sz="0" w:space="0" w:color="auto"/>
        <w:bottom w:val="none" w:sz="0" w:space="0" w:color="auto"/>
        <w:right w:val="none" w:sz="0" w:space="0" w:color="auto"/>
      </w:divBdr>
    </w:div>
    <w:div w:id="1834292494">
      <w:bodyDiv w:val="1"/>
      <w:marLeft w:val="0"/>
      <w:marRight w:val="0"/>
      <w:marTop w:val="0"/>
      <w:marBottom w:val="0"/>
      <w:divBdr>
        <w:top w:val="none" w:sz="0" w:space="0" w:color="auto"/>
        <w:left w:val="none" w:sz="0" w:space="0" w:color="auto"/>
        <w:bottom w:val="none" w:sz="0" w:space="0" w:color="auto"/>
        <w:right w:val="none" w:sz="0" w:space="0" w:color="auto"/>
      </w:divBdr>
    </w:div>
    <w:div w:id="1850027077">
      <w:bodyDiv w:val="1"/>
      <w:marLeft w:val="0"/>
      <w:marRight w:val="0"/>
      <w:marTop w:val="0"/>
      <w:marBottom w:val="0"/>
      <w:divBdr>
        <w:top w:val="none" w:sz="0" w:space="0" w:color="auto"/>
        <w:left w:val="none" w:sz="0" w:space="0" w:color="auto"/>
        <w:bottom w:val="none" w:sz="0" w:space="0" w:color="auto"/>
        <w:right w:val="none" w:sz="0" w:space="0" w:color="auto"/>
      </w:divBdr>
    </w:div>
    <w:div w:id="1850869594">
      <w:bodyDiv w:val="1"/>
      <w:marLeft w:val="0"/>
      <w:marRight w:val="0"/>
      <w:marTop w:val="0"/>
      <w:marBottom w:val="0"/>
      <w:divBdr>
        <w:top w:val="none" w:sz="0" w:space="0" w:color="auto"/>
        <w:left w:val="none" w:sz="0" w:space="0" w:color="auto"/>
        <w:bottom w:val="none" w:sz="0" w:space="0" w:color="auto"/>
        <w:right w:val="none" w:sz="0" w:space="0" w:color="auto"/>
      </w:divBdr>
    </w:div>
    <w:div w:id="1897084655">
      <w:bodyDiv w:val="1"/>
      <w:marLeft w:val="0"/>
      <w:marRight w:val="0"/>
      <w:marTop w:val="0"/>
      <w:marBottom w:val="0"/>
      <w:divBdr>
        <w:top w:val="none" w:sz="0" w:space="0" w:color="auto"/>
        <w:left w:val="none" w:sz="0" w:space="0" w:color="auto"/>
        <w:bottom w:val="none" w:sz="0" w:space="0" w:color="auto"/>
        <w:right w:val="none" w:sz="0" w:space="0" w:color="auto"/>
      </w:divBdr>
    </w:div>
    <w:div w:id="1900171692">
      <w:bodyDiv w:val="1"/>
      <w:marLeft w:val="0"/>
      <w:marRight w:val="0"/>
      <w:marTop w:val="0"/>
      <w:marBottom w:val="0"/>
      <w:divBdr>
        <w:top w:val="none" w:sz="0" w:space="0" w:color="auto"/>
        <w:left w:val="none" w:sz="0" w:space="0" w:color="auto"/>
        <w:bottom w:val="none" w:sz="0" w:space="0" w:color="auto"/>
        <w:right w:val="none" w:sz="0" w:space="0" w:color="auto"/>
      </w:divBdr>
    </w:div>
    <w:div w:id="1912301902">
      <w:bodyDiv w:val="1"/>
      <w:marLeft w:val="0"/>
      <w:marRight w:val="0"/>
      <w:marTop w:val="0"/>
      <w:marBottom w:val="0"/>
      <w:divBdr>
        <w:top w:val="none" w:sz="0" w:space="0" w:color="auto"/>
        <w:left w:val="none" w:sz="0" w:space="0" w:color="auto"/>
        <w:bottom w:val="none" w:sz="0" w:space="0" w:color="auto"/>
        <w:right w:val="none" w:sz="0" w:space="0" w:color="auto"/>
      </w:divBdr>
    </w:div>
    <w:div w:id="1943225792">
      <w:bodyDiv w:val="1"/>
      <w:marLeft w:val="0"/>
      <w:marRight w:val="0"/>
      <w:marTop w:val="0"/>
      <w:marBottom w:val="0"/>
      <w:divBdr>
        <w:top w:val="none" w:sz="0" w:space="0" w:color="auto"/>
        <w:left w:val="none" w:sz="0" w:space="0" w:color="auto"/>
        <w:bottom w:val="none" w:sz="0" w:space="0" w:color="auto"/>
        <w:right w:val="none" w:sz="0" w:space="0" w:color="auto"/>
      </w:divBdr>
    </w:div>
    <w:div w:id="1944605431">
      <w:bodyDiv w:val="1"/>
      <w:marLeft w:val="0"/>
      <w:marRight w:val="0"/>
      <w:marTop w:val="0"/>
      <w:marBottom w:val="0"/>
      <w:divBdr>
        <w:top w:val="none" w:sz="0" w:space="0" w:color="auto"/>
        <w:left w:val="none" w:sz="0" w:space="0" w:color="auto"/>
        <w:bottom w:val="none" w:sz="0" w:space="0" w:color="auto"/>
        <w:right w:val="none" w:sz="0" w:space="0" w:color="auto"/>
      </w:divBdr>
    </w:div>
    <w:div w:id="1945184424">
      <w:bodyDiv w:val="1"/>
      <w:marLeft w:val="0"/>
      <w:marRight w:val="0"/>
      <w:marTop w:val="0"/>
      <w:marBottom w:val="0"/>
      <w:divBdr>
        <w:top w:val="none" w:sz="0" w:space="0" w:color="auto"/>
        <w:left w:val="none" w:sz="0" w:space="0" w:color="auto"/>
        <w:bottom w:val="none" w:sz="0" w:space="0" w:color="auto"/>
        <w:right w:val="none" w:sz="0" w:space="0" w:color="auto"/>
      </w:divBdr>
    </w:div>
    <w:div w:id="1962179464">
      <w:bodyDiv w:val="1"/>
      <w:marLeft w:val="0"/>
      <w:marRight w:val="0"/>
      <w:marTop w:val="0"/>
      <w:marBottom w:val="0"/>
      <w:divBdr>
        <w:top w:val="none" w:sz="0" w:space="0" w:color="auto"/>
        <w:left w:val="none" w:sz="0" w:space="0" w:color="auto"/>
        <w:bottom w:val="none" w:sz="0" w:space="0" w:color="auto"/>
        <w:right w:val="none" w:sz="0" w:space="0" w:color="auto"/>
      </w:divBdr>
    </w:div>
    <w:div w:id="1966428550">
      <w:bodyDiv w:val="1"/>
      <w:marLeft w:val="0"/>
      <w:marRight w:val="0"/>
      <w:marTop w:val="0"/>
      <w:marBottom w:val="0"/>
      <w:divBdr>
        <w:top w:val="none" w:sz="0" w:space="0" w:color="auto"/>
        <w:left w:val="none" w:sz="0" w:space="0" w:color="auto"/>
        <w:bottom w:val="none" w:sz="0" w:space="0" w:color="auto"/>
        <w:right w:val="none" w:sz="0" w:space="0" w:color="auto"/>
      </w:divBdr>
    </w:div>
    <w:div w:id="1977757185">
      <w:bodyDiv w:val="1"/>
      <w:marLeft w:val="0"/>
      <w:marRight w:val="0"/>
      <w:marTop w:val="0"/>
      <w:marBottom w:val="0"/>
      <w:divBdr>
        <w:top w:val="none" w:sz="0" w:space="0" w:color="auto"/>
        <w:left w:val="none" w:sz="0" w:space="0" w:color="auto"/>
        <w:bottom w:val="none" w:sz="0" w:space="0" w:color="auto"/>
        <w:right w:val="none" w:sz="0" w:space="0" w:color="auto"/>
      </w:divBdr>
    </w:div>
    <w:div w:id="1986426356">
      <w:bodyDiv w:val="1"/>
      <w:marLeft w:val="0"/>
      <w:marRight w:val="0"/>
      <w:marTop w:val="0"/>
      <w:marBottom w:val="0"/>
      <w:divBdr>
        <w:top w:val="none" w:sz="0" w:space="0" w:color="auto"/>
        <w:left w:val="none" w:sz="0" w:space="0" w:color="auto"/>
        <w:bottom w:val="none" w:sz="0" w:space="0" w:color="auto"/>
        <w:right w:val="none" w:sz="0" w:space="0" w:color="auto"/>
      </w:divBdr>
    </w:div>
    <w:div w:id="1996449363">
      <w:bodyDiv w:val="1"/>
      <w:marLeft w:val="0"/>
      <w:marRight w:val="0"/>
      <w:marTop w:val="0"/>
      <w:marBottom w:val="0"/>
      <w:divBdr>
        <w:top w:val="none" w:sz="0" w:space="0" w:color="auto"/>
        <w:left w:val="none" w:sz="0" w:space="0" w:color="auto"/>
        <w:bottom w:val="none" w:sz="0" w:space="0" w:color="auto"/>
        <w:right w:val="none" w:sz="0" w:space="0" w:color="auto"/>
      </w:divBdr>
    </w:div>
    <w:div w:id="2014145449">
      <w:bodyDiv w:val="1"/>
      <w:marLeft w:val="0"/>
      <w:marRight w:val="0"/>
      <w:marTop w:val="0"/>
      <w:marBottom w:val="0"/>
      <w:divBdr>
        <w:top w:val="none" w:sz="0" w:space="0" w:color="auto"/>
        <w:left w:val="none" w:sz="0" w:space="0" w:color="auto"/>
        <w:bottom w:val="none" w:sz="0" w:space="0" w:color="auto"/>
        <w:right w:val="none" w:sz="0" w:space="0" w:color="auto"/>
      </w:divBdr>
    </w:div>
    <w:div w:id="2034765727">
      <w:bodyDiv w:val="1"/>
      <w:marLeft w:val="0"/>
      <w:marRight w:val="0"/>
      <w:marTop w:val="0"/>
      <w:marBottom w:val="0"/>
      <w:divBdr>
        <w:top w:val="none" w:sz="0" w:space="0" w:color="auto"/>
        <w:left w:val="none" w:sz="0" w:space="0" w:color="auto"/>
        <w:bottom w:val="none" w:sz="0" w:space="0" w:color="auto"/>
        <w:right w:val="none" w:sz="0" w:space="0" w:color="auto"/>
      </w:divBdr>
    </w:div>
    <w:div w:id="2055033025">
      <w:bodyDiv w:val="1"/>
      <w:marLeft w:val="0"/>
      <w:marRight w:val="0"/>
      <w:marTop w:val="0"/>
      <w:marBottom w:val="0"/>
      <w:divBdr>
        <w:top w:val="none" w:sz="0" w:space="0" w:color="auto"/>
        <w:left w:val="none" w:sz="0" w:space="0" w:color="auto"/>
        <w:bottom w:val="none" w:sz="0" w:space="0" w:color="auto"/>
        <w:right w:val="none" w:sz="0" w:space="0" w:color="auto"/>
      </w:divBdr>
    </w:div>
    <w:div w:id="2092580127">
      <w:bodyDiv w:val="1"/>
      <w:marLeft w:val="0"/>
      <w:marRight w:val="0"/>
      <w:marTop w:val="0"/>
      <w:marBottom w:val="0"/>
      <w:divBdr>
        <w:top w:val="none" w:sz="0" w:space="0" w:color="auto"/>
        <w:left w:val="none" w:sz="0" w:space="0" w:color="auto"/>
        <w:bottom w:val="none" w:sz="0" w:space="0" w:color="auto"/>
        <w:right w:val="none" w:sz="0" w:space="0" w:color="auto"/>
      </w:divBdr>
    </w:div>
    <w:div w:id="2093811458">
      <w:bodyDiv w:val="1"/>
      <w:marLeft w:val="0"/>
      <w:marRight w:val="0"/>
      <w:marTop w:val="0"/>
      <w:marBottom w:val="0"/>
      <w:divBdr>
        <w:top w:val="none" w:sz="0" w:space="0" w:color="auto"/>
        <w:left w:val="none" w:sz="0" w:space="0" w:color="auto"/>
        <w:bottom w:val="none" w:sz="0" w:space="0" w:color="auto"/>
        <w:right w:val="none" w:sz="0" w:space="0" w:color="auto"/>
      </w:divBdr>
    </w:div>
    <w:div w:id="2100174112">
      <w:bodyDiv w:val="1"/>
      <w:marLeft w:val="0"/>
      <w:marRight w:val="0"/>
      <w:marTop w:val="0"/>
      <w:marBottom w:val="0"/>
      <w:divBdr>
        <w:top w:val="none" w:sz="0" w:space="0" w:color="auto"/>
        <w:left w:val="none" w:sz="0" w:space="0" w:color="auto"/>
        <w:bottom w:val="none" w:sz="0" w:space="0" w:color="auto"/>
        <w:right w:val="none" w:sz="0" w:space="0" w:color="auto"/>
      </w:divBdr>
    </w:div>
    <w:div w:id="2108966101">
      <w:bodyDiv w:val="1"/>
      <w:marLeft w:val="0"/>
      <w:marRight w:val="0"/>
      <w:marTop w:val="0"/>
      <w:marBottom w:val="0"/>
      <w:divBdr>
        <w:top w:val="none" w:sz="0" w:space="0" w:color="auto"/>
        <w:left w:val="none" w:sz="0" w:space="0" w:color="auto"/>
        <w:bottom w:val="none" w:sz="0" w:space="0" w:color="auto"/>
        <w:right w:val="none" w:sz="0" w:space="0" w:color="auto"/>
      </w:divBdr>
    </w:div>
    <w:div w:id="2113163433">
      <w:bodyDiv w:val="1"/>
      <w:marLeft w:val="0"/>
      <w:marRight w:val="0"/>
      <w:marTop w:val="0"/>
      <w:marBottom w:val="0"/>
      <w:divBdr>
        <w:top w:val="none" w:sz="0" w:space="0" w:color="auto"/>
        <w:left w:val="none" w:sz="0" w:space="0" w:color="auto"/>
        <w:bottom w:val="none" w:sz="0" w:space="0" w:color="auto"/>
        <w:right w:val="none" w:sz="0" w:space="0" w:color="auto"/>
      </w:divBdr>
    </w:div>
    <w:div w:id="2123304323">
      <w:bodyDiv w:val="1"/>
      <w:marLeft w:val="0"/>
      <w:marRight w:val="0"/>
      <w:marTop w:val="0"/>
      <w:marBottom w:val="0"/>
      <w:divBdr>
        <w:top w:val="none" w:sz="0" w:space="0" w:color="auto"/>
        <w:left w:val="none" w:sz="0" w:space="0" w:color="auto"/>
        <w:bottom w:val="none" w:sz="0" w:space="0" w:color="auto"/>
        <w:right w:val="none" w:sz="0" w:space="0" w:color="auto"/>
      </w:divBdr>
    </w:div>
    <w:div w:id="213713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ijrei.com" TargetMode="External"/><Relationship Id="rId4" Type="http://schemas.openxmlformats.org/officeDocument/2006/relationships/settings" Target="settings.xml"/><Relationship Id="rId9" Type="http://schemas.openxmlformats.org/officeDocument/2006/relationships/hyperlink" Target="http://www.ijrei.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doi.org/10.36037/IJREI.2024.840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 vs Reynolds Number</a:t>
            </a:r>
          </a:p>
        </c:rich>
      </c:tx>
      <c:overlay val="0"/>
      <c:spPr>
        <a:noFill/>
        <a:ln>
          <a:noFill/>
        </a:ln>
        <a:effectLst/>
      </c:spPr>
    </c:title>
    <c:autoTitleDeleted val="0"/>
    <c:plotArea>
      <c:layout>
        <c:manualLayout>
          <c:layoutTarget val="inner"/>
          <c:xMode val="edge"/>
          <c:yMode val="edge"/>
          <c:x val="0.15595467895166346"/>
          <c:y val="0.20605555555555555"/>
          <c:w val="0.5277682336631998"/>
          <c:h val="0.53839851268591443"/>
        </c:manualLayout>
      </c:layout>
      <c:scatterChart>
        <c:scatterStyle val="smoothMarker"/>
        <c:varyColors val="0"/>
        <c:ser>
          <c:idx val="0"/>
          <c:order val="0"/>
          <c:tx>
            <c:v>Angle of Attack- 5</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Sheet1!$E$3:$E$8</c:f>
              <c:numCache>
                <c:formatCode>General</c:formatCode>
                <c:ptCount val="6"/>
                <c:pt idx="0">
                  <c:v>200</c:v>
                </c:pt>
                <c:pt idx="1">
                  <c:v>400</c:v>
                </c:pt>
                <c:pt idx="2">
                  <c:v>500</c:v>
                </c:pt>
                <c:pt idx="3">
                  <c:v>600</c:v>
                </c:pt>
                <c:pt idx="4">
                  <c:v>700</c:v>
                </c:pt>
                <c:pt idx="5">
                  <c:v>800</c:v>
                </c:pt>
              </c:numCache>
            </c:numRef>
          </c:xVal>
          <c:yVal>
            <c:numRef>
              <c:f>Sheet1!$F$3:$F$8</c:f>
              <c:numCache>
                <c:formatCode>General</c:formatCode>
                <c:ptCount val="6"/>
                <c:pt idx="0">
                  <c:v>1.21</c:v>
                </c:pt>
                <c:pt idx="1">
                  <c:v>2.15</c:v>
                </c:pt>
                <c:pt idx="2">
                  <c:v>2.9499999999999997</c:v>
                </c:pt>
                <c:pt idx="3">
                  <c:v>3.7450000000000001</c:v>
                </c:pt>
                <c:pt idx="4">
                  <c:v>5.1199999999999983</c:v>
                </c:pt>
                <c:pt idx="5">
                  <c:v>6.57</c:v>
                </c:pt>
              </c:numCache>
            </c:numRef>
          </c:yVal>
          <c:smooth val="1"/>
          <c:extLst>
            <c:ext xmlns:c16="http://schemas.microsoft.com/office/drawing/2014/chart" uri="{C3380CC4-5D6E-409C-BE32-E72D297353CC}">
              <c16:uniqueId val="{00000000-B114-4C2A-B7C0-C5C80327D684}"/>
            </c:ext>
          </c:extLst>
        </c:ser>
        <c:dLbls>
          <c:showLegendKey val="0"/>
          <c:showVal val="0"/>
          <c:showCatName val="0"/>
          <c:showSerName val="0"/>
          <c:showPercent val="0"/>
          <c:showBubbleSize val="0"/>
        </c:dLbls>
        <c:axId val="188964360"/>
        <c:axId val="188967496"/>
      </c:scatterChart>
      <c:valAx>
        <c:axId val="188964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Reynolds Number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67496"/>
        <c:crosses val="autoZero"/>
        <c:crossBetween val="midCat"/>
      </c:valAx>
      <c:valAx>
        <c:axId val="188967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64360"/>
        <c:crosses val="autoZero"/>
        <c:crossBetween val="midCat"/>
      </c:valAx>
      <c:spPr>
        <a:noFill/>
        <a:ln>
          <a:noFill/>
        </a:ln>
        <a:effectLst/>
      </c:spPr>
    </c:plotArea>
    <c:legend>
      <c:legendPos val="r"/>
      <c:layout>
        <c:manualLayout>
          <c:xMode val="edge"/>
          <c:yMode val="edge"/>
          <c:x val="0.7321988039874846"/>
          <c:y val="0.49538801399825055"/>
          <c:w val="0.26780119601251584"/>
          <c:h val="0.154167979002624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Cl vs Reynolds Number</a:t>
            </a:r>
          </a:p>
        </c:rich>
      </c:tx>
      <c:overlay val="0"/>
      <c:spPr>
        <a:noFill/>
        <a:ln>
          <a:noFill/>
        </a:ln>
        <a:effectLst/>
      </c:spPr>
    </c:title>
    <c:autoTitleDeleted val="0"/>
    <c:plotArea>
      <c:layout>
        <c:manualLayout>
          <c:layoutTarget val="inner"/>
          <c:xMode val="edge"/>
          <c:yMode val="edge"/>
          <c:x val="0.1674965629296338"/>
          <c:y val="0.20605555555555555"/>
          <c:w val="0.53440819897512792"/>
          <c:h val="0.53839851268591443"/>
        </c:manualLayout>
      </c:layout>
      <c:scatterChart>
        <c:scatterStyle val="smoothMarker"/>
        <c:varyColors val="0"/>
        <c:ser>
          <c:idx val="0"/>
          <c:order val="0"/>
          <c:tx>
            <c:v>Angle of Attack- 5</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Sheet1!$E$3:$E$8</c:f>
              <c:numCache>
                <c:formatCode>General</c:formatCode>
                <c:ptCount val="6"/>
                <c:pt idx="0">
                  <c:v>200</c:v>
                </c:pt>
                <c:pt idx="1">
                  <c:v>400</c:v>
                </c:pt>
                <c:pt idx="2">
                  <c:v>500</c:v>
                </c:pt>
                <c:pt idx="3">
                  <c:v>600</c:v>
                </c:pt>
                <c:pt idx="4">
                  <c:v>700</c:v>
                </c:pt>
                <c:pt idx="5">
                  <c:v>800</c:v>
                </c:pt>
              </c:numCache>
            </c:numRef>
          </c:xVal>
          <c:yVal>
            <c:numRef>
              <c:f>Sheet1!$F$3:$F$8</c:f>
              <c:numCache>
                <c:formatCode>General</c:formatCode>
                <c:ptCount val="6"/>
                <c:pt idx="0">
                  <c:v>1.21</c:v>
                </c:pt>
                <c:pt idx="1">
                  <c:v>2.15</c:v>
                </c:pt>
                <c:pt idx="2">
                  <c:v>2.9499999999999997</c:v>
                </c:pt>
                <c:pt idx="3">
                  <c:v>3.7450000000000001</c:v>
                </c:pt>
                <c:pt idx="4">
                  <c:v>5.1199999999999983</c:v>
                </c:pt>
                <c:pt idx="5">
                  <c:v>6.57</c:v>
                </c:pt>
              </c:numCache>
            </c:numRef>
          </c:yVal>
          <c:smooth val="1"/>
          <c:extLst>
            <c:ext xmlns:c16="http://schemas.microsoft.com/office/drawing/2014/chart" uri="{C3380CC4-5D6E-409C-BE32-E72D297353CC}">
              <c16:uniqueId val="{00000000-E1C3-4ADB-B792-71CD8F0DCA47}"/>
            </c:ext>
          </c:extLst>
        </c:ser>
        <c:dLbls>
          <c:showLegendKey val="0"/>
          <c:showVal val="0"/>
          <c:showCatName val="0"/>
          <c:showSerName val="0"/>
          <c:showPercent val="0"/>
          <c:showBubbleSize val="0"/>
        </c:dLbls>
        <c:axId val="188968280"/>
        <c:axId val="188969456"/>
      </c:scatterChart>
      <c:valAx>
        <c:axId val="188968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Reynolds Number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69456"/>
        <c:crosses val="autoZero"/>
        <c:crossBetween val="midCat"/>
      </c:valAx>
      <c:valAx>
        <c:axId val="188969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Cl</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968280"/>
        <c:crosses val="autoZero"/>
        <c:crossBetween val="midCat"/>
      </c:valAx>
      <c:spPr>
        <a:noFill/>
        <a:ln>
          <a:noFill/>
        </a:ln>
        <a:effectLst/>
      </c:spPr>
    </c:plotArea>
    <c:legend>
      <c:legendPos val="r"/>
      <c:layout>
        <c:manualLayout>
          <c:xMode val="edge"/>
          <c:yMode val="edge"/>
          <c:x val="0.71031746031746013"/>
          <c:y val="0.49538801399825055"/>
          <c:w val="0.26587301587301587"/>
          <c:h val="0.1541679790026247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Che99</b:Tag>
    <b:SourceType>JournalArticle</b:SourceType>
    <b:Guid>{340CC742-E528-4251-933E-57660228E8DB}</b:Guid>
    <b:Title>Simulation of a vapour compression refrigeration cycles HFC134A and CFC12</b:Title>
    <b:Year>1999</b:Year>
    <b:Author>
      <b:Author>
        <b:NameList>
          <b:Person>
            <b:Last>Chen Q</b:Last>
            <b:First>Prasad</b:First>
            <b:Middle>RC</b:Middle>
          </b:Person>
        </b:NameList>
      </b:Author>
    </b:Author>
    <b:JournalName>International Communications in Heat and Mass Transfer</b:JournalName>
    <b:Pages>513-521</b:Pages>
    <b:RefOrder>1</b:RefOrder>
  </b:Source>
  <b:Source>
    <b:Tag>Eri98</b:Tag>
    <b:SourceType>JournalArticle</b:SourceType>
    <b:Guid>{B103F3B4-3FF9-4EEC-9AF1-5670F70ECA98}</b:Guid>
    <b:Author>
      <b:Author>
        <b:NameList>
          <b:Person>
            <b:Last>Johnson</b:Last>
            <b:First>Eric</b:First>
          </b:Person>
        </b:NameList>
      </b:Author>
    </b:Author>
    <b:Title> Global warming from HFC</b:Title>
    <b:JournalName>Environmental Impact Assessment Review</b:JournalName>
    <b:Year>1998</b:Year>
    <b:Pages>485-492.</b:Pages>
    <b:Volume>18</b:Volume>
    <b:Issue>6</b:Issue>
    <b:RefOrder>2</b:RefOrder>
  </b:Source>
</b:Sources>
</file>

<file path=customXml/itemProps1.xml><?xml version="1.0" encoding="utf-8"?>
<ds:datastoreItem xmlns:ds="http://schemas.openxmlformats.org/officeDocument/2006/customXml" ds:itemID="{24D809DC-651F-4357-BDB9-579D2E1B2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18325</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dc:creator>
  <cp:keywords/>
  <dc:description/>
  <cp:lastModifiedBy>Husain Mehdi</cp:lastModifiedBy>
  <cp:revision>5546</cp:revision>
  <cp:lastPrinted>2024-06-09T16:13:00Z</cp:lastPrinted>
  <dcterms:created xsi:type="dcterms:W3CDTF">2019-03-04T14:28:00Z</dcterms:created>
  <dcterms:modified xsi:type="dcterms:W3CDTF">2024-11-20T06:51:00Z</dcterms:modified>
</cp:coreProperties>
</file>